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58EA92" w14:textId="2135A9F9" w:rsidR="007D4000" w:rsidRPr="007D4000" w:rsidRDefault="007D4000" w:rsidP="007D4000">
      <w:pPr>
        <w:rPr>
          <w:color w:val="000000"/>
          <w:kern w:val="0"/>
        </w:rPr>
      </w:pPr>
      <w:r w:rsidRPr="00C66B1C">
        <w:t>S</w:t>
      </w:r>
      <w:r w:rsidR="00D66AFF">
        <w:t xml:space="preserve">upplemental </w:t>
      </w:r>
      <w:bookmarkStart w:id="0" w:name="_GoBack"/>
      <w:bookmarkEnd w:id="0"/>
      <w:r w:rsidRPr="00C66B1C">
        <w:t xml:space="preserve">Table </w:t>
      </w:r>
      <w:r>
        <w:rPr>
          <w:rFonts w:hint="eastAsia"/>
        </w:rPr>
        <w:t>10</w:t>
      </w:r>
      <w:r w:rsidRPr="00C66B1C">
        <w:t>.</w:t>
      </w:r>
      <w:r>
        <w:rPr>
          <w:rFonts w:eastAsia="Heiti TC Light" w:hint="eastAsia"/>
          <w:i/>
          <w:kern w:val="0"/>
          <w:sz w:val="16"/>
          <w:szCs w:val="16"/>
        </w:rPr>
        <w:t xml:space="preserve"> </w:t>
      </w:r>
      <w:r w:rsidRPr="006A0D9D">
        <w:rPr>
          <w:rFonts w:ascii="Calibri" w:hAnsi="Calibri" w:cs="PMingLiU" w:hint="eastAsia"/>
          <w:color w:val="000000"/>
          <w:kern w:val="0"/>
          <w:sz w:val="16"/>
          <w:szCs w:val="16"/>
        </w:rPr>
        <w:t xml:space="preserve"> </w:t>
      </w:r>
      <w:r w:rsidRPr="007D4000">
        <w:rPr>
          <w:color w:val="000000"/>
          <w:kern w:val="0"/>
        </w:rPr>
        <w:t>Baseline characteristic between dose levels of steroid use per day in matched patients without steroid prior to cardiac arrest</w:t>
      </w:r>
    </w:p>
    <w:tbl>
      <w:tblPr>
        <w:tblW w:w="4816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93"/>
        <w:gridCol w:w="1754"/>
        <w:gridCol w:w="1416"/>
        <w:gridCol w:w="62"/>
        <w:gridCol w:w="1241"/>
        <w:gridCol w:w="63"/>
        <w:gridCol w:w="1127"/>
        <w:gridCol w:w="63"/>
        <w:gridCol w:w="1127"/>
        <w:gridCol w:w="63"/>
        <w:gridCol w:w="1126"/>
      </w:tblGrid>
      <w:tr w:rsidR="007D4000" w:rsidRPr="007D4000" w14:paraId="4A58EA9E" w14:textId="77777777" w:rsidTr="007D4000">
        <w:trPr>
          <w:trHeight w:val="33"/>
        </w:trPr>
        <w:tc>
          <w:tcPr>
            <w:tcW w:w="103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EA93" w14:textId="77777777" w:rsidR="007D4000" w:rsidRPr="007D4000" w:rsidRDefault="007D4000" w:rsidP="00E455B8">
            <w:pPr>
              <w:widowControl/>
              <w:snapToGrid w:val="0"/>
              <w:spacing w:line="0" w:lineRule="atLeast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D400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EA94" w14:textId="77777777" w:rsidR="007D4000" w:rsidRPr="007D4000" w:rsidRDefault="007D4000" w:rsidP="00E455B8">
            <w:pPr>
              <w:widowControl/>
              <w:snapToGrid w:val="0"/>
              <w:spacing w:line="0" w:lineRule="atLeast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D400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EA95" w14:textId="77777777" w:rsidR="007D4000" w:rsidRPr="007D4000" w:rsidRDefault="007D400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kern w:val="0"/>
                <w:sz w:val="20"/>
                <w:szCs w:val="20"/>
              </w:rPr>
            </w:pPr>
            <w:r w:rsidRPr="007D4000">
              <w:rPr>
                <w:rFonts w:ascii="Calibri" w:hAnsi="Calibri" w:cs="PMingLiU"/>
                <w:kern w:val="0"/>
                <w:sz w:val="20"/>
                <w:szCs w:val="20"/>
              </w:rPr>
              <w:t xml:space="preserve">Non- steroid </w:t>
            </w:r>
          </w:p>
        </w:tc>
        <w:tc>
          <w:tcPr>
            <w:tcW w:w="3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EA96" w14:textId="77777777" w:rsidR="007D4000" w:rsidRPr="007D4000" w:rsidRDefault="007D400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kern w:val="0"/>
                <w:sz w:val="20"/>
                <w:szCs w:val="20"/>
              </w:rPr>
            </w:pPr>
            <w:r w:rsidRPr="007D4000">
              <w:rPr>
                <w:rFonts w:ascii="Calibri" w:hAnsi="Calibri" w:cs="PMingLiU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EA97" w14:textId="77777777" w:rsidR="007D4000" w:rsidRPr="007D4000" w:rsidRDefault="007D400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kern w:val="0"/>
                <w:sz w:val="20"/>
                <w:szCs w:val="20"/>
              </w:rPr>
            </w:pPr>
            <w:r w:rsidRPr="007D4000">
              <w:rPr>
                <w:rFonts w:ascii="Calibri" w:hAnsi="Calibri" w:cs="PMingLiU"/>
                <w:kern w:val="0"/>
                <w:sz w:val="20"/>
                <w:szCs w:val="20"/>
              </w:rPr>
              <w:t>1st Quartile</w:t>
            </w:r>
          </w:p>
        </w:tc>
        <w:tc>
          <w:tcPr>
            <w:tcW w:w="3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EA98" w14:textId="77777777" w:rsidR="007D4000" w:rsidRPr="007D4000" w:rsidRDefault="007D400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kern w:val="0"/>
                <w:sz w:val="20"/>
                <w:szCs w:val="20"/>
              </w:rPr>
            </w:pPr>
            <w:r w:rsidRPr="007D4000">
              <w:rPr>
                <w:rFonts w:ascii="Calibri" w:hAnsi="Calibri" w:cs="PMingLiU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EA99" w14:textId="77777777" w:rsidR="007D4000" w:rsidRPr="007D4000" w:rsidRDefault="007D400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kern w:val="0"/>
                <w:sz w:val="20"/>
                <w:szCs w:val="20"/>
              </w:rPr>
            </w:pPr>
            <w:r w:rsidRPr="007D4000">
              <w:rPr>
                <w:rFonts w:ascii="Calibri" w:hAnsi="Calibri" w:cs="PMingLiU"/>
                <w:kern w:val="0"/>
                <w:sz w:val="20"/>
                <w:szCs w:val="20"/>
              </w:rPr>
              <w:t>2nd Quartile</w:t>
            </w:r>
          </w:p>
        </w:tc>
        <w:tc>
          <w:tcPr>
            <w:tcW w:w="3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EA9A" w14:textId="77777777" w:rsidR="007D4000" w:rsidRPr="007D4000" w:rsidRDefault="007D400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kern w:val="0"/>
                <w:sz w:val="20"/>
                <w:szCs w:val="20"/>
              </w:rPr>
            </w:pPr>
            <w:r w:rsidRPr="007D4000">
              <w:rPr>
                <w:rFonts w:ascii="Calibri" w:hAnsi="Calibri" w:cs="PMingLiU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EA9B" w14:textId="77777777" w:rsidR="007D4000" w:rsidRPr="007D4000" w:rsidRDefault="007D400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kern w:val="0"/>
                <w:sz w:val="20"/>
                <w:szCs w:val="20"/>
              </w:rPr>
            </w:pPr>
            <w:r w:rsidRPr="007D4000">
              <w:rPr>
                <w:rFonts w:ascii="Calibri" w:hAnsi="Calibri" w:cs="PMingLiU"/>
                <w:kern w:val="0"/>
                <w:sz w:val="20"/>
                <w:szCs w:val="20"/>
              </w:rPr>
              <w:t>3rd Quartile</w:t>
            </w:r>
          </w:p>
        </w:tc>
        <w:tc>
          <w:tcPr>
            <w:tcW w:w="3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EA9C" w14:textId="77777777" w:rsidR="007D4000" w:rsidRPr="007D4000" w:rsidRDefault="007D400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kern w:val="0"/>
                <w:sz w:val="20"/>
                <w:szCs w:val="20"/>
              </w:rPr>
            </w:pPr>
            <w:r w:rsidRPr="007D4000">
              <w:rPr>
                <w:rFonts w:ascii="Calibri" w:hAnsi="Calibri" w:cs="PMingLiU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EA9D" w14:textId="77777777" w:rsidR="007D4000" w:rsidRPr="007D4000" w:rsidRDefault="007D400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kern w:val="0"/>
                <w:sz w:val="20"/>
                <w:szCs w:val="20"/>
              </w:rPr>
            </w:pPr>
            <w:r w:rsidRPr="007D4000">
              <w:rPr>
                <w:rFonts w:ascii="Calibri" w:hAnsi="Calibri" w:cs="PMingLiU"/>
                <w:kern w:val="0"/>
                <w:sz w:val="20"/>
                <w:szCs w:val="20"/>
              </w:rPr>
              <w:t>4th Quartile</w:t>
            </w:r>
          </w:p>
        </w:tc>
      </w:tr>
      <w:tr w:rsidR="007D4000" w:rsidRPr="007D4000" w14:paraId="4A58EAAA" w14:textId="77777777" w:rsidTr="007D4000">
        <w:trPr>
          <w:trHeight w:val="33"/>
        </w:trPr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58EA9F" w14:textId="77777777" w:rsidR="007D4000" w:rsidRPr="007D4000" w:rsidRDefault="00E2429B" w:rsidP="00E455B8">
            <w:pPr>
              <w:widowControl/>
              <w:snapToGrid w:val="0"/>
              <w:spacing w:line="0" w:lineRule="atLeast"/>
              <w:rPr>
                <w:rFonts w:ascii="Calibri" w:hAnsi="Calibri" w:cs="PMingLiU"/>
                <w:kern w:val="0"/>
                <w:sz w:val="20"/>
                <w:szCs w:val="20"/>
              </w:rPr>
            </w:pPr>
            <w:r w:rsidRPr="00467959">
              <w:rPr>
                <w:rFonts w:ascii="Calibri" w:hAnsi="Calibri" w:cs="PMingLiU" w:hint="eastAsia"/>
                <w:b/>
                <w:kern w:val="0"/>
                <w:sz w:val="20"/>
                <w:szCs w:val="20"/>
              </w:rPr>
              <w:t>B</w:t>
            </w:r>
            <w:r w:rsidRPr="00467959">
              <w:rPr>
                <w:rFonts w:ascii="Calibri" w:hAnsi="Calibri" w:cs="PMingLiU"/>
                <w:b/>
                <w:kern w:val="0"/>
                <w:sz w:val="20"/>
                <w:szCs w:val="20"/>
              </w:rPr>
              <w:t>aseline characterisitics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58EAA0" w14:textId="77777777" w:rsidR="007D4000" w:rsidRPr="007D4000" w:rsidRDefault="007D4000" w:rsidP="00E455B8">
            <w:pPr>
              <w:widowControl/>
              <w:snapToGrid w:val="0"/>
              <w:spacing w:line="0" w:lineRule="atLeast"/>
              <w:rPr>
                <w:rFonts w:ascii="Calibri" w:hAnsi="Calibri" w:cs="PMingLiU"/>
                <w:kern w:val="0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58EAA1" w14:textId="77777777" w:rsidR="007D4000" w:rsidRPr="007D4000" w:rsidRDefault="007D400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D400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n=3248</w:t>
            </w:r>
          </w:p>
        </w:tc>
        <w:tc>
          <w:tcPr>
            <w:tcW w:w="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EAA2" w14:textId="77777777" w:rsidR="007D4000" w:rsidRPr="007D4000" w:rsidRDefault="007D400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58EAA3" w14:textId="77777777" w:rsidR="007D4000" w:rsidRPr="007D4000" w:rsidRDefault="007D400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D400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n=811</w:t>
            </w:r>
          </w:p>
        </w:tc>
        <w:tc>
          <w:tcPr>
            <w:tcW w:w="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EAA4" w14:textId="77777777" w:rsidR="007D4000" w:rsidRPr="007D4000" w:rsidRDefault="007D400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58EAA5" w14:textId="77777777" w:rsidR="007D4000" w:rsidRPr="007D4000" w:rsidRDefault="007D400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D400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n=864</w:t>
            </w:r>
          </w:p>
        </w:tc>
        <w:tc>
          <w:tcPr>
            <w:tcW w:w="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EAA6" w14:textId="77777777" w:rsidR="007D4000" w:rsidRPr="007D4000" w:rsidRDefault="007D400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58EAA7" w14:textId="77777777" w:rsidR="007D4000" w:rsidRPr="007D4000" w:rsidRDefault="007D400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D400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n=761</w:t>
            </w:r>
          </w:p>
        </w:tc>
        <w:tc>
          <w:tcPr>
            <w:tcW w:w="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EAA8" w14:textId="77777777" w:rsidR="007D4000" w:rsidRPr="007D4000" w:rsidRDefault="007D400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58EAA9" w14:textId="77777777" w:rsidR="007D4000" w:rsidRPr="007D4000" w:rsidRDefault="007D400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D400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n=812</w:t>
            </w:r>
          </w:p>
        </w:tc>
      </w:tr>
      <w:tr w:rsidR="007D4000" w:rsidRPr="007D4000" w14:paraId="4A58EAB6" w14:textId="77777777" w:rsidTr="007D4000">
        <w:trPr>
          <w:trHeight w:val="33"/>
        </w:trPr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58EAAB" w14:textId="77777777" w:rsidR="007D4000" w:rsidRPr="007D4000" w:rsidRDefault="007D4000" w:rsidP="00E455B8">
            <w:pPr>
              <w:widowControl/>
              <w:snapToGrid w:val="0"/>
              <w:spacing w:line="0" w:lineRule="atLeast"/>
              <w:rPr>
                <w:rFonts w:ascii="Calibri" w:hAnsi="Calibri" w:cs="PMingLiU"/>
                <w:kern w:val="0"/>
                <w:sz w:val="20"/>
                <w:szCs w:val="20"/>
              </w:rPr>
            </w:pP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58EAAC" w14:textId="77777777" w:rsidR="007D4000" w:rsidRPr="007D4000" w:rsidRDefault="007D4000" w:rsidP="00E455B8">
            <w:pPr>
              <w:widowControl/>
              <w:snapToGrid w:val="0"/>
              <w:spacing w:line="0" w:lineRule="atLeast"/>
              <w:rPr>
                <w:rFonts w:ascii="Calibri" w:hAnsi="Calibri" w:cs="PMingLiU"/>
                <w:kern w:val="0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58EAAD" w14:textId="77777777" w:rsidR="007D4000" w:rsidRPr="007D4000" w:rsidRDefault="007D400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proofErr w:type="gramStart"/>
            <w:r w:rsidRPr="007D400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n(</w:t>
            </w:r>
            <w:proofErr w:type="gramEnd"/>
            <w:r w:rsidRPr="007D400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%)</w:t>
            </w:r>
          </w:p>
        </w:tc>
        <w:tc>
          <w:tcPr>
            <w:tcW w:w="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58EAAE" w14:textId="77777777" w:rsidR="007D4000" w:rsidRPr="007D4000" w:rsidRDefault="007D400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D400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58EAAF" w14:textId="77777777" w:rsidR="007D4000" w:rsidRPr="007D4000" w:rsidRDefault="007D400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proofErr w:type="gramStart"/>
            <w:r w:rsidRPr="007D400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n(</w:t>
            </w:r>
            <w:proofErr w:type="gramEnd"/>
            <w:r w:rsidRPr="007D400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%)</w:t>
            </w:r>
          </w:p>
        </w:tc>
        <w:tc>
          <w:tcPr>
            <w:tcW w:w="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58EAB0" w14:textId="77777777" w:rsidR="007D4000" w:rsidRPr="007D4000" w:rsidRDefault="007D400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D400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58EAB1" w14:textId="77777777" w:rsidR="007D4000" w:rsidRPr="007D4000" w:rsidRDefault="007D400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proofErr w:type="gramStart"/>
            <w:r w:rsidRPr="007D400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n(</w:t>
            </w:r>
            <w:proofErr w:type="gramEnd"/>
            <w:r w:rsidRPr="007D400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%)</w:t>
            </w:r>
          </w:p>
        </w:tc>
        <w:tc>
          <w:tcPr>
            <w:tcW w:w="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58EAB2" w14:textId="77777777" w:rsidR="007D4000" w:rsidRPr="007D4000" w:rsidRDefault="007D400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D400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58EAB3" w14:textId="77777777" w:rsidR="007D4000" w:rsidRPr="007D4000" w:rsidRDefault="007D400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proofErr w:type="gramStart"/>
            <w:r w:rsidRPr="007D400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n(</w:t>
            </w:r>
            <w:proofErr w:type="gramEnd"/>
            <w:r w:rsidRPr="007D400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%)</w:t>
            </w:r>
          </w:p>
        </w:tc>
        <w:tc>
          <w:tcPr>
            <w:tcW w:w="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58EAB4" w14:textId="77777777" w:rsidR="007D4000" w:rsidRPr="007D4000" w:rsidRDefault="007D400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D400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58EAB5" w14:textId="77777777" w:rsidR="007D4000" w:rsidRPr="007D4000" w:rsidRDefault="007D400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proofErr w:type="gramStart"/>
            <w:r w:rsidRPr="007D400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n(</w:t>
            </w:r>
            <w:proofErr w:type="gramEnd"/>
            <w:r w:rsidRPr="007D400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%)</w:t>
            </w:r>
          </w:p>
        </w:tc>
      </w:tr>
      <w:tr w:rsidR="007D4000" w:rsidRPr="007D4000" w14:paraId="4A58EAC2" w14:textId="77777777" w:rsidTr="007D4000">
        <w:trPr>
          <w:trHeight w:val="33"/>
        </w:trPr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EAB7" w14:textId="77777777" w:rsidR="007D4000" w:rsidRPr="007D4000" w:rsidRDefault="007D4000" w:rsidP="00E455B8">
            <w:pPr>
              <w:widowControl/>
              <w:snapToGrid w:val="0"/>
              <w:spacing w:line="0" w:lineRule="atLeast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D400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Age (years)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EAB8" w14:textId="77777777" w:rsidR="007D4000" w:rsidRPr="007D4000" w:rsidRDefault="007D4000" w:rsidP="00E455B8">
            <w:pPr>
              <w:widowControl/>
              <w:snapToGrid w:val="0"/>
              <w:spacing w:line="0" w:lineRule="atLeast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58EAB9" w14:textId="77777777" w:rsidR="007D4000" w:rsidRPr="007D4000" w:rsidRDefault="007D400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D400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66.39±17.62</w:t>
            </w:r>
          </w:p>
        </w:tc>
        <w:tc>
          <w:tcPr>
            <w:tcW w:w="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EABA" w14:textId="77777777" w:rsidR="007D4000" w:rsidRPr="007D4000" w:rsidRDefault="007D4000" w:rsidP="00E455B8">
            <w:pPr>
              <w:widowControl/>
              <w:snapToGrid w:val="0"/>
              <w:spacing w:line="0" w:lineRule="atLeast"/>
              <w:rPr>
                <w:rFonts w:ascii="PMingLiU" w:hAnsi="PMingLiU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58EABB" w14:textId="77777777" w:rsidR="007D4000" w:rsidRPr="007D4000" w:rsidRDefault="007D400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D400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65.18±16.52</w:t>
            </w:r>
          </w:p>
        </w:tc>
        <w:tc>
          <w:tcPr>
            <w:tcW w:w="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EABC" w14:textId="77777777" w:rsidR="007D4000" w:rsidRPr="007D4000" w:rsidRDefault="007D4000" w:rsidP="00E455B8">
            <w:pPr>
              <w:widowControl/>
              <w:snapToGrid w:val="0"/>
              <w:spacing w:line="0" w:lineRule="atLeast"/>
              <w:rPr>
                <w:rFonts w:ascii="PMingLiU" w:hAnsi="PMingLiU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58EABD" w14:textId="77777777" w:rsidR="007D4000" w:rsidRPr="007D4000" w:rsidRDefault="007D400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D400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66.03±17.50</w:t>
            </w:r>
          </w:p>
        </w:tc>
        <w:tc>
          <w:tcPr>
            <w:tcW w:w="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EABE" w14:textId="77777777" w:rsidR="007D4000" w:rsidRPr="007D4000" w:rsidRDefault="007D4000" w:rsidP="00E455B8">
            <w:pPr>
              <w:widowControl/>
              <w:snapToGrid w:val="0"/>
              <w:spacing w:line="0" w:lineRule="atLeast"/>
              <w:rPr>
                <w:rFonts w:ascii="PMingLiU" w:hAnsi="PMingLiU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58EABF" w14:textId="77777777" w:rsidR="007D4000" w:rsidRPr="007D4000" w:rsidRDefault="007D400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D400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67.12±16.84</w:t>
            </w:r>
          </w:p>
        </w:tc>
        <w:tc>
          <w:tcPr>
            <w:tcW w:w="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EAC0" w14:textId="77777777" w:rsidR="007D4000" w:rsidRPr="007D4000" w:rsidRDefault="007D4000" w:rsidP="00E455B8">
            <w:pPr>
              <w:widowControl/>
              <w:snapToGrid w:val="0"/>
              <w:spacing w:line="0" w:lineRule="atLeast"/>
              <w:rPr>
                <w:rFonts w:ascii="PMingLiU" w:hAnsi="PMingLiU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58EAC1" w14:textId="77777777" w:rsidR="007D4000" w:rsidRPr="007D4000" w:rsidRDefault="007D400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D400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67.05±17.32</w:t>
            </w:r>
          </w:p>
        </w:tc>
      </w:tr>
      <w:tr w:rsidR="007D4000" w:rsidRPr="007D4000" w14:paraId="4A58EACE" w14:textId="77777777" w:rsidTr="007D4000">
        <w:trPr>
          <w:trHeight w:val="33"/>
        </w:trPr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EAC3" w14:textId="77777777" w:rsidR="007D4000" w:rsidRPr="007D4000" w:rsidRDefault="007D4000" w:rsidP="00E455B8">
            <w:pPr>
              <w:widowControl/>
              <w:snapToGrid w:val="0"/>
              <w:spacing w:line="0" w:lineRule="atLeast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D400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Gender (Male)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EAC4" w14:textId="77777777" w:rsidR="007D4000" w:rsidRPr="007D4000" w:rsidRDefault="007D4000" w:rsidP="00E455B8">
            <w:pPr>
              <w:widowControl/>
              <w:snapToGrid w:val="0"/>
              <w:spacing w:line="0" w:lineRule="atLeast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EAC5" w14:textId="77777777" w:rsidR="007D4000" w:rsidRPr="007D4000" w:rsidRDefault="007D400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D400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1924 (59.24%)</w:t>
            </w:r>
          </w:p>
        </w:tc>
        <w:tc>
          <w:tcPr>
            <w:tcW w:w="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EAC6" w14:textId="77777777" w:rsidR="007D4000" w:rsidRPr="007D4000" w:rsidRDefault="007D4000" w:rsidP="00E455B8">
            <w:pPr>
              <w:widowControl/>
              <w:snapToGrid w:val="0"/>
              <w:spacing w:line="0" w:lineRule="atLeast"/>
              <w:rPr>
                <w:rFonts w:ascii="PMingLiU" w:hAnsi="PMingLiU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EAC7" w14:textId="77777777" w:rsidR="007D4000" w:rsidRPr="007D4000" w:rsidRDefault="007D400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D400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510 (62.89%)</w:t>
            </w:r>
          </w:p>
        </w:tc>
        <w:tc>
          <w:tcPr>
            <w:tcW w:w="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EAC8" w14:textId="77777777" w:rsidR="007D4000" w:rsidRPr="007D4000" w:rsidRDefault="007D4000" w:rsidP="00E455B8">
            <w:pPr>
              <w:widowControl/>
              <w:snapToGrid w:val="0"/>
              <w:spacing w:line="0" w:lineRule="atLeast"/>
              <w:rPr>
                <w:rFonts w:ascii="PMingLiU" w:hAnsi="PMingLiU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EAC9" w14:textId="77777777" w:rsidR="007D4000" w:rsidRPr="007D4000" w:rsidRDefault="007D400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D400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497 (57.52%)</w:t>
            </w:r>
          </w:p>
        </w:tc>
        <w:tc>
          <w:tcPr>
            <w:tcW w:w="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EACA" w14:textId="77777777" w:rsidR="007D4000" w:rsidRPr="007D4000" w:rsidRDefault="007D4000" w:rsidP="00E455B8">
            <w:pPr>
              <w:widowControl/>
              <w:snapToGrid w:val="0"/>
              <w:spacing w:line="0" w:lineRule="atLeast"/>
              <w:rPr>
                <w:rFonts w:ascii="PMingLiU" w:hAnsi="PMingLiU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EACB" w14:textId="77777777" w:rsidR="007D4000" w:rsidRPr="007D4000" w:rsidRDefault="007D400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D400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438 (57.56%)</w:t>
            </w:r>
          </w:p>
        </w:tc>
        <w:tc>
          <w:tcPr>
            <w:tcW w:w="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EACC" w14:textId="77777777" w:rsidR="007D4000" w:rsidRPr="007D4000" w:rsidRDefault="007D4000" w:rsidP="00E455B8">
            <w:pPr>
              <w:widowControl/>
              <w:snapToGrid w:val="0"/>
              <w:spacing w:line="0" w:lineRule="atLeast"/>
              <w:rPr>
                <w:rFonts w:ascii="PMingLiU" w:hAnsi="PMingLiU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EACD" w14:textId="77777777" w:rsidR="007D4000" w:rsidRPr="007D4000" w:rsidRDefault="007D400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D400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491 (60.47%)</w:t>
            </w:r>
          </w:p>
        </w:tc>
      </w:tr>
      <w:tr w:rsidR="007D4000" w:rsidRPr="007D4000" w14:paraId="4A58EAD9" w14:textId="77777777" w:rsidTr="007D4000">
        <w:trPr>
          <w:trHeight w:val="33"/>
        </w:trPr>
        <w:tc>
          <w:tcPr>
            <w:tcW w:w="18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EACF" w14:textId="77777777" w:rsidR="007D4000" w:rsidRPr="007D4000" w:rsidRDefault="007D4000" w:rsidP="00E455B8">
            <w:pPr>
              <w:widowControl/>
              <w:snapToGrid w:val="0"/>
              <w:spacing w:line="0" w:lineRule="atLeast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D400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Presenting complaint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EAD0" w14:textId="77777777" w:rsidR="007D4000" w:rsidRPr="007D4000" w:rsidRDefault="007D400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EAD1" w14:textId="77777777" w:rsidR="007D4000" w:rsidRPr="007D4000" w:rsidRDefault="007D4000" w:rsidP="00E455B8">
            <w:pPr>
              <w:widowControl/>
              <w:snapToGrid w:val="0"/>
              <w:spacing w:line="0" w:lineRule="atLeast"/>
              <w:rPr>
                <w:rFonts w:ascii="PMingLiU" w:hAnsi="PMingLiU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EAD2" w14:textId="77777777" w:rsidR="007D4000" w:rsidRPr="007D4000" w:rsidRDefault="007D4000" w:rsidP="00E455B8">
            <w:pPr>
              <w:widowControl/>
              <w:snapToGrid w:val="0"/>
              <w:spacing w:line="0" w:lineRule="atLeast"/>
              <w:rPr>
                <w:rFonts w:ascii="PMingLiU" w:hAnsi="PMingLiU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EAD3" w14:textId="77777777" w:rsidR="007D4000" w:rsidRPr="007D4000" w:rsidRDefault="007D4000" w:rsidP="00E455B8">
            <w:pPr>
              <w:widowControl/>
              <w:snapToGrid w:val="0"/>
              <w:spacing w:line="0" w:lineRule="atLeast"/>
              <w:rPr>
                <w:rFonts w:ascii="PMingLiU" w:hAnsi="PMingLiU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EAD4" w14:textId="77777777" w:rsidR="007D4000" w:rsidRPr="007D4000" w:rsidRDefault="007D4000" w:rsidP="00E455B8">
            <w:pPr>
              <w:widowControl/>
              <w:snapToGrid w:val="0"/>
              <w:spacing w:line="0" w:lineRule="atLeast"/>
              <w:rPr>
                <w:rFonts w:ascii="PMingLiU" w:hAnsi="PMingLiU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EAD5" w14:textId="77777777" w:rsidR="007D4000" w:rsidRPr="007D4000" w:rsidRDefault="007D4000" w:rsidP="00E455B8">
            <w:pPr>
              <w:widowControl/>
              <w:snapToGrid w:val="0"/>
              <w:spacing w:line="0" w:lineRule="atLeast"/>
              <w:rPr>
                <w:rFonts w:ascii="PMingLiU" w:hAnsi="PMingLiU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EAD6" w14:textId="77777777" w:rsidR="007D4000" w:rsidRPr="007D4000" w:rsidRDefault="007D4000" w:rsidP="00E455B8">
            <w:pPr>
              <w:widowControl/>
              <w:snapToGrid w:val="0"/>
              <w:spacing w:line="0" w:lineRule="atLeast"/>
              <w:rPr>
                <w:rFonts w:ascii="PMingLiU" w:hAnsi="PMingLiU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EAD7" w14:textId="77777777" w:rsidR="007D4000" w:rsidRPr="007D4000" w:rsidRDefault="007D4000" w:rsidP="00E455B8">
            <w:pPr>
              <w:widowControl/>
              <w:snapToGrid w:val="0"/>
              <w:spacing w:line="0" w:lineRule="atLeast"/>
              <w:rPr>
                <w:rFonts w:ascii="PMingLiU" w:hAnsi="PMingLiU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EAD8" w14:textId="77777777" w:rsidR="007D4000" w:rsidRPr="007D4000" w:rsidRDefault="007D4000" w:rsidP="00E455B8">
            <w:pPr>
              <w:widowControl/>
              <w:snapToGrid w:val="0"/>
              <w:spacing w:line="0" w:lineRule="atLeast"/>
              <w:rPr>
                <w:rFonts w:ascii="PMingLiU" w:hAnsi="PMingLiU" w:cs="PMingLiU"/>
                <w:color w:val="000000"/>
                <w:kern w:val="0"/>
                <w:sz w:val="20"/>
                <w:szCs w:val="20"/>
              </w:rPr>
            </w:pPr>
          </w:p>
        </w:tc>
      </w:tr>
      <w:tr w:rsidR="007D4000" w:rsidRPr="007D4000" w14:paraId="4A58EAE5" w14:textId="77777777" w:rsidTr="007D4000">
        <w:trPr>
          <w:trHeight w:val="33"/>
        </w:trPr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EADA" w14:textId="77777777" w:rsidR="007D4000" w:rsidRPr="007D4000" w:rsidRDefault="007D4000" w:rsidP="00E455B8">
            <w:pPr>
              <w:widowControl/>
              <w:snapToGrid w:val="0"/>
              <w:spacing w:line="0" w:lineRule="atLeast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EADB" w14:textId="77777777" w:rsidR="007D4000" w:rsidRPr="007D4000" w:rsidRDefault="007D4000" w:rsidP="00E455B8">
            <w:pPr>
              <w:widowControl/>
              <w:snapToGrid w:val="0"/>
              <w:spacing w:line="0" w:lineRule="atLeast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D400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Cardiac event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EADC" w14:textId="77777777" w:rsidR="007D4000" w:rsidRPr="007D4000" w:rsidRDefault="007D400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D400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656 (20.2%)</w:t>
            </w:r>
          </w:p>
        </w:tc>
        <w:tc>
          <w:tcPr>
            <w:tcW w:w="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EADD" w14:textId="77777777" w:rsidR="007D4000" w:rsidRPr="007D4000" w:rsidRDefault="007D4000" w:rsidP="00E455B8">
            <w:pPr>
              <w:widowControl/>
              <w:snapToGrid w:val="0"/>
              <w:spacing w:line="0" w:lineRule="atLeast"/>
              <w:rPr>
                <w:rFonts w:ascii="PMingLiU" w:hAnsi="PMingLiU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EADE" w14:textId="77777777" w:rsidR="007D4000" w:rsidRPr="007D4000" w:rsidRDefault="007D400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D400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194 (23.92%)</w:t>
            </w:r>
          </w:p>
        </w:tc>
        <w:tc>
          <w:tcPr>
            <w:tcW w:w="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EADF" w14:textId="77777777" w:rsidR="007D4000" w:rsidRPr="007D4000" w:rsidRDefault="007D4000" w:rsidP="00E455B8">
            <w:pPr>
              <w:widowControl/>
              <w:snapToGrid w:val="0"/>
              <w:spacing w:line="0" w:lineRule="atLeast"/>
              <w:rPr>
                <w:rFonts w:ascii="PMingLiU" w:hAnsi="PMingLiU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EAE0" w14:textId="77777777" w:rsidR="007D4000" w:rsidRPr="007D4000" w:rsidRDefault="007D400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D400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178 (20.6%)</w:t>
            </w:r>
          </w:p>
        </w:tc>
        <w:tc>
          <w:tcPr>
            <w:tcW w:w="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EAE1" w14:textId="77777777" w:rsidR="007D4000" w:rsidRPr="007D4000" w:rsidRDefault="007D4000" w:rsidP="00E455B8">
            <w:pPr>
              <w:widowControl/>
              <w:snapToGrid w:val="0"/>
              <w:spacing w:line="0" w:lineRule="atLeast"/>
              <w:rPr>
                <w:rFonts w:ascii="PMingLiU" w:hAnsi="PMingLiU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EAE2" w14:textId="77777777" w:rsidR="007D4000" w:rsidRPr="007D4000" w:rsidRDefault="007D400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D400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131 (17.21%)</w:t>
            </w:r>
          </w:p>
        </w:tc>
        <w:tc>
          <w:tcPr>
            <w:tcW w:w="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EAE3" w14:textId="77777777" w:rsidR="007D4000" w:rsidRPr="007D4000" w:rsidRDefault="007D4000" w:rsidP="00E455B8">
            <w:pPr>
              <w:widowControl/>
              <w:snapToGrid w:val="0"/>
              <w:spacing w:line="0" w:lineRule="atLeast"/>
              <w:rPr>
                <w:rFonts w:ascii="PMingLiU" w:hAnsi="PMingLiU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EAE4" w14:textId="77777777" w:rsidR="007D4000" w:rsidRPr="007D4000" w:rsidRDefault="007D400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D400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152 (18.72%)</w:t>
            </w:r>
          </w:p>
        </w:tc>
      </w:tr>
      <w:tr w:rsidR="007D4000" w:rsidRPr="007D4000" w14:paraId="4A58EAF1" w14:textId="77777777" w:rsidTr="007D4000">
        <w:trPr>
          <w:trHeight w:val="33"/>
        </w:trPr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EAE6" w14:textId="77777777" w:rsidR="007D4000" w:rsidRPr="007D4000" w:rsidRDefault="007D4000" w:rsidP="00E455B8">
            <w:pPr>
              <w:widowControl/>
              <w:snapToGrid w:val="0"/>
              <w:spacing w:line="0" w:lineRule="atLeast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EAE7" w14:textId="77777777" w:rsidR="007D4000" w:rsidRPr="007D4000" w:rsidRDefault="007D4000" w:rsidP="00E455B8">
            <w:pPr>
              <w:widowControl/>
              <w:snapToGrid w:val="0"/>
              <w:spacing w:line="0" w:lineRule="atLeast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D400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Respiratory event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EAE8" w14:textId="77777777" w:rsidR="007D4000" w:rsidRPr="007D4000" w:rsidRDefault="007D400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D400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354 (10.9%)</w:t>
            </w:r>
          </w:p>
        </w:tc>
        <w:tc>
          <w:tcPr>
            <w:tcW w:w="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EAE9" w14:textId="77777777" w:rsidR="007D4000" w:rsidRPr="007D4000" w:rsidRDefault="007D4000" w:rsidP="00E455B8">
            <w:pPr>
              <w:widowControl/>
              <w:snapToGrid w:val="0"/>
              <w:spacing w:line="0" w:lineRule="atLeast"/>
              <w:rPr>
                <w:rFonts w:ascii="PMingLiU" w:hAnsi="PMingLiU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EAEA" w14:textId="77777777" w:rsidR="007D4000" w:rsidRPr="007D4000" w:rsidRDefault="007D400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D400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94 (11.59%)</w:t>
            </w:r>
          </w:p>
        </w:tc>
        <w:tc>
          <w:tcPr>
            <w:tcW w:w="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EAEB" w14:textId="77777777" w:rsidR="007D4000" w:rsidRPr="007D4000" w:rsidRDefault="007D4000" w:rsidP="00E455B8">
            <w:pPr>
              <w:widowControl/>
              <w:snapToGrid w:val="0"/>
              <w:spacing w:line="0" w:lineRule="atLeast"/>
              <w:rPr>
                <w:rFonts w:ascii="PMingLiU" w:hAnsi="PMingLiU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EAEC" w14:textId="77777777" w:rsidR="007D4000" w:rsidRPr="007D4000" w:rsidRDefault="007D400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D400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79 (9.14%)</w:t>
            </w:r>
          </w:p>
        </w:tc>
        <w:tc>
          <w:tcPr>
            <w:tcW w:w="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EAED" w14:textId="77777777" w:rsidR="007D4000" w:rsidRPr="007D4000" w:rsidRDefault="007D4000" w:rsidP="00E455B8">
            <w:pPr>
              <w:widowControl/>
              <w:snapToGrid w:val="0"/>
              <w:spacing w:line="0" w:lineRule="atLeast"/>
              <w:rPr>
                <w:rFonts w:ascii="PMingLiU" w:hAnsi="PMingLiU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EAEE" w14:textId="77777777" w:rsidR="007D4000" w:rsidRPr="007D4000" w:rsidRDefault="007D400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D400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92 (12.09%)</w:t>
            </w:r>
          </w:p>
        </w:tc>
        <w:tc>
          <w:tcPr>
            <w:tcW w:w="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EAEF" w14:textId="77777777" w:rsidR="007D4000" w:rsidRPr="007D4000" w:rsidRDefault="007D4000" w:rsidP="00E455B8">
            <w:pPr>
              <w:widowControl/>
              <w:snapToGrid w:val="0"/>
              <w:spacing w:line="0" w:lineRule="atLeast"/>
              <w:rPr>
                <w:rFonts w:ascii="PMingLiU" w:hAnsi="PMingLiU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EAF0" w14:textId="77777777" w:rsidR="007D4000" w:rsidRPr="007D4000" w:rsidRDefault="007D400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D400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90 (11.08%)</w:t>
            </w:r>
          </w:p>
        </w:tc>
      </w:tr>
      <w:tr w:rsidR="007D4000" w:rsidRPr="007D4000" w14:paraId="4A58EAFD" w14:textId="77777777" w:rsidTr="007D4000">
        <w:trPr>
          <w:trHeight w:val="33"/>
        </w:trPr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EAF2" w14:textId="77777777" w:rsidR="007D4000" w:rsidRPr="007D4000" w:rsidRDefault="007D4000" w:rsidP="00E455B8">
            <w:pPr>
              <w:widowControl/>
              <w:snapToGrid w:val="0"/>
              <w:spacing w:line="0" w:lineRule="atLeast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EAF3" w14:textId="77777777" w:rsidR="007D4000" w:rsidRPr="007D4000" w:rsidRDefault="007D4000" w:rsidP="00E455B8">
            <w:pPr>
              <w:widowControl/>
              <w:snapToGrid w:val="0"/>
              <w:spacing w:line="0" w:lineRule="atLeast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D400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Other event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EAF4" w14:textId="77777777" w:rsidR="007D4000" w:rsidRPr="007D4000" w:rsidRDefault="007D400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D400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714 (21.98%)</w:t>
            </w:r>
          </w:p>
        </w:tc>
        <w:tc>
          <w:tcPr>
            <w:tcW w:w="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EAF5" w14:textId="77777777" w:rsidR="007D4000" w:rsidRPr="007D4000" w:rsidRDefault="007D4000" w:rsidP="00E455B8">
            <w:pPr>
              <w:widowControl/>
              <w:snapToGrid w:val="0"/>
              <w:spacing w:line="0" w:lineRule="atLeast"/>
              <w:rPr>
                <w:rFonts w:ascii="PMingLiU" w:hAnsi="PMingLiU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EAF6" w14:textId="77777777" w:rsidR="007D4000" w:rsidRPr="007D4000" w:rsidRDefault="007D400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D400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214 (26.39%)</w:t>
            </w:r>
          </w:p>
        </w:tc>
        <w:tc>
          <w:tcPr>
            <w:tcW w:w="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EAF7" w14:textId="77777777" w:rsidR="007D4000" w:rsidRPr="007D4000" w:rsidRDefault="007D4000" w:rsidP="00E455B8">
            <w:pPr>
              <w:widowControl/>
              <w:snapToGrid w:val="0"/>
              <w:spacing w:line="0" w:lineRule="atLeast"/>
              <w:rPr>
                <w:rFonts w:ascii="PMingLiU" w:hAnsi="PMingLiU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EAF8" w14:textId="77777777" w:rsidR="007D4000" w:rsidRPr="007D4000" w:rsidRDefault="007D400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D400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193 (22.34%)</w:t>
            </w:r>
          </w:p>
        </w:tc>
        <w:tc>
          <w:tcPr>
            <w:tcW w:w="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EAF9" w14:textId="77777777" w:rsidR="007D4000" w:rsidRPr="007D4000" w:rsidRDefault="007D4000" w:rsidP="00E455B8">
            <w:pPr>
              <w:widowControl/>
              <w:snapToGrid w:val="0"/>
              <w:spacing w:line="0" w:lineRule="atLeast"/>
              <w:rPr>
                <w:rFonts w:ascii="PMingLiU" w:hAnsi="PMingLiU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EAFA" w14:textId="77777777" w:rsidR="007D4000" w:rsidRPr="007D4000" w:rsidRDefault="007D400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D400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141 (18.53%)</w:t>
            </w:r>
          </w:p>
        </w:tc>
        <w:tc>
          <w:tcPr>
            <w:tcW w:w="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EAFB" w14:textId="77777777" w:rsidR="007D4000" w:rsidRPr="007D4000" w:rsidRDefault="007D4000" w:rsidP="00E455B8">
            <w:pPr>
              <w:widowControl/>
              <w:snapToGrid w:val="0"/>
              <w:spacing w:line="0" w:lineRule="atLeast"/>
              <w:rPr>
                <w:rFonts w:ascii="PMingLiU" w:hAnsi="PMingLiU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EAFC" w14:textId="77777777" w:rsidR="007D4000" w:rsidRPr="007D4000" w:rsidRDefault="007D400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D400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151 (18.6%)</w:t>
            </w:r>
          </w:p>
        </w:tc>
      </w:tr>
      <w:tr w:rsidR="007D4000" w:rsidRPr="007D4000" w14:paraId="4A58EB09" w14:textId="77777777" w:rsidTr="007D4000">
        <w:trPr>
          <w:trHeight w:val="33"/>
        </w:trPr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EAFE" w14:textId="77777777" w:rsidR="007D4000" w:rsidRPr="007D4000" w:rsidRDefault="007D4000" w:rsidP="00E455B8">
            <w:pPr>
              <w:widowControl/>
              <w:snapToGrid w:val="0"/>
              <w:spacing w:line="0" w:lineRule="atLeast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EAFF" w14:textId="77777777" w:rsidR="007D4000" w:rsidRPr="007D4000" w:rsidRDefault="007D4000" w:rsidP="00E455B8">
            <w:pPr>
              <w:widowControl/>
              <w:snapToGrid w:val="0"/>
              <w:spacing w:line="0" w:lineRule="atLeast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D400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Unknown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EB00" w14:textId="77777777" w:rsidR="007D4000" w:rsidRPr="007D4000" w:rsidRDefault="007D400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D400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1524 (46.92%)</w:t>
            </w:r>
          </w:p>
        </w:tc>
        <w:tc>
          <w:tcPr>
            <w:tcW w:w="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EB01" w14:textId="77777777" w:rsidR="007D4000" w:rsidRPr="007D4000" w:rsidRDefault="007D4000" w:rsidP="00E455B8">
            <w:pPr>
              <w:widowControl/>
              <w:snapToGrid w:val="0"/>
              <w:spacing w:line="0" w:lineRule="atLeast"/>
              <w:rPr>
                <w:rFonts w:ascii="PMingLiU" w:hAnsi="PMingLiU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EB02" w14:textId="77777777" w:rsidR="007D4000" w:rsidRPr="007D4000" w:rsidRDefault="007D400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D400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309 (38.1%)</w:t>
            </w:r>
          </w:p>
        </w:tc>
        <w:tc>
          <w:tcPr>
            <w:tcW w:w="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EB03" w14:textId="77777777" w:rsidR="007D4000" w:rsidRPr="007D4000" w:rsidRDefault="007D4000" w:rsidP="00E455B8">
            <w:pPr>
              <w:widowControl/>
              <w:snapToGrid w:val="0"/>
              <w:spacing w:line="0" w:lineRule="atLeast"/>
              <w:rPr>
                <w:rFonts w:ascii="PMingLiU" w:hAnsi="PMingLiU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EB04" w14:textId="77777777" w:rsidR="007D4000" w:rsidRPr="007D4000" w:rsidRDefault="007D400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D400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414 (47.92%)</w:t>
            </w:r>
          </w:p>
        </w:tc>
        <w:tc>
          <w:tcPr>
            <w:tcW w:w="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EB05" w14:textId="77777777" w:rsidR="007D4000" w:rsidRPr="007D4000" w:rsidRDefault="007D4000" w:rsidP="00E455B8">
            <w:pPr>
              <w:widowControl/>
              <w:snapToGrid w:val="0"/>
              <w:spacing w:line="0" w:lineRule="atLeast"/>
              <w:rPr>
                <w:rFonts w:ascii="PMingLiU" w:hAnsi="PMingLiU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EB06" w14:textId="77777777" w:rsidR="007D4000" w:rsidRPr="007D4000" w:rsidRDefault="007D400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D400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397 (52.17%)</w:t>
            </w:r>
          </w:p>
        </w:tc>
        <w:tc>
          <w:tcPr>
            <w:tcW w:w="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EB07" w14:textId="77777777" w:rsidR="007D4000" w:rsidRPr="007D4000" w:rsidRDefault="007D4000" w:rsidP="00E455B8">
            <w:pPr>
              <w:widowControl/>
              <w:snapToGrid w:val="0"/>
              <w:spacing w:line="0" w:lineRule="atLeast"/>
              <w:rPr>
                <w:rFonts w:ascii="PMingLiU" w:hAnsi="PMingLiU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EB08" w14:textId="77777777" w:rsidR="007D4000" w:rsidRPr="007D4000" w:rsidRDefault="007D400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D400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419 (51.6%)</w:t>
            </w:r>
          </w:p>
        </w:tc>
      </w:tr>
      <w:tr w:rsidR="007D4000" w:rsidRPr="007D4000" w14:paraId="4A58EB15" w14:textId="77777777" w:rsidTr="007D4000">
        <w:trPr>
          <w:trHeight w:val="33"/>
        </w:trPr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EB0A" w14:textId="77777777" w:rsidR="007D4000" w:rsidRPr="007D4000" w:rsidRDefault="007D4000" w:rsidP="00E455B8">
            <w:pPr>
              <w:widowControl/>
              <w:snapToGrid w:val="0"/>
              <w:spacing w:line="0" w:lineRule="atLeast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D400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Diabetes mellitus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EB0B" w14:textId="77777777" w:rsidR="007D4000" w:rsidRPr="007D4000" w:rsidRDefault="007D4000" w:rsidP="00E455B8">
            <w:pPr>
              <w:widowControl/>
              <w:snapToGrid w:val="0"/>
              <w:spacing w:line="0" w:lineRule="atLeast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EB0C" w14:textId="77777777" w:rsidR="007D4000" w:rsidRPr="007D4000" w:rsidRDefault="007D400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D400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913 (28.11%)</w:t>
            </w:r>
          </w:p>
        </w:tc>
        <w:tc>
          <w:tcPr>
            <w:tcW w:w="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EB0D" w14:textId="77777777" w:rsidR="007D4000" w:rsidRPr="007D4000" w:rsidRDefault="007D4000" w:rsidP="00E455B8">
            <w:pPr>
              <w:widowControl/>
              <w:snapToGrid w:val="0"/>
              <w:spacing w:line="0" w:lineRule="atLeast"/>
              <w:rPr>
                <w:rFonts w:ascii="PMingLiU" w:hAnsi="PMingLiU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EB0E" w14:textId="77777777" w:rsidR="007D4000" w:rsidRPr="007D4000" w:rsidRDefault="007D400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D400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240 (29.59%)</w:t>
            </w:r>
          </w:p>
        </w:tc>
        <w:tc>
          <w:tcPr>
            <w:tcW w:w="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EB0F" w14:textId="77777777" w:rsidR="007D4000" w:rsidRPr="007D4000" w:rsidRDefault="007D4000" w:rsidP="00E455B8">
            <w:pPr>
              <w:widowControl/>
              <w:snapToGrid w:val="0"/>
              <w:spacing w:line="0" w:lineRule="atLeast"/>
              <w:rPr>
                <w:rFonts w:ascii="PMingLiU" w:hAnsi="PMingLiU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EB10" w14:textId="77777777" w:rsidR="007D4000" w:rsidRPr="007D4000" w:rsidRDefault="007D400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D400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233 (26.97%)</w:t>
            </w:r>
          </w:p>
        </w:tc>
        <w:tc>
          <w:tcPr>
            <w:tcW w:w="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EB11" w14:textId="77777777" w:rsidR="007D4000" w:rsidRPr="007D4000" w:rsidRDefault="007D4000" w:rsidP="00E455B8">
            <w:pPr>
              <w:widowControl/>
              <w:snapToGrid w:val="0"/>
              <w:spacing w:line="0" w:lineRule="atLeast"/>
              <w:rPr>
                <w:rFonts w:ascii="PMingLiU" w:hAnsi="PMingLiU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EB12" w14:textId="77777777" w:rsidR="007D4000" w:rsidRPr="007D4000" w:rsidRDefault="007D400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D400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237 (31.14%)</w:t>
            </w:r>
          </w:p>
        </w:tc>
        <w:tc>
          <w:tcPr>
            <w:tcW w:w="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EB13" w14:textId="77777777" w:rsidR="007D4000" w:rsidRPr="007D4000" w:rsidRDefault="007D4000" w:rsidP="00E455B8">
            <w:pPr>
              <w:widowControl/>
              <w:snapToGrid w:val="0"/>
              <w:spacing w:line="0" w:lineRule="atLeast"/>
              <w:rPr>
                <w:rFonts w:ascii="PMingLiU" w:hAnsi="PMingLiU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EB14" w14:textId="77777777" w:rsidR="007D4000" w:rsidRPr="007D4000" w:rsidRDefault="007D400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D400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223 (27.46%)</w:t>
            </w:r>
          </w:p>
        </w:tc>
      </w:tr>
      <w:tr w:rsidR="007D4000" w:rsidRPr="007D4000" w14:paraId="4A58EB21" w14:textId="77777777" w:rsidTr="007D4000">
        <w:trPr>
          <w:trHeight w:val="33"/>
        </w:trPr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EB16" w14:textId="77777777" w:rsidR="007D4000" w:rsidRPr="007D4000" w:rsidRDefault="007D4000" w:rsidP="00E455B8">
            <w:pPr>
              <w:widowControl/>
              <w:snapToGrid w:val="0"/>
              <w:spacing w:line="0" w:lineRule="atLeast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D400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Hypertension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EB17" w14:textId="77777777" w:rsidR="007D4000" w:rsidRPr="007D4000" w:rsidRDefault="007D4000" w:rsidP="00E455B8">
            <w:pPr>
              <w:widowControl/>
              <w:snapToGrid w:val="0"/>
              <w:spacing w:line="0" w:lineRule="atLeast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EB18" w14:textId="77777777" w:rsidR="007D4000" w:rsidRPr="007D4000" w:rsidRDefault="007D400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D400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1351 (41.59%)</w:t>
            </w:r>
          </w:p>
        </w:tc>
        <w:tc>
          <w:tcPr>
            <w:tcW w:w="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EB19" w14:textId="77777777" w:rsidR="007D4000" w:rsidRPr="007D4000" w:rsidRDefault="007D4000" w:rsidP="00E455B8">
            <w:pPr>
              <w:widowControl/>
              <w:snapToGrid w:val="0"/>
              <w:spacing w:line="0" w:lineRule="atLeast"/>
              <w:rPr>
                <w:rFonts w:ascii="PMingLiU" w:hAnsi="PMingLiU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EB1A" w14:textId="77777777" w:rsidR="007D4000" w:rsidRPr="007D4000" w:rsidRDefault="007D400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D400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369 (45.5%)</w:t>
            </w:r>
          </w:p>
        </w:tc>
        <w:tc>
          <w:tcPr>
            <w:tcW w:w="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EB1B" w14:textId="77777777" w:rsidR="007D4000" w:rsidRPr="007D4000" w:rsidRDefault="007D4000" w:rsidP="00E455B8">
            <w:pPr>
              <w:widowControl/>
              <w:snapToGrid w:val="0"/>
              <w:spacing w:line="0" w:lineRule="atLeast"/>
              <w:rPr>
                <w:rFonts w:ascii="PMingLiU" w:hAnsi="PMingLiU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EB1C" w14:textId="77777777" w:rsidR="007D4000" w:rsidRPr="007D4000" w:rsidRDefault="007D400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D400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337 (39%)</w:t>
            </w:r>
          </w:p>
        </w:tc>
        <w:tc>
          <w:tcPr>
            <w:tcW w:w="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EB1D" w14:textId="77777777" w:rsidR="007D4000" w:rsidRPr="007D4000" w:rsidRDefault="007D4000" w:rsidP="00E455B8">
            <w:pPr>
              <w:widowControl/>
              <w:snapToGrid w:val="0"/>
              <w:spacing w:line="0" w:lineRule="atLeast"/>
              <w:rPr>
                <w:rFonts w:ascii="PMingLiU" w:hAnsi="PMingLiU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EB1E" w14:textId="77777777" w:rsidR="007D4000" w:rsidRPr="007D4000" w:rsidRDefault="007D400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D400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336 (44.15%)</w:t>
            </w:r>
          </w:p>
        </w:tc>
        <w:tc>
          <w:tcPr>
            <w:tcW w:w="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EB1F" w14:textId="77777777" w:rsidR="007D4000" w:rsidRPr="007D4000" w:rsidRDefault="007D4000" w:rsidP="00E455B8">
            <w:pPr>
              <w:widowControl/>
              <w:snapToGrid w:val="0"/>
              <w:spacing w:line="0" w:lineRule="atLeast"/>
              <w:rPr>
                <w:rFonts w:ascii="PMingLiU" w:hAnsi="PMingLiU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EB20" w14:textId="77777777" w:rsidR="007D4000" w:rsidRPr="007D4000" w:rsidRDefault="007D400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D400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316 (38.92%)</w:t>
            </w:r>
          </w:p>
        </w:tc>
      </w:tr>
      <w:tr w:rsidR="007D4000" w:rsidRPr="007D4000" w14:paraId="4A58EB2C" w14:textId="77777777" w:rsidTr="007D4000">
        <w:trPr>
          <w:trHeight w:val="33"/>
        </w:trPr>
        <w:tc>
          <w:tcPr>
            <w:tcW w:w="18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EB22" w14:textId="77777777" w:rsidR="007D4000" w:rsidRPr="007D4000" w:rsidRDefault="007D4000" w:rsidP="00E455B8">
            <w:pPr>
              <w:widowControl/>
              <w:snapToGrid w:val="0"/>
              <w:spacing w:line="0" w:lineRule="atLeast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D400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Coronary artery disease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EB23" w14:textId="77777777" w:rsidR="007D4000" w:rsidRPr="007D4000" w:rsidRDefault="007D400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D400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494 (15.21%)</w:t>
            </w:r>
          </w:p>
        </w:tc>
        <w:tc>
          <w:tcPr>
            <w:tcW w:w="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EB24" w14:textId="77777777" w:rsidR="007D4000" w:rsidRPr="007D4000" w:rsidRDefault="007D4000" w:rsidP="00E455B8">
            <w:pPr>
              <w:widowControl/>
              <w:snapToGrid w:val="0"/>
              <w:spacing w:line="0" w:lineRule="atLeast"/>
              <w:rPr>
                <w:rFonts w:ascii="PMingLiU" w:hAnsi="PMingLiU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EB25" w14:textId="77777777" w:rsidR="007D4000" w:rsidRPr="007D4000" w:rsidRDefault="007D400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D400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154 (18.99%)</w:t>
            </w:r>
          </w:p>
        </w:tc>
        <w:tc>
          <w:tcPr>
            <w:tcW w:w="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EB26" w14:textId="77777777" w:rsidR="007D4000" w:rsidRPr="007D4000" w:rsidRDefault="007D4000" w:rsidP="00E455B8">
            <w:pPr>
              <w:widowControl/>
              <w:snapToGrid w:val="0"/>
              <w:spacing w:line="0" w:lineRule="atLeast"/>
              <w:rPr>
                <w:rFonts w:ascii="PMingLiU" w:hAnsi="PMingLiU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EB27" w14:textId="77777777" w:rsidR="007D4000" w:rsidRPr="007D4000" w:rsidRDefault="007D400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D400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133 (15.39%)</w:t>
            </w:r>
          </w:p>
        </w:tc>
        <w:tc>
          <w:tcPr>
            <w:tcW w:w="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EB28" w14:textId="77777777" w:rsidR="007D4000" w:rsidRPr="007D4000" w:rsidRDefault="007D4000" w:rsidP="00E455B8">
            <w:pPr>
              <w:widowControl/>
              <w:snapToGrid w:val="0"/>
              <w:spacing w:line="0" w:lineRule="atLeast"/>
              <w:rPr>
                <w:rFonts w:ascii="PMingLiU" w:hAnsi="PMingLiU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EB29" w14:textId="77777777" w:rsidR="007D4000" w:rsidRPr="007D4000" w:rsidRDefault="007D400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D400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116 (15.24%)</w:t>
            </w:r>
          </w:p>
        </w:tc>
        <w:tc>
          <w:tcPr>
            <w:tcW w:w="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EB2A" w14:textId="77777777" w:rsidR="007D4000" w:rsidRPr="007D4000" w:rsidRDefault="007D4000" w:rsidP="00E455B8">
            <w:pPr>
              <w:widowControl/>
              <w:snapToGrid w:val="0"/>
              <w:spacing w:line="0" w:lineRule="atLeast"/>
              <w:rPr>
                <w:rFonts w:ascii="PMingLiU" w:hAnsi="PMingLiU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EB2B" w14:textId="77777777" w:rsidR="007D4000" w:rsidRPr="007D4000" w:rsidRDefault="007D400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D400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102 (12.56%)</w:t>
            </w:r>
          </w:p>
        </w:tc>
      </w:tr>
      <w:tr w:rsidR="007D4000" w:rsidRPr="007D4000" w14:paraId="4A58EB38" w14:textId="77777777" w:rsidTr="007D4000">
        <w:trPr>
          <w:trHeight w:val="33"/>
        </w:trPr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EB2D" w14:textId="77777777" w:rsidR="007D4000" w:rsidRPr="007D4000" w:rsidRDefault="007D4000" w:rsidP="00E455B8">
            <w:pPr>
              <w:widowControl/>
              <w:snapToGrid w:val="0"/>
              <w:spacing w:line="0" w:lineRule="atLeast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D400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Heart failure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EB2E" w14:textId="77777777" w:rsidR="007D4000" w:rsidRPr="007D4000" w:rsidRDefault="007D4000" w:rsidP="00E455B8">
            <w:pPr>
              <w:widowControl/>
              <w:snapToGrid w:val="0"/>
              <w:spacing w:line="0" w:lineRule="atLeast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EB2F" w14:textId="77777777" w:rsidR="007D4000" w:rsidRPr="007D4000" w:rsidRDefault="007D400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D400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275 (8.47%)</w:t>
            </w:r>
          </w:p>
        </w:tc>
        <w:tc>
          <w:tcPr>
            <w:tcW w:w="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EB30" w14:textId="77777777" w:rsidR="007D4000" w:rsidRPr="007D4000" w:rsidRDefault="007D4000" w:rsidP="00E455B8">
            <w:pPr>
              <w:widowControl/>
              <w:snapToGrid w:val="0"/>
              <w:spacing w:line="0" w:lineRule="atLeast"/>
              <w:rPr>
                <w:rFonts w:ascii="PMingLiU" w:hAnsi="PMingLiU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EB31" w14:textId="77777777" w:rsidR="007D4000" w:rsidRPr="007D4000" w:rsidRDefault="007D400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D400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84 (10.36%)</w:t>
            </w:r>
          </w:p>
        </w:tc>
        <w:tc>
          <w:tcPr>
            <w:tcW w:w="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EB32" w14:textId="77777777" w:rsidR="007D4000" w:rsidRPr="007D4000" w:rsidRDefault="007D4000" w:rsidP="00E455B8">
            <w:pPr>
              <w:widowControl/>
              <w:snapToGrid w:val="0"/>
              <w:spacing w:line="0" w:lineRule="atLeast"/>
              <w:rPr>
                <w:rFonts w:ascii="PMingLiU" w:hAnsi="PMingLiU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EB33" w14:textId="77777777" w:rsidR="007D4000" w:rsidRPr="007D4000" w:rsidRDefault="007D400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D400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71 (8.22%)</w:t>
            </w:r>
          </w:p>
        </w:tc>
        <w:tc>
          <w:tcPr>
            <w:tcW w:w="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EB34" w14:textId="77777777" w:rsidR="007D4000" w:rsidRPr="007D4000" w:rsidRDefault="007D4000" w:rsidP="00E455B8">
            <w:pPr>
              <w:widowControl/>
              <w:snapToGrid w:val="0"/>
              <w:spacing w:line="0" w:lineRule="atLeast"/>
              <w:rPr>
                <w:rFonts w:ascii="PMingLiU" w:hAnsi="PMingLiU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EB35" w14:textId="77777777" w:rsidR="007D4000" w:rsidRPr="007D4000" w:rsidRDefault="007D400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D400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69 (9.07%)</w:t>
            </w:r>
          </w:p>
        </w:tc>
        <w:tc>
          <w:tcPr>
            <w:tcW w:w="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EB36" w14:textId="77777777" w:rsidR="007D4000" w:rsidRPr="007D4000" w:rsidRDefault="007D4000" w:rsidP="00E455B8">
            <w:pPr>
              <w:widowControl/>
              <w:snapToGrid w:val="0"/>
              <w:spacing w:line="0" w:lineRule="atLeast"/>
              <w:rPr>
                <w:rFonts w:ascii="PMingLiU" w:hAnsi="PMingLiU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EB37" w14:textId="77777777" w:rsidR="007D4000" w:rsidRPr="007D4000" w:rsidRDefault="007D400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D400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71 (8.74%)</w:t>
            </w:r>
          </w:p>
        </w:tc>
      </w:tr>
      <w:tr w:rsidR="007D4000" w:rsidRPr="007D4000" w14:paraId="4A58EB44" w14:textId="77777777" w:rsidTr="007D4000">
        <w:trPr>
          <w:trHeight w:val="33"/>
        </w:trPr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EB39" w14:textId="77777777" w:rsidR="007D4000" w:rsidRPr="007D4000" w:rsidRDefault="007D4000" w:rsidP="00E455B8">
            <w:pPr>
              <w:widowControl/>
              <w:snapToGrid w:val="0"/>
              <w:spacing w:line="0" w:lineRule="atLeast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D400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Atrial fibrillation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EB3A" w14:textId="77777777" w:rsidR="007D4000" w:rsidRPr="007D4000" w:rsidRDefault="007D4000" w:rsidP="00E455B8">
            <w:pPr>
              <w:widowControl/>
              <w:snapToGrid w:val="0"/>
              <w:spacing w:line="0" w:lineRule="atLeast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EB3B" w14:textId="77777777" w:rsidR="007D4000" w:rsidRPr="007D4000" w:rsidRDefault="007D400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D400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110 (3.39%)</w:t>
            </w:r>
          </w:p>
        </w:tc>
        <w:tc>
          <w:tcPr>
            <w:tcW w:w="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EB3C" w14:textId="77777777" w:rsidR="007D4000" w:rsidRPr="007D4000" w:rsidRDefault="007D4000" w:rsidP="00E455B8">
            <w:pPr>
              <w:widowControl/>
              <w:snapToGrid w:val="0"/>
              <w:spacing w:line="0" w:lineRule="atLeast"/>
              <w:rPr>
                <w:rFonts w:ascii="PMingLiU" w:hAnsi="PMingLiU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EB3D" w14:textId="77777777" w:rsidR="007D4000" w:rsidRPr="007D4000" w:rsidRDefault="007D400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D400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22 (2.71%)</w:t>
            </w:r>
          </w:p>
        </w:tc>
        <w:tc>
          <w:tcPr>
            <w:tcW w:w="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EB3E" w14:textId="77777777" w:rsidR="007D4000" w:rsidRPr="007D4000" w:rsidRDefault="007D4000" w:rsidP="00E455B8">
            <w:pPr>
              <w:widowControl/>
              <w:snapToGrid w:val="0"/>
              <w:spacing w:line="0" w:lineRule="atLeast"/>
              <w:rPr>
                <w:rFonts w:ascii="PMingLiU" w:hAnsi="PMingLiU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EB3F" w14:textId="77777777" w:rsidR="007D4000" w:rsidRPr="007D4000" w:rsidRDefault="007D400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D400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35 (4.05%)</w:t>
            </w:r>
          </w:p>
        </w:tc>
        <w:tc>
          <w:tcPr>
            <w:tcW w:w="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EB40" w14:textId="77777777" w:rsidR="007D4000" w:rsidRPr="007D4000" w:rsidRDefault="007D4000" w:rsidP="00E455B8">
            <w:pPr>
              <w:widowControl/>
              <w:snapToGrid w:val="0"/>
              <w:spacing w:line="0" w:lineRule="atLeast"/>
              <w:rPr>
                <w:rFonts w:ascii="PMingLiU" w:hAnsi="PMingLiU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EB41" w14:textId="77777777" w:rsidR="007D4000" w:rsidRPr="007D4000" w:rsidRDefault="007D400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D400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25 (3.29%)</w:t>
            </w:r>
          </w:p>
        </w:tc>
        <w:tc>
          <w:tcPr>
            <w:tcW w:w="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EB42" w14:textId="77777777" w:rsidR="007D4000" w:rsidRPr="007D4000" w:rsidRDefault="007D4000" w:rsidP="00E455B8">
            <w:pPr>
              <w:widowControl/>
              <w:snapToGrid w:val="0"/>
              <w:spacing w:line="0" w:lineRule="atLeast"/>
              <w:rPr>
                <w:rFonts w:ascii="PMingLiU" w:hAnsi="PMingLiU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EB43" w14:textId="77777777" w:rsidR="007D4000" w:rsidRPr="007D4000" w:rsidRDefault="007D400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D400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27 (3.33%)</w:t>
            </w:r>
          </w:p>
        </w:tc>
      </w:tr>
      <w:tr w:rsidR="007D4000" w:rsidRPr="007D4000" w14:paraId="4A58EB4F" w14:textId="77777777" w:rsidTr="007D4000">
        <w:trPr>
          <w:trHeight w:val="33"/>
        </w:trPr>
        <w:tc>
          <w:tcPr>
            <w:tcW w:w="18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EB45" w14:textId="77777777" w:rsidR="007D4000" w:rsidRPr="007D4000" w:rsidRDefault="007D4000" w:rsidP="00E455B8">
            <w:pPr>
              <w:widowControl/>
              <w:snapToGrid w:val="0"/>
              <w:spacing w:line="0" w:lineRule="atLeast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D400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Chronic kidney disease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EB46" w14:textId="77777777" w:rsidR="007D4000" w:rsidRPr="007D4000" w:rsidRDefault="007D400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D400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281 (8.65%)</w:t>
            </w:r>
          </w:p>
        </w:tc>
        <w:tc>
          <w:tcPr>
            <w:tcW w:w="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EB47" w14:textId="77777777" w:rsidR="007D4000" w:rsidRPr="007D4000" w:rsidRDefault="007D4000" w:rsidP="00E455B8">
            <w:pPr>
              <w:widowControl/>
              <w:snapToGrid w:val="0"/>
              <w:spacing w:line="0" w:lineRule="atLeast"/>
              <w:rPr>
                <w:rFonts w:ascii="PMingLiU" w:hAnsi="PMingLiU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EB48" w14:textId="77777777" w:rsidR="007D4000" w:rsidRPr="007D4000" w:rsidRDefault="007D400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D400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97 (11.96%)</w:t>
            </w:r>
          </w:p>
        </w:tc>
        <w:tc>
          <w:tcPr>
            <w:tcW w:w="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EB49" w14:textId="77777777" w:rsidR="007D4000" w:rsidRPr="007D4000" w:rsidRDefault="007D4000" w:rsidP="00E455B8">
            <w:pPr>
              <w:widowControl/>
              <w:snapToGrid w:val="0"/>
              <w:spacing w:line="0" w:lineRule="atLeast"/>
              <w:rPr>
                <w:rFonts w:ascii="PMingLiU" w:hAnsi="PMingLiU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EB4A" w14:textId="77777777" w:rsidR="007D4000" w:rsidRPr="007D4000" w:rsidRDefault="007D400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D400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68 (7.87%)</w:t>
            </w:r>
          </w:p>
        </w:tc>
        <w:tc>
          <w:tcPr>
            <w:tcW w:w="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EB4B" w14:textId="77777777" w:rsidR="007D4000" w:rsidRPr="007D4000" w:rsidRDefault="007D4000" w:rsidP="00E455B8">
            <w:pPr>
              <w:widowControl/>
              <w:snapToGrid w:val="0"/>
              <w:spacing w:line="0" w:lineRule="atLeast"/>
              <w:rPr>
                <w:rFonts w:ascii="PMingLiU" w:hAnsi="PMingLiU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EB4C" w14:textId="77777777" w:rsidR="007D4000" w:rsidRPr="007D4000" w:rsidRDefault="007D400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D400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76 (9.99%)</w:t>
            </w:r>
          </w:p>
        </w:tc>
        <w:tc>
          <w:tcPr>
            <w:tcW w:w="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EB4D" w14:textId="77777777" w:rsidR="007D4000" w:rsidRPr="007D4000" w:rsidRDefault="007D4000" w:rsidP="00E455B8">
            <w:pPr>
              <w:widowControl/>
              <w:snapToGrid w:val="0"/>
              <w:spacing w:line="0" w:lineRule="atLeast"/>
              <w:rPr>
                <w:rFonts w:ascii="PMingLiU" w:hAnsi="PMingLiU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EB4E" w14:textId="77777777" w:rsidR="007D4000" w:rsidRPr="007D4000" w:rsidRDefault="007D400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D400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52 (6.4%)</w:t>
            </w:r>
          </w:p>
        </w:tc>
      </w:tr>
      <w:tr w:rsidR="007D4000" w:rsidRPr="007D4000" w14:paraId="4A58EB5B" w14:textId="77777777" w:rsidTr="007D4000">
        <w:trPr>
          <w:trHeight w:val="33"/>
        </w:trPr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EB50" w14:textId="77777777" w:rsidR="007D4000" w:rsidRPr="007D4000" w:rsidRDefault="007D4000" w:rsidP="00E455B8">
            <w:pPr>
              <w:widowControl/>
              <w:snapToGrid w:val="0"/>
              <w:spacing w:line="0" w:lineRule="atLeast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D400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Malignancy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EB51" w14:textId="77777777" w:rsidR="007D4000" w:rsidRPr="007D4000" w:rsidRDefault="007D4000" w:rsidP="00E455B8">
            <w:pPr>
              <w:widowControl/>
              <w:snapToGrid w:val="0"/>
              <w:spacing w:line="0" w:lineRule="atLeast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EB52" w14:textId="77777777" w:rsidR="007D4000" w:rsidRPr="007D4000" w:rsidRDefault="007D400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D400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185 (5.7%)</w:t>
            </w:r>
          </w:p>
        </w:tc>
        <w:tc>
          <w:tcPr>
            <w:tcW w:w="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EB53" w14:textId="77777777" w:rsidR="007D4000" w:rsidRPr="007D4000" w:rsidRDefault="007D4000" w:rsidP="00E455B8">
            <w:pPr>
              <w:widowControl/>
              <w:snapToGrid w:val="0"/>
              <w:spacing w:line="0" w:lineRule="atLeast"/>
              <w:rPr>
                <w:rFonts w:ascii="PMingLiU" w:hAnsi="PMingLiU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EB54" w14:textId="77777777" w:rsidR="007D4000" w:rsidRPr="007D4000" w:rsidRDefault="007D400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D400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47 (5.8%)</w:t>
            </w:r>
          </w:p>
        </w:tc>
        <w:tc>
          <w:tcPr>
            <w:tcW w:w="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EB55" w14:textId="77777777" w:rsidR="007D4000" w:rsidRPr="007D4000" w:rsidRDefault="007D4000" w:rsidP="00E455B8">
            <w:pPr>
              <w:widowControl/>
              <w:snapToGrid w:val="0"/>
              <w:spacing w:line="0" w:lineRule="atLeast"/>
              <w:rPr>
                <w:rFonts w:ascii="PMingLiU" w:hAnsi="PMingLiU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EB56" w14:textId="77777777" w:rsidR="007D4000" w:rsidRPr="007D4000" w:rsidRDefault="007D400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D400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52 (6.02%)</w:t>
            </w:r>
          </w:p>
        </w:tc>
        <w:tc>
          <w:tcPr>
            <w:tcW w:w="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EB57" w14:textId="77777777" w:rsidR="007D4000" w:rsidRPr="007D4000" w:rsidRDefault="007D4000" w:rsidP="00E455B8">
            <w:pPr>
              <w:widowControl/>
              <w:snapToGrid w:val="0"/>
              <w:spacing w:line="0" w:lineRule="atLeast"/>
              <w:rPr>
                <w:rFonts w:ascii="PMingLiU" w:hAnsi="PMingLiU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EB58" w14:textId="77777777" w:rsidR="007D4000" w:rsidRPr="007D4000" w:rsidRDefault="007D400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D400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41 (5.39%)</w:t>
            </w:r>
          </w:p>
        </w:tc>
        <w:tc>
          <w:tcPr>
            <w:tcW w:w="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EB59" w14:textId="77777777" w:rsidR="007D4000" w:rsidRPr="007D4000" w:rsidRDefault="007D4000" w:rsidP="00E455B8">
            <w:pPr>
              <w:widowControl/>
              <w:snapToGrid w:val="0"/>
              <w:spacing w:line="0" w:lineRule="atLeast"/>
              <w:rPr>
                <w:rFonts w:ascii="PMingLiU" w:hAnsi="PMingLiU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EB5A" w14:textId="77777777" w:rsidR="007D4000" w:rsidRPr="007D4000" w:rsidRDefault="007D400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D400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49 (6.03%)</w:t>
            </w:r>
          </w:p>
        </w:tc>
      </w:tr>
      <w:tr w:rsidR="007D4000" w:rsidRPr="007D4000" w14:paraId="4A58EB66" w14:textId="77777777" w:rsidTr="007D4000">
        <w:trPr>
          <w:trHeight w:val="33"/>
        </w:trPr>
        <w:tc>
          <w:tcPr>
            <w:tcW w:w="18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EB5C" w14:textId="77777777" w:rsidR="007D4000" w:rsidRPr="007D4000" w:rsidRDefault="007D4000" w:rsidP="00E455B8">
            <w:pPr>
              <w:widowControl/>
              <w:snapToGrid w:val="0"/>
              <w:spacing w:line="0" w:lineRule="atLeast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D400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Chronic obstructive lung disease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EB5D" w14:textId="77777777" w:rsidR="007D4000" w:rsidRPr="007D4000" w:rsidRDefault="007D400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D400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293 (9.02%)</w:t>
            </w:r>
          </w:p>
        </w:tc>
        <w:tc>
          <w:tcPr>
            <w:tcW w:w="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EB5E" w14:textId="77777777" w:rsidR="007D4000" w:rsidRPr="007D4000" w:rsidRDefault="007D4000" w:rsidP="00E455B8">
            <w:pPr>
              <w:widowControl/>
              <w:snapToGrid w:val="0"/>
              <w:spacing w:line="0" w:lineRule="atLeast"/>
              <w:rPr>
                <w:rFonts w:ascii="PMingLiU" w:hAnsi="PMingLiU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EB5F" w14:textId="77777777" w:rsidR="007D4000" w:rsidRPr="007D4000" w:rsidRDefault="007D400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D400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68 (8.38%)</w:t>
            </w:r>
          </w:p>
        </w:tc>
        <w:tc>
          <w:tcPr>
            <w:tcW w:w="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EB60" w14:textId="77777777" w:rsidR="007D4000" w:rsidRPr="007D4000" w:rsidRDefault="007D4000" w:rsidP="00E455B8">
            <w:pPr>
              <w:widowControl/>
              <w:snapToGrid w:val="0"/>
              <w:spacing w:line="0" w:lineRule="atLeast"/>
              <w:rPr>
                <w:rFonts w:ascii="PMingLiU" w:hAnsi="PMingLiU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EB61" w14:textId="77777777" w:rsidR="007D4000" w:rsidRPr="007D4000" w:rsidRDefault="007D400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D400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80 (9.26%)</w:t>
            </w:r>
          </w:p>
        </w:tc>
        <w:tc>
          <w:tcPr>
            <w:tcW w:w="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EB62" w14:textId="77777777" w:rsidR="007D4000" w:rsidRPr="007D4000" w:rsidRDefault="007D4000" w:rsidP="00E455B8">
            <w:pPr>
              <w:widowControl/>
              <w:snapToGrid w:val="0"/>
              <w:spacing w:line="0" w:lineRule="atLeast"/>
              <w:rPr>
                <w:rFonts w:ascii="PMingLiU" w:hAnsi="PMingLiU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EB63" w14:textId="77777777" w:rsidR="007D4000" w:rsidRPr="007D4000" w:rsidRDefault="007D400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D400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76 (9.99%)</w:t>
            </w:r>
          </w:p>
        </w:tc>
        <w:tc>
          <w:tcPr>
            <w:tcW w:w="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EB64" w14:textId="77777777" w:rsidR="007D4000" w:rsidRPr="007D4000" w:rsidRDefault="007D4000" w:rsidP="00E455B8">
            <w:pPr>
              <w:widowControl/>
              <w:snapToGrid w:val="0"/>
              <w:spacing w:line="0" w:lineRule="atLeast"/>
              <w:rPr>
                <w:rFonts w:ascii="PMingLiU" w:hAnsi="PMingLiU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EB65" w14:textId="77777777" w:rsidR="007D4000" w:rsidRPr="007D4000" w:rsidRDefault="007D400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D400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92 (11.33%)</w:t>
            </w:r>
          </w:p>
        </w:tc>
      </w:tr>
      <w:tr w:rsidR="007D4000" w:rsidRPr="007D4000" w14:paraId="4A58EB72" w14:textId="77777777" w:rsidTr="007D4000">
        <w:trPr>
          <w:trHeight w:val="33"/>
        </w:trPr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EB67" w14:textId="77777777" w:rsidR="007D4000" w:rsidRPr="007D4000" w:rsidRDefault="007D4000" w:rsidP="00E455B8">
            <w:pPr>
              <w:widowControl/>
              <w:snapToGrid w:val="0"/>
              <w:spacing w:line="0" w:lineRule="atLeast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D400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Asthma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EB68" w14:textId="77777777" w:rsidR="007D4000" w:rsidRPr="007D4000" w:rsidRDefault="007D4000" w:rsidP="00E455B8">
            <w:pPr>
              <w:widowControl/>
              <w:snapToGrid w:val="0"/>
              <w:spacing w:line="0" w:lineRule="atLeast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EB69" w14:textId="77777777" w:rsidR="007D4000" w:rsidRPr="007D4000" w:rsidRDefault="007D400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D400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86 (2.65%)</w:t>
            </w:r>
          </w:p>
        </w:tc>
        <w:tc>
          <w:tcPr>
            <w:tcW w:w="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EB6A" w14:textId="77777777" w:rsidR="007D4000" w:rsidRPr="007D4000" w:rsidRDefault="007D4000" w:rsidP="00E455B8">
            <w:pPr>
              <w:widowControl/>
              <w:snapToGrid w:val="0"/>
              <w:spacing w:line="0" w:lineRule="atLeast"/>
              <w:rPr>
                <w:rFonts w:ascii="PMingLiU" w:hAnsi="PMingLiU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EB6B" w14:textId="77777777" w:rsidR="007D4000" w:rsidRPr="007D4000" w:rsidRDefault="007D400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D400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5 (0.62%)</w:t>
            </w:r>
          </w:p>
        </w:tc>
        <w:tc>
          <w:tcPr>
            <w:tcW w:w="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EB6C" w14:textId="77777777" w:rsidR="007D4000" w:rsidRPr="007D4000" w:rsidRDefault="007D4000" w:rsidP="00E455B8">
            <w:pPr>
              <w:widowControl/>
              <w:snapToGrid w:val="0"/>
              <w:spacing w:line="0" w:lineRule="atLeast"/>
              <w:rPr>
                <w:rFonts w:ascii="PMingLiU" w:hAnsi="PMingLiU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EB6D" w14:textId="77777777" w:rsidR="007D4000" w:rsidRPr="007D4000" w:rsidRDefault="007D400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D400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20 (2.31%)</w:t>
            </w:r>
          </w:p>
        </w:tc>
        <w:tc>
          <w:tcPr>
            <w:tcW w:w="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EB6E" w14:textId="77777777" w:rsidR="007D4000" w:rsidRPr="007D4000" w:rsidRDefault="007D4000" w:rsidP="00E455B8">
            <w:pPr>
              <w:widowControl/>
              <w:snapToGrid w:val="0"/>
              <w:spacing w:line="0" w:lineRule="atLeast"/>
              <w:rPr>
                <w:rFonts w:ascii="PMingLiU" w:hAnsi="PMingLiU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EB6F" w14:textId="77777777" w:rsidR="007D4000" w:rsidRPr="007D4000" w:rsidRDefault="007D400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D400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26 (3.42%)</w:t>
            </w:r>
          </w:p>
        </w:tc>
        <w:tc>
          <w:tcPr>
            <w:tcW w:w="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EB70" w14:textId="77777777" w:rsidR="007D4000" w:rsidRPr="007D4000" w:rsidRDefault="007D4000" w:rsidP="00E455B8">
            <w:pPr>
              <w:widowControl/>
              <w:snapToGrid w:val="0"/>
              <w:spacing w:line="0" w:lineRule="atLeast"/>
              <w:rPr>
                <w:rFonts w:ascii="PMingLiU" w:hAnsi="PMingLiU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EB71" w14:textId="77777777" w:rsidR="007D4000" w:rsidRPr="007D4000" w:rsidRDefault="007D400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D400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31 (3.82%)</w:t>
            </w:r>
          </w:p>
        </w:tc>
      </w:tr>
      <w:tr w:rsidR="007D4000" w:rsidRPr="007D4000" w14:paraId="4A58EB7E" w14:textId="77777777" w:rsidTr="007D4000">
        <w:trPr>
          <w:trHeight w:val="33"/>
        </w:trPr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EB73" w14:textId="77777777" w:rsidR="007D4000" w:rsidRPr="007D4000" w:rsidRDefault="007D4000" w:rsidP="00E455B8">
            <w:pPr>
              <w:widowControl/>
              <w:snapToGrid w:val="0"/>
              <w:spacing w:line="0" w:lineRule="atLeast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D400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Adrenal insufficiency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EB74" w14:textId="77777777" w:rsidR="007D4000" w:rsidRPr="007D4000" w:rsidRDefault="007D4000" w:rsidP="00E455B8">
            <w:pPr>
              <w:widowControl/>
              <w:snapToGrid w:val="0"/>
              <w:spacing w:line="0" w:lineRule="atLeast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EB75" w14:textId="77777777" w:rsidR="007D4000" w:rsidRPr="007D4000" w:rsidRDefault="007D400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D400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4 (0.12%)</w:t>
            </w:r>
          </w:p>
        </w:tc>
        <w:tc>
          <w:tcPr>
            <w:tcW w:w="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EB76" w14:textId="77777777" w:rsidR="007D4000" w:rsidRPr="007D4000" w:rsidRDefault="007D4000" w:rsidP="00E455B8">
            <w:pPr>
              <w:widowControl/>
              <w:snapToGrid w:val="0"/>
              <w:spacing w:line="0" w:lineRule="atLeast"/>
              <w:rPr>
                <w:rFonts w:ascii="PMingLiU" w:hAnsi="PMingLiU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EB77" w14:textId="77777777" w:rsidR="007D4000" w:rsidRPr="007D4000" w:rsidRDefault="007D400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D400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. (.%)</w:t>
            </w:r>
          </w:p>
        </w:tc>
        <w:tc>
          <w:tcPr>
            <w:tcW w:w="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EB78" w14:textId="77777777" w:rsidR="007D4000" w:rsidRPr="007D4000" w:rsidRDefault="007D4000" w:rsidP="00E455B8">
            <w:pPr>
              <w:widowControl/>
              <w:snapToGrid w:val="0"/>
              <w:spacing w:line="0" w:lineRule="atLeast"/>
              <w:rPr>
                <w:rFonts w:ascii="PMingLiU" w:hAnsi="PMingLiU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EB79" w14:textId="77777777" w:rsidR="007D4000" w:rsidRPr="007D4000" w:rsidRDefault="007D400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D400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. (.%)</w:t>
            </w:r>
          </w:p>
        </w:tc>
        <w:tc>
          <w:tcPr>
            <w:tcW w:w="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EB7A" w14:textId="77777777" w:rsidR="007D4000" w:rsidRPr="007D4000" w:rsidRDefault="007D4000" w:rsidP="00E455B8">
            <w:pPr>
              <w:widowControl/>
              <w:snapToGrid w:val="0"/>
              <w:spacing w:line="0" w:lineRule="atLeast"/>
              <w:rPr>
                <w:rFonts w:ascii="PMingLiU" w:hAnsi="PMingLiU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EB7B" w14:textId="77777777" w:rsidR="007D4000" w:rsidRPr="007D4000" w:rsidRDefault="007D400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D400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2 (0.26%)</w:t>
            </w:r>
          </w:p>
        </w:tc>
        <w:tc>
          <w:tcPr>
            <w:tcW w:w="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EB7C" w14:textId="77777777" w:rsidR="007D4000" w:rsidRPr="007D4000" w:rsidRDefault="007D4000" w:rsidP="00E455B8">
            <w:pPr>
              <w:widowControl/>
              <w:snapToGrid w:val="0"/>
              <w:spacing w:line="0" w:lineRule="atLeast"/>
              <w:rPr>
                <w:rFonts w:ascii="PMingLiU" w:hAnsi="PMingLiU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EB7D" w14:textId="77777777" w:rsidR="007D4000" w:rsidRPr="007D4000" w:rsidRDefault="007D400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D400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4 (0.49%)</w:t>
            </w:r>
          </w:p>
        </w:tc>
      </w:tr>
      <w:tr w:rsidR="007D4000" w:rsidRPr="007D4000" w14:paraId="4A58EB8A" w14:textId="77777777" w:rsidTr="007D4000">
        <w:trPr>
          <w:trHeight w:val="33"/>
        </w:trPr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EB7F" w14:textId="77777777" w:rsidR="007D4000" w:rsidRPr="007D4000" w:rsidRDefault="007D4000" w:rsidP="00E455B8">
            <w:pPr>
              <w:widowControl/>
              <w:snapToGrid w:val="0"/>
              <w:spacing w:line="0" w:lineRule="atLeast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D400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Autoimmune disease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EB80" w14:textId="77777777" w:rsidR="007D4000" w:rsidRPr="007D4000" w:rsidRDefault="007D4000" w:rsidP="00E455B8">
            <w:pPr>
              <w:widowControl/>
              <w:snapToGrid w:val="0"/>
              <w:spacing w:line="0" w:lineRule="atLeast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EB81" w14:textId="77777777" w:rsidR="007D4000" w:rsidRPr="007D4000" w:rsidRDefault="007D400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D400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14 (0.43%)</w:t>
            </w:r>
          </w:p>
        </w:tc>
        <w:tc>
          <w:tcPr>
            <w:tcW w:w="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EB82" w14:textId="77777777" w:rsidR="007D4000" w:rsidRPr="007D4000" w:rsidRDefault="007D4000" w:rsidP="00E455B8">
            <w:pPr>
              <w:widowControl/>
              <w:snapToGrid w:val="0"/>
              <w:spacing w:line="0" w:lineRule="atLeast"/>
              <w:rPr>
                <w:rFonts w:ascii="PMingLiU" w:hAnsi="PMingLiU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EB83" w14:textId="77777777" w:rsidR="007D4000" w:rsidRPr="007D4000" w:rsidRDefault="007D400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D400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1 (0.12%)</w:t>
            </w:r>
          </w:p>
        </w:tc>
        <w:tc>
          <w:tcPr>
            <w:tcW w:w="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EB84" w14:textId="77777777" w:rsidR="007D4000" w:rsidRPr="007D4000" w:rsidRDefault="007D4000" w:rsidP="00E455B8">
            <w:pPr>
              <w:widowControl/>
              <w:snapToGrid w:val="0"/>
              <w:spacing w:line="0" w:lineRule="atLeast"/>
              <w:rPr>
                <w:rFonts w:ascii="PMingLiU" w:hAnsi="PMingLiU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EB85" w14:textId="77777777" w:rsidR="007D4000" w:rsidRPr="007D4000" w:rsidRDefault="007D400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D400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7 (0.81%)</w:t>
            </w:r>
          </w:p>
        </w:tc>
        <w:tc>
          <w:tcPr>
            <w:tcW w:w="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EB86" w14:textId="77777777" w:rsidR="007D4000" w:rsidRPr="007D4000" w:rsidRDefault="007D4000" w:rsidP="00E455B8">
            <w:pPr>
              <w:widowControl/>
              <w:snapToGrid w:val="0"/>
              <w:spacing w:line="0" w:lineRule="atLeast"/>
              <w:rPr>
                <w:rFonts w:ascii="PMingLiU" w:hAnsi="PMingLiU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EB87" w14:textId="77777777" w:rsidR="007D4000" w:rsidRPr="007D4000" w:rsidRDefault="007D400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D400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7 (0.92%)</w:t>
            </w:r>
          </w:p>
        </w:tc>
        <w:tc>
          <w:tcPr>
            <w:tcW w:w="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EB88" w14:textId="77777777" w:rsidR="007D4000" w:rsidRPr="007D4000" w:rsidRDefault="007D4000" w:rsidP="00E455B8">
            <w:pPr>
              <w:widowControl/>
              <w:snapToGrid w:val="0"/>
              <w:spacing w:line="0" w:lineRule="atLeast"/>
              <w:rPr>
                <w:rFonts w:ascii="PMingLiU" w:hAnsi="PMingLiU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EB89" w14:textId="77777777" w:rsidR="007D4000" w:rsidRPr="007D4000" w:rsidRDefault="007D400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D400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3 (0.37%)</w:t>
            </w:r>
          </w:p>
        </w:tc>
      </w:tr>
      <w:tr w:rsidR="007D4000" w:rsidRPr="007D4000" w14:paraId="4A58EB96" w14:textId="77777777" w:rsidTr="007D4000">
        <w:trPr>
          <w:trHeight w:val="33"/>
        </w:trPr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EB8B" w14:textId="77777777" w:rsidR="007D4000" w:rsidRPr="007D4000" w:rsidRDefault="007D4000" w:rsidP="00E455B8">
            <w:pPr>
              <w:widowControl/>
              <w:snapToGrid w:val="0"/>
              <w:spacing w:line="0" w:lineRule="atLeast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D400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Shockable rhythm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EB8C" w14:textId="77777777" w:rsidR="007D4000" w:rsidRPr="007D4000" w:rsidRDefault="007D4000" w:rsidP="00E455B8">
            <w:pPr>
              <w:widowControl/>
              <w:snapToGrid w:val="0"/>
              <w:spacing w:line="0" w:lineRule="atLeast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EB8D" w14:textId="77777777" w:rsidR="007D4000" w:rsidRPr="007D4000" w:rsidRDefault="007D400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D400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809 (24.91%)</w:t>
            </w:r>
          </w:p>
        </w:tc>
        <w:tc>
          <w:tcPr>
            <w:tcW w:w="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EB8E" w14:textId="77777777" w:rsidR="007D4000" w:rsidRPr="007D4000" w:rsidRDefault="007D4000" w:rsidP="00E455B8">
            <w:pPr>
              <w:widowControl/>
              <w:snapToGrid w:val="0"/>
              <w:spacing w:line="0" w:lineRule="atLeast"/>
              <w:rPr>
                <w:rFonts w:ascii="PMingLiU" w:hAnsi="PMingLiU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EB8F" w14:textId="77777777" w:rsidR="007D4000" w:rsidRPr="007D4000" w:rsidRDefault="007D400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D400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251 (30.95%)</w:t>
            </w:r>
          </w:p>
        </w:tc>
        <w:tc>
          <w:tcPr>
            <w:tcW w:w="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EB90" w14:textId="77777777" w:rsidR="007D4000" w:rsidRPr="007D4000" w:rsidRDefault="007D4000" w:rsidP="00E455B8">
            <w:pPr>
              <w:widowControl/>
              <w:snapToGrid w:val="0"/>
              <w:spacing w:line="0" w:lineRule="atLeast"/>
              <w:rPr>
                <w:rFonts w:ascii="PMingLiU" w:hAnsi="PMingLiU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EB91" w14:textId="77777777" w:rsidR="007D4000" w:rsidRPr="007D4000" w:rsidRDefault="007D400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D400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226 (26.16%)</w:t>
            </w:r>
          </w:p>
        </w:tc>
        <w:tc>
          <w:tcPr>
            <w:tcW w:w="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EB92" w14:textId="77777777" w:rsidR="007D4000" w:rsidRPr="007D4000" w:rsidRDefault="007D4000" w:rsidP="00E455B8">
            <w:pPr>
              <w:widowControl/>
              <w:snapToGrid w:val="0"/>
              <w:spacing w:line="0" w:lineRule="atLeast"/>
              <w:rPr>
                <w:rFonts w:ascii="PMingLiU" w:hAnsi="PMingLiU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EB93" w14:textId="77777777" w:rsidR="007D4000" w:rsidRPr="007D4000" w:rsidRDefault="007D400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D400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178 (23.39%)</w:t>
            </w:r>
          </w:p>
        </w:tc>
        <w:tc>
          <w:tcPr>
            <w:tcW w:w="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EB94" w14:textId="77777777" w:rsidR="007D4000" w:rsidRPr="007D4000" w:rsidRDefault="007D4000" w:rsidP="00E455B8">
            <w:pPr>
              <w:widowControl/>
              <w:snapToGrid w:val="0"/>
              <w:spacing w:line="0" w:lineRule="atLeast"/>
              <w:rPr>
                <w:rFonts w:ascii="PMingLiU" w:hAnsi="PMingLiU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EB95" w14:textId="77777777" w:rsidR="007D4000" w:rsidRPr="007D4000" w:rsidRDefault="007D400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D400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179 (22.04%)</w:t>
            </w:r>
          </w:p>
        </w:tc>
      </w:tr>
      <w:tr w:rsidR="007D4000" w:rsidRPr="007D4000" w14:paraId="4A58EBA1" w14:textId="77777777" w:rsidTr="007D4000">
        <w:trPr>
          <w:trHeight w:val="33"/>
        </w:trPr>
        <w:tc>
          <w:tcPr>
            <w:tcW w:w="18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EB97" w14:textId="77777777" w:rsidR="007D4000" w:rsidRPr="007D4000" w:rsidRDefault="007D4000" w:rsidP="00E455B8">
            <w:pPr>
              <w:widowControl/>
              <w:snapToGrid w:val="0"/>
              <w:spacing w:line="0" w:lineRule="atLeast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D400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Epinephrine dosage (mg)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EB98" w14:textId="77777777" w:rsidR="007D4000" w:rsidRPr="007D4000" w:rsidRDefault="007D400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D400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5.77±5.33</w:t>
            </w:r>
          </w:p>
        </w:tc>
        <w:tc>
          <w:tcPr>
            <w:tcW w:w="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EB99" w14:textId="77777777" w:rsidR="007D4000" w:rsidRPr="007D4000" w:rsidRDefault="007D4000" w:rsidP="00E455B8">
            <w:pPr>
              <w:widowControl/>
              <w:snapToGrid w:val="0"/>
              <w:spacing w:line="0" w:lineRule="atLeast"/>
              <w:rPr>
                <w:rFonts w:ascii="PMingLiU" w:hAnsi="PMingLiU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EB9A" w14:textId="77777777" w:rsidR="007D4000" w:rsidRPr="007D4000" w:rsidRDefault="007D400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D400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4.19±4.64</w:t>
            </w:r>
          </w:p>
        </w:tc>
        <w:tc>
          <w:tcPr>
            <w:tcW w:w="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EB9B" w14:textId="77777777" w:rsidR="007D4000" w:rsidRPr="007D4000" w:rsidRDefault="007D4000" w:rsidP="00E455B8">
            <w:pPr>
              <w:widowControl/>
              <w:snapToGrid w:val="0"/>
              <w:spacing w:line="0" w:lineRule="atLeast"/>
              <w:rPr>
                <w:rFonts w:ascii="PMingLiU" w:hAnsi="PMingLiU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EB9C" w14:textId="77777777" w:rsidR="007D4000" w:rsidRPr="007D4000" w:rsidRDefault="007D400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D400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5.94±5.74</w:t>
            </w:r>
          </w:p>
        </w:tc>
        <w:tc>
          <w:tcPr>
            <w:tcW w:w="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EB9D" w14:textId="77777777" w:rsidR="007D4000" w:rsidRPr="007D4000" w:rsidRDefault="007D4000" w:rsidP="00E455B8">
            <w:pPr>
              <w:widowControl/>
              <w:snapToGrid w:val="0"/>
              <w:spacing w:line="0" w:lineRule="atLeast"/>
              <w:rPr>
                <w:rFonts w:ascii="PMingLiU" w:hAnsi="PMingLiU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EB9E" w14:textId="77777777" w:rsidR="007D4000" w:rsidRPr="007D4000" w:rsidRDefault="007D400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D400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6.07±5.57</w:t>
            </w:r>
          </w:p>
        </w:tc>
        <w:tc>
          <w:tcPr>
            <w:tcW w:w="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EB9F" w14:textId="77777777" w:rsidR="007D4000" w:rsidRPr="007D4000" w:rsidRDefault="007D4000" w:rsidP="00E455B8">
            <w:pPr>
              <w:widowControl/>
              <w:snapToGrid w:val="0"/>
              <w:spacing w:line="0" w:lineRule="atLeast"/>
              <w:rPr>
                <w:rFonts w:ascii="PMingLiU" w:hAnsi="PMingLiU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EBA0" w14:textId="77777777" w:rsidR="007D4000" w:rsidRPr="007D4000" w:rsidRDefault="007D400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D400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6.76±5.69</w:t>
            </w:r>
          </w:p>
        </w:tc>
      </w:tr>
      <w:tr w:rsidR="007D4000" w:rsidRPr="007D4000" w14:paraId="4A58EBAD" w14:textId="77777777" w:rsidTr="007D4000">
        <w:trPr>
          <w:trHeight w:val="33"/>
        </w:trPr>
        <w:tc>
          <w:tcPr>
            <w:tcW w:w="103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EBA2" w14:textId="77777777" w:rsidR="007D4000" w:rsidRPr="007D4000" w:rsidRDefault="007D4000" w:rsidP="00E455B8">
            <w:pPr>
              <w:widowControl/>
              <w:snapToGrid w:val="0"/>
              <w:spacing w:line="0" w:lineRule="atLeast"/>
              <w:rPr>
                <w:rFonts w:ascii="Calibri" w:hAnsi="Calibri" w:cs="PMingLiU"/>
                <w:kern w:val="0"/>
                <w:sz w:val="20"/>
                <w:szCs w:val="20"/>
              </w:rPr>
            </w:pPr>
            <w:r w:rsidRPr="007D4000">
              <w:rPr>
                <w:rFonts w:ascii="Calibri" w:hAnsi="Calibri" w:cs="PMingLiU"/>
                <w:kern w:val="0"/>
                <w:sz w:val="20"/>
                <w:szCs w:val="20"/>
              </w:rPr>
              <w:t xml:space="preserve">Vasopressin </w:t>
            </w:r>
          </w:p>
        </w:tc>
        <w:tc>
          <w:tcPr>
            <w:tcW w:w="86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EBA3" w14:textId="77777777" w:rsidR="007D4000" w:rsidRPr="007D4000" w:rsidRDefault="007D4000" w:rsidP="00E455B8">
            <w:pPr>
              <w:widowControl/>
              <w:snapToGrid w:val="0"/>
              <w:spacing w:line="0" w:lineRule="atLeast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EBA4" w14:textId="77777777" w:rsidR="007D4000" w:rsidRPr="007D4000" w:rsidRDefault="007D400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D400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9 (0.28%)</w:t>
            </w:r>
          </w:p>
        </w:tc>
        <w:tc>
          <w:tcPr>
            <w:tcW w:w="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EBA5" w14:textId="77777777" w:rsidR="007D4000" w:rsidRPr="007D4000" w:rsidRDefault="007D4000" w:rsidP="00E455B8">
            <w:pPr>
              <w:widowControl/>
              <w:snapToGrid w:val="0"/>
              <w:spacing w:line="0" w:lineRule="atLeast"/>
              <w:rPr>
                <w:rFonts w:ascii="PMingLiU" w:hAnsi="PMingLiU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EBA6" w14:textId="77777777" w:rsidR="007D4000" w:rsidRPr="007D4000" w:rsidRDefault="007D400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D400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3 (0.37%)</w:t>
            </w:r>
          </w:p>
        </w:tc>
        <w:tc>
          <w:tcPr>
            <w:tcW w:w="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EBA7" w14:textId="77777777" w:rsidR="007D4000" w:rsidRPr="007D4000" w:rsidRDefault="007D4000" w:rsidP="00E455B8">
            <w:pPr>
              <w:widowControl/>
              <w:snapToGrid w:val="0"/>
              <w:spacing w:line="0" w:lineRule="atLeast"/>
              <w:rPr>
                <w:rFonts w:ascii="PMingLiU" w:hAnsi="PMingLiU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EBA8" w14:textId="77777777" w:rsidR="007D4000" w:rsidRPr="007D4000" w:rsidRDefault="007D400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D400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1 (0.12%)</w:t>
            </w:r>
          </w:p>
        </w:tc>
        <w:tc>
          <w:tcPr>
            <w:tcW w:w="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EBA9" w14:textId="77777777" w:rsidR="007D4000" w:rsidRPr="007D4000" w:rsidRDefault="007D4000" w:rsidP="00E455B8">
            <w:pPr>
              <w:widowControl/>
              <w:snapToGrid w:val="0"/>
              <w:spacing w:line="0" w:lineRule="atLeast"/>
              <w:rPr>
                <w:rFonts w:ascii="PMingLiU" w:hAnsi="PMingLiU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EBAA" w14:textId="77777777" w:rsidR="007D4000" w:rsidRPr="007D4000" w:rsidRDefault="007D400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D400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. (.%)</w:t>
            </w:r>
          </w:p>
        </w:tc>
        <w:tc>
          <w:tcPr>
            <w:tcW w:w="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EBAB" w14:textId="77777777" w:rsidR="007D4000" w:rsidRPr="007D4000" w:rsidRDefault="007D4000" w:rsidP="00E455B8">
            <w:pPr>
              <w:widowControl/>
              <w:snapToGrid w:val="0"/>
              <w:spacing w:line="0" w:lineRule="atLeast"/>
              <w:rPr>
                <w:rFonts w:ascii="PMingLiU" w:hAnsi="PMingLiU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EBAC" w14:textId="77777777" w:rsidR="007D4000" w:rsidRPr="007D4000" w:rsidRDefault="007D400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D400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10 (1.23%)</w:t>
            </w:r>
          </w:p>
        </w:tc>
      </w:tr>
      <w:tr w:rsidR="007D4000" w:rsidRPr="007D4000" w14:paraId="4A58EBB9" w14:textId="77777777" w:rsidTr="007D4000">
        <w:trPr>
          <w:trHeight w:val="33"/>
        </w:trPr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EBAE" w14:textId="77777777" w:rsidR="007D4000" w:rsidRPr="007D4000" w:rsidRDefault="007D4000" w:rsidP="00E455B8">
            <w:pPr>
              <w:widowControl/>
              <w:snapToGrid w:val="0"/>
              <w:spacing w:line="0" w:lineRule="atLeast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D400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Medical center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EBAF" w14:textId="77777777" w:rsidR="007D4000" w:rsidRPr="007D4000" w:rsidRDefault="007D4000" w:rsidP="00E455B8">
            <w:pPr>
              <w:widowControl/>
              <w:snapToGrid w:val="0"/>
              <w:spacing w:line="0" w:lineRule="atLeast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EBB0" w14:textId="77777777" w:rsidR="007D4000" w:rsidRPr="007D4000" w:rsidRDefault="007D400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D400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996 (30.67%)</w:t>
            </w:r>
          </w:p>
        </w:tc>
        <w:tc>
          <w:tcPr>
            <w:tcW w:w="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EBB1" w14:textId="77777777" w:rsidR="007D4000" w:rsidRPr="007D4000" w:rsidRDefault="007D4000" w:rsidP="00E455B8">
            <w:pPr>
              <w:widowControl/>
              <w:snapToGrid w:val="0"/>
              <w:spacing w:line="0" w:lineRule="atLeast"/>
              <w:rPr>
                <w:rFonts w:ascii="PMingLiU" w:hAnsi="PMingLiU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EBB2" w14:textId="77777777" w:rsidR="007D4000" w:rsidRPr="007D4000" w:rsidRDefault="007D400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D400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225 (27.74%)</w:t>
            </w:r>
          </w:p>
        </w:tc>
        <w:tc>
          <w:tcPr>
            <w:tcW w:w="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EBB3" w14:textId="77777777" w:rsidR="007D4000" w:rsidRPr="007D4000" w:rsidRDefault="007D4000" w:rsidP="00E455B8">
            <w:pPr>
              <w:widowControl/>
              <w:snapToGrid w:val="0"/>
              <w:spacing w:line="0" w:lineRule="atLeast"/>
              <w:rPr>
                <w:rFonts w:ascii="PMingLiU" w:hAnsi="PMingLiU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EBB4" w14:textId="77777777" w:rsidR="007D4000" w:rsidRPr="007D4000" w:rsidRDefault="007D400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D400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278 (32.18%)</w:t>
            </w:r>
          </w:p>
        </w:tc>
        <w:tc>
          <w:tcPr>
            <w:tcW w:w="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EBB5" w14:textId="77777777" w:rsidR="007D4000" w:rsidRPr="007D4000" w:rsidRDefault="007D4000" w:rsidP="00E455B8">
            <w:pPr>
              <w:widowControl/>
              <w:snapToGrid w:val="0"/>
              <w:spacing w:line="0" w:lineRule="atLeast"/>
              <w:rPr>
                <w:rFonts w:ascii="PMingLiU" w:hAnsi="PMingLiU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EBB6" w14:textId="77777777" w:rsidR="007D4000" w:rsidRPr="007D4000" w:rsidRDefault="007D400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D400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249 (32.72%)</w:t>
            </w:r>
          </w:p>
        </w:tc>
        <w:tc>
          <w:tcPr>
            <w:tcW w:w="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EBB7" w14:textId="77777777" w:rsidR="007D4000" w:rsidRPr="007D4000" w:rsidRDefault="007D4000" w:rsidP="00E455B8">
            <w:pPr>
              <w:widowControl/>
              <w:snapToGrid w:val="0"/>
              <w:spacing w:line="0" w:lineRule="atLeast"/>
              <w:rPr>
                <w:rFonts w:ascii="PMingLiU" w:hAnsi="PMingLiU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EBB8" w14:textId="77777777" w:rsidR="007D4000" w:rsidRPr="007D4000" w:rsidRDefault="007D400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D400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227 (27.96%)</w:t>
            </w:r>
          </w:p>
        </w:tc>
      </w:tr>
      <w:tr w:rsidR="007D4000" w:rsidRPr="007D4000" w14:paraId="4A58EBC4" w14:textId="77777777" w:rsidTr="007D4000">
        <w:trPr>
          <w:trHeight w:val="33"/>
        </w:trPr>
        <w:tc>
          <w:tcPr>
            <w:tcW w:w="18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EBBA" w14:textId="77777777" w:rsidR="007D4000" w:rsidRPr="007D4000" w:rsidRDefault="007D4000" w:rsidP="00E455B8">
            <w:pPr>
              <w:widowControl/>
              <w:snapToGrid w:val="0"/>
              <w:spacing w:line="0" w:lineRule="atLeast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D400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Urbanization level of residence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EBBB" w14:textId="77777777" w:rsidR="007D4000" w:rsidRPr="007D4000" w:rsidRDefault="007D400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EBBC" w14:textId="77777777" w:rsidR="007D4000" w:rsidRPr="007D4000" w:rsidRDefault="007D4000" w:rsidP="00E455B8">
            <w:pPr>
              <w:widowControl/>
              <w:snapToGrid w:val="0"/>
              <w:spacing w:line="0" w:lineRule="atLeast"/>
              <w:rPr>
                <w:rFonts w:ascii="PMingLiU" w:hAnsi="PMingLiU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EBBD" w14:textId="77777777" w:rsidR="007D4000" w:rsidRPr="007D4000" w:rsidRDefault="007D4000" w:rsidP="00E455B8">
            <w:pPr>
              <w:widowControl/>
              <w:snapToGrid w:val="0"/>
              <w:spacing w:line="0" w:lineRule="atLeast"/>
              <w:rPr>
                <w:rFonts w:ascii="PMingLiU" w:hAnsi="PMingLiU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EBBE" w14:textId="77777777" w:rsidR="007D4000" w:rsidRPr="007D4000" w:rsidRDefault="007D4000" w:rsidP="00E455B8">
            <w:pPr>
              <w:widowControl/>
              <w:snapToGrid w:val="0"/>
              <w:spacing w:line="0" w:lineRule="atLeast"/>
              <w:rPr>
                <w:rFonts w:ascii="PMingLiU" w:hAnsi="PMingLiU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EBBF" w14:textId="77777777" w:rsidR="007D4000" w:rsidRPr="007D4000" w:rsidRDefault="007D4000" w:rsidP="00E455B8">
            <w:pPr>
              <w:widowControl/>
              <w:snapToGrid w:val="0"/>
              <w:spacing w:line="0" w:lineRule="atLeast"/>
              <w:rPr>
                <w:rFonts w:ascii="PMingLiU" w:hAnsi="PMingLiU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EBC0" w14:textId="77777777" w:rsidR="007D4000" w:rsidRPr="007D4000" w:rsidRDefault="007D4000" w:rsidP="00E455B8">
            <w:pPr>
              <w:widowControl/>
              <w:snapToGrid w:val="0"/>
              <w:spacing w:line="0" w:lineRule="atLeast"/>
              <w:rPr>
                <w:rFonts w:ascii="PMingLiU" w:hAnsi="PMingLiU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EBC1" w14:textId="77777777" w:rsidR="007D4000" w:rsidRPr="007D4000" w:rsidRDefault="007D4000" w:rsidP="00E455B8">
            <w:pPr>
              <w:widowControl/>
              <w:snapToGrid w:val="0"/>
              <w:spacing w:line="0" w:lineRule="atLeast"/>
              <w:rPr>
                <w:rFonts w:ascii="PMingLiU" w:hAnsi="PMingLiU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EBC2" w14:textId="77777777" w:rsidR="007D4000" w:rsidRPr="007D4000" w:rsidRDefault="007D4000" w:rsidP="00E455B8">
            <w:pPr>
              <w:widowControl/>
              <w:snapToGrid w:val="0"/>
              <w:spacing w:line="0" w:lineRule="atLeast"/>
              <w:rPr>
                <w:rFonts w:ascii="PMingLiU" w:hAnsi="PMingLiU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EBC3" w14:textId="77777777" w:rsidR="007D4000" w:rsidRPr="007D4000" w:rsidRDefault="007D4000" w:rsidP="00E455B8">
            <w:pPr>
              <w:widowControl/>
              <w:snapToGrid w:val="0"/>
              <w:spacing w:line="0" w:lineRule="atLeast"/>
              <w:rPr>
                <w:rFonts w:ascii="PMingLiU" w:hAnsi="PMingLiU" w:cs="PMingLiU"/>
                <w:color w:val="000000"/>
                <w:kern w:val="0"/>
                <w:sz w:val="20"/>
                <w:szCs w:val="20"/>
              </w:rPr>
            </w:pPr>
          </w:p>
        </w:tc>
      </w:tr>
      <w:tr w:rsidR="007D4000" w:rsidRPr="007D4000" w14:paraId="4A58EBD0" w14:textId="77777777" w:rsidTr="007D4000">
        <w:trPr>
          <w:trHeight w:val="33"/>
        </w:trPr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EBC5" w14:textId="77777777" w:rsidR="007D4000" w:rsidRPr="007D4000" w:rsidRDefault="007D4000" w:rsidP="00E455B8">
            <w:pPr>
              <w:widowControl/>
              <w:snapToGrid w:val="0"/>
              <w:spacing w:line="0" w:lineRule="atLeast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EBC6" w14:textId="77777777" w:rsidR="007D4000" w:rsidRPr="007D4000" w:rsidRDefault="007D4000" w:rsidP="00E455B8">
            <w:pPr>
              <w:widowControl/>
              <w:snapToGrid w:val="0"/>
              <w:spacing w:line="0" w:lineRule="atLeast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D400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1 (high)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EBC7" w14:textId="77777777" w:rsidR="007D4000" w:rsidRPr="007D4000" w:rsidRDefault="007D400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D400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888 (27.34%)</w:t>
            </w:r>
          </w:p>
        </w:tc>
        <w:tc>
          <w:tcPr>
            <w:tcW w:w="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EBC8" w14:textId="77777777" w:rsidR="007D4000" w:rsidRPr="007D4000" w:rsidRDefault="007D4000" w:rsidP="00E455B8">
            <w:pPr>
              <w:widowControl/>
              <w:snapToGrid w:val="0"/>
              <w:spacing w:line="0" w:lineRule="atLeast"/>
              <w:rPr>
                <w:rFonts w:ascii="PMingLiU" w:hAnsi="PMingLiU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EBC9" w14:textId="77777777" w:rsidR="007D4000" w:rsidRPr="007D4000" w:rsidRDefault="007D400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D400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207 (25.52%)</w:t>
            </w:r>
          </w:p>
        </w:tc>
        <w:tc>
          <w:tcPr>
            <w:tcW w:w="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EBCA" w14:textId="77777777" w:rsidR="007D4000" w:rsidRPr="007D4000" w:rsidRDefault="007D4000" w:rsidP="00E455B8">
            <w:pPr>
              <w:widowControl/>
              <w:snapToGrid w:val="0"/>
              <w:spacing w:line="0" w:lineRule="atLeast"/>
              <w:rPr>
                <w:rFonts w:ascii="PMingLiU" w:hAnsi="PMingLiU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EBCB" w14:textId="77777777" w:rsidR="007D4000" w:rsidRPr="007D4000" w:rsidRDefault="007D400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D400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259 (29.98%)</w:t>
            </w:r>
          </w:p>
        </w:tc>
        <w:tc>
          <w:tcPr>
            <w:tcW w:w="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EBCC" w14:textId="77777777" w:rsidR="007D4000" w:rsidRPr="007D4000" w:rsidRDefault="007D4000" w:rsidP="00E455B8">
            <w:pPr>
              <w:widowControl/>
              <w:snapToGrid w:val="0"/>
              <w:spacing w:line="0" w:lineRule="atLeast"/>
              <w:rPr>
                <w:rFonts w:ascii="PMingLiU" w:hAnsi="PMingLiU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EBCD" w14:textId="77777777" w:rsidR="007D4000" w:rsidRPr="007D4000" w:rsidRDefault="007D400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D400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206 (27.07%)</w:t>
            </w:r>
          </w:p>
        </w:tc>
        <w:tc>
          <w:tcPr>
            <w:tcW w:w="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EBCE" w14:textId="77777777" w:rsidR="007D4000" w:rsidRPr="007D4000" w:rsidRDefault="007D4000" w:rsidP="00E455B8">
            <w:pPr>
              <w:widowControl/>
              <w:snapToGrid w:val="0"/>
              <w:spacing w:line="0" w:lineRule="atLeast"/>
              <w:rPr>
                <w:rFonts w:ascii="PMingLiU" w:hAnsi="PMingLiU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EBCF" w14:textId="77777777" w:rsidR="007D4000" w:rsidRPr="007D4000" w:rsidRDefault="007D400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D400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222 (27.34%)</w:t>
            </w:r>
          </w:p>
        </w:tc>
      </w:tr>
      <w:tr w:rsidR="007D4000" w:rsidRPr="007D4000" w14:paraId="4A58EBDC" w14:textId="77777777" w:rsidTr="007D4000">
        <w:trPr>
          <w:trHeight w:val="33"/>
        </w:trPr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EBD1" w14:textId="77777777" w:rsidR="007D4000" w:rsidRPr="007D4000" w:rsidRDefault="007D4000" w:rsidP="00E455B8">
            <w:pPr>
              <w:widowControl/>
              <w:snapToGrid w:val="0"/>
              <w:spacing w:line="0" w:lineRule="atLeast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EBD2" w14:textId="77777777" w:rsidR="007D4000" w:rsidRPr="007D4000" w:rsidRDefault="007D4000" w:rsidP="00E455B8">
            <w:pPr>
              <w:widowControl/>
              <w:snapToGrid w:val="0"/>
              <w:spacing w:line="0" w:lineRule="atLeast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D400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EBD3" w14:textId="77777777" w:rsidR="007D4000" w:rsidRPr="007D4000" w:rsidRDefault="007D400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D400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1363 (41.96%)</w:t>
            </w:r>
          </w:p>
        </w:tc>
        <w:tc>
          <w:tcPr>
            <w:tcW w:w="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EBD4" w14:textId="77777777" w:rsidR="007D4000" w:rsidRPr="007D4000" w:rsidRDefault="007D4000" w:rsidP="00E455B8">
            <w:pPr>
              <w:widowControl/>
              <w:snapToGrid w:val="0"/>
              <w:spacing w:line="0" w:lineRule="atLeast"/>
              <w:rPr>
                <w:rFonts w:ascii="PMingLiU" w:hAnsi="PMingLiU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EBD5" w14:textId="77777777" w:rsidR="007D4000" w:rsidRPr="007D4000" w:rsidRDefault="007D400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D400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371 (45.75%)</w:t>
            </w:r>
          </w:p>
        </w:tc>
        <w:tc>
          <w:tcPr>
            <w:tcW w:w="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EBD6" w14:textId="77777777" w:rsidR="007D4000" w:rsidRPr="007D4000" w:rsidRDefault="007D4000" w:rsidP="00E455B8">
            <w:pPr>
              <w:widowControl/>
              <w:snapToGrid w:val="0"/>
              <w:spacing w:line="0" w:lineRule="atLeast"/>
              <w:rPr>
                <w:rFonts w:ascii="PMingLiU" w:hAnsi="PMingLiU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EBD7" w14:textId="77777777" w:rsidR="007D4000" w:rsidRPr="007D4000" w:rsidRDefault="007D400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D400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342 (39.58%)</w:t>
            </w:r>
          </w:p>
        </w:tc>
        <w:tc>
          <w:tcPr>
            <w:tcW w:w="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EBD8" w14:textId="77777777" w:rsidR="007D4000" w:rsidRPr="007D4000" w:rsidRDefault="007D4000" w:rsidP="00E455B8">
            <w:pPr>
              <w:widowControl/>
              <w:snapToGrid w:val="0"/>
              <w:spacing w:line="0" w:lineRule="atLeast"/>
              <w:rPr>
                <w:rFonts w:ascii="PMingLiU" w:hAnsi="PMingLiU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EBD9" w14:textId="77777777" w:rsidR="007D4000" w:rsidRPr="007D4000" w:rsidRDefault="007D400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D400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305 (40.08%)</w:t>
            </w:r>
          </w:p>
        </w:tc>
        <w:tc>
          <w:tcPr>
            <w:tcW w:w="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EBDA" w14:textId="77777777" w:rsidR="007D4000" w:rsidRPr="007D4000" w:rsidRDefault="007D4000" w:rsidP="00E455B8">
            <w:pPr>
              <w:widowControl/>
              <w:snapToGrid w:val="0"/>
              <w:spacing w:line="0" w:lineRule="atLeast"/>
              <w:rPr>
                <w:rFonts w:ascii="PMingLiU" w:hAnsi="PMingLiU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EBDB" w14:textId="77777777" w:rsidR="007D4000" w:rsidRPr="007D4000" w:rsidRDefault="007D400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D400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333 (41.01%)</w:t>
            </w:r>
          </w:p>
        </w:tc>
      </w:tr>
      <w:tr w:rsidR="007D4000" w:rsidRPr="007D4000" w14:paraId="4A58EBE8" w14:textId="77777777" w:rsidTr="007D4000">
        <w:trPr>
          <w:trHeight w:val="33"/>
        </w:trPr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EBDD" w14:textId="77777777" w:rsidR="007D4000" w:rsidRPr="007D4000" w:rsidRDefault="007D4000" w:rsidP="00E455B8">
            <w:pPr>
              <w:widowControl/>
              <w:snapToGrid w:val="0"/>
              <w:spacing w:line="0" w:lineRule="atLeast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EBDE" w14:textId="77777777" w:rsidR="007D4000" w:rsidRPr="007D4000" w:rsidRDefault="007D4000" w:rsidP="00E455B8">
            <w:pPr>
              <w:widowControl/>
              <w:snapToGrid w:val="0"/>
              <w:spacing w:line="0" w:lineRule="atLeast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D400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EBDF" w14:textId="77777777" w:rsidR="007D4000" w:rsidRPr="007D4000" w:rsidRDefault="007D400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D400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283 (8.71%)</w:t>
            </w:r>
          </w:p>
        </w:tc>
        <w:tc>
          <w:tcPr>
            <w:tcW w:w="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EBE0" w14:textId="77777777" w:rsidR="007D4000" w:rsidRPr="007D4000" w:rsidRDefault="007D4000" w:rsidP="00E455B8">
            <w:pPr>
              <w:widowControl/>
              <w:snapToGrid w:val="0"/>
              <w:spacing w:line="0" w:lineRule="atLeast"/>
              <w:rPr>
                <w:rFonts w:ascii="PMingLiU" w:hAnsi="PMingLiU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EBE1" w14:textId="77777777" w:rsidR="007D4000" w:rsidRPr="007D4000" w:rsidRDefault="007D400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D400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74 (9.12%)</w:t>
            </w:r>
          </w:p>
        </w:tc>
        <w:tc>
          <w:tcPr>
            <w:tcW w:w="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EBE2" w14:textId="77777777" w:rsidR="007D4000" w:rsidRPr="007D4000" w:rsidRDefault="007D4000" w:rsidP="00E455B8">
            <w:pPr>
              <w:widowControl/>
              <w:snapToGrid w:val="0"/>
              <w:spacing w:line="0" w:lineRule="atLeast"/>
              <w:rPr>
                <w:rFonts w:ascii="PMingLiU" w:hAnsi="PMingLiU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EBE3" w14:textId="77777777" w:rsidR="007D4000" w:rsidRPr="007D4000" w:rsidRDefault="007D400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D400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79 (9.14%)</w:t>
            </w:r>
          </w:p>
        </w:tc>
        <w:tc>
          <w:tcPr>
            <w:tcW w:w="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EBE4" w14:textId="77777777" w:rsidR="007D4000" w:rsidRPr="007D4000" w:rsidRDefault="007D4000" w:rsidP="00E455B8">
            <w:pPr>
              <w:widowControl/>
              <w:snapToGrid w:val="0"/>
              <w:spacing w:line="0" w:lineRule="atLeast"/>
              <w:rPr>
                <w:rFonts w:ascii="PMingLiU" w:hAnsi="PMingLiU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EBE5" w14:textId="77777777" w:rsidR="007D4000" w:rsidRPr="007D4000" w:rsidRDefault="007D400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D400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75 (9.86%)</w:t>
            </w:r>
          </w:p>
        </w:tc>
        <w:tc>
          <w:tcPr>
            <w:tcW w:w="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EBE6" w14:textId="77777777" w:rsidR="007D4000" w:rsidRPr="007D4000" w:rsidRDefault="007D4000" w:rsidP="00E455B8">
            <w:pPr>
              <w:widowControl/>
              <w:snapToGrid w:val="0"/>
              <w:spacing w:line="0" w:lineRule="atLeast"/>
              <w:rPr>
                <w:rFonts w:ascii="PMingLiU" w:hAnsi="PMingLiU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EBE7" w14:textId="77777777" w:rsidR="007D4000" w:rsidRPr="007D4000" w:rsidRDefault="007D400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D400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55 (6.77%)</w:t>
            </w:r>
          </w:p>
        </w:tc>
      </w:tr>
      <w:tr w:rsidR="007D4000" w:rsidRPr="007D4000" w14:paraId="4A58EBF4" w14:textId="77777777" w:rsidTr="007D4000">
        <w:trPr>
          <w:trHeight w:val="33"/>
        </w:trPr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EBE9" w14:textId="77777777" w:rsidR="007D4000" w:rsidRPr="007D4000" w:rsidRDefault="007D4000" w:rsidP="00E455B8">
            <w:pPr>
              <w:widowControl/>
              <w:snapToGrid w:val="0"/>
              <w:spacing w:line="0" w:lineRule="atLeast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EBEA" w14:textId="77777777" w:rsidR="007D4000" w:rsidRPr="007D4000" w:rsidRDefault="007D4000" w:rsidP="00E455B8">
            <w:pPr>
              <w:widowControl/>
              <w:snapToGrid w:val="0"/>
              <w:spacing w:line="0" w:lineRule="atLeast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D400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≥ 4 (low)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EBEB" w14:textId="77777777" w:rsidR="007D4000" w:rsidRPr="007D4000" w:rsidRDefault="007D400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D400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714 (21.98%)</w:t>
            </w:r>
          </w:p>
        </w:tc>
        <w:tc>
          <w:tcPr>
            <w:tcW w:w="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EBEC" w14:textId="77777777" w:rsidR="007D4000" w:rsidRPr="007D4000" w:rsidRDefault="007D4000" w:rsidP="00E455B8">
            <w:pPr>
              <w:widowControl/>
              <w:snapToGrid w:val="0"/>
              <w:spacing w:line="0" w:lineRule="atLeast"/>
              <w:rPr>
                <w:rFonts w:ascii="PMingLiU" w:hAnsi="PMingLiU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EBED" w14:textId="77777777" w:rsidR="007D4000" w:rsidRPr="007D4000" w:rsidRDefault="007D400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D400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159 (19.61%)</w:t>
            </w:r>
          </w:p>
        </w:tc>
        <w:tc>
          <w:tcPr>
            <w:tcW w:w="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EBEE" w14:textId="77777777" w:rsidR="007D4000" w:rsidRPr="007D4000" w:rsidRDefault="007D4000" w:rsidP="00E455B8">
            <w:pPr>
              <w:widowControl/>
              <w:snapToGrid w:val="0"/>
              <w:spacing w:line="0" w:lineRule="atLeast"/>
              <w:rPr>
                <w:rFonts w:ascii="PMingLiU" w:hAnsi="PMingLiU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EBEF" w14:textId="77777777" w:rsidR="007D4000" w:rsidRPr="007D4000" w:rsidRDefault="007D400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D400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184 (21.3%)</w:t>
            </w:r>
          </w:p>
        </w:tc>
        <w:tc>
          <w:tcPr>
            <w:tcW w:w="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EBF0" w14:textId="77777777" w:rsidR="007D4000" w:rsidRPr="007D4000" w:rsidRDefault="007D4000" w:rsidP="00E455B8">
            <w:pPr>
              <w:widowControl/>
              <w:snapToGrid w:val="0"/>
              <w:spacing w:line="0" w:lineRule="atLeast"/>
              <w:rPr>
                <w:rFonts w:ascii="PMingLiU" w:hAnsi="PMingLiU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EBF1" w14:textId="77777777" w:rsidR="007D4000" w:rsidRPr="007D4000" w:rsidRDefault="007D400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D400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175 (23%)</w:t>
            </w:r>
          </w:p>
        </w:tc>
        <w:tc>
          <w:tcPr>
            <w:tcW w:w="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EBF2" w14:textId="77777777" w:rsidR="007D4000" w:rsidRPr="007D4000" w:rsidRDefault="007D4000" w:rsidP="00E455B8">
            <w:pPr>
              <w:widowControl/>
              <w:snapToGrid w:val="0"/>
              <w:spacing w:line="0" w:lineRule="atLeast"/>
              <w:rPr>
                <w:rFonts w:ascii="PMingLiU" w:hAnsi="PMingLiU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EBF3" w14:textId="77777777" w:rsidR="007D4000" w:rsidRPr="007D4000" w:rsidRDefault="007D400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D400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202 (24.88%)</w:t>
            </w:r>
          </w:p>
        </w:tc>
      </w:tr>
      <w:tr w:rsidR="007D4000" w:rsidRPr="007D4000" w14:paraId="4A58EBFF" w14:textId="77777777" w:rsidTr="007D4000">
        <w:trPr>
          <w:trHeight w:val="33"/>
        </w:trPr>
        <w:tc>
          <w:tcPr>
            <w:tcW w:w="18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EBF5" w14:textId="77777777" w:rsidR="007D4000" w:rsidRPr="007D4000" w:rsidRDefault="007D4000" w:rsidP="00E455B8">
            <w:pPr>
              <w:widowControl/>
              <w:snapToGrid w:val="0"/>
              <w:spacing w:line="0" w:lineRule="atLeast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D400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Geographic distribution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EBF6" w14:textId="77777777" w:rsidR="007D4000" w:rsidRPr="007D4000" w:rsidRDefault="007D400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EBF7" w14:textId="77777777" w:rsidR="007D4000" w:rsidRPr="007D4000" w:rsidRDefault="007D4000" w:rsidP="00E455B8">
            <w:pPr>
              <w:widowControl/>
              <w:snapToGrid w:val="0"/>
              <w:spacing w:line="0" w:lineRule="atLeast"/>
              <w:rPr>
                <w:rFonts w:ascii="PMingLiU" w:hAnsi="PMingLiU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EBF8" w14:textId="77777777" w:rsidR="007D4000" w:rsidRPr="007D4000" w:rsidRDefault="007D4000" w:rsidP="00E455B8">
            <w:pPr>
              <w:widowControl/>
              <w:snapToGrid w:val="0"/>
              <w:spacing w:line="0" w:lineRule="atLeast"/>
              <w:rPr>
                <w:rFonts w:ascii="PMingLiU" w:hAnsi="PMingLiU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EBF9" w14:textId="77777777" w:rsidR="007D4000" w:rsidRPr="007D4000" w:rsidRDefault="007D4000" w:rsidP="00E455B8">
            <w:pPr>
              <w:widowControl/>
              <w:snapToGrid w:val="0"/>
              <w:spacing w:line="0" w:lineRule="atLeast"/>
              <w:rPr>
                <w:rFonts w:ascii="PMingLiU" w:hAnsi="PMingLiU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EBFA" w14:textId="77777777" w:rsidR="007D4000" w:rsidRPr="007D4000" w:rsidRDefault="007D4000" w:rsidP="00E455B8">
            <w:pPr>
              <w:widowControl/>
              <w:snapToGrid w:val="0"/>
              <w:spacing w:line="0" w:lineRule="atLeast"/>
              <w:rPr>
                <w:rFonts w:ascii="PMingLiU" w:hAnsi="PMingLiU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EBFB" w14:textId="77777777" w:rsidR="007D4000" w:rsidRPr="007D4000" w:rsidRDefault="007D4000" w:rsidP="00E455B8">
            <w:pPr>
              <w:widowControl/>
              <w:snapToGrid w:val="0"/>
              <w:spacing w:line="0" w:lineRule="atLeast"/>
              <w:rPr>
                <w:rFonts w:ascii="PMingLiU" w:hAnsi="PMingLiU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EBFC" w14:textId="77777777" w:rsidR="007D4000" w:rsidRPr="007D4000" w:rsidRDefault="007D4000" w:rsidP="00E455B8">
            <w:pPr>
              <w:widowControl/>
              <w:snapToGrid w:val="0"/>
              <w:spacing w:line="0" w:lineRule="atLeast"/>
              <w:rPr>
                <w:rFonts w:ascii="PMingLiU" w:hAnsi="PMingLiU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EBFD" w14:textId="77777777" w:rsidR="007D4000" w:rsidRPr="007D4000" w:rsidRDefault="007D4000" w:rsidP="00E455B8">
            <w:pPr>
              <w:widowControl/>
              <w:snapToGrid w:val="0"/>
              <w:spacing w:line="0" w:lineRule="atLeast"/>
              <w:rPr>
                <w:rFonts w:ascii="PMingLiU" w:hAnsi="PMingLiU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EBFE" w14:textId="77777777" w:rsidR="007D4000" w:rsidRPr="007D4000" w:rsidRDefault="007D4000" w:rsidP="00E455B8">
            <w:pPr>
              <w:widowControl/>
              <w:snapToGrid w:val="0"/>
              <w:spacing w:line="0" w:lineRule="atLeast"/>
              <w:rPr>
                <w:rFonts w:ascii="PMingLiU" w:hAnsi="PMingLiU" w:cs="PMingLiU"/>
                <w:color w:val="000000"/>
                <w:kern w:val="0"/>
                <w:sz w:val="20"/>
                <w:szCs w:val="20"/>
              </w:rPr>
            </w:pPr>
          </w:p>
        </w:tc>
      </w:tr>
      <w:tr w:rsidR="007D4000" w:rsidRPr="007D4000" w14:paraId="4A58EC0B" w14:textId="77777777" w:rsidTr="007D4000">
        <w:trPr>
          <w:trHeight w:val="33"/>
        </w:trPr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EC00" w14:textId="77777777" w:rsidR="007D4000" w:rsidRPr="007D4000" w:rsidRDefault="007D4000" w:rsidP="00E455B8">
            <w:pPr>
              <w:widowControl/>
              <w:snapToGrid w:val="0"/>
              <w:spacing w:line="0" w:lineRule="atLeast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EC01" w14:textId="77777777" w:rsidR="007D4000" w:rsidRPr="007D4000" w:rsidRDefault="007D4000" w:rsidP="00E455B8">
            <w:pPr>
              <w:widowControl/>
              <w:snapToGrid w:val="0"/>
              <w:spacing w:line="0" w:lineRule="atLeast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D400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Taipei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EC02" w14:textId="77777777" w:rsidR="007D4000" w:rsidRPr="007D4000" w:rsidRDefault="007D400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D400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1226 (37.75%)</w:t>
            </w:r>
          </w:p>
        </w:tc>
        <w:tc>
          <w:tcPr>
            <w:tcW w:w="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EC03" w14:textId="77777777" w:rsidR="007D4000" w:rsidRPr="007D4000" w:rsidRDefault="007D4000" w:rsidP="00E455B8">
            <w:pPr>
              <w:widowControl/>
              <w:snapToGrid w:val="0"/>
              <w:spacing w:line="0" w:lineRule="atLeast"/>
              <w:rPr>
                <w:rFonts w:ascii="PMingLiU" w:hAnsi="PMingLiU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EC04" w14:textId="77777777" w:rsidR="007D4000" w:rsidRPr="007D4000" w:rsidRDefault="007D400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D400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301 (37.11%)</w:t>
            </w:r>
          </w:p>
        </w:tc>
        <w:tc>
          <w:tcPr>
            <w:tcW w:w="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EC05" w14:textId="77777777" w:rsidR="007D4000" w:rsidRPr="007D4000" w:rsidRDefault="007D4000" w:rsidP="00E455B8">
            <w:pPr>
              <w:widowControl/>
              <w:snapToGrid w:val="0"/>
              <w:spacing w:line="0" w:lineRule="atLeast"/>
              <w:rPr>
                <w:rFonts w:ascii="PMingLiU" w:hAnsi="PMingLiU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EC06" w14:textId="77777777" w:rsidR="007D4000" w:rsidRPr="007D4000" w:rsidRDefault="007D400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D400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324 (37.5%)</w:t>
            </w:r>
          </w:p>
        </w:tc>
        <w:tc>
          <w:tcPr>
            <w:tcW w:w="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EC07" w14:textId="77777777" w:rsidR="007D4000" w:rsidRPr="007D4000" w:rsidRDefault="007D4000" w:rsidP="00E455B8">
            <w:pPr>
              <w:widowControl/>
              <w:snapToGrid w:val="0"/>
              <w:spacing w:line="0" w:lineRule="atLeast"/>
              <w:rPr>
                <w:rFonts w:ascii="PMingLiU" w:hAnsi="PMingLiU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EC08" w14:textId="77777777" w:rsidR="007D4000" w:rsidRPr="007D4000" w:rsidRDefault="007D400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D400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267 (35.09%)</w:t>
            </w:r>
          </w:p>
        </w:tc>
        <w:tc>
          <w:tcPr>
            <w:tcW w:w="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EC09" w14:textId="77777777" w:rsidR="007D4000" w:rsidRPr="007D4000" w:rsidRDefault="007D4000" w:rsidP="00E455B8">
            <w:pPr>
              <w:widowControl/>
              <w:snapToGrid w:val="0"/>
              <w:spacing w:line="0" w:lineRule="atLeast"/>
              <w:rPr>
                <w:rFonts w:ascii="PMingLiU" w:hAnsi="PMingLiU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EC0A" w14:textId="77777777" w:rsidR="007D4000" w:rsidRPr="007D4000" w:rsidRDefault="007D400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D400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332 (40.89%)</w:t>
            </w:r>
          </w:p>
        </w:tc>
      </w:tr>
      <w:tr w:rsidR="007D4000" w:rsidRPr="007D4000" w14:paraId="4A58EC17" w14:textId="77777777" w:rsidTr="007D4000">
        <w:trPr>
          <w:trHeight w:val="33"/>
        </w:trPr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EC0C" w14:textId="77777777" w:rsidR="007D4000" w:rsidRPr="007D4000" w:rsidRDefault="007D4000" w:rsidP="00E455B8">
            <w:pPr>
              <w:widowControl/>
              <w:snapToGrid w:val="0"/>
              <w:spacing w:line="0" w:lineRule="atLeast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EC0D" w14:textId="77777777" w:rsidR="007D4000" w:rsidRPr="007D4000" w:rsidRDefault="007D4000" w:rsidP="00E455B8">
            <w:pPr>
              <w:widowControl/>
              <w:snapToGrid w:val="0"/>
              <w:spacing w:line="0" w:lineRule="atLeast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D400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Northern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EC0E" w14:textId="77777777" w:rsidR="007D4000" w:rsidRPr="007D4000" w:rsidRDefault="007D400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D400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436 (13.42%)</w:t>
            </w:r>
          </w:p>
        </w:tc>
        <w:tc>
          <w:tcPr>
            <w:tcW w:w="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EC0F" w14:textId="77777777" w:rsidR="007D4000" w:rsidRPr="007D4000" w:rsidRDefault="007D4000" w:rsidP="00E455B8">
            <w:pPr>
              <w:widowControl/>
              <w:snapToGrid w:val="0"/>
              <w:spacing w:line="0" w:lineRule="atLeast"/>
              <w:rPr>
                <w:rFonts w:ascii="PMingLiU" w:hAnsi="PMingLiU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EC10" w14:textId="77777777" w:rsidR="007D4000" w:rsidRPr="007D4000" w:rsidRDefault="007D400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D400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123 (15.17%)</w:t>
            </w:r>
          </w:p>
        </w:tc>
        <w:tc>
          <w:tcPr>
            <w:tcW w:w="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EC11" w14:textId="77777777" w:rsidR="007D4000" w:rsidRPr="007D4000" w:rsidRDefault="007D4000" w:rsidP="00E455B8">
            <w:pPr>
              <w:widowControl/>
              <w:snapToGrid w:val="0"/>
              <w:spacing w:line="0" w:lineRule="atLeast"/>
              <w:rPr>
                <w:rFonts w:ascii="PMingLiU" w:hAnsi="PMingLiU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EC12" w14:textId="77777777" w:rsidR="007D4000" w:rsidRPr="007D4000" w:rsidRDefault="007D400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D400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131 (15.16%)</w:t>
            </w:r>
          </w:p>
        </w:tc>
        <w:tc>
          <w:tcPr>
            <w:tcW w:w="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EC13" w14:textId="77777777" w:rsidR="007D4000" w:rsidRPr="007D4000" w:rsidRDefault="007D4000" w:rsidP="00E455B8">
            <w:pPr>
              <w:widowControl/>
              <w:snapToGrid w:val="0"/>
              <w:spacing w:line="0" w:lineRule="atLeast"/>
              <w:rPr>
                <w:rFonts w:ascii="PMingLiU" w:hAnsi="PMingLiU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EC14" w14:textId="77777777" w:rsidR="007D4000" w:rsidRPr="007D4000" w:rsidRDefault="007D400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D400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84 (11.04%)</w:t>
            </w:r>
          </w:p>
        </w:tc>
        <w:tc>
          <w:tcPr>
            <w:tcW w:w="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EC15" w14:textId="77777777" w:rsidR="007D4000" w:rsidRPr="007D4000" w:rsidRDefault="007D4000" w:rsidP="00E455B8">
            <w:pPr>
              <w:widowControl/>
              <w:snapToGrid w:val="0"/>
              <w:spacing w:line="0" w:lineRule="atLeast"/>
              <w:rPr>
                <w:rFonts w:ascii="PMingLiU" w:hAnsi="PMingLiU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EC16" w14:textId="77777777" w:rsidR="007D4000" w:rsidRPr="007D4000" w:rsidRDefault="007D400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D400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104 (12.81%)</w:t>
            </w:r>
          </w:p>
        </w:tc>
      </w:tr>
      <w:tr w:rsidR="007D4000" w:rsidRPr="007D4000" w14:paraId="4A58EC23" w14:textId="77777777" w:rsidTr="007D4000">
        <w:trPr>
          <w:trHeight w:val="33"/>
        </w:trPr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EC18" w14:textId="77777777" w:rsidR="007D4000" w:rsidRPr="007D4000" w:rsidRDefault="007D4000" w:rsidP="00E455B8">
            <w:pPr>
              <w:widowControl/>
              <w:snapToGrid w:val="0"/>
              <w:spacing w:line="0" w:lineRule="atLeast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EC19" w14:textId="77777777" w:rsidR="007D4000" w:rsidRPr="007D4000" w:rsidRDefault="007D4000" w:rsidP="00E455B8">
            <w:pPr>
              <w:widowControl/>
              <w:snapToGrid w:val="0"/>
              <w:spacing w:line="0" w:lineRule="atLeast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D400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Central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EC1A" w14:textId="77777777" w:rsidR="007D4000" w:rsidRPr="007D4000" w:rsidRDefault="007D400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D400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890 (27.4%)</w:t>
            </w:r>
          </w:p>
        </w:tc>
        <w:tc>
          <w:tcPr>
            <w:tcW w:w="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EC1B" w14:textId="77777777" w:rsidR="007D4000" w:rsidRPr="007D4000" w:rsidRDefault="007D4000" w:rsidP="00E455B8">
            <w:pPr>
              <w:widowControl/>
              <w:snapToGrid w:val="0"/>
              <w:spacing w:line="0" w:lineRule="atLeast"/>
              <w:rPr>
                <w:rFonts w:ascii="PMingLiU" w:hAnsi="PMingLiU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EC1C" w14:textId="77777777" w:rsidR="007D4000" w:rsidRPr="007D4000" w:rsidRDefault="007D400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D400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224 (27.62%)</w:t>
            </w:r>
          </w:p>
        </w:tc>
        <w:tc>
          <w:tcPr>
            <w:tcW w:w="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EC1D" w14:textId="77777777" w:rsidR="007D4000" w:rsidRPr="007D4000" w:rsidRDefault="007D4000" w:rsidP="00E455B8">
            <w:pPr>
              <w:widowControl/>
              <w:snapToGrid w:val="0"/>
              <w:spacing w:line="0" w:lineRule="atLeast"/>
              <w:rPr>
                <w:rFonts w:ascii="PMingLiU" w:hAnsi="PMingLiU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EC1E" w14:textId="77777777" w:rsidR="007D4000" w:rsidRPr="007D4000" w:rsidRDefault="007D400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D400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247 (28.59%)</w:t>
            </w:r>
          </w:p>
        </w:tc>
        <w:tc>
          <w:tcPr>
            <w:tcW w:w="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EC1F" w14:textId="77777777" w:rsidR="007D4000" w:rsidRPr="007D4000" w:rsidRDefault="007D4000" w:rsidP="00E455B8">
            <w:pPr>
              <w:widowControl/>
              <w:snapToGrid w:val="0"/>
              <w:spacing w:line="0" w:lineRule="atLeast"/>
              <w:rPr>
                <w:rFonts w:ascii="PMingLiU" w:hAnsi="PMingLiU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EC20" w14:textId="77777777" w:rsidR="007D4000" w:rsidRPr="007D4000" w:rsidRDefault="007D400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D400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229 (30.09%)</w:t>
            </w:r>
          </w:p>
        </w:tc>
        <w:tc>
          <w:tcPr>
            <w:tcW w:w="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EC21" w14:textId="77777777" w:rsidR="007D4000" w:rsidRPr="007D4000" w:rsidRDefault="007D4000" w:rsidP="00E455B8">
            <w:pPr>
              <w:widowControl/>
              <w:snapToGrid w:val="0"/>
              <w:spacing w:line="0" w:lineRule="atLeast"/>
              <w:rPr>
                <w:rFonts w:ascii="PMingLiU" w:hAnsi="PMingLiU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EC22" w14:textId="77777777" w:rsidR="007D4000" w:rsidRPr="007D4000" w:rsidRDefault="007D400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D400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172 (21.18%)</w:t>
            </w:r>
          </w:p>
        </w:tc>
      </w:tr>
      <w:tr w:rsidR="007D4000" w:rsidRPr="007D4000" w14:paraId="4A58EC2F" w14:textId="77777777" w:rsidTr="007D4000">
        <w:trPr>
          <w:trHeight w:val="33"/>
        </w:trPr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EC24" w14:textId="77777777" w:rsidR="007D4000" w:rsidRPr="007D4000" w:rsidRDefault="007D4000" w:rsidP="00E455B8">
            <w:pPr>
              <w:widowControl/>
              <w:snapToGrid w:val="0"/>
              <w:spacing w:line="0" w:lineRule="atLeast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EC25" w14:textId="77777777" w:rsidR="007D4000" w:rsidRPr="007D4000" w:rsidRDefault="007D4000" w:rsidP="00E455B8">
            <w:pPr>
              <w:widowControl/>
              <w:snapToGrid w:val="0"/>
              <w:spacing w:line="0" w:lineRule="atLeast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D400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Southern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EC26" w14:textId="77777777" w:rsidR="007D4000" w:rsidRPr="007D4000" w:rsidRDefault="007D400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D400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312 (9.61%)</w:t>
            </w:r>
          </w:p>
        </w:tc>
        <w:tc>
          <w:tcPr>
            <w:tcW w:w="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EC27" w14:textId="77777777" w:rsidR="007D4000" w:rsidRPr="007D4000" w:rsidRDefault="007D4000" w:rsidP="00E455B8">
            <w:pPr>
              <w:widowControl/>
              <w:snapToGrid w:val="0"/>
              <w:spacing w:line="0" w:lineRule="atLeast"/>
              <w:rPr>
                <w:rFonts w:ascii="PMingLiU" w:hAnsi="PMingLiU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EC28" w14:textId="77777777" w:rsidR="007D4000" w:rsidRPr="007D4000" w:rsidRDefault="007D400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D400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57 (7.03%)</w:t>
            </w:r>
          </w:p>
        </w:tc>
        <w:tc>
          <w:tcPr>
            <w:tcW w:w="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EC29" w14:textId="77777777" w:rsidR="007D4000" w:rsidRPr="007D4000" w:rsidRDefault="007D4000" w:rsidP="00E455B8">
            <w:pPr>
              <w:widowControl/>
              <w:snapToGrid w:val="0"/>
              <w:spacing w:line="0" w:lineRule="atLeast"/>
              <w:rPr>
                <w:rFonts w:ascii="PMingLiU" w:hAnsi="PMingLiU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EC2A" w14:textId="77777777" w:rsidR="007D4000" w:rsidRPr="007D4000" w:rsidRDefault="007D400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D400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77 (8.91%)</w:t>
            </w:r>
          </w:p>
        </w:tc>
        <w:tc>
          <w:tcPr>
            <w:tcW w:w="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EC2B" w14:textId="77777777" w:rsidR="007D4000" w:rsidRPr="007D4000" w:rsidRDefault="007D4000" w:rsidP="00E455B8">
            <w:pPr>
              <w:widowControl/>
              <w:snapToGrid w:val="0"/>
              <w:spacing w:line="0" w:lineRule="atLeast"/>
              <w:rPr>
                <w:rFonts w:ascii="PMingLiU" w:hAnsi="PMingLiU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EC2C" w14:textId="77777777" w:rsidR="007D4000" w:rsidRPr="007D4000" w:rsidRDefault="007D400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D400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84 (11.04%)</w:t>
            </w:r>
          </w:p>
        </w:tc>
        <w:tc>
          <w:tcPr>
            <w:tcW w:w="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EC2D" w14:textId="77777777" w:rsidR="007D4000" w:rsidRPr="007D4000" w:rsidRDefault="007D4000" w:rsidP="00E455B8">
            <w:pPr>
              <w:widowControl/>
              <w:snapToGrid w:val="0"/>
              <w:spacing w:line="0" w:lineRule="atLeast"/>
              <w:rPr>
                <w:rFonts w:ascii="PMingLiU" w:hAnsi="PMingLiU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EC2E" w14:textId="77777777" w:rsidR="007D4000" w:rsidRPr="007D4000" w:rsidRDefault="007D400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D400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89 (10.96%)</w:t>
            </w:r>
          </w:p>
        </w:tc>
      </w:tr>
      <w:tr w:rsidR="007D4000" w:rsidRPr="007D4000" w14:paraId="4A58EC3B" w14:textId="77777777" w:rsidTr="007D4000">
        <w:trPr>
          <w:trHeight w:val="33"/>
        </w:trPr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EC30" w14:textId="77777777" w:rsidR="007D4000" w:rsidRPr="007D4000" w:rsidRDefault="007D4000" w:rsidP="00E455B8">
            <w:pPr>
              <w:widowControl/>
              <w:snapToGrid w:val="0"/>
              <w:spacing w:line="0" w:lineRule="atLeast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EC31" w14:textId="77777777" w:rsidR="007D4000" w:rsidRPr="007D4000" w:rsidRDefault="007D4000" w:rsidP="00E455B8">
            <w:pPr>
              <w:widowControl/>
              <w:snapToGrid w:val="0"/>
              <w:spacing w:line="0" w:lineRule="atLeast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proofErr w:type="spellStart"/>
            <w:r w:rsidRPr="007D400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Kaopin</w:t>
            </w:r>
            <w:proofErr w:type="spellEnd"/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EC32" w14:textId="77777777" w:rsidR="007D4000" w:rsidRPr="007D4000" w:rsidRDefault="007D400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D400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220 (6.77%)</w:t>
            </w:r>
          </w:p>
        </w:tc>
        <w:tc>
          <w:tcPr>
            <w:tcW w:w="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EC33" w14:textId="77777777" w:rsidR="007D4000" w:rsidRPr="007D4000" w:rsidRDefault="007D4000" w:rsidP="00E455B8">
            <w:pPr>
              <w:widowControl/>
              <w:snapToGrid w:val="0"/>
              <w:spacing w:line="0" w:lineRule="atLeast"/>
              <w:rPr>
                <w:rFonts w:ascii="PMingLiU" w:hAnsi="PMingLiU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EC34" w14:textId="77777777" w:rsidR="007D4000" w:rsidRPr="007D4000" w:rsidRDefault="007D400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D400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71 (8.75%)</w:t>
            </w:r>
          </w:p>
        </w:tc>
        <w:tc>
          <w:tcPr>
            <w:tcW w:w="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EC35" w14:textId="77777777" w:rsidR="007D4000" w:rsidRPr="007D4000" w:rsidRDefault="007D4000" w:rsidP="00E455B8">
            <w:pPr>
              <w:widowControl/>
              <w:snapToGrid w:val="0"/>
              <w:spacing w:line="0" w:lineRule="atLeast"/>
              <w:rPr>
                <w:rFonts w:ascii="PMingLiU" w:hAnsi="PMingLiU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EC36" w14:textId="77777777" w:rsidR="007D4000" w:rsidRPr="007D4000" w:rsidRDefault="007D400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D400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55 (6.37%)</w:t>
            </w:r>
          </w:p>
        </w:tc>
        <w:tc>
          <w:tcPr>
            <w:tcW w:w="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EC37" w14:textId="77777777" w:rsidR="007D4000" w:rsidRPr="007D4000" w:rsidRDefault="007D4000" w:rsidP="00E455B8">
            <w:pPr>
              <w:widowControl/>
              <w:snapToGrid w:val="0"/>
              <w:spacing w:line="0" w:lineRule="atLeast"/>
              <w:rPr>
                <w:rFonts w:ascii="PMingLiU" w:hAnsi="PMingLiU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EC38" w14:textId="77777777" w:rsidR="007D4000" w:rsidRPr="007D4000" w:rsidRDefault="007D400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D400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57 (7.49%)</w:t>
            </w:r>
          </w:p>
        </w:tc>
        <w:tc>
          <w:tcPr>
            <w:tcW w:w="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EC39" w14:textId="77777777" w:rsidR="007D4000" w:rsidRPr="007D4000" w:rsidRDefault="007D4000" w:rsidP="00E455B8">
            <w:pPr>
              <w:widowControl/>
              <w:snapToGrid w:val="0"/>
              <w:spacing w:line="0" w:lineRule="atLeast"/>
              <w:rPr>
                <w:rFonts w:ascii="PMingLiU" w:hAnsi="PMingLiU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EC3A" w14:textId="77777777" w:rsidR="007D4000" w:rsidRPr="007D4000" w:rsidRDefault="007D400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D400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62 (7.64%)</w:t>
            </w:r>
          </w:p>
        </w:tc>
      </w:tr>
      <w:tr w:rsidR="007D4000" w:rsidRPr="007D4000" w14:paraId="4A58EC47" w14:textId="77777777" w:rsidTr="007D4000">
        <w:trPr>
          <w:trHeight w:val="33"/>
        </w:trPr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58EC3C" w14:textId="77777777" w:rsidR="007D4000" w:rsidRPr="007D4000" w:rsidRDefault="007D4000" w:rsidP="00E455B8">
            <w:pPr>
              <w:widowControl/>
              <w:snapToGrid w:val="0"/>
              <w:spacing w:line="0" w:lineRule="atLeast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D400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58EC3D" w14:textId="77777777" w:rsidR="007D4000" w:rsidRPr="007D4000" w:rsidRDefault="007D4000" w:rsidP="00E455B8">
            <w:pPr>
              <w:widowControl/>
              <w:snapToGrid w:val="0"/>
              <w:spacing w:line="0" w:lineRule="atLeast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D400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Eastern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58EC3E" w14:textId="77777777" w:rsidR="007D4000" w:rsidRPr="007D4000" w:rsidRDefault="007D400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D400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164 (5.05%)</w:t>
            </w:r>
          </w:p>
        </w:tc>
        <w:tc>
          <w:tcPr>
            <w:tcW w:w="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58EC3F" w14:textId="77777777" w:rsidR="007D4000" w:rsidRPr="007D4000" w:rsidRDefault="007D4000" w:rsidP="00E455B8">
            <w:pPr>
              <w:widowControl/>
              <w:snapToGrid w:val="0"/>
              <w:spacing w:line="0" w:lineRule="atLeast"/>
              <w:rPr>
                <w:rFonts w:ascii="PMingLiU" w:hAnsi="PMingLiU" w:cs="PMingLiU"/>
                <w:color w:val="000000"/>
                <w:kern w:val="0"/>
                <w:sz w:val="20"/>
                <w:szCs w:val="20"/>
              </w:rPr>
            </w:pPr>
            <w:r w:rsidRPr="007D4000">
              <w:rPr>
                <w:rFonts w:ascii="PMingLiU" w:hAnsi="PMingLiU" w:cs="PMingLiU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58EC40" w14:textId="77777777" w:rsidR="007D4000" w:rsidRPr="007D4000" w:rsidRDefault="007D400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D400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35 (4.32%)</w:t>
            </w:r>
          </w:p>
        </w:tc>
        <w:tc>
          <w:tcPr>
            <w:tcW w:w="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58EC41" w14:textId="77777777" w:rsidR="007D4000" w:rsidRPr="007D4000" w:rsidRDefault="007D4000" w:rsidP="00E455B8">
            <w:pPr>
              <w:widowControl/>
              <w:snapToGrid w:val="0"/>
              <w:spacing w:line="0" w:lineRule="atLeast"/>
              <w:rPr>
                <w:rFonts w:ascii="PMingLiU" w:hAnsi="PMingLiU" w:cs="PMingLiU"/>
                <w:color w:val="000000"/>
                <w:kern w:val="0"/>
                <w:sz w:val="20"/>
                <w:szCs w:val="20"/>
              </w:rPr>
            </w:pPr>
            <w:r w:rsidRPr="007D4000">
              <w:rPr>
                <w:rFonts w:ascii="PMingLiU" w:hAnsi="PMingLiU" w:cs="PMingLiU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58EC42" w14:textId="77777777" w:rsidR="007D4000" w:rsidRPr="007D4000" w:rsidRDefault="007D400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D400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30 (3.47%)</w:t>
            </w:r>
          </w:p>
        </w:tc>
        <w:tc>
          <w:tcPr>
            <w:tcW w:w="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58EC43" w14:textId="77777777" w:rsidR="007D4000" w:rsidRPr="007D4000" w:rsidRDefault="007D4000" w:rsidP="00E455B8">
            <w:pPr>
              <w:widowControl/>
              <w:snapToGrid w:val="0"/>
              <w:spacing w:line="0" w:lineRule="atLeast"/>
              <w:rPr>
                <w:rFonts w:ascii="PMingLiU" w:hAnsi="PMingLiU" w:cs="PMingLiU"/>
                <w:color w:val="000000"/>
                <w:kern w:val="0"/>
                <w:sz w:val="20"/>
                <w:szCs w:val="20"/>
              </w:rPr>
            </w:pPr>
            <w:r w:rsidRPr="007D4000">
              <w:rPr>
                <w:rFonts w:ascii="PMingLiU" w:hAnsi="PMingLiU" w:cs="PMingLiU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58EC44" w14:textId="77777777" w:rsidR="007D4000" w:rsidRPr="007D4000" w:rsidRDefault="007D400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D400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40 (5.26%)</w:t>
            </w:r>
          </w:p>
        </w:tc>
        <w:tc>
          <w:tcPr>
            <w:tcW w:w="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58EC45" w14:textId="77777777" w:rsidR="007D4000" w:rsidRPr="007D4000" w:rsidRDefault="007D4000" w:rsidP="00E455B8">
            <w:pPr>
              <w:widowControl/>
              <w:snapToGrid w:val="0"/>
              <w:spacing w:line="0" w:lineRule="atLeast"/>
              <w:rPr>
                <w:rFonts w:ascii="PMingLiU" w:hAnsi="PMingLiU" w:cs="PMingLiU"/>
                <w:color w:val="000000"/>
                <w:kern w:val="0"/>
                <w:sz w:val="20"/>
                <w:szCs w:val="20"/>
              </w:rPr>
            </w:pPr>
            <w:r w:rsidRPr="007D4000">
              <w:rPr>
                <w:rFonts w:ascii="PMingLiU" w:hAnsi="PMingLiU" w:cs="PMingLiU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58EC46" w14:textId="77777777" w:rsidR="007D4000" w:rsidRPr="007D4000" w:rsidRDefault="007D400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D400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53 (6.53%)</w:t>
            </w:r>
          </w:p>
        </w:tc>
      </w:tr>
    </w:tbl>
    <w:p w14:paraId="4A58EC48" w14:textId="77777777" w:rsidR="00E73C87" w:rsidRDefault="00E73C87"/>
    <w:sectPr w:rsidR="00E73C87" w:rsidSect="007D400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58EC4B" w14:textId="77777777" w:rsidR="00742B4E" w:rsidRDefault="00742B4E" w:rsidP="007D4000">
      <w:r>
        <w:separator/>
      </w:r>
    </w:p>
  </w:endnote>
  <w:endnote w:type="continuationSeparator" w:id="0">
    <w:p w14:paraId="4A58EC4C" w14:textId="77777777" w:rsidR="00742B4E" w:rsidRDefault="00742B4E" w:rsidP="007D4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iti TC Light">
    <w:altName w:val="Arial Unicode MS"/>
    <w:charset w:val="51"/>
    <w:family w:val="auto"/>
    <w:pitch w:val="variable"/>
    <w:sig w:usb0="00000000" w:usb1="0808004A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58EC49" w14:textId="77777777" w:rsidR="00742B4E" w:rsidRDefault="00742B4E" w:rsidP="007D4000">
      <w:r>
        <w:separator/>
      </w:r>
    </w:p>
  </w:footnote>
  <w:footnote w:type="continuationSeparator" w:id="0">
    <w:p w14:paraId="4A58EC4A" w14:textId="77777777" w:rsidR="00742B4E" w:rsidRDefault="00742B4E" w:rsidP="007D40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4000"/>
    <w:rsid w:val="00000BCD"/>
    <w:rsid w:val="00001A17"/>
    <w:rsid w:val="00001B0F"/>
    <w:rsid w:val="00001CD9"/>
    <w:rsid w:val="00002244"/>
    <w:rsid w:val="00002753"/>
    <w:rsid w:val="00002955"/>
    <w:rsid w:val="00002A69"/>
    <w:rsid w:val="0000385A"/>
    <w:rsid w:val="00005210"/>
    <w:rsid w:val="00005573"/>
    <w:rsid w:val="000069C2"/>
    <w:rsid w:val="000075BC"/>
    <w:rsid w:val="0000760B"/>
    <w:rsid w:val="00010EE9"/>
    <w:rsid w:val="00012B71"/>
    <w:rsid w:val="000133DB"/>
    <w:rsid w:val="000139F5"/>
    <w:rsid w:val="00013D0B"/>
    <w:rsid w:val="00014228"/>
    <w:rsid w:val="0001447F"/>
    <w:rsid w:val="000149FB"/>
    <w:rsid w:val="00015BAA"/>
    <w:rsid w:val="00017314"/>
    <w:rsid w:val="0002195D"/>
    <w:rsid w:val="0002349F"/>
    <w:rsid w:val="000244EE"/>
    <w:rsid w:val="00024D86"/>
    <w:rsid w:val="00025091"/>
    <w:rsid w:val="000263FE"/>
    <w:rsid w:val="00026B76"/>
    <w:rsid w:val="00026CAC"/>
    <w:rsid w:val="000270F6"/>
    <w:rsid w:val="00030852"/>
    <w:rsid w:val="000310A0"/>
    <w:rsid w:val="000310A7"/>
    <w:rsid w:val="000311D9"/>
    <w:rsid w:val="0003184D"/>
    <w:rsid w:val="00032149"/>
    <w:rsid w:val="000345FB"/>
    <w:rsid w:val="000356EF"/>
    <w:rsid w:val="00035F97"/>
    <w:rsid w:val="00040218"/>
    <w:rsid w:val="000412D0"/>
    <w:rsid w:val="00041E79"/>
    <w:rsid w:val="00041E8F"/>
    <w:rsid w:val="00042535"/>
    <w:rsid w:val="0004293D"/>
    <w:rsid w:val="00043428"/>
    <w:rsid w:val="000444DC"/>
    <w:rsid w:val="00045638"/>
    <w:rsid w:val="00045CE6"/>
    <w:rsid w:val="000464B2"/>
    <w:rsid w:val="00046721"/>
    <w:rsid w:val="00046F87"/>
    <w:rsid w:val="0004726A"/>
    <w:rsid w:val="00047D3E"/>
    <w:rsid w:val="00050D20"/>
    <w:rsid w:val="00051375"/>
    <w:rsid w:val="000515E2"/>
    <w:rsid w:val="00051C70"/>
    <w:rsid w:val="00052918"/>
    <w:rsid w:val="00052989"/>
    <w:rsid w:val="00053DAE"/>
    <w:rsid w:val="00055136"/>
    <w:rsid w:val="000557A6"/>
    <w:rsid w:val="0005586C"/>
    <w:rsid w:val="00055ADE"/>
    <w:rsid w:val="000569C0"/>
    <w:rsid w:val="00056A55"/>
    <w:rsid w:val="00057FDE"/>
    <w:rsid w:val="0006096C"/>
    <w:rsid w:val="00060B38"/>
    <w:rsid w:val="00061ED6"/>
    <w:rsid w:val="000620A8"/>
    <w:rsid w:val="000622B6"/>
    <w:rsid w:val="00062393"/>
    <w:rsid w:val="000624E0"/>
    <w:rsid w:val="000626C8"/>
    <w:rsid w:val="00062735"/>
    <w:rsid w:val="00063CC6"/>
    <w:rsid w:val="00067781"/>
    <w:rsid w:val="00070AA6"/>
    <w:rsid w:val="00070B70"/>
    <w:rsid w:val="00072833"/>
    <w:rsid w:val="00072CCF"/>
    <w:rsid w:val="000733C2"/>
    <w:rsid w:val="00073579"/>
    <w:rsid w:val="000757BF"/>
    <w:rsid w:val="00075EAE"/>
    <w:rsid w:val="00076C54"/>
    <w:rsid w:val="00080963"/>
    <w:rsid w:val="00080F84"/>
    <w:rsid w:val="0008261A"/>
    <w:rsid w:val="00083A7E"/>
    <w:rsid w:val="00090317"/>
    <w:rsid w:val="00090884"/>
    <w:rsid w:val="00091440"/>
    <w:rsid w:val="00091EA5"/>
    <w:rsid w:val="000938F7"/>
    <w:rsid w:val="0009544F"/>
    <w:rsid w:val="0009617D"/>
    <w:rsid w:val="000969F8"/>
    <w:rsid w:val="00096CCC"/>
    <w:rsid w:val="00096FA3"/>
    <w:rsid w:val="000A1052"/>
    <w:rsid w:val="000A54E9"/>
    <w:rsid w:val="000A6CE1"/>
    <w:rsid w:val="000A6D65"/>
    <w:rsid w:val="000A7A5A"/>
    <w:rsid w:val="000A7C13"/>
    <w:rsid w:val="000B02EE"/>
    <w:rsid w:val="000B1B1E"/>
    <w:rsid w:val="000B1DAD"/>
    <w:rsid w:val="000B1ECE"/>
    <w:rsid w:val="000B415E"/>
    <w:rsid w:val="000B4442"/>
    <w:rsid w:val="000B53BC"/>
    <w:rsid w:val="000B636C"/>
    <w:rsid w:val="000B70FB"/>
    <w:rsid w:val="000C1F09"/>
    <w:rsid w:val="000C23FA"/>
    <w:rsid w:val="000C2578"/>
    <w:rsid w:val="000C2B80"/>
    <w:rsid w:val="000C3BAB"/>
    <w:rsid w:val="000C5663"/>
    <w:rsid w:val="000D25CA"/>
    <w:rsid w:val="000D28FC"/>
    <w:rsid w:val="000D33CF"/>
    <w:rsid w:val="000D33D3"/>
    <w:rsid w:val="000D5FA9"/>
    <w:rsid w:val="000D6034"/>
    <w:rsid w:val="000D7788"/>
    <w:rsid w:val="000D77CA"/>
    <w:rsid w:val="000E212A"/>
    <w:rsid w:val="000E2775"/>
    <w:rsid w:val="000E2C5F"/>
    <w:rsid w:val="000E2E17"/>
    <w:rsid w:val="000E3D06"/>
    <w:rsid w:val="000E4968"/>
    <w:rsid w:val="000E5027"/>
    <w:rsid w:val="000E5BE0"/>
    <w:rsid w:val="000E65C7"/>
    <w:rsid w:val="000E7F31"/>
    <w:rsid w:val="000F1028"/>
    <w:rsid w:val="000F2067"/>
    <w:rsid w:val="000F24B5"/>
    <w:rsid w:val="000F28E1"/>
    <w:rsid w:val="000F3DF1"/>
    <w:rsid w:val="000F4FC0"/>
    <w:rsid w:val="000F54C7"/>
    <w:rsid w:val="000F5D5C"/>
    <w:rsid w:val="000F6467"/>
    <w:rsid w:val="000F677A"/>
    <w:rsid w:val="000F6D21"/>
    <w:rsid w:val="000F6F86"/>
    <w:rsid w:val="00100978"/>
    <w:rsid w:val="00100FD3"/>
    <w:rsid w:val="00101F97"/>
    <w:rsid w:val="0010309D"/>
    <w:rsid w:val="00103A5F"/>
    <w:rsid w:val="00103DFC"/>
    <w:rsid w:val="00107925"/>
    <w:rsid w:val="0011052E"/>
    <w:rsid w:val="001115AB"/>
    <w:rsid w:val="00111BB4"/>
    <w:rsid w:val="00112DC2"/>
    <w:rsid w:val="001134DD"/>
    <w:rsid w:val="00113AB9"/>
    <w:rsid w:val="00113D37"/>
    <w:rsid w:val="001142BF"/>
    <w:rsid w:val="00114A84"/>
    <w:rsid w:val="00115AA2"/>
    <w:rsid w:val="00116091"/>
    <w:rsid w:val="0011700A"/>
    <w:rsid w:val="00117B28"/>
    <w:rsid w:val="00117C90"/>
    <w:rsid w:val="001206A8"/>
    <w:rsid w:val="00120ADE"/>
    <w:rsid w:val="00120C62"/>
    <w:rsid w:val="00121E9C"/>
    <w:rsid w:val="00122C2B"/>
    <w:rsid w:val="00124CA5"/>
    <w:rsid w:val="0012512F"/>
    <w:rsid w:val="0012606D"/>
    <w:rsid w:val="00127A9B"/>
    <w:rsid w:val="00127CDB"/>
    <w:rsid w:val="0013018E"/>
    <w:rsid w:val="00132B1F"/>
    <w:rsid w:val="00132F9D"/>
    <w:rsid w:val="0013398B"/>
    <w:rsid w:val="0013399B"/>
    <w:rsid w:val="00134057"/>
    <w:rsid w:val="0013445B"/>
    <w:rsid w:val="001347D9"/>
    <w:rsid w:val="00134B10"/>
    <w:rsid w:val="00135454"/>
    <w:rsid w:val="0013612B"/>
    <w:rsid w:val="001368DB"/>
    <w:rsid w:val="00137003"/>
    <w:rsid w:val="00137658"/>
    <w:rsid w:val="001419CB"/>
    <w:rsid w:val="00142E29"/>
    <w:rsid w:val="00144BC5"/>
    <w:rsid w:val="001451F7"/>
    <w:rsid w:val="0014725C"/>
    <w:rsid w:val="0014757E"/>
    <w:rsid w:val="00147F90"/>
    <w:rsid w:val="001504DB"/>
    <w:rsid w:val="001505D7"/>
    <w:rsid w:val="00150BFC"/>
    <w:rsid w:val="00152A81"/>
    <w:rsid w:val="001537E6"/>
    <w:rsid w:val="00153E98"/>
    <w:rsid w:val="001547FB"/>
    <w:rsid w:val="0015648C"/>
    <w:rsid w:val="00157EC9"/>
    <w:rsid w:val="00157ED5"/>
    <w:rsid w:val="001620AE"/>
    <w:rsid w:val="00162864"/>
    <w:rsid w:val="00162D14"/>
    <w:rsid w:val="00162F6C"/>
    <w:rsid w:val="00163037"/>
    <w:rsid w:val="00163455"/>
    <w:rsid w:val="0016370F"/>
    <w:rsid w:val="00164A63"/>
    <w:rsid w:val="00164B6C"/>
    <w:rsid w:val="001651FD"/>
    <w:rsid w:val="0016747E"/>
    <w:rsid w:val="00170021"/>
    <w:rsid w:val="0017065B"/>
    <w:rsid w:val="00173092"/>
    <w:rsid w:val="00173F62"/>
    <w:rsid w:val="001740CC"/>
    <w:rsid w:val="001742C3"/>
    <w:rsid w:val="0017516B"/>
    <w:rsid w:val="00175700"/>
    <w:rsid w:val="00175C67"/>
    <w:rsid w:val="00175F9C"/>
    <w:rsid w:val="00176549"/>
    <w:rsid w:val="0017776F"/>
    <w:rsid w:val="00180651"/>
    <w:rsid w:val="00180D34"/>
    <w:rsid w:val="00180F64"/>
    <w:rsid w:val="00180F98"/>
    <w:rsid w:val="0018365A"/>
    <w:rsid w:val="00185F75"/>
    <w:rsid w:val="00186C68"/>
    <w:rsid w:val="00191299"/>
    <w:rsid w:val="001918E1"/>
    <w:rsid w:val="00191FA0"/>
    <w:rsid w:val="00193476"/>
    <w:rsid w:val="00193B5A"/>
    <w:rsid w:val="0019416A"/>
    <w:rsid w:val="00194346"/>
    <w:rsid w:val="00194479"/>
    <w:rsid w:val="001946C1"/>
    <w:rsid w:val="00194718"/>
    <w:rsid w:val="00194E2D"/>
    <w:rsid w:val="00195AE3"/>
    <w:rsid w:val="0019608A"/>
    <w:rsid w:val="00196ACB"/>
    <w:rsid w:val="001A037B"/>
    <w:rsid w:val="001A05D7"/>
    <w:rsid w:val="001A0D06"/>
    <w:rsid w:val="001A10AD"/>
    <w:rsid w:val="001A1C8C"/>
    <w:rsid w:val="001A1FDC"/>
    <w:rsid w:val="001A2749"/>
    <w:rsid w:val="001A358D"/>
    <w:rsid w:val="001A35B5"/>
    <w:rsid w:val="001A422F"/>
    <w:rsid w:val="001A544A"/>
    <w:rsid w:val="001A557B"/>
    <w:rsid w:val="001A724C"/>
    <w:rsid w:val="001B02A4"/>
    <w:rsid w:val="001B1E22"/>
    <w:rsid w:val="001B2E46"/>
    <w:rsid w:val="001B6154"/>
    <w:rsid w:val="001B7243"/>
    <w:rsid w:val="001B7C11"/>
    <w:rsid w:val="001B7F45"/>
    <w:rsid w:val="001C0012"/>
    <w:rsid w:val="001C0634"/>
    <w:rsid w:val="001C22A0"/>
    <w:rsid w:val="001C498F"/>
    <w:rsid w:val="001C4C2E"/>
    <w:rsid w:val="001C5E67"/>
    <w:rsid w:val="001C7B8D"/>
    <w:rsid w:val="001C7C53"/>
    <w:rsid w:val="001D08A4"/>
    <w:rsid w:val="001D0C47"/>
    <w:rsid w:val="001D1BCD"/>
    <w:rsid w:val="001D220E"/>
    <w:rsid w:val="001D2CDB"/>
    <w:rsid w:val="001D3B50"/>
    <w:rsid w:val="001D3FBE"/>
    <w:rsid w:val="001D5F4E"/>
    <w:rsid w:val="001D6BC0"/>
    <w:rsid w:val="001D6CAA"/>
    <w:rsid w:val="001D721C"/>
    <w:rsid w:val="001D7478"/>
    <w:rsid w:val="001E4042"/>
    <w:rsid w:val="001E4299"/>
    <w:rsid w:val="001E54AF"/>
    <w:rsid w:val="001E55FF"/>
    <w:rsid w:val="001E58E0"/>
    <w:rsid w:val="001E6682"/>
    <w:rsid w:val="001E71D3"/>
    <w:rsid w:val="001F03E6"/>
    <w:rsid w:val="001F0727"/>
    <w:rsid w:val="001F173C"/>
    <w:rsid w:val="001F3F5A"/>
    <w:rsid w:val="001F46EF"/>
    <w:rsid w:val="001F4D09"/>
    <w:rsid w:val="001F4E07"/>
    <w:rsid w:val="001F5060"/>
    <w:rsid w:val="001F77D4"/>
    <w:rsid w:val="002009F3"/>
    <w:rsid w:val="0020168C"/>
    <w:rsid w:val="00204419"/>
    <w:rsid w:val="002044A0"/>
    <w:rsid w:val="002078AD"/>
    <w:rsid w:val="00210E8A"/>
    <w:rsid w:val="002116AC"/>
    <w:rsid w:val="00211AB2"/>
    <w:rsid w:val="00212D4A"/>
    <w:rsid w:val="002130C3"/>
    <w:rsid w:val="00213310"/>
    <w:rsid w:val="002134BF"/>
    <w:rsid w:val="00214042"/>
    <w:rsid w:val="00214261"/>
    <w:rsid w:val="002144E1"/>
    <w:rsid w:val="00215DF6"/>
    <w:rsid w:val="00216C27"/>
    <w:rsid w:val="00216E15"/>
    <w:rsid w:val="00217509"/>
    <w:rsid w:val="002175F9"/>
    <w:rsid w:val="0021763F"/>
    <w:rsid w:val="00217CAA"/>
    <w:rsid w:val="002208F6"/>
    <w:rsid w:val="0022091D"/>
    <w:rsid w:val="002211E5"/>
    <w:rsid w:val="00222453"/>
    <w:rsid w:val="00222977"/>
    <w:rsid w:val="00222F88"/>
    <w:rsid w:val="00223BD5"/>
    <w:rsid w:val="00225478"/>
    <w:rsid w:val="00225559"/>
    <w:rsid w:val="002257F1"/>
    <w:rsid w:val="00225941"/>
    <w:rsid w:val="0022623F"/>
    <w:rsid w:val="002266C6"/>
    <w:rsid w:val="00227703"/>
    <w:rsid w:val="00227928"/>
    <w:rsid w:val="00227BA9"/>
    <w:rsid w:val="00230B9A"/>
    <w:rsid w:val="002312B5"/>
    <w:rsid w:val="00231927"/>
    <w:rsid w:val="00232234"/>
    <w:rsid w:val="00232E95"/>
    <w:rsid w:val="00232EA6"/>
    <w:rsid w:val="002331D8"/>
    <w:rsid w:val="00233AEC"/>
    <w:rsid w:val="0023403D"/>
    <w:rsid w:val="00236A6D"/>
    <w:rsid w:val="00236F12"/>
    <w:rsid w:val="0023768F"/>
    <w:rsid w:val="00237E81"/>
    <w:rsid w:val="00240B5F"/>
    <w:rsid w:val="00240C7B"/>
    <w:rsid w:val="002417D7"/>
    <w:rsid w:val="002417F2"/>
    <w:rsid w:val="00242109"/>
    <w:rsid w:val="0024229D"/>
    <w:rsid w:val="00243451"/>
    <w:rsid w:val="00243A65"/>
    <w:rsid w:val="002442F8"/>
    <w:rsid w:val="002454DD"/>
    <w:rsid w:val="00246777"/>
    <w:rsid w:val="00247074"/>
    <w:rsid w:val="00247399"/>
    <w:rsid w:val="002475F1"/>
    <w:rsid w:val="00247A82"/>
    <w:rsid w:val="00250E5E"/>
    <w:rsid w:val="00251260"/>
    <w:rsid w:val="0025199E"/>
    <w:rsid w:val="00253617"/>
    <w:rsid w:val="00253D59"/>
    <w:rsid w:val="00254D67"/>
    <w:rsid w:val="00254D81"/>
    <w:rsid w:val="00254F1D"/>
    <w:rsid w:val="00257B55"/>
    <w:rsid w:val="00260640"/>
    <w:rsid w:val="00261955"/>
    <w:rsid w:val="002624E4"/>
    <w:rsid w:val="00266478"/>
    <w:rsid w:val="002673C0"/>
    <w:rsid w:val="00270199"/>
    <w:rsid w:val="00270DB9"/>
    <w:rsid w:val="00271571"/>
    <w:rsid w:val="00271953"/>
    <w:rsid w:val="00271C83"/>
    <w:rsid w:val="00272BEB"/>
    <w:rsid w:val="00272E28"/>
    <w:rsid w:val="00273915"/>
    <w:rsid w:val="00274464"/>
    <w:rsid w:val="002752A4"/>
    <w:rsid w:val="002757EC"/>
    <w:rsid w:val="00275DF9"/>
    <w:rsid w:val="00275F36"/>
    <w:rsid w:val="00276131"/>
    <w:rsid w:val="00276133"/>
    <w:rsid w:val="0027736C"/>
    <w:rsid w:val="00277DE7"/>
    <w:rsid w:val="002814F6"/>
    <w:rsid w:val="0028356D"/>
    <w:rsid w:val="0028360F"/>
    <w:rsid w:val="00285DA3"/>
    <w:rsid w:val="00286EEB"/>
    <w:rsid w:val="0029069B"/>
    <w:rsid w:val="00290ED6"/>
    <w:rsid w:val="00291013"/>
    <w:rsid w:val="00291597"/>
    <w:rsid w:val="0029331B"/>
    <w:rsid w:val="00294258"/>
    <w:rsid w:val="002942E7"/>
    <w:rsid w:val="002943F0"/>
    <w:rsid w:val="002973CC"/>
    <w:rsid w:val="00297E6E"/>
    <w:rsid w:val="002A02BE"/>
    <w:rsid w:val="002A02CE"/>
    <w:rsid w:val="002A09B4"/>
    <w:rsid w:val="002A1B08"/>
    <w:rsid w:val="002A24D7"/>
    <w:rsid w:val="002A2761"/>
    <w:rsid w:val="002A2AE1"/>
    <w:rsid w:val="002A37D3"/>
    <w:rsid w:val="002A3E49"/>
    <w:rsid w:val="002A3F84"/>
    <w:rsid w:val="002A5972"/>
    <w:rsid w:val="002A6320"/>
    <w:rsid w:val="002A639D"/>
    <w:rsid w:val="002A6EC5"/>
    <w:rsid w:val="002A7591"/>
    <w:rsid w:val="002A7B3A"/>
    <w:rsid w:val="002B02B9"/>
    <w:rsid w:val="002B07AB"/>
    <w:rsid w:val="002B0804"/>
    <w:rsid w:val="002B0D42"/>
    <w:rsid w:val="002B1C4E"/>
    <w:rsid w:val="002B1E0D"/>
    <w:rsid w:val="002B2BFC"/>
    <w:rsid w:val="002B2D80"/>
    <w:rsid w:val="002B3291"/>
    <w:rsid w:val="002B369F"/>
    <w:rsid w:val="002B437C"/>
    <w:rsid w:val="002B50DA"/>
    <w:rsid w:val="002B5731"/>
    <w:rsid w:val="002C04F4"/>
    <w:rsid w:val="002C09FD"/>
    <w:rsid w:val="002C146B"/>
    <w:rsid w:val="002C219C"/>
    <w:rsid w:val="002C25E4"/>
    <w:rsid w:val="002C2970"/>
    <w:rsid w:val="002C2FBB"/>
    <w:rsid w:val="002C352E"/>
    <w:rsid w:val="002C37C4"/>
    <w:rsid w:val="002C3E3D"/>
    <w:rsid w:val="002C4335"/>
    <w:rsid w:val="002C4E8C"/>
    <w:rsid w:val="002C51A6"/>
    <w:rsid w:val="002C5501"/>
    <w:rsid w:val="002C68DE"/>
    <w:rsid w:val="002D11AB"/>
    <w:rsid w:val="002D1B82"/>
    <w:rsid w:val="002D219A"/>
    <w:rsid w:val="002D2D3A"/>
    <w:rsid w:val="002D3E6D"/>
    <w:rsid w:val="002D4317"/>
    <w:rsid w:val="002D4AA7"/>
    <w:rsid w:val="002D4D6D"/>
    <w:rsid w:val="002D579A"/>
    <w:rsid w:val="002D584A"/>
    <w:rsid w:val="002D6560"/>
    <w:rsid w:val="002D749C"/>
    <w:rsid w:val="002D7C5D"/>
    <w:rsid w:val="002E0607"/>
    <w:rsid w:val="002E0639"/>
    <w:rsid w:val="002E2219"/>
    <w:rsid w:val="002E2612"/>
    <w:rsid w:val="002E2848"/>
    <w:rsid w:val="002E2B5F"/>
    <w:rsid w:val="002E3433"/>
    <w:rsid w:val="002E5694"/>
    <w:rsid w:val="002E5C08"/>
    <w:rsid w:val="002E7B13"/>
    <w:rsid w:val="002F0225"/>
    <w:rsid w:val="002F0A64"/>
    <w:rsid w:val="002F113C"/>
    <w:rsid w:val="002F142F"/>
    <w:rsid w:val="002F1C3D"/>
    <w:rsid w:val="002F2F7A"/>
    <w:rsid w:val="002F2FBA"/>
    <w:rsid w:val="002F318D"/>
    <w:rsid w:val="002F3524"/>
    <w:rsid w:val="002F48A3"/>
    <w:rsid w:val="002F5D1F"/>
    <w:rsid w:val="00300196"/>
    <w:rsid w:val="003013EE"/>
    <w:rsid w:val="00302564"/>
    <w:rsid w:val="00305E46"/>
    <w:rsid w:val="00305EFA"/>
    <w:rsid w:val="003061DE"/>
    <w:rsid w:val="003068E6"/>
    <w:rsid w:val="00310515"/>
    <w:rsid w:val="003120CF"/>
    <w:rsid w:val="003124F8"/>
    <w:rsid w:val="00313250"/>
    <w:rsid w:val="003133FD"/>
    <w:rsid w:val="00313EA1"/>
    <w:rsid w:val="0031474F"/>
    <w:rsid w:val="00315726"/>
    <w:rsid w:val="00315B0D"/>
    <w:rsid w:val="00317383"/>
    <w:rsid w:val="00317FCE"/>
    <w:rsid w:val="0032055F"/>
    <w:rsid w:val="003211CD"/>
    <w:rsid w:val="00321659"/>
    <w:rsid w:val="003219FD"/>
    <w:rsid w:val="003226DE"/>
    <w:rsid w:val="003226FB"/>
    <w:rsid w:val="00323221"/>
    <w:rsid w:val="00324624"/>
    <w:rsid w:val="0032520B"/>
    <w:rsid w:val="00325661"/>
    <w:rsid w:val="0032735E"/>
    <w:rsid w:val="003277EC"/>
    <w:rsid w:val="00327E7A"/>
    <w:rsid w:val="003301A7"/>
    <w:rsid w:val="0033130B"/>
    <w:rsid w:val="0033189B"/>
    <w:rsid w:val="00331AD7"/>
    <w:rsid w:val="00332A31"/>
    <w:rsid w:val="00333BD3"/>
    <w:rsid w:val="00334718"/>
    <w:rsid w:val="003351BC"/>
    <w:rsid w:val="00335C8F"/>
    <w:rsid w:val="00336A29"/>
    <w:rsid w:val="0033780F"/>
    <w:rsid w:val="00337FCE"/>
    <w:rsid w:val="0034178E"/>
    <w:rsid w:val="003442C9"/>
    <w:rsid w:val="0034489F"/>
    <w:rsid w:val="003465BA"/>
    <w:rsid w:val="0034661F"/>
    <w:rsid w:val="003479CB"/>
    <w:rsid w:val="00350D9A"/>
    <w:rsid w:val="0035477B"/>
    <w:rsid w:val="00361BF3"/>
    <w:rsid w:val="00361EA7"/>
    <w:rsid w:val="00362407"/>
    <w:rsid w:val="00363F32"/>
    <w:rsid w:val="00364AE7"/>
    <w:rsid w:val="00366BCA"/>
    <w:rsid w:val="00366DBA"/>
    <w:rsid w:val="0036748D"/>
    <w:rsid w:val="00367B54"/>
    <w:rsid w:val="003714D8"/>
    <w:rsid w:val="003716BB"/>
    <w:rsid w:val="00371C60"/>
    <w:rsid w:val="0037325F"/>
    <w:rsid w:val="00374494"/>
    <w:rsid w:val="003779D6"/>
    <w:rsid w:val="003805F1"/>
    <w:rsid w:val="003806F3"/>
    <w:rsid w:val="00380883"/>
    <w:rsid w:val="00380A64"/>
    <w:rsid w:val="003816E3"/>
    <w:rsid w:val="0038453C"/>
    <w:rsid w:val="0038453E"/>
    <w:rsid w:val="00385309"/>
    <w:rsid w:val="00385325"/>
    <w:rsid w:val="0039251B"/>
    <w:rsid w:val="0039254A"/>
    <w:rsid w:val="00395C39"/>
    <w:rsid w:val="003A1A36"/>
    <w:rsid w:val="003A262E"/>
    <w:rsid w:val="003A44B9"/>
    <w:rsid w:val="003A48DD"/>
    <w:rsid w:val="003A5C1E"/>
    <w:rsid w:val="003A6022"/>
    <w:rsid w:val="003A6088"/>
    <w:rsid w:val="003A6BE8"/>
    <w:rsid w:val="003A7855"/>
    <w:rsid w:val="003A786F"/>
    <w:rsid w:val="003A7E5C"/>
    <w:rsid w:val="003B02F3"/>
    <w:rsid w:val="003B0BB1"/>
    <w:rsid w:val="003B0DF0"/>
    <w:rsid w:val="003B121F"/>
    <w:rsid w:val="003B158D"/>
    <w:rsid w:val="003B2000"/>
    <w:rsid w:val="003B256D"/>
    <w:rsid w:val="003B26F3"/>
    <w:rsid w:val="003B3E1F"/>
    <w:rsid w:val="003B3EB5"/>
    <w:rsid w:val="003B4E83"/>
    <w:rsid w:val="003B50B0"/>
    <w:rsid w:val="003B59C9"/>
    <w:rsid w:val="003C06D6"/>
    <w:rsid w:val="003C12D3"/>
    <w:rsid w:val="003C17BA"/>
    <w:rsid w:val="003C21FB"/>
    <w:rsid w:val="003C2583"/>
    <w:rsid w:val="003C2637"/>
    <w:rsid w:val="003C48F6"/>
    <w:rsid w:val="003C4F4B"/>
    <w:rsid w:val="003C506D"/>
    <w:rsid w:val="003C532B"/>
    <w:rsid w:val="003C619C"/>
    <w:rsid w:val="003C65EE"/>
    <w:rsid w:val="003C7A20"/>
    <w:rsid w:val="003C7B75"/>
    <w:rsid w:val="003D2207"/>
    <w:rsid w:val="003D24F5"/>
    <w:rsid w:val="003D329A"/>
    <w:rsid w:val="003D5446"/>
    <w:rsid w:val="003D55DD"/>
    <w:rsid w:val="003D5817"/>
    <w:rsid w:val="003D636D"/>
    <w:rsid w:val="003D67AE"/>
    <w:rsid w:val="003D6A42"/>
    <w:rsid w:val="003D728A"/>
    <w:rsid w:val="003D7CE3"/>
    <w:rsid w:val="003E478E"/>
    <w:rsid w:val="003E5452"/>
    <w:rsid w:val="003E5FD4"/>
    <w:rsid w:val="003E6417"/>
    <w:rsid w:val="003E6941"/>
    <w:rsid w:val="003F0162"/>
    <w:rsid w:val="003F1A30"/>
    <w:rsid w:val="003F1A74"/>
    <w:rsid w:val="003F1C30"/>
    <w:rsid w:val="003F2118"/>
    <w:rsid w:val="003F2EA3"/>
    <w:rsid w:val="003F39A7"/>
    <w:rsid w:val="003F3EEB"/>
    <w:rsid w:val="003F75C1"/>
    <w:rsid w:val="004007D4"/>
    <w:rsid w:val="00401EE0"/>
    <w:rsid w:val="0040251C"/>
    <w:rsid w:val="00402B5B"/>
    <w:rsid w:val="00402E38"/>
    <w:rsid w:val="00403535"/>
    <w:rsid w:val="00403CAE"/>
    <w:rsid w:val="00404049"/>
    <w:rsid w:val="00404A52"/>
    <w:rsid w:val="00404E54"/>
    <w:rsid w:val="00404EF8"/>
    <w:rsid w:val="00405597"/>
    <w:rsid w:val="00406D5C"/>
    <w:rsid w:val="0040740D"/>
    <w:rsid w:val="004079EE"/>
    <w:rsid w:val="004101E4"/>
    <w:rsid w:val="004106E1"/>
    <w:rsid w:val="00410790"/>
    <w:rsid w:val="0041365F"/>
    <w:rsid w:val="004139BA"/>
    <w:rsid w:val="00414A65"/>
    <w:rsid w:val="0041760E"/>
    <w:rsid w:val="004224D8"/>
    <w:rsid w:val="004228E1"/>
    <w:rsid w:val="00422CFB"/>
    <w:rsid w:val="004239AE"/>
    <w:rsid w:val="004252D7"/>
    <w:rsid w:val="004254A6"/>
    <w:rsid w:val="004260E1"/>
    <w:rsid w:val="0042665F"/>
    <w:rsid w:val="0043038D"/>
    <w:rsid w:val="00431390"/>
    <w:rsid w:val="0043190B"/>
    <w:rsid w:val="00431B2F"/>
    <w:rsid w:val="004329C2"/>
    <w:rsid w:val="00433161"/>
    <w:rsid w:val="00433752"/>
    <w:rsid w:val="00433C19"/>
    <w:rsid w:val="00437A04"/>
    <w:rsid w:val="0044099F"/>
    <w:rsid w:val="004421A2"/>
    <w:rsid w:val="00443FA8"/>
    <w:rsid w:val="00444FE1"/>
    <w:rsid w:val="00445A67"/>
    <w:rsid w:val="004464B1"/>
    <w:rsid w:val="004474A8"/>
    <w:rsid w:val="004479F8"/>
    <w:rsid w:val="0045071E"/>
    <w:rsid w:val="0045177D"/>
    <w:rsid w:val="004522E2"/>
    <w:rsid w:val="00453604"/>
    <w:rsid w:val="00453D9B"/>
    <w:rsid w:val="00456026"/>
    <w:rsid w:val="004565B3"/>
    <w:rsid w:val="00456F6A"/>
    <w:rsid w:val="0045774F"/>
    <w:rsid w:val="00460986"/>
    <w:rsid w:val="004609F8"/>
    <w:rsid w:val="004616D8"/>
    <w:rsid w:val="00461915"/>
    <w:rsid w:val="0046259A"/>
    <w:rsid w:val="00462997"/>
    <w:rsid w:val="004634BA"/>
    <w:rsid w:val="00463B9D"/>
    <w:rsid w:val="00463E95"/>
    <w:rsid w:val="0046526F"/>
    <w:rsid w:val="00465BCC"/>
    <w:rsid w:val="004666F0"/>
    <w:rsid w:val="0047003F"/>
    <w:rsid w:val="00471FAD"/>
    <w:rsid w:val="00473281"/>
    <w:rsid w:val="00473710"/>
    <w:rsid w:val="00473C58"/>
    <w:rsid w:val="00473E3B"/>
    <w:rsid w:val="00474B43"/>
    <w:rsid w:val="00474DAC"/>
    <w:rsid w:val="00475061"/>
    <w:rsid w:val="00476DD1"/>
    <w:rsid w:val="00477616"/>
    <w:rsid w:val="00477B0A"/>
    <w:rsid w:val="00480416"/>
    <w:rsid w:val="004814AC"/>
    <w:rsid w:val="00481A61"/>
    <w:rsid w:val="00483D52"/>
    <w:rsid w:val="00484146"/>
    <w:rsid w:val="00484172"/>
    <w:rsid w:val="00484219"/>
    <w:rsid w:val="004849D1"/>
    <w:rsid w:val="00486289"/>
    <w:rsid w:val="00487743"/>
    <w:rsid w:val="00487D7A"/>
    <w:rsid w:val="0049028A"/>
    <w:rsid w:val="004904D1"/>
    <w:rsid w:val="00490FC0"/>
    <w:rsid w:val="004911DE"/>
    <w:rsid w:val="00491B43"/>
    <w:rsid w:val="00491F65"/>
    <w:rsid w:val="00492038"/>
    <w:rsid w:val="004926C1"/>
    <w:rsid w:val="0049306E"/>
    <w:rsid w:val="00493D87"/>
    <w:rsid w:val="00494568"/>
    <w:rsid w:val="004945A3"/>
    <w:rsid w:val="00495484"/>
    <w:rsid w:val="0049700B"/>
    <w:rsid w:val="004A011D"/>
    <w:rsid w:val="004A10E7"/>
    <w:rsid w:val="004A214C"/>
    <w:rsid w:val="004A216D"/>
    <w:rsid w:val="004A33C8"/>
    <w:rsid w:val="004A5EC9"/>
    <w:rsid w:val="004A668A"/>
    <w:rsid w:val="004A73F7"/>
    <w:rsid w:val="004B0110"/>
    <w:rsid w:val="004B03C3"/>
    <w:rsid w:val="004B252D"/>
    <w:rsid w:val="004B256C"/>
    <w:rsid w:val="004B3321"/>
    <w:rsid w:val="004B402C"/>
    <w:rsid w:val="004B629D"/>
    <w:rsid w:val="004B701A"/>
    <w:rsid w:val="004B7545"/>
    <w:rsid w:val="004C0625"/>
    <w:rsid w:val="004C0CF3"/>
    <w:rsid w:val="004C2060"/>
    <w:rsid w:val="004C45F0"/>
    <w:rsid w:val="004C5920"/>
    <w:rsid w:val="004C5944"/>
    <w:rsid w:val="004C5D4B"/>
    <w:rsid w:val="004C7A39"/>
    <w:rsid w:val="004D091B"/>
    <w:rsid w:val="004D0C72"/>
    <w:rsid w:val="004D338E"/>
    <w:rsid w:val="004D4C7D"/>
    <w:rsid w:val="004D7124"/>
    <w:rsid w:val="004D7CF1"/>
    <w:rsid w:val="004E0207"/>
    <w:rsid w:val="004E04F3"/>
    <w:rsid w:val="004E1E40"/>
    <w:rsid w:val="004E1FF3"/>
    <w:rsid w:val="004E24E0"/>
    <w:rsid w:val="004E32A7"/>
    <w:rsid w:val="004E33EF"/>
    <w:rsid w:val="004E3517"/>
    <w:rsid w:val="004E3832"/>
    <w:rsid w:val="004E4C08"/>
    <w:rsid w:val="004E64CB"/>
    <w:rsid w:val="004E6E45"/>
    <w:rsid w:val="004E7671"/>
    <w:rsid w:val="004F25DF"/>
    <w:rsid w:val="004F3A5E"/>
    <w:rsid w:val="004F4228"/>
    <w:rsid w:val="004F4321"/>
    <w:rsid w:val="004F468B"/>
    <w:rsid w:val="004F648A"/>
    <w:rsid w:val="004F68D4"/>
    <w:rsid w:val="004F6CEC"/>
    <w:rsid w:val="005007C1"/>
    <w:rsid w:val="00502FCD"/>
    <w:rsid w:val="00503B97"/>
    <w:rsid w:val="005044BC"/>
    <w:rsid w:val="005048E5"/>
    <w:rsid w:val="005056E4"/>
    <w:rsid w:val="005058EC"/>
    <w:rsid w:val="0050799A"/>
    <w:rsid w:val="005104D2"/>
    <w:rsid w:val="00510E94"/>
    <w:rsid w:val="00512240"/>
    <w:rsid w:val="0051257F"/>
    <w:rsid w:val="00513ADB"/>
    <w:rsid w:val="00513ED4"/>
    <w:rsid w:val="00515DE6"/>
    <w:rsid w:val="005164EA"/>
    <w:rsid w:val="005168C2"/>
    <w:rsid w:val="00520A34"/>
    <w:rsid w:val="005215C4"/>
    <w:rsid w:val="005224E4"/>
    <w:rsid w:val="00522776"/>
    <w:rsid w:val="00524226"/>
    <w:rsid w:val="005256F7"/>
    <w:rsid w:val="00525A8F"/>
    <w:rsid w:val="00525D4E"/>
    <w:rsid w:val="00526B20"/>
    <w:rsid w:val="005329A9"/>
    <w:rsid w:val="00532FE1"/>
    <w:rsid w:val="00533111"/>
    <w:rsid w:val="005348D0"/>
    <w:rsid w:val="005355E9"/>
    <w:rsid w:val="00537396"/>
    <w:rsid w:val="0054069F"/>
    <w:rsid w:val="00540FC8"/>
    <w:rsid w:val="00541E9D"/>
    <w:rsid w:val="0054335B"/>
    <w:rsid w:val="00544CBC"/>
    <w:rsid w:val="00544F30"/>
    <w:rsid w:val="0054600A"/>
    <w:rsid w:val="00546064"/>
    <w:rsid w:val="005460DD"/>
    <w:rsid w:val="00546103"/>
    <w:rsid w:val="00546AC1"/>
    <w:rsid w:val="00547793"/>
    <w:rsid w:val="00550F3A"/>
    <w:rsid w:val="00551756"/>
    <w:rsid w:val="00551795"/>
    <w:rsid w:val="00551EA0"/>
    <w:rsid w:val="00553FA7"/>
    <w:rsid w:val="0055439B"/>
    <w:rsid w:val="00560393"/>
    <w:rsid w:val="00560C45"/>
    <w:rsid w:val="00561B9D"/>
    <w:rsid w:val="005623E2"/>
    <w:rsid w:val="00563055"/>
    <w:rsid w:val="00563243"/>
    <w:rsid w:val="00563D3F"/>
    <w:rsid w:val="0056430F"/>
    <w:rsid w:val="0056518B"/>
    <w:rsid w:val="00565A78"/>
    <w:rsid w:val="0056674F"/>
    <w:rsid w:val="00566884"/>
    <w:rsid w:val="00567894"/>
    <w:rsid w:val="00567E85"/>
    <w:rsid w:val="0057114B"/>
    <w:rsid w:val="00571631"/>
    <w:rsid w:val="0057171E"/>
    <w:rsid w:val="0057181B"/>
    <w:rsid w:val="005725C9"/>
    <w:rsid w:val="00572631"/>
    <w:rsid w:val="00572842"/>
    <w:rsid w:val="00572FAB"/>
    <w:rsid w:val="00573714"/>
    <w:rsid w:val="00573A4A"/>
    <w:rsid w:val="005773E5"/>
    <w:rsid w:val="00577591"/>
    <w:rsid w:val="00577D0F"/>
    <w:rsid w:val="00580ED3"/>
    <w:rsid w:val="00582808"/>
    <w:rsid w:val="00583FBF"/>
    <w:rsid w:val="005840E0"/>
    <w:rsid w:val="005846AC"/>
    <w:rsid w:val="00585583"/>
    <w:rsid w:val="0058558E"/>
    <w:rsid w:val="00585C80"/>
    <w:rsid w:val="00586DDB"/>
    <w:rsid w:val="00587FDC"/>
    <w:rsid w:val="005900A6"/>
    <w:rsid w:val="005907DE"/>
    <w:rsid w:val="00591611"/>
    <w:rsid w:val="005919C6"/>
    <w:rsid w:val="005950EE"/>
    <w:rsid w:val="00596383"/>
    <w:rsid w:val="005964B4"/>
    <w:rsid w:val="00597AAC"/>
    <w:rsid w:val="00597B4D"/>
    <w:rsid w:val="005A0C84"/>
    <w:rsid w:val="005A1E3D"/>
    <w:rsid w:val="005A29AD"/>
    <w:rsid w:val="005A332E"/>
    <w:rsid w:val="005A426A"/>
    <w:rsid w:val="005A43BA"/>
    <w:rsid w:val="005A51B2"/>
    <w:rsid w:val="005A52A4"/>
    <w:rsid w:val="005A6030"/>
    <w:rsid w:val="005A608B"/>
    <w:rsid w:val="005A66EC"/>
    <w:rsid w:val="005A751F"/>
    <w:rsid w:val="005A770A"/>
    <w:rsid w:val="005A7E34"/>
    <w:rsid w:val="005B0DD9"/>
    <w:rsid w:val="005B17AB"/>
    <w:rsid w:val="005B2749"/>
    <w:rsid w:val="005B4952"/>
    <w:rsid w:val="005B5909"/>
    <w:rsid w:val="005B5FC1"/>
    <w:rsid w:val="005B722F"/>
    <w:rsid w:val="005B7BAC"/>
    <w:rsid w:val="005C0DE9"/>
    <w:rsid w:val="005C310B"/>
    <w:rsid w:val="005C3206"/>
    <w:rsid w:val="005C372E"/>
    <w:rsid w:val="005C3A25"/>
    <w:rsid w:val="005C44B8"/>
    <w:rsid w:val="005C46B4"/>
    <w:rsid w:val="005C4F80"/>
    <w:rsid w:val="005C740C"/>
    <w:rsid w:val="005D130C"/>
    <w:rsid w:val="005D1BCC"/>
    <w:rsid w:val="005D1EA4"/>
    <w:rsid w:val="005D2624"/>
    <w:rsid w:val="005D4368"/>
    <w:rsid w:val="005D50AB"/>
    <w:rsid w:val="005D58BA"/>
    <w:rsid w:val="005D5A0F"/>
    <w:rsid w:val="005D6414"/>
    <w:rsid w:val="005D6550"/>
    <w:rsid w:val="005E081E"/>
    <w:rsid w:val="005E08C9"/>
    <w:rsid w:val="005E08DD"/>
    <w:rsid w:val="005E154B"/>
    <w:rsid w:val="005E15A9"/>
    <w:rsid w:val="005E21FA"/>
    <w:rsid w:val="005E2FF3"/>
    <w:rsid w:val="005E3C21"/>
    <w:rsid w:val="005E3F80"/>
    <w:rsid w:val="005E44FE"/>
    <w:rsid w:val="005E5CFB"/>
    <w:rsid w:val="005E5F2A"/>
    <w:rsid w:val="005E68AE"/>
    <w:rsid w:val="005E7E2F"/>
    <w:rsid w:val="005F0061"/>
    <w:rsid w:val="005F19F4"/>
    <w:rsid w:val="005F6D4D"/>
    <w:rsid w:val="005F74F8"/>
    <w:rsid w:val="00600233"/>
    <w:rsid w:val="006003CE"/>
    <w:rsid w:val="006008CF"/>
    <w:rsid w:val="00600C81"/>
    <w:rsid w:val="006010A9"/>
    <w:rsid w:val="00601BEC"/>
    <w:rsid w:val="006020E6"/>
    <w:rsid w:val="00602139"/>
    <w:rsid w:val="006039BF"/>
    <w:rsid w:val="006041B7"/>
    <w:rsid w:val="00605291"/>
    <w:rsid w:val="00606DAC"/>
    <w:rsid w:val="00607298"/>
    <w:rsid w:val="006072A9"/>
    <w:rsid w:val="00607340"/>
    <w:rsid w:val="006108FA"/>
    <w:rsid w:val="00611867"/>
    <w:rsid w:val="00611DC9"/>
    <w:rsid w:val="00612049"/>
    <w:rsid w:val="00612870"/>
    <w:rsid w:val="00613DD8"/>
    <w:rsid w:val="0061452A"/>
    <w:rsid w:val="006152B3"/>
    <w:rsid w:val="006154DA"/>
    <w:rsid w:val="006160CF"/>
    <w:rsid w:val="0061619B"/>
    <w:rsid w:val="00616A3F"/>
    <w:rsid w:val="006206B0"/>
    <w:rsid w:val="006229AE"/>
    <w:rsid w:val="00622A93"/>
    <w:rsid w:val="006244B1"/>
    <w:rsid w:val="0062738B"/>
    <w:rsid w:val="00630351"/>
    <w:rsid w:val="00630B15"/>
    <w:rsid w:val="0063175B"/>
    <w:rsid w:val="0063188C"/>
    <w:rsid w:val="0063192D"/>
    <w:rsid w:val="00632775"/>
    <w:rsid w:val="006334ED"/>
    <w:rsid w:val="006340E5"/>
    <w:rsid w:val="00634B10"/>
    <w:rsid w:val="006355C6"/>
    <w:rsid w:val="006358F1"/>
    <w:rsid w:val="006361CE"/>
    <w:rsid w:val="00636591"/>
    <w:rsid w:val="00636599"/>
    <w:rsid w:val="0064038C"/>
    <w:rsid w:val="006409E7"/>
    <w:rsid w:val="00640A6B"/>
    <w:rsid w:val="00643B14"/>
    <w:rsid w:val="00643B95"/>
    <w:rsid w:val="006442C8"/>
    <w:rsid w:val="006459F8"/>
    <w:rsid w:val="00645B41"/>
    <w:rsid w:val="0064632E"/>
    <w:rsid w:val="00646736"/>
    <w:rsid w:val="00646C59"/>
    <w:rsid w:val="00647600"/>
    <w:rsid w:val="006508F4"/>
    <w:rsid w:val="00650A1A"/>
    <w:rsid w:val="00650E73"/>
    <w:rsid w:val="00652A11"/>
    <w:rsid w:val="006540D4"/>
    <w:rsid w:val="00654C60"/>
    <w:rsid w:val="00655125"/>
    <w:rsid w:val="006571E2"/>
    <w:rsid w:val="00657B87"/>
    <w:rsid w:val="00660AFC"/>
    <w:rsid w:val="00662A73"/>
    <w:rsid w:val="00662D02"/>
    <w:rsid w:val="006634C8"/>
    <w:rsid w:val="006637D6"/>
    <w:rsid w:val="00663E7E"/>
    <w:rsid w:val="00664510"/>
    <w:rsid w:val="0066522E"/>
    <w:rsid w:val="006674D9"/>
    <w:rsid w:val="00671C06"/>
    <w:rsid w:val="0067236E"/>
    <w:rsid w:val="0067348D"/>
    <w:rsid w:val="00673C81"/>
    <w:rsid w:val="00674345"/>
    <w:rsid w:val="006748C7"/>
    <w:rsid w:val="00674F27"/>
    <w:rsid w:val="006758EE"/>
    <w:rsid w:val="00675EA7"/>
    <w:rsid w:val="00676359"/>
    <w:rsid w:val="0068091A"/>
    <w:rsid w:val="00681172"/>
    <w:rsid w:val="006817EF"/>
    <w:rsid w:val="00681B2D"/>
    <w:rsid w:val="00683497"/>
    <w:rsid w:val="0068355E"/>
    <w:rsid w:val="00685282"/>
    <w:rsid w:val="00690275"/>
    <w:rsid w:val="00691012"/>
    <w:rsid w:val="00691187"/>
    <w:rsid w:val="00692835"/>
    <w:rsid w:val="00692D4B"/>
    <w:rsid w:val="00692DAD"/>
    <w:rsid w:val="0069337D"/>
    <w:rsid w:val="00693DD9"/>
    <w:rsid w:val="00694EAC"/>
    <w:rsid w:val="00695496"/>
    <w:rsid w:val="006958A5"/>
    <w:rsid w:val="00696713"/>
    <w:rsid w:val="006968C0"/>
    <w:rsid w:val="00696B76"/>
    <w:rsid w:val="0069799D"/>
    <w:rsid w:val="00697FC8"/>
    <w:rsid w:val="006A19CA"/>
    <w:rsid w:val="006A22C4"/>
    <w:rsid w:val="006A3D28"/>
    <w:rsid w:val="006A6337"/>
    <w:rsid w:val="006A643C"/>
    <w:rsid w:val="006A6C4F"/>
    <w:rsid w:val="006B189B"/>
    <w:rsid w:val="006B2106"/>
    <w:rsid w:val="006B28C4"/>
    <w:rsid w:val="006B3304"/>
    <w:rsid w:val="006B3984"/>
    <w:rsid w:val="006B39EE"/>
    <w:rsid w:val="006B4C10"/>
    <w:rsid w:val="006B6344"/>
    <w:rsid w:val="006B6D7B"/>
    <w:rsid w:val="006C077F"/>
    <w:rsid w:val="006C11FC"/>
    <w:rsid w:val="006C222D"/>
    <w:rsid w:val="006C2616"/>
    <w:rsid w:val="006C2AC6"/>
    <w:rsid w:val="006C366F"/>
    <w:rsid w:val="006C36CE"/>
    <w:rsid w:val="006C4348"/>
    <w:rsid w:val="006C48D0"/>
    <w:rsid w:val="006C538A"/>
    <w:rsid w:val="006C5390"/>
    <w:rsid w:val="006C5F51"/>
    <w:rsid w:val="006C649A"/>
    <w:rsid w:val="006C67F4"/>
    <w:rsid w:val="006C6D5E"/>
    <w:rsid w:val="006C6DAA"/>
    <w:rsid w:val="006C6F3E"/>
    <w:rsid w:val="006C79CF"/>
    <w:rsid w:val="006C7E7C"/>
    <w:rsid w:val="006D02D3"/>
    <w:rsid w:val="006D082B"/>
    <w:rsid w:val="006D21BE"/>
    <w:rsid w:val="006D22B2"/>
    <w:rsid w:val="006D364C"/>
    <w:rsid w:val="006D39E2"/>
    <w:rsid w:val="006D3FF6"/>
    <w:rsid w:val="006D40CA"/>
    <w:rsid w:val="006D5139"/>
    <w:rsid w:val="006D60A3"/>
    <w:rsid w:val="006D69BF"/>
    <w:rsid w:val="006D7391"/>
    <w:rsid w:val="006D75A3"/>
    <w:rsid w:val="006D7B61"/>
    <w:rsid w:val="006D7EA9"/>
    <w:rsid w:val="006E0050"/>
    <w:rsid w:val="006E00BD"/>
    <w:rsid w:val="006E0186"/>
    <w:rsid w:val="006E0857"/>
    <w:rsid w:val="006E0A7A"/>
    <w:rsid w:val="006E0F2B"/>
    <w:rsid w:val="006E13D9"/>
    <w:rsid w:val="006E165C"/>
    <w:rsid w:val="006E176B"/>
    <w:rsid w:val="006E28C0"/>
    <w:rsid w:val="006E3A39"/>
    <w:rsid w:val="006E3BE3"/>
    <w:rsid w:val="006E44B0"/>
    <w:rsid w:val="006E58A3"/>
    <w:rsid w:val="006E626F"/>
    <w:rsid w:val="006E78DA"/>
    <w:rsid w:val="006F01A4"/>
    <w:rsid w:val="006F078A"/>
    <w:rsid w:val="006F0BB8"/>
    <w:rsid w:val="006F18F5"/>
    <w:rsid w:val="006F1A87"/>
    <w:rsid w:val="006F1AC1"/>
    <w:rsid w:val="006F2646"/>
    <w:rsid w:val="006F2814"/>
    <w:rsid w:val="006F4395"/>
    <w:rsid w:val="006F4B95"/>
    <w:rsid w:val="006F538B"/>
    <w:rsid w:val="006F7217"/>
    <w:rsid w:val="006F77DB"/>
    <w:rsid w:val="006F7DD4"/>
    <w:rsid w:val="00700B53"/>
    <w:rsid w:val="00700BF7"/>
    <w:rsid w:val="0070160D"/>
    <w:rsid w:val="00703073"/>
    <w:rsid w:val="007032A7"/>
    <w:rsid w:val="00703729"/>
    <w:rsid w:val="007046F0"/>
    <w:rsid w:val="00704F85"/>
    <w:rsid w:val="007050D4"/>
    <w:rsid w:val="00705B7B"/>
    <w:rsid w:val="00706AAB"/>
    <w:rsid w:val="00706E98"/>
    <w:rsid w:val="00706F14"/>
    <w:rsid w:val="007072C9"/>
    <w:rsid w:val="00710B34"/>
    <w:rsid w:val="00712915"/>
    <w:rsid w:val="00713227"/>
    <w:rsid w:val="00716145"/>
    <w:rsid w:val="00717A83"/>
    <w:rsid w:val="007200BA"/>
    <w:rsid w:val="007208E2"/>
    <w:rsid w:val="0072291F"/>
    <w:rsid w:val="00722E94"/>
    <w:rsid w:val="00723CE4"/>
    <w:rsid w:val="0072512B"/>
    <w:rsid w:val="00725BEC"/>
    <w:rsid w:val="00725DE2"/>
    <w:rsid w:val="007269C6"/>
    <w:rsid w:val="00726C4B"/>
    <w:rsid w:val="00731162"/>
    <w:rsid w:val="00731611"/>
    <w:rsid w:val="007319CF"/>
    <w:rsid w:val="00733D7F"/>
    <w:rsid w:val="00733F81"/>
    <w:rsid w:val="0073414F"/>
    <w:rsid w:val="007345B1"/>
    <w:rsid w:val="00735BB6"/>
    <w:rsid w:val="00737031"/>
    <w:rsid w:val="00737281"/>
    <w:rsid w:val="00740108"/>
    <w:rsid w:val="00740184"/>
    <w:rsid w:val="0074061A"/>
    <w:rsid w:val="00740CC1"/>
    <w:rsid w:val="00740E27"/>
    <w:rsid w:val="00742B4E"/>
    <w:rsid w:val="007439A5"/>
    <w:rsid w:val="00743D60"/>
    <w:rsid w:val="00746416"/>
    <w:rsid w:val="007465FD"/>
    <w:rsid w:val="0074671D"/>
    <w:rsid w:val="00746994"/>
    <w:rsid w:val="007473F9"/>
    <w:rsid w:val="00747443"/>
    <w:rsid w:val="007511F0"/>
    <w:rsid w:val="0075173B"/>
    <w:rsid w:val="00751983"/>
    <w:rsid w:val="00751E62"/>
    <w:rsid w:val="00753285"/>
    <w:rsid w:val="007535C1"/>
    <w:rsid w:val="007540CF"/>
    <w:rsid w:val="0075468D"/>
    <w:rsid w:val="0075481A"/>
    <w:rsid w:val="00754E11"/>
    <w:rsid w:val="00755186"/>
    <w:rsid w:val="0075749E"/>
    <w:rsid w:val="007620F0"/>
    <w:rsid w:val="0076267F"/>
    <w:rsid w:val="00764F8D"/>
    <w:rsid w:val="0076577B"/>
    <w:rsid w:val="00766355"/>
    <w:rsid w:val="00766685"/>
    <w:rsid w:val="0076696D"/>
    <w:rsid w:val="00766F22"/>
    <w:rsid w:val="00767948"/>
    <w:rsid w:val="00767E07"/>
    <w:rsid w:val="007701AD"/>
    <w:rsid w:val="007704AA"/>
    <w:rsid w:val="007711E6"/>
    <w:rsid w:val="00771930"/>
    <w:rsid w:val="00771FC4"/>
    <w:rsid w:val="00772654"/>
    <w:rsid w:val="007729A0"/>
    <w:rsid w:val="00775645"/>
    <w:rsid w:val="00776528"/>
    <w:rsid w:val="00776957"/>
    <w:rsid w:val="00777006"/>
    <w:rsid w:val="00781956"/>
    <w:rsid w:val="007855D7"/>
    <w:rsid w:val="00785C4A"/>
    <w:rsid w:val="007860E8"/>
    <w:rsid w:val="00787B4E"/>
    <w:rsid w:val="00787EB7"/>
    <w:rsid w:val="0079180A"/>
    <w:rsid w:val="00791DB6"/>
    <w:rsid w:val="007946CD"/>
    <w:rsid w:val="00794B13"/>
    <w:rsid w:val="00794C57"/>
    <w:rsid w:val="007950A7"/>
    <w:rsid w:val="00795127"/>
    <w:rsid w:val="007973FA"/>
    <w:rsid w:val="00797EAE"/>
    <w:rsid w:val="00797F08"/>
    <w:rsid w:val="007A0369"/>
    <w:rsid w:val="007A0417"/>
    <w:rsid w:val="007A08DA"/>
    <w:rsid w:val="007A25E5"/>
    <w:rsid w:val="007A2B37"/>
    <w:rsid w:val="007A6D17"/>
    <w:rsid w:val="007A6D7E"/>
    <w:rsid w:val="007A7607"/>
    <w:rsid w:val="007B0351"/>
    <w:rsid w:val="007B03B2"/>
    <w:rsid w:val="007B0F56"/>
    <w:rsid w:val="007B2D0F"/>
    <w:rsid w:val="007B2D5D"/>
    <w:rsid w:val="007B3148"/>
    <w:rsid w:val="007B33F4"/>
    <w:rsid w:val="007B3E08"/>
    <w:rsid w:val="007B409F"/>
    <w:rsid w:val="007B4166"/>
    <w:rsid w:val="007B468F"/>
    <w:rsid w:val="007B4723"/>
    <w:rsid w:val="007B4E08"/>
    <w:rsid w:val="007B4F45"/>
    <w:rsid w:val="007B569C"/>
    <w:rsid w:val="007B6039"/>
    <w:rsid w:val="007B66D5"/>
    <w:rsid w:val="007C11CE"/>
    <w:rsid w:val="007C1DBC"/>
    <w:rsid w:val="007C2D03"/>
    <w:rsid w:val="007C3A19"/>
    <w:rsid w:val="007C4D7B"/>
    <w:rsid w:val="007C57BD"/>
    <w:rsid w:val="007C6F66"/>
    <w:rsid w:val="007C7194"/>
    <w:rsid w:val="007D21AD"/>
    <w:rsid w:val="007D23FC"/>
    <w:rsid w:val="007D2702"/>
    <w:rsid w:val="007D2AF0"/>
    <w:rsid w:val="007D300B"/>
    <w:rsid w:val="007D35BF"/>
    <w:rsid w:val="007D3E95"/>
    <w:rsid w:val="007D4000"/>
    <w:rsid w:val="007D49F3"/>
    <w:rsid w:val="007D4BD6"/>
    <w:rsid w:val="007D558F"/>
    <w:rsid w:val="007D5955"/>
    <w:rsid w:val="007D7B26"/>
    <w:rsid w:val="007E094F"/>
    <w:rsid w:val="007E17AD"/>
    <w:rsid w:val="007E39B7"/>
    <w:rsid w:val="007E64D6"/>
    <w:rsid w:val="007E718E"/>
    <w:rsid w:val="007E71A3"/>
    <w:rsid w:val="007F0204"/>
    <w:rsid w:val="007F08D5"/>
    <w:rsid w:val="007F0EA1"/>
    <w:rsid w:val="007F126E"/>
    <w:rsid w:val="007F1607"/>
    <w:rsid w:val="007F16E9"/>
    <w:rsid w:val="007F1D62"/>
    <w:rsid w:val="007F1FCF"/>
    <w:rsid w:val="007F37C6"/>
    <w:rsid w:val="007F3C2D"/>
    <w:rsid w:val="007F4179"/>
    <w:rsid w:val="007F4416"/>
    <w:rsid w:val="007F471E"/>
    <w:rsid w:val="007F48E3"/>
    <w:rsid w:val="007F4E1B"/>
    <w:rsid w:val="007F5033"/>
    <w:rsid w:val="007F54A7"/>
    <w:rsid w:val="00800444"/>
    <w:rsid w:val="008004C1"/>
    <w:rsid w:val="0080172A"/>
    <w:rsid w:val="00802D72"/>
    <w:rsid w:val="008033BE"/>
    <w:rsid w:val="0080417D"/>
    <w:rsid w:val="0080502A"/>
    <w:rsid w:val="00805AC0"/>
    <w:rsid w:val="00807F5B"/>
    <w:rsid w:val="00810483"/>
    <w:rsid w:val="00810C2E"/>
    <w:rsid w:val="00810D62"/>
    <w:rsid w:val="00811254"/>
    <w:rsid w:val="00812883"/>
    <w:rsid w:val="00813695"/>
    <w:rsid w:val="00815A47"/>
    <w:rsid w:val="00815AFC"/>
    <w:rsid w:val="0081612E"/>
    <w:rsid w:val="00816D16"/>
    <w:rsid w:val="008170D2"/>
    <w:rsid w:val="00817C3D"/>
    <w:rsid w:val="008206A1"/>
    <w:rsid w:val="00820930"/>
    <w:rsid w:val="008216BD"/>
    <w:rsid w:val="00821A1F"/>
    <w:rsid w:val="00821A77"/>
    <w:rsid w:val="00822DC0"/>
    <w:rsid w:val="0082331A"/>
    <w:rsid w:val="00823759"/>
    <w:rsid w:val="008238DF"/>
    <w:rsid w:val="00823E9B"/>
    <w:rsid w:val="0082401E"/>
    <w:rsid w:val="008243F8"/>
    <w:rsid w:val="0082509F"/>
    <w:rsid w:val="008252A5"/>
    <w:rsid w:val="00825773"/>
    <w:rsid w:val="00826764"/>
    <w:rsid w:val="008268BA"/>
    <w:rsid w:val="00830BEF"/>
    <w:rsid w:val="00830EEE"/>
    <w:rsid w:val="008312C9"/>
    <w:rsid w:val="00831AC8"/>
    <w:rsid w:val="00831F36"/>
    <w:rsid w:val="0083381D"/>
    <w:rsid w:val="008402C4"/>
    <w:rsid w:val="008403AE"/>
    <w:rsid w:val="00841AF5"/>
    <w:rsid w:val="00842299"/>
    <w:rsid w:val="00842815"/>
    <w:rsid w:val="00842A07"/>
    <w:rsid w:val="00844CCE"/>
    <w:rsid w:val="008461EA"/>
    <w:rsid w:val="00846449"/>
    <w:rsid w:val="00850E82"/>
    <w:rsid w:val="008525CC"/>
    <w:rsid w:val="00852C9C"/>
    <w:rsid w:val="00855AB0"/>
    <w:rsid w:val="0085610D"/>
    <w:rsid w:val="00856AC6"/>
    <w:rsid w:val="008572A9"/>
    <w:rsid w:val="00857AD7"/>
    <w:rsid w:val="00857AFC"/>
    <w:rsid w:val="00857C5A"/>
    <w:rsid w:val="00861162"/>
    <w:rsid w:val="0086291F"/>
    <w:rsid w:val="008645BF"/>
    <w:rsid w:val="00865E34"/>
    <w:rsid w:val="0086700C"/>
    <w:rsid w:val="008679D7"/>
    <w:rsid w:val="00867A7E"/>
    <w:rsid w:val="00871365"/>
    <w:rsid w:val="00872EE5"/>
    <w:rsid w:val="00873559"/>
    <w:rsid w:val="0087357C"/>
    <w:rsid w:val="00873F4B"/>
    <w:rsid w:val="008743BA"/>
    <w:rsid w:val="00874B2B"/>
    <w:rsid w:val="00874C22"/>
    <w:rsid w:val="008757E8"/>
    <w:rsid w:val="00877ECC"/>
    <w:rsid w:val="00877FF0"/>
    <w:rsid w:val="00881388"/>
    <w:rsid w:val="00881E5E"/>
    <w:rsid w:val="00882EED"/>
    <w:rsid w:val="008843C9"/>
    <w:rsid w:val="00884AF0"/>
    <w:rsid w:val="00891284"/>
    <w:rsid w:val="008919C7"/>
    <w:rsid w:val="00892373"/>
    <w:rsid w:val="00892D70"/>
    <w:rsid w:val="00892E5D"/>
    <w:rsid w:val="00894012"/>
    <w:rsid w:val="008944EB"/>
    <w:rsid w:val="00895C23"/>
    <w:rsid w:val="00895F5B"/>
    <w:rsid w:val="008964A1"/>
    <w:rsid w:val="00896BDA"/>
    <w:rsid w:val="0089748A"/>
    <w:rsid w:val="00897B71"/>
    <w:rsid w:val="008A1D36"/>
    <w:rsid w:val="008A201D"/>
    <w:rsid w:val="008A3C67"/>
    <w:rsid w:val="008A3DFF"/>
    <w:rsid w:val="008A3F3D"/>
    <w:rsid w:val="008A3FF3"/>
    <w:rsid w:val="008A446C"/>
    <w:rsid w:val="008A4B01"/>
    <w:rsid w:val="008A4E2E"/>
    <w:rsid w:val="008A773E"/>
    <w:rsid w:val="008B0B51"/>
    <w:rsid w:val="008B0DB3"/>
    <w:rsid w:val="008B1903"/>
    <w:rsid w:val="008B1E2E"/>
    <w:rsid w:val="008B2362"/>
    <w:rsid w:val="008B3191"/>
    <w:rsid w:val="008B46CF"/>
    <w:rsid w:val="008B5CCF"/>
    <w:rsid w:val="008B5CD5"/>
    <w:rsid w:val="008B65A1"/>
    <w:rsid w:val="008B6E02"/>
    <w:rsid w:val="008B6F23"/>
    <w:rsid w:val="008B6FBC"/>
    <w:rsid w:val="008C25B7"/>
    <w:rsid w:val="008C3FDD"/>
    <w:rsid w:val="008C4D66"/>
    <w:rsid w:val="008C6077"/>
    <w:rsid w:val="008C7250"/>
    <w:rsid w:val="008C733E"/>
    <w:rsid w:val="008D06B6"/>
    <w:rsid w:val="008D2238"/>
    <w:rsid w:val="008D278D"/>
    <w:rsid w:val="008D2DA6"/>
    <w:rsid w:val="008D31A3"/>
    <w:rsid w:val="008E31BB"/>
    <w:rsid w:val="008E3AA3"/>
    <w:rsid w:val="008E51B8"/>
    <w:rsid w:val="008E5782"/>
    <w:rsid w:val="008E601F"/>
    <w:rsid w:val="008E66D9"/>
    <w:rsid w:val="008E746E"/>
    <w:rsid w:val="008E7783"/>
    <w:rsid w:val="008E7E8B"/>
    <w:rsid w:val="008F02E0"/>
    <w:rsid w:val="008F05CA"/>
    <w:rsid w:val="008F0FBF"/>
    <w:rsid w:val="008F123F"/>
    <w:rsid w:val="008F1AAE"/>
    <w:rsid w:val="008F234E"/>
    <w:rsid w:val="008F2F6C"/>
    <w:rsid w:val="008F2F94"/>
    <w:rsid w:val="008F461A"/>
    <w:rsid w:val="008F478B"/>
    <w:rsid w:val="008F549C"/>
    <w:rsid w:val="008F5CBC"/>
    <w:rsid w:val="008F6515"/>
    <w:rsid w:val="008F679E"/>
    <w:rsid w:val="008F6BFC"/>
    <w:rsid w:val="008F718E"/>
    <w:rsid w:val="009015E9"/>
    <w:rsid w:val="00901A90"/>
    <w:rsid w:val="00902F5E"/>
    <w:rsid w:val="00903148"/>
    <w:rsid w:val="009039C5"/>
    <w:rsid w:val="00904182"/>
    <w:rsid w:val="00904BB3"/>
    <w:rsid w:val="009053F2"/>
    <w:rsid w:val="00910E44"/>
    <w:rsid w:val="0091169B"/>
    <w:rsid w:val="0091187C"/>
    <w:rsid w:val="00912EDE"/>
    <w:rsid w:val="00913986"/>
    <w:rsid w:val="00913A1F"/>
    <w:rsid w:val="00914627"/>
    <w:rsid w:val="00914730"/>
    <w:rsid w:val="0091585A"/>
    <w:rsid w:val="00917234"/>
    <w:rsid w:val="00917B07"/>
    <w:rsid w:val="00917BA9"/>
    <w:rsid w:val="0092009B"/>
    <w:rsid w:val="00925821"/>
    <w:rsid w:val="00925BC6"/>
    <w:rsid w:val="00925FA3"/>
    <w:rsid w:val="00926A27"/>
    <w:rsid w:val="0092733C"/>
    <w:rsid w:val="00930717"/>
    <w:rsid w:val="0093275C"/>
    <w:rsid w:val="009345FF"/>
    <w:rsid w:val="00934EA0"/>
    <w:rsid w:val="00935608"/>
    <w:rsid w:val="009371CF"/>
    <w:rsid w:val="00937EBD"/>
    <w:rsid w:val="00937EDD"/>
    <w:rsid w:val="00940CB0"/>
    <w:rsid w:val="0094127C"/>
    <w:rsid w:val="009424BA"/>
    <w:rsid w:val="00942D99"/>
    <w:rsid w:val="009431BD"/>
    <w:rsid w:val="009441D7"/>
    <w:rsid w:val="0094493F"/>
    <w:rsid w:val="00944A4D"/>
    <w:rsid w:val="00946EC6"/>
    <w:rsid w:val="009505A5"/>
    <w:rsid w:val="00950D12"/>
    <w:rsid w:val="0095107B"/>
    <w:rsid w:val="0095123D"/>
    <w:rsid w:val="009513D4"/>
    <w:rsid w:val="00951759"/>
    <w:rsid w:val="00951E4C"/>
    <w:rsid w:val="009547ED"/>
    <w:rsid w:val="009579F5"/>
    <w:rsid w:val="009600B2"/>
    <w:rsid w:val="009607C8"/>
    <w:rsid w:val="00962B31"/>
    <w:rsid w:val="009643F7"/>
    <w:rsid w:val="009644E4"/>
    <w:rsid w:val="00964B22"/>
    <w:rsid w:val="00967C88"/>
    <w:rsid w:val="00971469"/>
    <w:rsid w:val="009720FF"/>
    <w:rsid w:val="009741DE"/>
    <w:rsid w:val="00974397"/>
    <w:rsid w:val="0097441E"/>
    <w:rsid w:val="009761D1"/>
    <w:rsid w:val="00976727"/>
    <w:rsid w:val="00976AEA"/>
    <w:rsid w:val="00981859"/>
    <w:rsid w:val="00981DDE"/>
    <w:rsid w:val="00981F2D"/>
    <w:rsid w:val="00981F7E"/>
    <w:rsid w:val="00981FBF"/>
    <w:rsid w:val="0098241E"/>
    <w:rsid w:val="00983571"/>
    <w:rsid w:val="009843FA"/>
    <w:rsid w:val="009847A6"/>
    <w:rsid w:val="009847EE"/>
    <w:rsid w:val="00984E2A"/>
    <w:rsid w:val="009854E2"/>
    <w:rsid w:val="0098667A"/>
    <w:rsid w:val="00987095"/>
    <w:rsid w:val="00987832"/>
    <w:rsid w:val="0099021C"/>
    <w:rsid w:val="00990C7A"/>
    <w:rsid w:val="00992749"/>
    <w:rsid w:val="00992969"/>
    <w:rsid w:val="00993795"/>
    <w:rsid w:val="00993FF0"/>
    <w:rsid w:val="00995608"/>
    <w:rsid w:val="009959FA"/>
    <w:rsid w:val="00995FF6"/>
    <w:rsid w:val="00997D8A"/>
    <w:rsid w:val="009A11C3"/>
    <w:rsid w:val="009A1438"/>
    <w:rsid w:val="009A14AB"/>
    <w:rsid w:val="009A1B44"/>
    <w:rsid w:val="009A2C28"/>
    <w:rsid w:val="009A44E2"/>
    <w:rsid w:val="009A4ECB"/>
    <w:rsid w:val="009A4FB4"/>
    <w:rsid w:val="009A5161"/>
    <w:rsid w:val="009A581B"/>
    <w:rsid w:val="009A710E"/>
    <w:rsid w:val="009A7587"/>
    <w:rsid w:val="009A7B8C"/>
    <w:rsid w:val="009A7FE3"/>
    <w:rsid w:val="009B0353"/>
    <w:rsid w:val="009B0A64"/>
    <w:rsid w:val="009B0F61"/>
    <w:rsid w:val="009B4386"/>
    <w:rsid w:val="009B4E5B"/>
    <w:rsid w:val="009B59A1"/>
    <w:rsid w:val="009B633F"/>
    <w:rsid w:val="009B6718"/>
    <w:rsid w:val="009C060B"/>
    <w:rsid w:val="009C07F8"/>
    <w:rsid w:val="009C085B"/>
    <w:rsid w:val="009C43A7"/>
    <w:rsid w:val="009C4C84"/>
    <w:rsid w:val="009C50AB"/>
    <w:rsid w:val="009C6222"/>
    <w:rsid w:val="009C6A5E"/>
    <w:rsid w:val="009C7417"/>
    <w:rsid w:val="009C7B62"/>
    <w:rsid w:val="009D3EC1"/>
    <w:rsid w:val="009D590E"/>
    <w:rsid w:val="009D5927"/>
    <w:rsid w:val="009D5D2C"/>
    <w:rsid w:val="009D65A4"/>
    <w:rsid w:val="009D72EB"/>
    <w:rsid w:val="009E0662"/>
    <w:rsid w:val="009E0A04"/>
    <w:rsid w:val="009E0CBB"/>
    <w:rsid w:val="009E1B03"/>
    <w:rsid w:val="009E234A"/>
    <w:rsid w:val="009E259C"/>
    <w:rsid w:val="009E3D2F"/>
    <w:rsid w:val="009E48A4"/>
    <w:rsid w:val="009E55CB"/>
    <w:rsid w:val="009E5648"/>
    <w:rsid w:val="009E64FB"/>
    <w:rsid w:val="009E6676"/>
    <w:rsid w:val="009F0077"/>
    <w:rsid w:val="009F0AB2"/>
    <w:rsid w:val="009F1F60"/>
    <w:rsid w:val="009F25C4"/>
    <w:rsid w:val="009F2A7C"/>
    <w:rsid w:val="009F2AB6"/>
    <w:rsid w:val="009F30C5"/>
    <w:rsid w:val="009F5488"/>
    <w:rsid w:val="009F54B7"/>
    <w:rsid w:val="009F5663"/>
    <w:rsid w:val="009F6626"/>
    <w:rsid w:val="009F6936"/>
    <w:rsid w:val="009F6950"/>
    <w:rsid w:val="00A0010A"/>
    <w:rsid w:val="00A002BC"/>
    <w:rsid w:val="00A0150C"/>
    <w:rsid w:val="00A01D4F"/>
    <w:rsid w:val="00A0206E"/>
    <w:rsid w:val="00A020E4"/>
    <w:rsid w:val="00A022B0"/>
    <w:rsid w:val="00A047B5"/>
    <w:rsid w:val="00A06D20"/>
    <w:rsid w:val="00A07E16"/>
    <w:rsid w:val="00A114EF"/>
    <w:rsid w:val="00A126BC"/>
    <w:rsid w:val="00A12911"/>
    <w:rsid w:val="00A14433"/>
    <w:rsid w:val="00A14B14"/>
    <w:rsid w:val="00A156E8"/>
    <w:rsid w:val="00A15C5D"/>
    <w:rsid w:val="00A15EE9"/>
    <w:rsid w:val="00A163C6"/>
    <w:rsid w:val="00A164D6"/>
    <w:rsid w:val="00A17903"/>
    <w:rsid w:val="00A179B5"/>
    <w:rsid w:val="00A218AB"/>
    <w:rsid w:val="00A24077"/>
    <w:rsid w:val="00A246D5"/>
    <w:rsid w:val="00A2483D"/>
    <w:rsid w:val="00A25E27"/>
    <w:rsid w:val="00A25ECB"/>
    <w:rsid w:val="00A2600E"/>
    <w:rsid w:val="00A27235"/>
    <w:rsid w:val="00A30046"/>
    <w:rsid w:val="00A31585"/>
    <w:rsid w:val="00A32484"/>
    <w:rsid w:val="00A32AA2"/>
    <w:rsid w:val="00A33FE2"/>
    <w:rsid w:val="00A35C5F"/>
    <w:rsid w:val="00A36243"/>
    <w:rsid w:val="00A369CF"/>
    <w:rsid w:val="00A40200"/>
    <w:rsid w:val="00A4317D"/>
    <w:rsid w:val="00A43556"/>
    <w:rsid w:val="00A440D5"/>
    <w:rsid w:val="00A444B2"/>
    <w:rsid w:val="00A446D1"/>
    <w:rsid w:val="00A452A2"/>
    <w:rsid w:val="00A46176"/>
    <w:rsid w:val="00A477E9"/>
    <w:rsid w:val="00A47CDB"/>
    <w:rsid w:val="00A50D78"/>
    <w:rsid w:val="00A510E4"/>
    <w:rsid w:val="00A51EC0"/>
    <w:rsid w:val="00A5477C"/>
    <w:rsid w:val="00A5670A"/>
    <w:rsid w:val="00A571E5"/>
    <w:rsid w:val="00A57807"/>
    <w:rsid w:val="00A57E7B"/>
    <w:rsid w:val="00A57F65"/>
    <w:rsid w:val="00A6135C"/>
    <w:rsid w:val="00A61EC7"/>
    <w:rsid w:val="00A6295C"/>
    <w:rsid w:val="00A629F3"/>
    <w:rsid w:val="00A62ED9"/>
    <w:rsid w:val="00A6344F"/>
    <w:rsid w:val="00A63BFA"/>
    <w:rsid w:val="00A70886"/>
    <w:rsid w:val="00A70F10"/>
    <w:rsid w:val="00A73664"/>
    <w:rsid w:val="00A73A26"/>
    <w:rsid w:val="00A75309"/>
    <w:rsid w:val="00A754A6"/>
    <w:rsid w:val="00A75865"/>
    <w:rsid w:val="00A75FDC"/>
    <w:rsid w:val="00A76450"/>
    <w:rsid w:val="00A817D3"/>
    <w:rsid w:val="00A81879"/>
    <w:rsid w:val="00A82856"/>
    <w:rsid w:val="00A8320F"/>
    <w:rsid w:val="00A83B5C"/>
    <w:rsid w:val="00A8618A"/>
    <w:rsid w:val="00A8619C"/>
    <w:rsid w:val="00A876B2"/>
    <w:rsid w:val="00A90B12"/>
    <w:rsid w:val="00A91B14"/>
    <w:rsid w:val="00A91CD6"/>
    <w:rsid w:val="00A921A8"/>
    <w:rsid w:val="00A923C4"/>
    <w:rsid w:val="00A923F8"/>
    <w:rsid w:val="00A9286D"/>
    <w:rsid w:val="00A930FC"/>
    <w:rsid w:val="00A93946"/>
    <w:rsid w:val="00A94B02"/>
    <w:rsid w:val="00A9505A"/>
    <w:rsid w:val="00A97B32"/>
    <w:rsid w:val="00A97C8D"/>
    <w:rsid w:val="00AA0411"/>
    <w:rsid w:val="00AA27D1"/>
    <w:rsid w:val="00AA28DB"/>
    <w:rsid w:val="00AA2982"/>
    <w:rsid w:val="00AA2DB3"/>
    <w:rsid w:val="00AA4102"/>
    <w:rsid w:val="00AA5220"/>
    <w:rsid w:val="00AA5A5A"/>
    <w:rsid w:val="00AA615A"/>
    <w:rsid w:val="00AA6F16"/>
    <w:rsid w:val="00AA71DE"/>
    <w:rsid w:val="00AB1D9A"/>
    <w:rsid w:val="00AB211B"/>
    <w:rsid w:val="00AB4349"/>
    <w:rsid w:val="00AB605C"/>
    <w:rsid w:val="00AB7BFB"/>
    <w:rsid w:val="00AC06A2"/>
    <w:rsid w:val="00AC09AA"/>
    <w:rsid w:val="00AC17E4"/>
    <w:rsid w:val="00AC193B"/>
    <w:rsid w:val="00AC5C16"/>
    <w:rsid w:val="00AC6097"/>
    <w:rsid w:val="00AC6BFC"/>
    <w:rsid w:val="00AC6E04"/>
    <w:rsid w:val="00AC741B"/>
    <w:rsid w:val="00AC7AB5"/>
    <w:rsid w:val="00AC7D5D"/>
    <w:rsid w:val="00AD02EE"/>
    <w:rsid w:val="00AD0508"/>
    <w:rsid w:val="00AD1806"/>
    <w:rsid w:val="00AD188F"/>
    <w:rsid w:val="00AD1DB3"/>
    <w:rsid w:val="00AD2322"/>
    <w:rsid w:val="00AD34FB"/>
    <w:rsid w:val="00AD44A0"/>
    <w:rsid w:val="00AD4D0C"/>
    <w:rsid w:val="00AD4FE5"/>
    <w:rsid w:val="00AD6246"/>
    <w:rsid w:val="00AD744C"/>
    <w:rsid w:val="00AE0F0F"/>
    <w:rsid w:val="00AE12A2"/>
    <w:rsid w:val="00AE31D0"/>
    <w:rsid w:val="00AE3C59"/>
    <w:rsid w:val="00AE4B95"/>
    <w:rsid w:val="00AE68D0"/>
    <w:rsid w:val="00AE72FD"/>
    <w:rsid w:val="00AE7886"/>
    <w:rsid w:val="00AE799D"/>
    <w:rsid w:val="00AE7E95"/>
    <w:rsid w:val="00AF1010"/>
    <w:rsid w:val="00AF1977"/>
    <w:rsid w:val="00AF222D"/>
    <w:rsid w:val="00AF42AB"/>
    <w:rsid w:val="00AF4E30"/>
    <w:rsid w:val="00AF54B8"/>
    <w:rsid w:val="00AF565A"/>
    <w:rsid w:val="00AF5BF9"/>
    <w:rsid w:val="00B012DE"/>
    <w:rsid w:val="00B0351A"/>
    <w:rsid w:val="00B04F05"/>
    <w:rsid w:val="00B051F1"/>
    <w:rsid w:val="00B06E93"/>
    <w:rsid w:val="00B12FCE"/>
    <w:rsid w:val="00B139E4"/>
    <w:rsid w:val="00B14E19"/>
    <w:rsid w:val="00B14F4D"/>
    <w:rsid w:val="00B15A4D"/>
    <w:rsid w:val="00B15A6C"/>
    <w:rsid w:val="00B1627E"/>
    <w:rsid w:val="00B16B6E"/>
    <w:rsid w:val="00B1773B"/>
    <w:rsid w:val="00B17A28"/>
    <w:rsid w:val="00B17A92"/>
    <w:rsid w:val="00B21DFB"/>
    <w:rsid w:val="00B21E64"/>
    <w:rsid w:val="00B2211D"/>
    <w:rsid w:val="00B2295C"/>
    <w:rsid w:val="00B232D5"/>
    <w:rsid w:val="00B23978"/>
    <w:rsid w:val="00B23D30"/>
    <w:rsid w:val="00B23D5B"/>
    <w:rsid w:val="00B2405C"/>
    <w:rsid w:val="00B2504F"/>
    <w:rsid w:val="00B269CF"/>
    <w:rsid w:val="00B26EEC"/>
    <w:rsid w:val="00B30898"/>
    <w:rsid w:val="00B336A4"/>
    <w:rsid w:val="00B341EE"/>
    <w:rsid w:val="00B34C90"/>
    <w:rsid w:val="00B34F96"/>
    <w:rsid w:val="00B35343"/>
    <w:rsid w:val="00B35CD6"/>
    <w:rsid w:val="00B377B5"/>
    <w:rsid w:val="00B37B27"/>
    <w:rsid w:val="00B4004C"/>
    <w:rsid w:val="00B40EA0"/>
    <w:rsid w:val="00B413E6"/>
    <w:rsid w:val="00B41ABD"/>
    <w:rsid w:val="00B42330"/>
    <w:rsid w:val="00B4242A"/>
    <w:rsid w:val="00B4377E"/>
    <w:rsid w:val="00B44F7A"/>
    <w:rsid w:val="00B450C7"/>
    <w:rsid w:val="00B4516A"/>
    <w:rsid w:val="00B45D59"/>
    <w:rsid w:val="00B47C05"/>
    <w:rsid w:val="00B51915"/>
    <w:rsid w:val="00B51DD4"/>
    <w:rsid w:val="00B5226C"/>
    <w:rsid w:val="00B5342F"/>
    <w:rsid w:val="00B535AF"/>
    <w:rsid w:val="00B53D08"/>
    <w:rsid w:val="00B5404B"/>
    <w:rsid w:val="00B54DED"/>
    <w:rsid w:val="00B54F74"/>
    <w:rsid w:val="00B55530"/>
    <w:rsid w:val="00B56BF0"/>
    <w:rsid w:val="00B57106"/>
    <w:rsid w:val="00B572E8"/>
    <w:rsid w:val="00B6003F"/>
    <w:rsid w:val="00B60E61"/>
    <w:rsid w:val="00B6195E"/>
    <w:rsid w:val="00B61D15"/>
    <w:rsid w:val="00B62BD8"/>
    <w:rsid w:val="00B63BD8"/>
    <w:rsid w:val="00B63C31"/>
    <w:rsid w:val="00B64A8F"/>
    <w:rsid w:val="00B64D08"/>
    <w:rsid w:val="00B651E3"/>
    <w:rsid w:val="00B65951"/>
    <w:rsid w:val="00B65A1E"/>
    <w:rsid w:val="00B672F0"/>
    <w:rsid w:val="00B67EC1"/>
    <w:rsid w:val="00B67F35"/>
    <w:rsid w:val="00B71375"/>
    <w:rsid w:val="00B718DB"/>
    <w:rsid w:val="00B721F9"/>
    <w:rsid w:val="00B7237C"/>
    <w:rsid w:val="00B73463"/>
    <w:rsid w:val="00B734B9"/>
    <w:rsid w:val="00B73811"/>
    <w:rsid w:val="00B74167"/>
    <w:rsid w:val="00B7436C"/>
    <w:rsid w:val="00B74484"/>
    <w:rsid w:val="00B74619"/>
    <w:rsid w:val="00B74BE1"/>
    <w:rsid w:val="00B74D3F"/>
    <w:rsid w:val="00B75DA9"/>
    <w:rsid w:val="00B77977"/>
    <w:rsid w:val="00B8073E"/>
    <w:rsid w:val="00B807E9"/>
    <w:rsid w:val="00B80CD7"/>
    <w:rsid w:val="00B81008"/>
    <w:rsid w:val="00B8206D"/>
    <w:rsid w:val="00B8243D"/>
    <w:rsid w:val="00B824D6"/>
    <w:rsid w:val="00B82A14"/>
    <w:rsid w:val="00B83BC1"/>
    <w:rsid w:val="00B8434C"/>
    <w:rsid w:val="00B86D1A"/>
    <w:rsid w:val="00B8704B"/>
    <w:rsid w:val="00B87D7B"/>
    <w:rsid w:val="00B9130E"/>
    <w:rsid w:val="00B93D6A"/>
    <w:rsid w:val="00B944D0"/>
    <w:rsid w:val="00B95C38"/>
    <w:rsid w:val="00B966D6"/>
    <w:rsid w:val="00B9786F"/>
    <w:rsid w:val="00B97AE0"/>
    <w:rsid w:val="00BA0B50"/>
    <w:rsid w:val="00BA1133"/>
    <w:rsid w:val="00BA119C"/>
    <w:rsid w:val="00BA17AC"/>
    <w:rsid w:val="00BA20F2"/>
    <w:rsid w:val="00BA262E"/>
    <w:rsid w:val="00BA39E6"/>
    <w:rsid w:val="00BA3A62"/>
    <w:rsid w:val="00BA3D4A"/>
    <w:rsid w:val="00BA46DB"/>
    <w:rsid w:val="00BA47F0"/>
    <w:rsid w:val="00BA4A12"/>
    <w:rsid w:val="00BA4FA9"/>
    <w:rsid w:val="00BA4FF9"/>
    <w:rsid w:val="00BA63E8"/>
    <w:rsid w:val="00BB2281"/>
    <w:rsid w:val="00BB4D6C"/>
    <w:rsid w:val="00BB5B0D"/>
    <w:rsid w:val="00BB7251"/>
    <w:rsid w:val="00BB77B6"/>
    <w:rsid w:val="00BB7F87"/>
    <w:rsid w:val="00BC0DE7"/>
    <w:rsid w:val="00BC1541"/>
    <w:rsid w:val="00BC2081"/>
    <w:rsid w:val="00BC2419"/>
    <w:rsid w:val="00BC2C27"/>
    <w:rsid w:val="00BC41DB"/>
    <w:rsid w:val="00BC4368"/>
    <w:rsid w:val="00BC5697"/>
    <w:rsid w:val="00BC6080"/>
    <w:rsid w:val="00BC619E"/>
    <w:rsid w:val="00BC6F90"/>
    <w:rsid w:val="00BC7112"/>
    <w:rsid w:val="00BC756D"/>
    <w:rsid w:val="00BC7A22"/>
    <w:rsid w:val="00BD0736"/>
    <w:rsid w:val="00BD12B3"/>
    <w:rsid w:val="00BD1700"/>
    <w:rsid w:val="00BD1B50"/>
    <w:rsid w:val="00BD21C4"/>
    <w:rsid w:val="00BD2630"/>
    <w:rsid w:val="00BD36C4"/>
    <w:rsid w:val="00BD3E62"/>
    <w:rsid w:val="00BD4029"/>
    <w:rsid w:val="00BD475A"/>
    <w:rsid w:val="00BD54C5"/>
    <w:rsid w:val="00BD674F"/>
    <w:rsid w:val="00BD72E4"/>
    <w:rsid w:val="00BD746B"/>
    <w:rsid w:val="00BD75BA"/>
    <w:rsid w:val="00BD7EE6"/>
    <w:rsid w:val="00BD7F1E"/>
    <w:rsid w:val="00BE1738"/>
    <w:rsid w:val="00BE217A"/>
    <w:rsid w:val="00BE2FB0"/>
    <w:rsid w:val="00BE4C1F"/>
    <w:rsid w:val="00BE606B"/>
    <w:rsid w:val="00BE6D67"/>
    <w:rsid w:val="00BE7318"/>
    <w:rsid w:val="00BE7BAB"/>
    <w:rsid w:val="00BF0D44"/>
    <w:rsid w:val="00BF2D8E"/>
    <w:rsid w:val="00BF3765"/>
    <w:rsid w:val="00BF3AF6"/>
    <w:rsid w:val="00BF3E60"/>
    <w:rsid w:val="00BF406E"/>
    <w:rsid w:val="00BF4A3A"/>
    <w:rsid w:val="00BF4EBD"/>
    <w:rsid w:val="00BF6AB6"/>
    <w:rsid w:val="00BF76F7"/>
    <w:rsid w:val="00BF7E3C"/>
    <w:rsid w:val="00C00239"/>
    <w:rsid w:val="00C0060E"/>
    <w:rsid w:val="00C009E8"/>
    <w:rsid w:val="00C00A94"/>
    <w:rsid w:val="00C00B5F"/>
    <w:rsid w:val="00C02291"/>
    <w:rsid w:val="00C0259C"/>
    <w:rsid w:val="00C04BEB"/>
    <w:rsid w:val="00C06A7C"/>
    <w:rsid w:val="00C06FDC"/>
    <w:rsid w:val="00C07FAE"/>
    <w:rsid w:val="00C10410"/>
    <w:rsid w:val="00C13154"/>
    <w:rsid w:val="00C1413F"/>
    <w:rsid w:val="00C14543"/>
    <w:rsid w:val="00C14A27"/>
    <w:rsid w:val="00C15B69"/>
    <w:rsid w:val="00C17496"/>
    <w:rsid w:val="00C20A9B"/>
    <w:rsid w:val="00C20AAA"/>
    <w:rsid w:val="00C21A03"/>
    <w:rsid w:val="00C22172"/>
    <w:rsid w:val="00C27E4F"/>
    <w:rsid w:val="00C302DB"/>
    <w:rsid w:val="00C32201"/>
    <w:rsid w:val="00C3284F"/>
    <w:rsid w:val="00C32902"/>
    <w:rsid w:val="00C32EA7"/>
    <w:rsid w:val="00C34ADE"/>
    <w:rsid w:val="00C35A50"/>
    <w:rsid w:val="00C3608D"/>
    <w:rsid w:val="00C3609B"/>
    <w:rsid w:val="00C36161"/>
    <w:rsid w:val="00C372DE"/>
    <w:rsid w:val="00C37748"/>
    <w:rsid w:val="00C379FB"/>
    <w:rsid w:val="00C37DF8"/>
    <w:rsid w:val="00C408DF"/>
    <w:rsid w:val="00C41216"/>
    <w:rsid w:val="00C41547"/>
    <w:rsid w:val="00C41976"/>
    <w:rsid w:val="00C41E5B"/>
    <w:rsid w:val="00C42A3D"/>
    <w:rsid w:val="00C42EB2"/>
    <w:rsid w:val="00C430EF"/>
    <w:rsid w:val="00C43245"/>
    <w:rsid w:val="00C43B0A"/>
    <w:rsid w:val="00C43B84"/>
    <w:rsid w:val="00C43BCF"/>
    <w:rsid w:val="00C44CF0"/>
    <w:rsid w:val="00C44F4D"/>
    <w:rsid w:val="00C4643E"/>
    <w:rsid w:val="00C478BC"/>
    <w:rsid w:val="00C47C54"/>
    <w:rsid w:val="00C50B72"/>
    <w:rsid w:val="00C52C93"/>
    <w:rsid w:val="00C530D5"/>
    <w:rsid w:val="00C53C28"/>
    <w:rsid w:val="00C5435E"/>
    <w:rsid w:val="00C55F32"/>
    <w:rsid w:val="00C57646"/>
    <w:rsid w:val="00C6039D"/>
    <w:rsid w:val="00C60A1C"/>
    <w:rsid w:val="00C616C2"/>
    <w:rsid w:val="00C62066"/>
    <w:rsid w:val="00C62A8E"/>
    <w:rsid w:val="00C62BB5"/>
    <w:rsid w:val="00C64094"/>
    <w:rsid w:val="00C64E62"/>
    <w:rsid w:val="00C67085"/>
    <w:rsid w:val="00C67E20"/>
    <w:rsid w:val="00C71197"/>
    <w:rsid w:val="00C71245"/>
    <w:rsid w:val="00C728FF"/>
    <w:rsid w:val="00C73A36"/>
    <w:rsid w:val="00C74889"/>
    <w:rsid w:val="00C75628"/>
    <w:rsid w:val="00C7618B"/>
    <w:rsid w:val="00C764A1"/>
    <w:rsid w:val="00C766AB"/>
    <w:rsid w:val="00C77538"/>
    <w:rsid w:val="00C775C1"/>
    <w:rsid w:val="00C779D3"/>
    <w:rsid w:val="00C8034A"/>
    <w:rsid w:val="00C8087E"/>
    <w:rsid w:val="00C80E53"/>
    <w:rsid w:val="00C8417F"/>
    <w:rsid w:val="00C84D83"/>
    <w:rsid w:val="00C850D8"/>
    <w:rsid w:val="00C86F08"/>
    <w:rsid w:val="00C87F09"/>
    <w:rsid w:val="00C9052F"/>
    <w:rsid w:val="00C91109"/>
    <w:rsid w:val="00C91C04"/>
    <w:rsid w:val="00C9262C"/>
    <w:rsid w:val="00C926CC"/>
    <w:rsid w:val="00C92E9B"/>
    <w:rsid w:val="00C93A83"/>
    <w:rsid w:val="00C9452F"/>
    <w:rsid w:val="00C95227"/>
    <w:rsid w:val="00C96F74"/>
    <w:rsid w:val="00CA14F8"/>
    <w:rsid w:val="00CA2157"/>
    <w:rsid w:val="00CA2881"/>
    <w:rsid w:val="00CA4C9C"/>
    <w:rsid w:val="00CA50E2"/>
    <w:rsid w:val="00CA6CB7"/>
    <w:rsid w:val="00CA7053"/>
    <w:rsid w:val="00CB02E1"/>
    <w:rsid w:val="00CB0A3A"/>
    <w:rsid w:val="00CB0AB5"/>
    <w:rsid w:val="00CB0AB6"/>
    <w:rsid w:val="00CB5511"/>
    <w:rsid w:val="00CB5782"/>
    <w:rsid w:val="00CB5B79"/>
    <w:rsid w:val="00CB5E2B"/>
    <w:rsid w:val="00CB61E4"/>
    <w:rsid w:val="00CB7956"/>
    <w:rsid w:val="00CB7A7C"/>
    <w:rsid w:val="00CB7BED"/>
    <w:rsid w:val="00CC04FF"/>
    <w:rsid w:val="00CC05B6"/>
    <w:rsid w:val="00CC0961"/>
    <w:rsid w:val="00CC0C63"/>
    <w:rsid w:val="00CC161B"/>
    <w:rsid w:val="00CC21A5"/>
    <w:rsid w:val="00CC3718"/>
    <w:rsid w:val="00CC39D5"/>
    <w:rsid w:val="00CC48AB"/>
    <w:rsid w:val="00CC537B"/>
    <w:rsid w:val="00CC5589"/>
    <w:rsid w:val="00CC665B"/>
    <w:rsid w:val="00CD0084"/>
    <w:rsid w:val="00CD1066"/>
    <w:rsid w:val="00CD1074"/>
    <w:rsid w:val="00CD2607"/>
    <w:rsid w:val="00CD2FF8"/>
    <w:rsid w:val="00CD4B34"/>
    <w:rsid w:val="00CD4F21"/>
    <w:rsid w:val="00CD57E8"/>
    <w:rsid w:val="00CD5E31"/>
    <w:rsid w:val="00CD5F6A"/>
    <w:rsid w:val="00CD6A23"/>
    <w:rsid w:val="00CD6EFC"/>
    <w:rsid w:val="00CD714F"/>
    <w:rsid w:val="00CD7701"/>
    <w:rsid w:val="00CD7E97"/>
    <w:rsid w:val="00CE0773"/>
    <w:rsid w:val="00CE14A2"/>
    <w:rsid w:val="00CE27B5"/>
    <w:rsid w:val="00CE563F"/>
    <w:rsid w:val="00CE67E4"/>
    <w:rsid w:val="00CE6851"/>
    <w:rsid w:val="00CE744B"/>
    <w:rsid w:val="00CE748F"/>
    <w:rsid w:val="00CE74C8"/>
    <w:rsid w:val="00CF08EF"/>
    <w:rsid w:val="00CF0C39"/>
    <w:rsid w:val="00CF2108"/>
    <w:rsid w:val="00CF21FD"/>
    <w:rsid w:val="00CF22F2"/>
    <w:rsid w:val="00CF34B4"/>
    <w:rsid w:val="00CF472C"/>
    <w:rsid w:val="00CF49AF"/>
    <w:rsid w:val="00CF4BA1"/>
    <w:rsid w:val="00CF618F"/>
    <w:rsid w:val="00CF6246"/>
    <w:rsid w:val="00CF62C9"/>
    <w:rsid w:val="00CF6E4D"/>
    <w:rsid w:val="00CF7DB4"/>
    <w:rsid w:val="00CF7F63"/>
    <w:rsid w:val="00D00791"/>
    <w:rsid w:val="00D00908"/>
    <w:rsid w:val="00D0097E"/>
    <w:rsid w:val="00D01315"/>
    <w:rsid w:val="00D02C23"/>
    <w:rsid w:val="00D02ECE"/>
    <w:rsid w:val="00D0364F"/>
    <w:rsid w:val="00D04969"/>
    <w:rsid w:val="00D04BE5"/>
    <w:rsid w:val="00D04CC7"/>
    <w:rsid w:val="00D05247"/>
    <w:rsid w:val="00D06579"/>
    <w:rsid w:val="00D071E5"/>
    <w:rsid w:val="00D11235"/>
    <w:rsid w:val="00D11362"/>
    <w:rsid w:val="00D1179E"/>
    <w:rsid w:val="00D12292"/>
    <w:rsid w:val="00D12661"/>
    <w:rsid w:val="00D13387"/>
    <w:rsid w:val="00D13585"/>
    <w:rsid w:val="00D138CA"/>
    <w:rsid w:val="00D14D63"/>
    <w:rsid w:val="00D1531B"/>
    <w:rsid w:val="00D16687"/>
    <w:rsid w:val="00D17D2F"/>
    <w:rsid w:val="00D2035C"/>
    <w:rsid w:val="00D21267"/>
    <w:rsid w:val="00D212C6"/>
    <w:rsid w:val="00D2478B"/>
    <w:rsid w:val="00D24EFB"/>
    <w:rsid w:val="00D2510A"/>
    <w:rsid w:val="00D2523C"/>
    <w:rsid w:val="00D25283"/>
    <w:rsid w:val="00D25D60"/>
    <w:rsid w:val="00D25E8C"/>
    <w:rsid w:val="00D26054"/>
    <w:rsid w:val="00D26E60"/>
    <w:rsid w:val="00D279DB"/>
    <w:rsid w:val="00D3120A"/>
    <w:rsid w:val="00D31BFA"/>
    <w:rsid w:val="00D32961"/>
    <w:rsid w:val="00D32B31"/>
    <w:rsid w:val="00D33470"/>
    <w:rsid w:val="00D33C90"/>
    <w:rsid w:val="00D33D79"/>
    <w:rsid w:val="00D3497B"/>
    <w:rsid w:val="00D34EF2"/>
    <w:rsid w:val="00D3526B"/>
    <w:rsid w:val="00D36FDD"/>
    <w:rsid w:val="00D40A6A"/>
    <w:rsid w:val="00D41A9A"/>
    <w:rsid w:val="00D41B02"/>
    <w:rsid w:val="00D44E19"/>
    <w:rsid w:val="00D45AFD"/>
    <w:rsid w:val="00D46046"/>
    <w:rsid w:val="00D46420"/>
    <w:rsid w:val="00D4734D"/>
    <w:rsid w:val="00D473F4"/>
    <w:rsid w:val="00D50FB7"/>
    <w:rsid w:val="00D51680"/>
    <w:rsid w:val="00D51937"/>
    <w:rsid w:val="00D51B9C"/>
    <w:rsid w:val="00D51DD8"/>
    <w:rsid w:val="00D5299E"/>
    <w:rsid w:val="00D55463"/>
    <w:rsid w:val="00D55D2E"/>
    <w:rsid w:val="00D55F79"/>
    <w:rsid w:val="00D5645D"/>
    <w:rsid w:val="00D5650B"/>
    <w:rsid w:val="00D56F96"/>
    <w:rsid w:val="00D57276"/>
    <w:rsid w:val="00D573BE"/>
    <w:rsid w:val="00D57545"/>
    <w:rsid w:val="00D60292"/>
    <w:rsid w:val="00D604CA"/>
    <w:rsid w:val="00D606F2"/>
    <w:rsid w:val="00D608BE"/>
    <w:rsid w:val="00D61696"/>
    <w:rsid w:val="00D6171E"/>
    <w:rsid w:val="00D61D15"/>
    <w:rsid w:val="00D64205"/>
    <w:rsid w:val="00D642B2"/>
    <w:rsid w:val="00D642E2"/>
    <w:rsid w:val="00D65B59"/>
    <w:rsid w:val="00D66AFF"/>
    <w:rsid w:val="00D678AE"/>
    <w:rsid w:val="00D67CA2"/>
    <w:rsid w:val="00D714BC"/>
    <w:rsid w:val="00D71CA5"/>
    <w:rsid w:val="00D71EB4"/>
    <w:rsid w:val="00D734E4"/>
    <w:rsid w:val="00D73AA5"/>
    <w:rsid w:val="00D7464D"/>
    <w:rsid w:val="00D74F90"/>
    <w:rsid w:val="00D75325"/>
    <w:rsid w:val="00D75B57"/>
    <w:rsid w:val="00D75BDC"/>
    <w:rsid w:val="00D77A6A"/>
    <w:rsid w:val="00D77B89"/>
    <w:rsid w:val="00D808E7"/>
    <w:rsid w:val="00D80999"/>
    <w:rsid w:val="00D8110B"/>
    <w:rsid w:val="00D82270"/>
    <w:rsid w:val="00D83FFF"/>
    <w:rsid w:val="00D863A6"/>
    <w:rsid w:val="00D87E83"/>
    <w:rsid w:val="00D91847"/>
    <w:rsid w:val="00D93206"/>
    <w:rsid w:val="00D932B6"/>
    <w:rsid w:val="00D9698A"/>
    <w:rsid w:val="00D9792B"/>
    <w:rsid w:val="00DA0B69"/>
    <w:rsid w:val="00DA1058"/>
    <w:rsid w:val="00DA1C05"/>
    <w:rsid w:val="00DA24B4"/>
    <w:rsid w:val="00DA24C9"/>
    <w:rsid w:val="00DA43AB"/>
    <w:rsid w:val="00DA44CF"/>
    <w:rsid w:val="00DA4E99"/>
    <w:rsid w:val="00DA588E"/>
    <w:rsid w:val="00DA5D81"/>
    <w:rsid w:val="00DA7D45"/>
    <w:rsid w:val="00DB07FC"/>
    <w:rsid w:val="00DB14CE"/>
    <w:rsid w:val="00DB14DA"/>
    <w:rsid w:val="00DB4F15"/>
    <w:rsid w:val="00DB4FE8"/>
    <w:rsid w:val="00DB5105"/>
    <w:rsid w:val="00DB5491"/>
    <w:rsid w:val="00DB5C5D"/>
    <w:rsid w:val="00DB6754"/>
    <w:rsid w:val="00DB72E8"/>
    <w:rsid w:val="00DB77C8"/>
    <w:rsid w:val="00DC072B"/>
    <w:rsid w:val="00DC1BF1"/>
    <w:rsid w:val="00DC3656"/>
    <w:rsid w:val="00DC4C1D"/>
    <w:rsid w:val="00DC5B65"/>
    <w:rsid w:val="00DC5BC6"/>
    <w:rsid w:val="00DC7DAF"/>
    <w:rsid w:val="00DD040E"/>
    <w:rsid w:val="00DD0423"/>
    <w:rsid w:val="00DD0683"/>
    <w:rsid w:val="00DD110C"/>
    <w:rsid w:val="00DD216A"/>
    <w:rsid w:val="00DD21F3"/>
    <w:rsid w:val="00DD27E7"/>
    <w:rsid w:val="00DD327E"/>
    <w:rsid w:val="00DD381C"/>
    <w:rsid w:val="00DD68C9"/>
    <w:rsid w:val="00DD71C0"/>
    <w:rsid w:val="00DE1ACE"/>
    <w:rsid w:val="00DE287C"/>
    <w:rsid w:val="00DE2F5F"/>
    <w:rsid w:val="00DE3BB3"/>
    <w:rsid w:val="00DF0670"/>
    <w:rsid w:val="00DF14D0"/>
    <w:rsid w:val="00DF2291"/>
    <w:rsid w:val="00DF28E7"/>
    <w:rsid w:val="00DF3B89"/>
    <w:rsid w:val="00DF43E0"/>
    <w:rsid w:val="00DF4620"/>
    <w:rsid w:val="00E01122"/>
    <w:rsid w:val="00E012DB"/>
    <w:rsid w:val="00E016EB"/>
    <w:rsid w:val="00E01B38"/>
    <w:rsid w:val="00E01E2A"/>
    <w:rsid w:val="00E0443E"/>
    <w:rsid w:val="00E04881"/>
    <w:rsid w:val="00E05061"/>
    <w:rsid w:val="00E05147"/>
    <w:rsid w:val="00E05E4F"/>
    <w:rsid w:val="00E073C7"/>
    <w:rsid w:val="00E07E56"/>
    <w:rsid w:val="00E129C9"/>
    <w:rsid w:val="00E13768"/>
    <w:rsid w:val="00E147FF"/>
    <w:rsid w:val="00E15E73"/>
    <w:rsid w:val="00E16116"/>
    <w:rsid w:val="00E175D5"/>
    <w:rsid w:val="00E21317"/>
    <w:rsid w:val="00E21ABA"/>
    <w:rsid w:val="00E236A8"/>
    <w:rsid w:val="00E23808"/>
    <w:rsid w:val="00E2429B"/>
    <w:rsid w:val="00E24AD7"/>
    <w:rsid w:val="00E27BB5"/>
    <w:rsid w:val="00E30C8A"/>
    <w:rsid w:val="00E310C5"/>
    <w:rsid w:val="00E31537"/>
    <w:rsid w:val="00E3198A"/>
    <w:rsid w:val="00E3202F"/>
    <w:rsid w:val="00E32B79"/>
    <w:rsid w:val="00E32C22"/>
    <w:rsid w:val="00E35760"/>
    <w:rsid w:val="00E3685C"/>
    <w:rsid w:val="00E36D38"/>
    <w:rsid w:val="00E36DB7"/>
    <w:rsid w:val="00E403A8"/>
    <w:rsid w:val="00E4178E"/>
    <w:rsid w:val="00E43616"/>
    <w:rsid w:val="00E438D3"/>
    <w:rsid w:val="00E439DC"/>
    <w:rsid w:val="00E4446F"/>
    <w:rsid w:val="00E470A1"/>
    <w:rsid w:val="00E47673"/>
    <w:rsid w:val="00E4772D"/>
    <w:rsid w:val="00E502A2"/>
    <w:rsid w:val="00E50501"/>
    <w:rsid w:val="00E53184"/>
    <w:rsid w:val="00E53B28"/>
    <w:rsid w:val="00E53CDD"/>
    <w:rsid w:val="00E540CF"/>
    <w:rsid w:val="00E56491"/>
    <w:rsid w:val="00E567E3"/>
    <w:rsid w:val="00E56CA8"/>
    <w:rsid w:val="00E57B60"/>
    <w:rsid w:val="00E60C8F"/>
    <w:rsid w:val="00E6164A"/>
    <w:rsid w:val="00E61AB8"/>
    <w:rsid w:val="00E61AC6"/>
    <w:rsid w:val="00E620C5"/>
    <w:rsid w:val="00E62163"/>
    <w:rsid w:val="00E6283C"/>
    <w:rsid w:val="00E6299C"/>
    <w:rsid w:val="00E62AED"/>
    <w:rsid w:val="00E6352A"/>
    <w:rsid w:val="00E6613A"/>
    <w:rsid w:val="00E664AD"/>
    <w:rsid w:val="00E6791D"/>
    <w:rsid w:val="00E704C4"/>
    <w:rsid w:val="00E70E8C"/>
    <w:rsid w:val="00E720E4"/>
    <w:rsid w:val="00E7220D"/>
    <w:rsid w:val="00E723B0"/>
    <w:rsid w:val="00E7242E"/>
    <w:rsid w:val="00E73C87"/>
    <w:rsid w:val="00E75D0B"/>
    <w:rsid w:val="00E768E2"/>
    <w:rsid w:val="00E76CDE"/>
    <w:rsid w:val="00E76F78"/>
    <w:rsid w:val="00E774AD"/>
    <w:rsid w:val="00E80623"/>
    <w:rsid w:val="00E80D84"/>
    <w:rsid w:val="00E81978"/>
    <w:rsid w:val="00E831D5"/>
    <w:rsid w:val="00E83B7E"/>
    <w:rsid w:val="00E84097"/>
    <w:rsid w:val="00E8452D"/>
    <w:rsid w:val="00E84D36"/>
    <w:rsid w:val="00E86210"/>
    <w:rsid w:val="00E86C79"/>
    <w:rsid w:val="00E86F9B"/>
    <w:rsid w:val="00E90860"/>
    <w:rsid w:val="00E9290D"/>
    <w:rsid w:val="00E9299C"/>
    <w:rsid w:val="00E930A3"/>
    <w:rsid w:val="00E9377C"/>
    <w:rsid w:val="00E94D1D"/>
    <w:rsid w:val="00E94EE6"/>
    <w:rsid w:val="00E954B1"/>
    <w:rsid w:val="00E95CBD"/>
    <w:rsid w:val="00E97375"/>
    <w:rsid w:val="00E97DAA"/>
    <w:rsid w:val="00E97E24"/>
    <w:rsid w:val="00EA1B5D"/>
    <w:rsid w:val="00EA1BFD"/>
    <w:rsid w:val="00EA1D69"/>
    <w:rsid w:val="00EA3F45"/>
    <w:rsid w:val="00EA47EF"/>
    <w:rsid w:val="00EA4D7A"/>
    <w:rsid w:val="00EA564C"/>
    <w:rsid w:val="00EA5DE1"/>
    <w:rsid w:val="00EA6E45"/>
    <w:rsid w:val="00EA7121"/>
    <w:rsid w:val="00EA7242"/>
    <w:rsid w:val="00EA7EE4"/>
    <w:rsid w:val="00EB00D2"/>
    <w:rsid w:val="00EB0107"/>
    <w:rsid w:val="00EB0245"/>
    <w:rsid w:val="00EB10A3"/>
    <w:rsid w:val="00EB455A"/>
    <w:rsid w:val="00EB4AF6"/>
    <w:rsid w:val="00EB4BC1"/>
    <w:rsid w:val="00EB52EE"/>
    <w:rsid w:val="00EB6B08"/>
    <w:rsid w:val="00EB75F8"/>
    <w:rsid w:val="00EC1A42"/>
    <w:rsid w:val="00EC2120"/>
    <w:rsid w:val="00EC22B3"/>
    <w:rsid w:val="00EC26A7"/>
    <w:rsid w:val="00EC2ABA"/>
    <w:rsid w:val="00EC31BC"/>
    <w:rsid w:val="00EC3780"/>
    <w:rsid w:val="00EC396E"/>
    <w:rsid w:val="00EC4166"/>
    <w:rsid w:val="00EC44EC"/>
    <w:rsid w:val="00EC5D14"/>
    <w:rsid w:val="00EC6C4F"/>
    <w:rsid w:val="00EC7EA2"/>
    <w:rsid w:val="00ED01B9"/>
    <w:rsid w:val="00ED0B94"/>
    <w:rsid w:val="00ED1699"/>
    <w:rsid w:val="00ED2BD4"/>
    <w:rsid w:val="00ED4046"/>
    <w:rsid w:val="00ED46A4"/>
    <w:rsid w:val="00ED47BF"/>
    <w:rsid w:val="00ED547E"/>
    <w:rsid w:val="00ED5E22"/>
    <w:rsid w:val="00ED5EF3"/>
    <w:rsid w:val="00ED649C"/>
    <w:rsid w:val="00ED6880"/>
    <w:rsid w:val="00ED731F"/>
    <w:rsid w:val="00ED7E44"/>
    <w:rsid w:val="00EE00E5"/>
    <w:rsid w:val="00EE0C3A"/>
    <w:rsid w:val="00EE0D2C"/>
    <w:rsid w:val="00EE173F"/>
    <w:rsid w:val="00EE34DC"/>
    <w:rsid w:val="00EE3FE8"/>
    <w:rsid w:val="00EE402E"/>
    <w:rsid w:val="00EE5385"/>
    <w:rsid w:val="00EE54F0"/>
    <w:rsid w:val="00EE6AA1"/>
    <w:rsid w:val="00EF0830"/>
    <w:rsid w:val="00EF15CC"/>
    <w:rsid w:val="00EF2725"/>
    <w:rsid w:val="00EF2A53"/>
    <w:rsid w:val="00EF4B61"/>
    <w:rsid w:val="00EF5B64"/>
    <w:rsid w:val="00EF5C9A"/>
    <w:rsid w:val="00EF61CF"/>
    <w:rsid w:val="00EF627B"/>
    <w:rsid w:val="00EF7702"/>
    <w:rsid w:val="00EF7C1A"/>
    <w:rsid w:val="00EF7DCA"/>
    <w:rsid w:val="00F01A7F"/>
    <w:rsid w:val="00F022EF"/>
    <w:rsid w:val="00F0436E"/>
    <w:rsid w:val="00F05E3E"/>
    <w:rsid w:val="00F05FAE"/>
    <w:rsid w:val="00F064C1"/>
    <w:rsid w:val="00F06634"/>
    <w:rsid w:val="00F06B18"/>
    <w:rsid w:val="00F073DE"/>
    <w:rsid w:val="00F12004"/>
    <w:rsid w:val="00F12BB1"/>
    <w:rsid w:val="00F12BB9"/>
    <w:rsid w:val="00F12F76"/>
    <w:rsid w:val="00F14357"/>
    <w:rsid w:val="00F14407"/>
    <w:rsid w:val="00F14777"/>
    <w:rsid w:val="00F15179"/>
    <w:rsid w:val="00F151AC"/>
    <w:rsid w:val="00F15C5E"/>
    <w:rsid w:val="00F162FF"/>
    <w:rsid w:val="00F20DF8"/>
    <w:rsid w:val="00F21FFE"/>
    <w:rsid w:val="00F22C2A"/>
    <w:rsid w:val="00F22CF3"/>
    <w:rsid w:val="00F22F2C"/>
    <w:rsid w:val="00F2599B"/>
    <w:rsid w:val="00F26DD7"/>
    <w:rsid w:val="00F2747F"/>
    <w:rsid w:val="00F3016C"/>
    <w:rsid w:val="00F30D57"/>
    <w:rsid w:val="00F310B9"/>
    <w:rsid w:val="00F31D36"/>
    <w:rsid w:val="00F32149"/>
    <w:rsid w:val="00F32640"/>
    <w:rsid w:val="00F33605"/>
    <w:rsid w:val="00F3393F"/>
    <w:rsid w:val="00F33978"/>
    <w:rsid w:val="00F33B6F"/>
    <w:rsid w:val="00F35567"/>
    <w:rsid w:val="00F356D3"/>
    <w:rsid w:val="00F4058A"/>
    <w:rsid w:val="00F40776"/>
    <w:rsid w:val="00F40F34"/>
    <w:rsid w:val="00F4229B"/>
    <w:rsid w:val="00F42B25"/>
    <w:rsid w:val="00F466F0"/>
    <w:rsid w:val="00F50109"/>
    <w:rsid w:val="00F513E4"/>
    <w:rsid w:val="00F51924"/>
    <w:rsid w:val="00F51EB7"/>
    <w:rsid w:val="00F52A34"/>
    <w:rsid w:val="00F54B2D"/>
    <w:rsid w:val="00F5542F"/>
    <w:rsid w:val="00F555E7"/>
    <w:rsid w:val="00F55E44"/>
    <w:rsid w:val="00F60244"/>
    <w:rsid w:val="00F60578"/>
    <w:rsid w:val="00F609F4"/>
    <w:rsid w:val="00F61F97"/>
    <w:rsid w:val="00F62150"/>
    <w:rsid w:val="00F62A59"/>
    <w:rsid w:val="00F62C3E"/>
    <w:rsid w:val="00F62E23"/>
    <w:rsid w:val="00F65631"/>
    <w:rsid w:val="00F714C4"/>
    <w:rsid w:val="00F738E9"/>
    <w:rsid w:val="00F7418F"/>
    <w:rsid w:val="00F75865"/>
    <w:rsid w:val="00F76B2C"/>
    <w:rsid w:val="00F771F6"/>
    <w:rsid w:val="00F7767C"/>
    <w:rsid w:val="00F77EAB"/>
    <w:rsid w:val="00F81595"/>
    <w:rsid w:val="00F82743"/>
    <w:rsid w:val="00F82DB6"/>
    <w:rsid w:val="00F82FBE"/>
    <w:rsid w:val="00F852D8"/>
    <w:rsid w:val="00F85CA7"/>
    <w:rsid w:val="00F8653E"/>
    <w:rsid w:val="00F86773"/>
    <w:rsid w:val="00F86AED"/>
    <w:rsid w:val="00F86D1D"/>
    <w:rsid w:val="00F901D5"/>
    <w:rsid w:val="00F903E7"/>
    <w:rsid w:val="00F90711"/>
    <w:rsid w:val="00F92211"/>
    <w:rsid w:val="00F92390"/>
    <w:rsid w:val="00F92573"/>
    <w:rsid w:val="00F930E3"/>
    <w:rsid w:val="00F95126"/>
    <w:rsid w:val="00F95442"/>
    <w:rsid w:val="00F9591D"/>
    <w:rsid w:val="00F95FF6"/>
    <w:rsid w:val="00F96D7A"/>
    <w:rsid w:val="00F975DC"/>
    <w:rsid w:val="00FA06F5"/>
    <w:rsid w:val="00FA2433"/>
    <w:rsid w:val="00FA29DC"/>
    <w:rsid w:val="00FA359D"/>
    <w:rsid w:val="00FA42FD"/>
    <w:rsid w:val="00FA4C3F"/>
    <w:rsid w:val="00FA4C6E"/>
    <w:rsid w:val="00FA54F3"/>
    <w:rsid w:val="00FA59FB"/>
    <w:rsid w:val="00FA5A43"/>
    <w:rsid w:val="00FA624D"/>
    <w:rsid w:val="00FA6A0B"/>
    <w:rsid w:val="00FA6D6D"/>
    <w:rsid w:val="00FB010A"/>
    <w:rsid w:val="00FB1B07"/>
    <w:rsid w:val="00FB269E"/>
    <w:rsid w:val="00FB3797"/>
    <w:rsid w:val="00FB3EE1"/>
    <w:rsid w:val="00FB54B8"/>
    <w:rsid w:val="00FB65F4"/>
    <w:rsid w:val="00FB7E77"/>
    <w:rsid w:val="00FC1B2A"/>
    <w:rsid w:val="00FC2046"/>
    <w:rsid w:val="00FC452F"/>
    <w:rsid w:val="00FC4BC5"/>
    <w:rsid w:val="00FC4CB0"/>
    <w:rsid w:val="00FC5007"/>
    <w:rsid w:val="00FC59BF"/>
    <w:rsid w:val="00FC601C"/>
    <w:rsid w:val="00FC6187"/>
    <w:rsid w:val="00FD2D97"/>
    <w:rsid w:val="00FD3EB4"/>
    <w:rsid w:val="00FD51C8"/>
    <w:rsid w:val="00FD59CE"/>
    <w:rsid w:val="00FD6F06"/>
    <w:rsid w:val="00FD7BFD"/>
    <w:rsid w:val="00FE0C59"/>
    <w:rsid w:val="00FE0DF6"/>
    <w:rsid w:val="00FE0F41"/>
    <w:rsid w:val="00FE14F1"/>
    <w:rsid w:val="00FE2A18"/>
    <w:rsid w:val="00FE3BDB"/>
    <w:rsid w:val="00FE3C28"/>
    <w:rsid w:val="00FE4529"/>
    <w:rsid w:val="00FE583D"/>
    <w:rsid w:val="00FE5B09"/>
    <w:rsid w:val="00FE668A"/>
    <w:rsid w:val="00FE7CA4"/>
    <w:rsid w:val="00FF0B4D"/>
    <w:rsid w:val="00FF1B0A"/>
    <w:rsid w:val="00FF2032"/>
    <w:rsid w:val="00FF2B88"/>
    <w:rsid w:val="00FF39EE"/>
    <w:rsid w:val="00FF4C7C"/>
    <w:rsid w:val="00FF51BF"/>
    <w:rsid w:val="00FF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A58EA92"/>
  <w15:docId w15:val="{A38207FC-20C4-47FC-9CEA-108315028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4000"/>
    <w:pPr>
      <w:widowControl w:val="0"/>
    </w:pPr>
    <w:rPr>
      <w:rFonts w:ascii="Times New Roman" w:eastAsia="PMingLiU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40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7D4000"/>
    <w:rPr>
      <w:rFonts w:ascii="Times New Roman" w:eastAsia="PMingLiU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D40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7D4000"/>
    <w:rPr>
      <w:rFonts w:ascii="Times New Roman" w:eastAsia="PMingLiU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395</Words>
  <Characters>2487</Characters>
  <Application>Microsoft Office Word</Application>
  <DocSecurity>0</DocSecurity>
  <Lines>39</Lines>
  <Paragraphs>18</Paragraphs>
  <ScaleCrop>false</ScaleCrop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Baeuerlein, Christopher</cp:lastModifiedBy>
  <cp:revision>3</cp:revision>
  <dcterms:created xsi:type="dcterms:W3CDTF">2018-07-20T09:42:00Z</dcterms:created>
  <dcterms:modified xsi:type="dcterms:W3CDTF">2018-09-06T18:41:00Z</dcterms:modified>
</cp:coreProperties>
</file>