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480" w:type="dxa"/>
        <w:tblInd w:w="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9"/>
        <w:gridCol w:w="1199"/>
        <w:gridCol w:w="1198"/>
        <w:gridCol w:w="1198"/>
        <w:gridCol w:w="1198"/>
        <w:gridCol w:w="1198"/>
        <w:gridCol w:w="1198"/>
        <w:gridCol w:w="1198"/>
        <w:gridCol w:w="1198"/>
        <w:gridCol w:w="1198"/>
        <w:gridCol w:w="1198"/>
      </w:tblGrid>
      <w:tr w:rsidR="00792F55" w:rsidRPr="00792F55" w:rsidTr="00792F55">
        <w:trPr>
          <w:trHeight w:val="289"/>
        </w:trPr>
        <w:tc>
          <w:tcPr>
            <w:tcW w:w="13480" w:type="dxa"/>
            <w:gridSpan w:val="11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92F55" w:rsidRPr="00792F55" w:rsidRDefault="00792F55" w:rsidP="004A1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fr-FR"/>
              </w:rPr>
            </w:pPr>
            <w:r w:rsidRPr="00792F55">
              <w:rPr>
                <w:rFonts w:ascii="Calibri" w:eastAsia="Times New Roman" w:hAnsi="Calibri" w:cs="Calibri"/>
                <w:color w:val="000000"/>
                <w:szCs w:val="16"/>
                <w:lang w:val="en-US" w:eastAsia="fr-FR"/>
              </w:rPr>
              <w:t>Table S1.</w:t>
            </w:r>
            <w:bookmarkStart w:id="0" w:name="_GoBack"/>
            <w:bookmarkEnd w:id="0"/>
            <w:r w:rsidRPr="00792F55">
              <w:rPr>
                <w:rFonts w:ascii="Calibri" w:eastAsia="Times New Roman" w:hAnsi="Calibri" w:cs="Calibri"/>
                <w:color w:val="000000"/>
                <w:szCs w:val="16"/>
                <w:lang w:val="en-US" w:eastAsia="fr-FR"/>
              </w:rPr>
              <w:t xml:space="preserve"> CASP appraisal</w:t>
            </w:r>
          </w:p>
        </w:tc>
      </w:tr>
      <w:tr w:rsidR="00F168C6" w:rsidRPr="003A2EEF" w:rsidTr="00F168C6">
        <w:trPr>
          <w:trHeight w:val="289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168C6" w:rsidRPr="00792F55" w:rsidRDefault="00F168C6" w:rsidP="004A1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792F5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References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168C6" w:rsidRPr="00792F55" w:rsidRDefault="00F168C6" w:rsidP="004A1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fr-FR"/>
              </w:rPr>
            </w:pPr>
            <w:r w:rsidRPr="00792F5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fr-FR"/>
              </w:rPr>
              <w:t>Aims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168C6" w:rsidRPr="00792F55" w:rsidRDefault="00F168C6" w:rsidP="004A1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fr-FR"/>
              </w:rPr>
            </w:pPr>
            <w:r w:rsidRPr="00792F5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fr-FR"/>
              </w:rPr>
              <w:t>Methods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168C6" w:rsidRPr="00792F55" w:rsidRDefault="00F168C6" w:rsidP="004A1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fr-FR"/>
              </w:rPr>
            </w:pPr>
            <w:r w:rsidRPr="00792F5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fr-FR"/>
              </w:rPr>
              <w:t>Research design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168C6" w:rsidRPr="00792F55" w:rsidRDefault="00F168C6" w:rsidP="004A1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fr-FR"/>
              </w:rPr>
            </w:pPr>
            <w:r w:rsidRPr="00792F5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fr-FR"/>
              </w:rPr>
              <w:t>Sampling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168C6" w:rsidRPr="00792F55" w:rsidRDefault="00F168C6" w:rsidP="004A1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fr-FR"/>
              </w:rPr>
            </w:pPr>
            <w:r w:rsidRPr="00792F5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fr-FR"/>
              </w:rPr>
              <w:t>Data collection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168C6" w:rsidRPr="00792F55" w:rsidRDefault="00F168C6" w:rsidP="004A1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fr-FR"/>
              </w:rPr>
            </w:pPr>
            <w:r w:rsidRPr="00792F5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fr-FR"/>
              </w:rPr>
              <w:t>Reflexivity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168C6" w:rsidRPr="00792F55" w:rsidRDefault="00F168C6" w:rsidP="004A1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fr-FR"/>
              </w:rPr>
            </w:pPr>
            <w:r w:rsidRPr="00792F5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fr-FR"/>
              </w:rPr>
              <w:t>Ethical issues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168C6" w:rsidRPr="00792F55" w:rsidRDefault="00F168C6" w:rsidP="004A1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fr-FR"/>
              </w:rPr>
            </w:pPr>
            <w:r w:rsidRPr="00792F5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fr-FR"/>
              </w:rPr>
              <w:t>Data analysis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168C6" w:rsidRPr="00792F55" w:rsidRDefault="00F168C6" w:rsidP="004A1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fr-FR"/>
              </w:rPr>
            </w:pPr>
            <w:r w:rsidRPr="00792F5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fr-FR"/>
              </w:rPr>
              <w:t>Findings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792F5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fr-FR"/>
              </w:rPr>
              <w:t>Value of re</w:t>
            </w: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seach</w:t>
            </w:r>
          </w:p>
        </w:tc>
      </w:tr>
      <w:tr w:rsidR="00F168C6" w:rsidRPr="003A2EEF" w:rsidTr="00F168C6">
        <w:trPr>
          <w:trHeight w:val="300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8C6" w:rsidRPr="000D3360" w:rsidRDefault="00F168C6" w:rsidP="00EA2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0D3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Arantzamendi &amp; Kearney (2004)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8C6" w:rsidRPr="003A2EEF" w:rsidRDefault="00F168C6" w:rsidP="00EA2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8C6" w:rsidRPr="003A2EEF" w:rsidRDefault="00F168C6" w:rsidP="00EA2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8C6" w:rsidRPr="003A2EEF" w:rsidRDefault="00F168C6" w:rsidP="00EA2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8C6" w:rsidRPr="003A2EEF" w:rsidRDefault="00F168C6" w:rsidP="00EA2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P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8C6" w:rsidRPr="003A2EEF" w:rsidRDefault="00F168C6" w:rsidP="00EA2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8C6" w:rsidRPr="003A2EEF" w:rsidRDefault="00F168C6" w:rsidP="00EA2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N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8C6" w:rsidRPr="003A2EEF" w:rsidRDefault="00F168C6" w:rsidP="00EA2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8C6" w:rsidRPr="003A2EEF" w:rsidRDefault="00F168C6" w:rsidP="00EA2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8C6" w:rsidRPr="003A2EEF" w:rsidRDefault="00F168C6" w:rsidP="00EA2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8C6" w:rsidRPr="003A2EEF" w:rsidRDefault="00F168C6" w:rsidP="00EA2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</w:tr>
      <w:tr w:rsidR="00F168C6" w:rsidRPr="003A2EEF" w:rsidTr="00F168C6">
        <w:trPr>
          <w:trHeight w:val="300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8C6" w:rsidRPr="000D3360" w:rsidRDefault="00F168C6" w:rsidP="00EA2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0D3360">
              <w:rPr>
                <w:rFonts w:eastAsia="Times New Roman" w:cstheme="minorHAnsi"/>
                <w:color w:val="000000"/>
                <w:sz w:val="16"/>
                <w:szCs w:val="16"/>
                <w:lang w:val="en-US" w:eastAsia="fr-FR"/>
              </w:rPr>
              <w:t xml:space="preserve">Araujo  </w:t>
            </w:r>
            <w:r w:rsidRPr="000D3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Ferreira &amp; al (2015)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8C6" w:rsidRPr="003A2EEF" w:rsidRDefault="00F168C6" w:rsidP="00EA2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8C6" w:rsidRPr="003A2EEF" w:rsidRDefault="00F168C6" w:rsidP="00EA2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P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8C6" w:rsidRPr="003A2EEF" w:rsidRDefault="00F168C6" w:rsidP="00EA2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8C6" w:rsidRPr="003A2EEF" w:rsidRDefault="00F168C6" w:rsidP="00EA2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P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8C6" w:rsidRPr="003A2EEF" w:rsidRDefault="00F168C6" w:rsidP="00EA2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8C6" w:rsidRPr="003A2EEF" w:rsidRDefault="00F168C6" w:rsidP="00EA2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N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8C6" w:rsidRPr="003A2EEF" w:rsidRDefault="00F168C6" w:rsidP="00EA2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8C6" w:rsidRPr="003A2EEF" w:rsidRDefault="00F168C6" w:rsidP="00EA2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P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8C6" w:rsidRPr="003A2EEF" w:rsidRDefault="00F168C6" w:rsidP="00EA2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P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8C6" w:rsidRPr="003A2EEF" w:rsidRDefault="00F168C6" w:rsidP="00EA2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</w:tr>
      <w:tr w:rsidR="00F168C6" w:rsidRPr="003A2EEF" w:rsidTr="00F168C6">
        <w:trPr>
          <w:trHeight w:val="300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C6" w:rsidRPr="000D3360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0D3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Arving &amp; Holmström (2011)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P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N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</w:tr>
      <w:tr w:rsidR="00F168C6" w:rsidRPr="003A2EEF" w:rsidTr="00F168C6">
        <w:trPr>
          <w:trHeight w:val="300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C6" w:rsidRPr="000D3360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0D3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Banning &amp; Gumley (2012)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P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P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</w:tr>
      <w:tr w:rsidR="00F168C6" w:rsidRPr="003A2EEF" w:rsidTr="00F168C6">
        <w:trPr>
          <w:trHeight w:val="300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C6" w:rsidRPr="000D3360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0D3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Banning &amp; Gumley (2013)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P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P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</w:tr>
      <w:tr w:rsidR="00F168C6" w:rsidRPr="003A2EEF" w:rsidTr="00F168C6">
        <w:trPr>
          <w:trHeight w:val="300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C6" w:rsidRPr="000D3360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0D3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Borosund et al (2014)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N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</w:tr>
      <w:tr w:rsidR="00F168C6" w:rsidRPr="003A2EEF" w:rsidTr="00F168C6">
        <w:trPr>
          <w:trHeight w:val="300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C6" w:rsidRPr="000D3360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0D3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Botti &amp; Endacott (2006)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N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</w:tr>
      <w:tr w:rsidR="00B16864" w:rsidRPr="003A2EEF" w:rsidTr="00B16864">
        <w:trPr>
          <w:trHeight w:val="300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864" w:rsidRPr="000D3360" w:rsidRDefault="00B16864" w:rsidP="00ED26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0D3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Brataas et al (2009)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864" w:rsidRPr="003A2EEF" w:rsidRDefault="00B16864" w:rsidP="00ED26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864" w:rsidRPr="003A2EEF" w:rsidRDefault="00B16864" w:rsidP="00ED26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864" w:rsidRPr="003A2EEF" w:rsidRDefault="00B16864" w:rsidP="00ED26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864" w:rsidRPr="003A2EEF" w:rsidRDefault="00B16864" w:rsidP="00ED26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864" w:rsidRPr="003A2EEF" w:rsidRDefault="00B16864" w:rsidP="00ED26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P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864" w:rsidRPr="003A2EEF" w:rsidRDefault="00B16864" w:rsidP="00ED26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N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864" w:rsidRPr="003A2EEF" w:rsidRDefault="00B16864" w:rsidP="00ED26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864" w:rsidRPr="003A2EEF" w:rsidRDefault="00B16864" w:rsidP="00ED26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P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864" w:rsidRPr="003A2EEF" w:rsidRDefault="00B16864" w:rsidP="00ED26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864" w:rsidRPr="003A2EEF" w:rsidRDefault="00B16864" w:rsidP="00ED26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</w:tr>
      <w:tr w:rsidR="00F168C6" w:rsidRPr="003A2EEF" w:rsidTr="00F168C6">
        <w:trPr>
          <w:trHeight w:val="300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C6" w:rsidRPr="000D3360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0D3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Chang &amp; Park (2013)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P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</w:tr>
      <w:tr w:rsidR="00F168C6" w:rsidRPr="003A2EEF" w:rsidTr="00F168C6">
        <w:trPr>
          <w:trHeight w:val="300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C6" w:rsidRPr="000D3360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0D3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Coyne &amp; Dieperink (2016)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P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</w:tr>
      <w:tr w:rsidR="00F168C6" w:rsidRPr="003A2EEF" w:rsidTr="00F168C6">
        <w:trPr>
          <w:trHeight w:val="300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168C6" w:rsidRPr="000D3360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0D3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Daines et al (2013)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P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N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P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</w:tr>
      <w:tr w:rsidR="00F168C6" w:rsidRPr="003A2EEF" w:rsidTr="00F168C6">
        <w:trPr>
          <w:trHeight w:val="300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8C6" w:rsidRPr="000D3360" w:rsidRDefault="00F168C6" w:rsidP="00EA2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fr-FR"/>
              </w:rPr>
            </w:pPr>
            <w:r w:rsidRPr="000D3360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fr-FR"/>
              </w:rPr>
              <w:t>De Almeida Araujo et al (2010)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8C6" w:rsidRPr="003A2EEF" w:rsidRDefault="00F168C6" w:rsidP="00EA2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8C6" w:rsidRPr="003A2EEF" w:rsidRDefault="00F168C6" w:rsidP="00EA2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8C6" w:rsidRPr="003A2EEF" w:rsidRDefault="00F168C6" w:rsidP="00EA2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8C6" w:rsidRPr="003A2EEF" w:rsidRDefault="00F168C6" w:rsidP="00EA2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8C6" w:rsidRPr="003A2EEF" w:rsidRDefault="00F168C6" w:rsidP="00EA2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8C6" w:rsidRPr="003A2EEF" w:rsidRDefault="00F168C6" w:rsidP="00EA2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N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8C6" w:rsidRPr="003A2EEF" w:rsidRDefault="00F168C6" w:rsidP="00EA2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8C6" w:rsidRPr="003A2EEF" w:rsidRDefault="00F168C6" w:rsidP="00EA2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8C6" w:rsidRPr="003A2EEF" w:rsidRDefault="00F168C6" w:rsidP="00EA2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8C6" w:rsidRPr="003A2EEF" w:rsidRDefault="00F168C6" w:rsidP="00EA2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</w:tr>
      <w:tr w:rsidR="00F168C6" w:rsidRPr="003A2EEF" w:rsidTr="00F168C6">
        <w:trPr>
          <w:trHeight w:val="300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C6" w:rsidRPr="000D3360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0D3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De Silva &amp; Colleen Rolls (2011)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P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</w:tr>
      <w:tr w:rsidR="00F168C6" w:rsidRPr="003A2EEF" w:rsidTr="00F168C6">
        <w:trPr>
          <w:trHeight w:val="300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C6" w:rsidRPr="000D3360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0D3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Dewey et Dean (2008)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N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P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</w:tr>
      <w:tr w:rsidR="00F168C6" w:rsidRPr="003A2EEF" w:rsidTr="00F168C6">
        <w:trPr>
          <w:trHeight w:val="300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C6" w:rsidRPr="000D3360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0D3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Dhotre et al (2016)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p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N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</w:tr>
      <w:tr w:rsidR="00F168C6" w:rsidRPr="003A2EEF" w:rsidTr="00F168C6">
        <w:trPr>
          <w:trHeight w:val="300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C6" w:rsidRPr="000D3360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0D3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Dickerson et al (2005)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P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P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</w:tr>
      <w:tr w:rsidR="00F168C6" w:rsidRPr="003A2EEF" w:rsidTr="00F168C6">
        <w:trPr>
          <w:trHeight w:val="300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C6" w:rsidRPr="000D3360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0D3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Ekedahl &amp; Wengström (2007)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N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</w:tr>
      <w:tr w:rsidR="00F168C6" w:rsidRPr="003A2EEF" w:rsidTr="00F168C6">
        <w:trPr>
          <w:trHeight w:val="300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168C6" w:rsidRPr="000D3360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0D3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Firmino et al (2014)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P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P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N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P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</w:tr>
      <w:tr w:rsidR="00F168C6" w:rsidRPr="003A2EEF" w:rsidTr="00F168C6">
        <w:trPr>
          <w:trHeight w:val="300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168C6" w:rsidRPr="000D3360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0D3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Gagnon et al (2010)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P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P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N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</w:tr>
      <w:tr w:rsidR="00F168C6" w:rsidRPr="003A2EEF" w:rsidTr="00F168C6">
        <w:trPr>
          <w:trHeight w:val="300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168C6" w:rsidRPr="000D3360" w:rsidRDefault="00B87F1A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0D3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Gaml</w:t>
            </w:r>
            <w:r w:rsidR="00F168C6" w:rsidRPr="000D3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en &amp; Arber (2013)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P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P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P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P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P</w:t>
            </w:r>
          </w:p>
        </w:tc>
      </w:tr>
      <w:tr w:rsidR="00F168C6" w:rsidRPr="003A2EEF" w:rsidTr="00F168C6">
        <w:trPr>
          <w:trHeight w:val="300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C6" w:rsidRPr="000D3360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0D3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Garcia et al (2015)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N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</w:tr>
      <w:tr w:rsidR="00F168C6" w:rsidRPr="003A2EEF" w:rsidTr="00F168C6">
        <w:trPr>
          <w:trHeight w:val="300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C6" w:rsidRPr="000D3360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0D3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Haavardsholm &amp; NåDeN (2009)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P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P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</w:tr>
      <w:tr w:rsidR="00F168C6" w:rsidRPr="003A2EEF" w:rsidTr="00F168C6">
        <w:trPr>
          <w:trHeight w:val="300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C6" w:rsidRPr="000D3360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0D3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lastRenderedPageBreak/>
              <w:t>Iranmanesh et al (2009)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Y+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N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</w:tr>
      <w:tr w:rsidR="00F168C6" w:rsidRPr="003A2EEF" w:rsidTr="00F168C6">
        <w:trPr>
          <w:trHeight w:val="300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C6" w:rsidRPr="000D3360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0D3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Kamimura et al (2012)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P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</w:tr>
      <w:tr w:rsidR="00F168C6" w:rsidRPr="003A2EEF" w:rsidTr="00F168C6">
        <w:trPr>
          <w:trHeight w:val="300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C6" w:rsidRPr="000D3360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0D3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Kendall (2006a)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P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N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</w:tr>
      <w:tr w:rsidR="00F168C6" w:rsidRPr="003A2EEF" w:rsidTr="00F168C6">
        <w:trPr>
          <w:trHeight w:val="300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168C6" w:rsidRPr="000D3360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0D3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Kendall (2006b)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P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P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N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P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</w:tr>
      <w:tr w:rsidR="00F168C6" w:rsidRPr="003A2EEF" w:rsidTr="00F168C6">
        <w:trPr>
          <w:trHeight w:val="300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168C6" w:rsidRPr="000D3360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0D3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Kendall et al (2007)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P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N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N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P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P</w:t>
            </w:r>
          </w:p>
        </w:tc>
      </w:tr>
      <w:tr w:rsidR="00F168C6" w:rsidRPr="003A2EEF" w:rsidTr="00F168C6">
        <w:trPr>
          <w:trHeight w:val="300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C6" w:rsidRPr="000D3360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0D3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Kenny et al (2005)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P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P</w:t>
            </w:r>
          </w:p>
        </w:tc>
      </w:tr>
      <w:tr w:rsidR="00F168C6" w:rsidRPr="003A2EEF" w:rsidTr="00F168C6">
        <w:trPr>
          <w:trHeight w:val="300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C6" w:rsidRPr="000D3360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0D3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King et al (2008)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P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P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</w:tr>
      <w:tr w:rsidR="00F168C6" w:rsidRPr="003A2EEF" w:rsidTr="00F168C6">
        <w:trPr>
          <w:trHeight w:val="300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C6" w:rsidRPr="000D3360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0D3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Kooken &amp;  Haase (2014)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N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</w:tr>
      <w:tr w:rsidR="00F168C6" w:rsidRPr="003A2EEF" w:rsidTr="00F168C6">
        <w:trPr>
          <w:trHeight w:val="300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C6" w:rsidRPr="000D3360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0D3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Lavin et Hyde (2006)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N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</w:tr>
      <w:tr w:rsidR="00F168C6" w:rsidRPr="003A2EEF" w:rsidTr="00F168C6">
        <w:trPr>
          <w:trHeight w:val="300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C6" w:rsidRPr="000D3360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0D3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Lemonde et al (2015)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P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N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</w:tr>
      <w:tr w:rsidR="00F168C6" w:rsidRPr="003A2EEF" w:rsidTr="00F168C6">
        <w:trPr>
          <w:trHeight w:val="300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C6" w:rsidRPr="000D3360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0D3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Leung et al (2012)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P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N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</w:tr>
      <w:tr w:rsidR="00F168C6" w:rsidRPr="003A2EEF" w:rsidTr="00F168C6">
        <w:trPr>
          <w:trHeight w:val="300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C6" w:rsidRPr="000D3360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0D3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Maskor et Krauss (2013)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P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N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</w:tr>
      <w:tr w:rsidR="00F168C6" w:rsidRPr="003A2EEF" w:rsidTr="00F168C6">
        <w:trPr>
          <w:trHeight w:val="300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168C6" w:rsidRPr="000D3360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0D3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Mcilfatrick et al (2006)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P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P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P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N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P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</w:tr>
      <w:tr w:rsidR="00F168C6" w:rsidRPr="003A2EEF" w:rsidTr="00F168C6">
        <w:trPr>
          <w:trHeight w:val="300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C6" w:rsidRPr="000D3360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0D3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Moore et al (2006)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P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N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</w:tr>
      <w:tr w:rsidR="00F168C6" w:rsidRPr="003A2EEF" w:rsidTr="00F168C6">
        <w:trPr>
          <w:trHeight w:val="300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C6" w:rsidRPr="000D3360" w:rsidRDefault="00F168C6" w:rsidP="004A1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0D3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Moore &amp; Prentice (2013)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P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N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</w:tr>
      <w:tr w:rsidR="00F168C6" w:rsidRPr="003A2EEF" w:rsidTr="00F168C6">
        <w:trPr>
          <w:trHeight w:val="300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C6" w:rsidRPr="000D3360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0D3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Nädent &amp; Saeteren (2009)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P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N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</w:tr>
      <w:tr w:rsidR="00F168C6" w:rsidRPr="003A2EEF" w:rsidTr="00F168C6">
        <w:trPr>
          <w:trHeight w:val="300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C6" w:rsidRPr="000D3360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0D3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Nixon &amp; Penny (2013)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N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</w:tr>
      <w:tr w:rsidR="00F168C6" w:rsidRPr="003A2EEF" w:rsidTr="00F168C6">
        <w:trPr>
          <w:trHeight w:val="300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168C6" w:rsidRPr="000D3360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0D3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O'Baugh et al (2008)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P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P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P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N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P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P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</w:tr>
      <w:tr w:rsidR="00F168C6" w:rsidRPr="003A2EEF" w:rsidTr="00F168C6">
        <w:trPr>
          <w:trHeight w:val="300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C6" w:rsidRPr="000D3360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0D3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Olsson et al (2012)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P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</w:tr>
      <w:tr w:rsidR="00F168C6" w:rsidRPr="003A2EEF" w:rsidTr="00F168C6">
        <w:trPr>
          <w:trHeight w:val="300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168C6" w:rsidRPr="000D3360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0D3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Pavlish et al (2012)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P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P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N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</w:tr>
      <w:tr w:rsidR="00F168C6" w:rsidRPr="003A2EEF" w:rsidTr="00F168C6">
        <w:trPr>
          <w:trHeight w:val="300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C6" w:rsidRPr="000D3360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0D3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Perry et al (2011)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P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N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</w:tr>
      <w:tr w:rsidR="00F168C6" w:rsidRPr="003A2EEF" w:rsidTr="00F168C6">
        <w:trPr>
          <w:trHeight w:val="300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168C6" w:rsidRPr="000D3360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0D3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Plant et al (2011)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P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P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P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</w:tr>
      <w:tr w:rsidR="00F168C6" w:rsidRPr="003A2EEF" w:rsidTr="00F168C6">
        <w:trPr>
          <w:trHeight w:val="300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168C6" w:rsidRPr="000D3360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0D3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Raingruber &amp; Wolf (2015)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P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N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P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</w:tr>
      <w:tr w:rsidR="00F168C6" w:rsidRPr="003A2EEF" w:rsidTr="00F168C6">
        <w:trPr>
          <w:trHeight w:val="300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C6" w:rsidRPr="000D3360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0D3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Rotegård et al (2011)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</w:tr>
      <w:tr w:rsidR="00F168C6" w:rsidRPr="003A2EEF" w:rsidTr="00F168C6">
        <w:trPr>
          <w:trHeight w:val="300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C6" w:rsidRPr="000D3360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0D3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Sabo (2011)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P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</w:tr>
      <w:tr w:rsidR="00F168C6" w:rsidRPr="003A2EEF" w:rsidTr="00F168C6">
        <w:trPr>
          <w:trHeight w:val="300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C6" w:rsidRPr="000D3360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0D3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lastRenderedPageBreak/>
              <w:t>Saltmarsh &amp; De Vries (2008)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</w:tr>
      <w:tr w:rsidR="00F168C6" w:rsidRPr="003A2EEF" w:rsidTr="00F168C6">
        <w:trPr>
          <w:trHeight w:val="300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C6" w:rsidRPr="000D3360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0D3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Sayers &amp; De Vries (2008)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Y+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N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P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</w:tr>
      <w:tr w:rsidR="00F168C6" w:rsidRPr="003A2EEF" w:rsidTr="00F168C6">
        <w:trPr>
          <w:trHeight w:val="300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C6" w:rsidRPr="000D3360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0D3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Schawappach et al (2010)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P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N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</w:tr>
      <w:tr w:rsidR="00F168C6" w:rsidRPr="003A2EEF" w:rsidTr="00F168C6">
        <w:trPr>
          <w:trHeight w:val="300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C6" w:rsidRPr="000D3360" w:rsidRDefault="00F168C6" w:rsidP="00FD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0D3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Tay et al (2012)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N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</w:tr>
      <w:tr w:rsidR="00F168C6" w:rsidRPr="003A2EEF" w:rsidTr="00F168C6">
        <w:trPr>
          <w:trHeight w:val="300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C6" w:rsidRPr="000D3360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0D3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Tobin (2012)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</w:tr>
      <w:tr w:rsidR="00F168C6" w:rsidRPr="003A2EEF" w:rsidTr="00F168C6">
        <w:trPr>
          <w:trHeight w:val="300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C6" w:rsidRPr="000D3360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0D3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Turner et al (2007)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N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P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</w:tr>
      <w:tr w:rsidR="00F168C6" w:rsidRPr="003A2EEF" w:rsidTr="00F168C6">
        <w:trPr>
          <w:trHeight w:val="300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8C6" w:rsidRPr="000D3360" w:rsidRDefault="00F168C6" w:rsidP="00254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0D3360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van Rooyen et al (2008)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8C6" w:rsidRPr="00C738AE" w:rsidRDefault="00F168C6" w:rsidP="00254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C738AE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8C6" w:rsidRPr="00C738AE" w:rsidRDefault="00F168C6" w:rsidP="00254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C738AE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8C6" w:rsidRPr="00C738AE" w:rsidRDefault="00F168C6" w:rsidP="00254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C738AE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8C6" w:rsidRPr="00C738AE" w:rsidRDefault="00F168C6" w:rsidP="00254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C738AE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8C6" w:rsidRPr="00C738AE" w:rsidRDefault="00F168C6" w:rsidP="00254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C738AE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8C6" w:rsidRPr="00C738AE" w:rsidRDefault="00F168C6" w:rsidP="00254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C738AE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P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8C6" w:rsidRPr="00C738AE" w:rsidRDefault="00F168C6" w:rsidP="00254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C738AE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8C6" w:rsidRPr="00C738AE" w:rsidRDefault="00F168C6" w:rsidP="00254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C738AE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8C6" w:rsidRPr="00C738AE" w:rsidRDefault="00F168C6" w:rsidP="00254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C738AE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8C6" w:rsidRPr="00C738AE" w:rsidRDefault="00F168C6" w:rsidP="00254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C738AE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Y</w:t>
            </w:r>
          </w:p>
        </w:tc>
      </w:tr>
      <w:tr w:rsidR="003936D8" w:rsidRPr="003A2EEF" w:rsidTr="003936D8">
        <w:trPr>
          <w:trHeight w:val="300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6D8" w:rsidRPr="000D3360" w:rsidRDefault="003936D8" w:rsidP="00ED26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0D3360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Vieira et al (2013)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6D8" w:rsidRPr="003936D8" w:rsidRDefault="003936D8" w:rsidP="00ED26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3936D8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6D8" w:rsidRPr="003936D8" w:rsidRDefault="003936D8" w:rsidP="00ED26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3936D8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6D8" w:rsidRPr="003936D8" w:rsidRDefault="003936D8" w:rsidP="00ED26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3936D8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6D8" w:rsidRPr="003936D8" w:rsidRDefault="003936D8" w:rsidP="00ED26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3936D8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6D8" w:rsidRPr="003936D8" w:rsidRDefault="003936D8" w:rsidP="00ED26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3936D8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6D8" w:rsidRPr="003936D8" w:rsidRDefault="003936D8" w:rsidP="00ED26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3936D8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P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6D8" w:rsidRPr="003936D8" w:rsidRDefault="003936D8" w:rsidP="00ED26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3936D8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6D8" w:rsidRPr="003936D8" w:rsidRDefault="003936D8" w:rsidP="00ED26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3936D8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6D8" w:rsidRPr="003936D8" w:rsidRDefault="003936D8" w:rsidP="00ED26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3936D8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6D8" w:rsidRPr="003936D8" w:rsidRDefault="003936D8" w:rsidP="00ED26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3936D8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Y</w:t>
            </w:r>
          </w:p>
        </w:tc>
      </w:tr>
      <w:tr w:rsidR="00F168C6" w:rsidRPr="003A2EEF" w:rsidTr="00F168C6">
        <w:trPr>
          <w:trHeight w:val="300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C6" w:rsidRPr="000D3360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0D3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Wang &amp; Yates (2006)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N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P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</w:tr>
      <w:tr w:rsidR="00F168C6" w:rsidRPr="003A2EEF" w:rsidTr="00F168C6">
        <w:trPr>
          <w:trHeight w:val="300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168C6" w:rsidRPr="000D3360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0D3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Watts et al (2010)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P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P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N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</w:tr>
      <w:tr w:rsidR="00F168C6" w:rsidRPr="003A2EEF" w:rsidTr="00F168C6">
        <w:trPr>
          <w:trHeight w:val="300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C6" w:rsidRPr="000D3360" w:rsidRDefault="00F168C6" w:rsidP="004A1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0D3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Willard &amp; Luker (2007)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N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</w:tr>
      <w:tr w:rsidR="00F168C6" w:rsidRPr="003A2EEF" w:rsidTr="00F168C6">
        <w:trPr>
          <w:trHeight w:val="300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168C6" w:rsidRPr="000D3360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0D3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Wittenberg-Lyles et al (2013)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P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P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P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N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P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P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P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</w:tr>
      <w:tr w:rsidR="00F168C6" w:rsidRPr="003A2EEF" w:rsidTr="00F168C6">
        <w:trPr>
          <w:trHeight w:val="300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168C6" w:rsidRPr="000D3360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0D3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Wittenberg-Lyles et al (2014)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P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P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P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N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P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</w:tr>
      <w:tr w:rsidR="00F168C6" w:rsidRPr="003A2EEF" w:rsidTr="00F168C6">
        <w:trPr>
          <w:trHeight w:val="300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C6" w:rsidRPr="000D3360" w:rsidRDefault="00F168C6" w:rsidP="004A1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0D3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Yagasaki et Komatsu (2013)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N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</w:tr>
      <w:tr w:rsidR="00F168C6" w:rsidRPr="003A2EEF" w:rsidTr="00F168C6">
        <w:trPr>
          <w:trHeight w:val="300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C6" w:rsidRPr="000D3360" w:rsidRDefault="00F168C6" w:rsidP="004A1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0D3360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fr-FR"/>
              </w:rPr>
              <w:t>Yagasaki et Komatsu (2014)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N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</w:tr>
      <w:tr w:rsidR="00F168C6" w:rsidRPr="004A175D" w:rsidTr="00F168C6">
        <w:trPr>
          <w:trHeight w:val="300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168C6" w:rsidRPr="000D3360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0D3360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fr-FR"/>
              </w:rPr>
              <w:t xml:space="preserve">Yıldırim Usta et al (2012)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N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P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P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168C6" w:rsidRPr="003A2EEF" w:rsidRDefault="00F168C6" w:rsidP="004A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A2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</w:t>
            </w:r>
          </w:p>
        </w:tc>
      </w:tr>
    </w:tbl>
    <w:p w:rsidR="004A175D" w:rsidRDefault="004A175D"/>
    <w:sectPr w:rsidR="004A175D" w:rsidSect="004A175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75D"/>
    <w:rsid w:val="0004706B"/>
    <w:rsid w:val="000549BA"/>
    <w:rsid w:val="000A6EE6"/>
    <w:rsid w:val="000D3360"/>
    <w:rsid w:val="000D6D73"/>
    <w:rsid w:val="00147EB2"/>
    <w:rsid w:val="00194C1A"/>
    <w:rsid w:val="002A29DA"/>
    <w:rsid w:val="003936D8"/>
    <w:rsid w:val="003A0DEE"/>
    <w:rsid w:val="003A2EEF"/>
    <w:rsid w:val="004A175D"/>
    <w:rsid w:val="005C6884"/>
    <w:rsid w:val="005F5152"/>
    <w:rsid w:val="006419BE"/>
    <w:rsid w:val="00680C07"/>
    <w:rsid w:val="007844A9"/>
    <w:rsid w:val="00792F55"/>
    <w:rsid w:val="007E11E6"/>
    <w:rsid w:val="008C5366"/>
    <w:rsid w:val="00A3210C"/>
    <w:rsid w:val="00B16864"/>
    <w:rsid w:val="00B87F1A"/>
    <w:rsid w:val="00C738AE"/>
    <w:rsid w:val="00CD505B"/>
    <w:rsid w:val="00CE5B5A"/>
    <w:rsid w:val="00D178DB"/>
    <w:rsid w:val="00D46539"/>
    <w:rsid w:val="00D85EEF"/>
    <w:rsid w:val="00E85835"/>
    <w:rsid w:val="00EA2224"/>
    <w:rsid w:val="00F168C6"/>
    <w:rsid w:val="00FB5D0B"/>
    <w:rsid w:val="00FD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C690D0-EE0D-4963-8A21-FF8B5A2E4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A175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5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CHA</Company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sup1</dc:creator>
  <cp:lastModifiedBy>jordan sibeoni</cp:lastModifiedBy>
  <cp:revision>2</cp:revision>
  <dcterms:created xsi:type="dcterms:W3CDTF">2019-05-13T21:19:00Z</dcterms:created>
  <dcterms:modified xsi:type="dcterms:W3CDTF">2019-05-13T21:19:00Z</dcterms:modified>
</cp:coreProperties>
</file>