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77" w:rsidRDefault="00B43377" w:rsidP="004C0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77">
        <w:rPr>
          <w:rFonts w:ascii="Times New Roman" w:hAnsi="Times New Roman" w:cs="Times New Roman"/>
          <w:b/>
          <w:sz w:val="24"/>
          <w:szCs w:val="24"/>
        </w:rPr>
        <w:t>SUPPLEMENTAL DIGITAL CONTENT 1</w:t>
      </w:r>
    </w:p>
    <w:p w:rsidR="00B43377" w:rsidRDefault="00B43377" w:rsidP="004C0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A9F" w:rsidRDefault="00BC36E9" w:rsidP="004C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6E9">
        <w:rPr>
          <w:rFonts w:ascii="Times New Roman" w:hAnsi="Times New Roman" w:cs="Times New Roman"/>
          <w:b/>
          <w:bCs/>
          <w:sz w:val="24"/>
          <w:szCs w:val="24"/>
        </w:rPr>
        <w:t>Patterns of sedentary behavior in US</w:t>
      </w:r>
      <w:r w:rsidR="00C771EF">
        <w:rPr>
          <w:rFonts w:ascii="Times New Roman" w:hAnsi="Times New Roman" w:cs="Times New Roman"/>
          <w:b/>
          <w:bCs/>
          <w:sz w:val="24"/>
          <w:szCs w:val="24"/>
        </w:rPr>
        <w:t xml:space="preserve"> middle-aged and older adults: t</w:t>
      </w:r>
      <w:r w:rsidRPr="00BC36E9">
        <w:rPr>
          <w:rFonts w:ascii="Times New Roman" w:hAnsi="Times New Roman" w:cs="Times New Roman"/>
          <w:b/>
          <w:bCs/>
          <w:sz w:val="24"/>
          <w:szCs w:val="24"/>
        </w:rPr>
        <w:t xml:space="preserve">he REGARDS </w:t>
      </w:r>
      <w:r w:rsidR="00C771E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C36E9">
        <w:rPr>
          <w:rFonts w:ascii="Times New Roman" w:hAnsi="Times New Roman" w:cs="Times New Roman"/>
          <w:b/>
          <w:bCs/>
          <w:sz w:val="24"/>
          <w:szCs w:val="24"/>
        </w:rPr>
        <w:t>tudy</w:t>
      </w:r>
    </w:p>
    <w:p w:rsidR="00BC36E9" w:rsidRPr="009A14D3" w:rsidRDefault="00BC36E9" w:rsidP="004C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A9F" w:rsidRPr="009A14D3" w:rsidRDefault="004C0A9F" w:rsidP="004C0A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4D3">
        <w:rPr>
          <w:rFonts w:ascii="Times New Roman" w:hAnsi="Times New Roman" w:cs="Times New Roman"/>
          <w:bCs/>
          <w:sz w:val="24"/>
          <w:szCs w:val="24"/>
        </w:rPr>
        <w:t>Keith M. Diaz</w:t>
      </w:r>
      <w:r w:rsidRPr="009A14D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A14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Virginia J. Howard</w:t>
      </w:r>
      <w:r w:rsidRPr="00EA5F0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14D3">
        <w:rPr>
          <w:rFonts w:ascii="Times New Roman" w:hAnsi="Times New Roman" w:cs="Times New Roman"/>
          <w:bCs/>
          <w:sz w:val="24"/>
          <w:szCs w:val="24"/>
        </w:rPr>
        <w:t>Brent Hutto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9A14D3">
        <w:rPr>
          <w:rFonts w:ascii="Times New Roman" w:hAnsi="Times New Roman" w:cs="Times New Roman"/>
          <w:bCs/>
          <w:sz w:val="24"/>
          <w:szCs w:val="24"/>
        </w:rPr>
        <w:t>, Natalie Colabianchi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9A14D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C0A9F" w:rsidRPr="009A14D3" w:rsidRDefault="004C0A9F" w:rsidP="004C0A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4D3">
        <w:rPr>
          <w:rFonts w:ascii="Times New Roman" w:hAnsi="Times New Roman" w:cs="Times New Roman"/>
          <w:bCs/>
          <w:sz w:val="24"/>
          <w:szCs w:val="24"/>
        </w:rPr>
        <w:t>John E. Vena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9A14D3">
        <w:rPr>
          <w:rFonts w:ascii="Times New Roman" w:hAnsi="Times New Roman" w:cs="Times New Roman"/>
          <w:bCs/>
          <w:sz w:val="24"/>
          <w:szCs w:val="24"/>
        </w:rPr>
        <w:t>, Steven N. Blair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14D3">
        <w:rPr>
          <w:rFonts w:ascii="Times New Roman" w:hAnsi="Times New Roman" w:cs="Times New Roman"/>
          <w:bCs/>
          <w:sz w:val="24"/>
          <w:szCs w:val="24"/>
        </w:rPr>
        <w:t>Steven P. Hooker</w:t>
      </w:r>
      <w:r w:rsidRPr="009A14D3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</w:p>
    <w:p w:rsidR="004C0A9F" w:rsidRPr="009A14D3" w:rsidRDefault="004C0A9F" w:rsidP="004C0A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31A0" w:rsidRDefault="004C0A9F" w:rsidP="00C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4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14D3">
        <w:rPr>
          <w:rFonts w:ascii="Times New Roman" w:hAnsi="Times New Roman" w:cs="Times New Roman"/>
          <w:sz w:val="24"/>
          <w:szCs w:val="24"/>
        </w:rPr>
        <w:t xml:space="preserve">Center for Behavioral Cardiovascular Health, Department of Medicine, Columbia University Medical Center, New York, NY; </w:t>
      </w:r>
      <w:r w:rsidRPr="00EA5F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14D3">
        <w:rPr>
          <w:rFonts w:ascii="Times New Roman" w:hAnsi="Times New Roman" w:cs="Times New Roman"/>
          <w:sz w:val="24"/>
          <w:szCs w:val="24"/>
        </w:rPr>
        <w:t>Department of Epidemiology, School of Public Health, University of Alabama at Birmingham, Birmingham, AL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A14D3">
        <w:rPr>
          <w:rFonts w:ascii="Times New Roman" w:hAnsi="Times New Roman" w:cs="Times New Roman"/>
          <w:sz w:val="24"/>
          <w:szCs w:val="24"/>
        </w:rPr>
        <w:t xml:space="preserve">Prevention Research Center, Arnold School of Public Health, University of South Carolina, Columbia, SC;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A14D3">
        <w:rPr>
          <w:rFonts w:ascii="Times New Roman" w:hAnsi="Times New Roman" w:cs="Times New Roman"/>
          <w:sz w:val="24"/>
          <w:szCs w:val="24"/>
        </w:rPr>
        <w:t xml:space="preserve">Institute for Social Research, University of Michigan, Ann Arbor, MI;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A14D3">
        <w:rPr>
          <w:rFonts w:ascii="Times New Roman" w:hAnsi="Times New Roman" w:cs="Times New Roman"/>
          <w:sz w:val="24"/>
          <w:szCs w:val="24"/>
        </w:rPr>
        <w:t xml:space="preserve">Department of Public Health Sciences, Medical University of South Carolina, Charleston, SC;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A14D3">
        <w:rPr>
          <w:rFonts w:ascii="Times New Roman" w:hAnsi="Times New Roman" w:cs="Times New Roman"/>
          <w:sz w:val="24"/>
          <w:szCs w:val="24"/>
        </w:rPr>
        <w:t xml:space="preserve">Departments of Exercise Science and Epidemiology and Biostatistics, Arnold School of Public Health, University of South Carolina, Columbia, SC; </w:t>
      </w:r>
      <w:r w:rsidRPr="009A14D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A14D3">
        <w:rPr>
          <w:rFonts w:ascii="Times New Roman" w:hAnsi="Times New Roman" w:cs="Times New Roman"/>
          <w:sz w:val="24"/>
          <w:szCs w:val="24"/>
        </w:rPr>
        <w:t>School of Nutrition and Health Promotion, Arizon</w:t>
      </w:r>
      <w:r>
        <w:rPr>
          <w:rFonts w:ascii="Times New Roman" w:hAnsi="Times New Roman" w:cs="Times New Roman"/>
          <w:sz w:val="24"/>
          <w:szCs w:val="24"/>
        </w:rPr>
        <w:t>a State University, Phoenix, AZ.</w:t>
      </w:r>
    </w:p>
    <w:p w:rsidR="004C0A9F" w:rsidRPr="007B1C9A" w:rsidRDefault="004C0A9F" w:rsidP="00C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0" w:rsidRPr="007B1C9A" w:rsidRDefault="00C731A0" w:rsidP="00C731A0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C9A">
        <w:rPr>
          <w:rFonts w:ascii="Times New Roman" w:hAnsi="Times New Roman" w:cs="Times New Roman"/>
          <w:b/>
          <w:sz w:val="24"/>
          <w:szCs w:val="24"/>
        </w:rPr>
        <w:t>Correspondence:</w:t>
      </w:r>
    </w:p>
    <w:p w:rsidR="00C731A0" w:rsidRPr="007B1C9A" w:rsidRDefault="00C731A0" w:rsidP="00C731A0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Keith M. Diaz</w:t>
      </w:r>
    </w:p>
    <w:p w:rsidR="00C731A0" w:rsidRPr="007B1C9A" w:rsidRDefault="00C731A0" w:rsidP="00C731A0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Columbia University Medical Center</w:t>
      </w:r>
    </w:p>
    <w:p w:rsidR="00C731A0" w:rsidRPr="007B1C9A" w:rsidRDefault="00C731A0" w:rsidP="00C731A0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622 West 168</w:t>
      </w:r>
      <w:r w:rsidRPr="007B1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C9A">
        <w:rPr>
          <w:rFonts w:ascii="Times New Roman" w:hAnsi="Times New Roman" w:cs="Times New Roman"/>
          <w:sz w:val="24"/>
          <w:szCs w:val="24"/>
        </w:rPr>
        <w:t xml:space="preserve"> Street, PH9-319</w:t>
      </w:r>
    </w:p>
    <w:p w:rsidR="00C731A0" w:rsidRPr="007B1C9A" w:rsidRDefault="00C731A0" w:rsidP="00C731A0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New York, NY 10032</w:t>
      </w:r>
    </w:p>
    <w:p w:rsidR="00C731A0" w:rsidRPr="007B1C9A" w:rsidRDefault="00C731A0" w:rsidP="00C731A0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212-304-5231</w:t>
      </w:r>
    </w:p>
    <w:p w:rsidR="00C731A0" w:rsidRPr="007B1C9A" w:rsidRDefault="00C731A0" w:rsidP="00C731A0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Fax: 212-305-3172</w:t>
      </w:r>
    </w:p>
    <w:p w:rsidR="00C731A0" w:rsidRPr="007B1C9A" w:rsidRDefault="00C731A0" w:rsidP="00C731A0">
      <w:pPr>
        <w:suppressLineNumbers/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7B1C9A">
          <w:rPr>
            <w:rStyle w:val="Hyperlink"/>
            <w:rFonts w:ascii="Times New Roman" w:hAnsi="Times New Roman"/>
            <w:sz w:val="24"/>
            <w:szCs w:val="24"/>
          </w:rPr>
          <w:t>kd2442@columbia.edu</w:t>
        </w:r>
      </w:hyperlink>
    </w:p>
    <w:p w:rsidR="00C731A0" w:rsidRPr="007B1C9A" w:rsidRDefault="00C731A0" w:rsidP="00C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0" w:rsidRDefault="00C731A0" w:rsidP="00C731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2035"/>
        <w:gridCol w:w="2248"/>
        <w:gridCol w:w="1086"/>
      </w:tblGrid>
      <w:tr w:rsidR="008E4A4F" w:rsidTr="008F134C">
        <w:trPr>
          <w:jc w:val="center"/>
        </w:trPr>
        <w:tc>
          <w:tcPr>
            <w:tcW w:w="8528" w:type="dxa"/>
            <w:gridSpan w:val="4"/>
            <w:tcBorders>
              <w:bottom w:val="single" w:sz="4" w:space="0" w:color="auto"/>
            </w:tcBorders>
          </w:tcPr>
          <w:p w:rsidR="008E4A4F" w:rsidRPr="000734D1" w:rsidRDefault="006830BC" w:rsidP="00321779">
            <w:pPr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lastRenderedPageBreak/>
              <w:t xml:space="preserve">Supplemental </w:t>
            </w:r>
            <w:r w:rsidR="008E4A4F" w:rsidRPr="000734D1">
              <w:rPr>
                <w:rFonts w:ascii="Times New Roman" w:hAnsi="Times New Roman" w:cs="Times New Roman"/>
                <w:b/>
              </w:rPr>
              <w:t>Table 1.</w:t>
            </w:r>
            <w:r w:rsidR="008E4A4F" w:rsidRPr="000734D1">
              <w:rPr>
                <w:rFonts w:ascii="Times New Roman" w:hAnsi="Times New Roman" w:cs="Times New Roman"/>
              </w:rPr>
              <w:t xml:space="preserve"> Characteristics of participants in REGARDS accelerometer study with and without </w:t>
            </w:r>
            <w:r w:rsidR="00321779">
              <w:rPr>
                <w:rFonts w:ascii="Times New Roman" w:hAnsi="Times New Roman" w:cs="Times New Roman"/>
              </w:rPr>
              <w:t>compliant</w:t>
            </w:r>
            <w:r w:rsidR="008E4A4F" w:rsidRPr="000734D1">
              <w:rPr>
                <w:rFonts w:ascii="Times New Roman" w:hAnsi="Times New Roman" w:cs="Times New Roman"/>
              </w:rPr>
              <w:t xml:space="preserve"> wear time.</w:t>
            </w:r>
          </w:p>
        </w:tc>
      </w:tr>
      <w:tr w:rsidR="008E4A4F" w:rsidTr="008F134C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8E4A4F" w:rsidRPr="000734D1" w:rsidRDefault="008E4A4F" w:rsidP="008E4A4F">
            <w:pPr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8E4A4F" w:rsidRPr="000734D1" w:rsidRDefault="00321779" w:rsidP="008E4A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Compliant</w:t>
            </w:r>
            <w:r w:rsidR="008E4A4F" w:rsidRPr="000734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E4A4F" w:rsidRPr="000734D1">
              <w:rPr>
                <w:rFonts w:ascii="Times New Roman" w:hAnsi="Times New Roman" w:cs="Times New Roman"/>
                <w:b/>
              </w:rPr>
              <w:t>Wear</w:t>
            </w:r>
            <w:r w:rsidR="008E4A4F" w:rsidRPr="000734D1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  <w:p w:rsidR="008E4A4F" w:rsidRPr="000734D1" w:rsidRDefault="008E4A4F" w:rsidP="008E4A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(n=8,096)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8E4A4F" w:rsidRPr="000734D1" w:rsidRDefault="00321779" w:rsidP="008E4A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Non-compliant</w:t>
            </w:r>
            <w:r w:rsidR="008E4A4F" w:rsidRPr="000734D1">
              <w:rPr>
                <w:rFonts w:ascii="Times New Roman" w:hAnsi="Times New Roman" w:cs="Times New Roman"/>
                <w:b/>
              </w:rPr>
              <w:t xml:space="preserve"> Wear</w:t>
            </w:r>
          </w:p>
          <w:p w:rsidR="008E4A4F" w:rsidRPr="000734D1" w:rsidRDefault="008E4A4F" w:rsidP="00CA2E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(n=</w:t>
            </w:r>
            <w:r w:rsidR="00CA2EBD" w:rsidRPr="000734D1">
              <w:rPr>
                <w:rFonts w:ascii="Times New Roman" w:hAnsi="Times New Roman" w:cs="Times New Roman"/>
                <w:i/>
              </w:rPr>
              <w:t>694</w:t>
            </w:r>
            <w:r w:rsidRPr="000734D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E4A4F" w:rsidRPr="000734D1" w:rsidRDefault="008E4A4F" w:rsidP="008E4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t>P-Value</w:t>
            </w:r>
            <w:bookmarkStart w:id="0" w:name="_GoBack"/>
            <w:bookmarkEnd w:id="0"/>
          </w:p>
        </w:tc>
      </w:tr>
      <w:tr w:rsidR="00CA2EBD" w:rsidTr="008F134C">
        <w:trPr>
          <w:jc w:val="center"/>
        </w:trPr>
        <w:tc>
          <w:tcPr>
            <w:tcW w:w="3159" w:type="dxa"/>
            <w:tcBorders>
              <w:top w:val="single" w:sz="4" w:space="0" w:color="auto"/>
            </w:tcBorders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Age (%)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CA2EBD" w:rsidRPr="000734D1" w:rsidRDefault="00CA2EBD" w:rsidP="00CA2EBD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CA2EBD" w:rsidRPr="000734D1" w:rsidRDefault="00CA2EBD" w:rsidP="00CA2EBD"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0.542</w:t>
            </w: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45-54 years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12.9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14.7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55-64 years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43.1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42.1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65-74 years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32.7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32.9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≥75 years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11.3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10.4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45.8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41.5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0.028</w:t>
            </w: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Black (%)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31.6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46.7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&lt;0.001</w:t>
            </w: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Region of Residence (%)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0.333</w:t>
            </w: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Non-belt/buckle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45.5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43.1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Stroke Buckle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21.5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21.2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Stroke Belt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33.1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35.7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BMI Classification (%)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&lt;0.001</w:t>
            </w: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Underweight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0.9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1.3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Normal weight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26.0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16.9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Overweight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39.0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38.8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33.8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42.1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Season Accelerometer Worn (%)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0.389</w:t>
            </w: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25.0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27.5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24.4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23.3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2035" w:type="dxa"/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23.0</w:t>
            </w:r>
          </w:p>
        </w:tc>
        <w:tc>
          <w:tcPr>
            <w:tcW w:w="2248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23.6</w:t>
            </w:r>
          </w:p>
        </w:tc>
        <w:tc>
          <w:tcPr>
            <w:tcW w:w="1086" w:type="dxa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3159" w:type="dxa"/>
            <w:tcBorders>
              <w:bottom w:val="single" w:sz="4" w:space="0" w:color="auto"/>
            </w:tcBorders>
          </w:tcPr>
          <w:p w:rsidR="00CA2EBD" w:rsidRPr="000734D1" w:rsidRDefault="00CA2EBD" w:rsidP="00CA2EBD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27.6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  <w:r w:rsidRPr="000734D1">
              <w:rPr>
                <w:rFonts w:ascii="Times New Roman" w:hAnsi="Times New Roman"/>
              </w:rPr>
              <w:t>25.5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A2EBD" w:rsidRPr="000734D1" w:rsidRDefault="00CA2EBD" w:rsidP="00CA2EBD">
            <w:pPr>
              <w:jc w:val="center"/>
              <w:rPr>
                <w:rFonts w:ascii="Times New Roman" w:hAnsi="Times New Roman"/>
              </w:rPr>
            </w:pPr>
          </w:p>
        </w:tc>
      </w:tr>
      <w:tr w:rsidR="00CA2EBD" w:rsidTr="008F134C">
        <w:trPr>
          <w:jc w:val="center"/>
        </w:trPr>
        <w:tc>
          <w:tcPr>
            <w:tcW w:w="8528" w:type="dxa"/>
            <w:gridSpan w:val="4"/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BMI, body mass index.</w:t>
            </w:r>
          </w:p>
        </w:tc>
      </w:tr>
      <w:tr w:rsidR="00CA2EBD" w:rsidTr="008F134C">
        <w:trPr>
          <w:jc w:val="center"/>
        </w:trPr>
        <w:tc>
          <w:tcPr>
            <w:tcW w:w="8528" w:type="dxa"/>
            <w:gridSpan w:val="4"/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4D1">
              <w:rPr>
                <w:rFonts w:ascii="Times New Roman" w:hAnsi="Times New Roman" w:cs="Times New Roman"/>
                <w:vertAlign w:val="superscript"/>
              </w:rPr>
              <w:t>a</w:t>
            </w:r>
            <w:r w:rsidRPr="000734D1">
              <w:rPr>
                <w:rFonts w:ascii="Times New Roman" w:hAnsi="Times New Roman" w:cs="Times New Roman"/>
              </w:rPr>
              <w:t>Defined</w:t>
            </w:r>
            <w:proofErr w:type="spellEnd"/>
            <w:proofErr w:type="gramEnd"/>
            <w:r w:rsidRPr="000734D1">
              <w:rPr>
                <w:rFonts w:ascii="Times New Roman" w:hAnsi="Times New Roman" w:cs="Times New Roman"/>
              </w:rPr>
              <w:t xml:space="preserve"> as 10 or more hours of wear on at least 4 days.</w:t>
            </w:r>
          </w:p>
        </w:tc>
      </w:tr>
      <w:tr w:rsidR="00CA2EBD" w:rsidTr="008F134C">
        <w:trPr>
          <w:jc w:val="center"/>
        </w:trPr>
        <w:tc>
          <w:tcPr>
            <w:tcW w:w="8528" w:type="dxa"/>
            <w:gridSpan w:val="4"/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0734D1">
              <w:rPr>
                <w:rFonts w:ascii="Times New Roman" w:hAnsi="Times New Roman" w:cs="Times New Roman"/>
                <w:vertAlign w:val="superscript"/>
              </w:rPr>
              <w:t>b</w:t>
            </w:r>
            <w:r w:rsidRPr="000734D1">
              <w:rPr>
                <w:rFonts w:ascii="Times New Roman" w:hAnsi="Times New Roman" w:cs="Times New Roman"/>
              </w:rPr>
              <w:t>Stroke</w:t>
            </w:r>
            <w:proofErr w:type="spellEnd"/>
            <w:proofErr w:type="gramEnd"/>
            <w:r w:rsidRPr="000734D1">
              <w:rPr>
                <w:rFonts w:ascii="Times New Roman" w:hAnsi="Times New Roman" w:cs="Times New Roman"/>
              </w:rPr>
              <w:t xml:space="preserve"> buckle: coastal plain region of North Carolina, South Carolina, and Georgia; stroke belt: remainder of North Carolina, South Carolina, and Georgia, plus Alabama, Mississippi, Tennessee, Arkansas, and Louisiana.</w:t>
            </w:r>
          </w:p>
        </w:tc>
      </w:tr>
      <w:tr w:rsidR="00CA2EBD" w:rsidTr="008F134C">
        <w:trPr>
          <w:jc w:val="center"/>
        </w:trPr>
        <w:tc>
          <w:tcPr>
            <w:tcW w:w="8528" w:type="dxa"/>
            <w:gridSpan w:val="4"/>
          </w:tcPr>
          <w:p w:rsidR="00CA2EBD" w:rsidRPr="000734D1" w:rsidRDefault="00CA2EBD" w:rsidP="00CA2EBD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0734D1">
              <w:rPr>
                <w:rFonts w:ascii="Times New Roman" w:hAnsi="Times New Roman" w:cs="Times New Roman"/>
                <w:vertAlign w:val="superscript"/>
              </w:rPr>
              <w:t>c</w:t>
            </w:r>
            <w:r w:rsidRPr="000734D1">
              <w:rPr>
                <w:rFonts w:ascii="Times New Roman" w:hAnsi="Times New Roman" w:cs="Times New Roman"/>
              </w:rPr>
              <w:t>Underweight</w:t>
            </w:r>
            <w:proofErr w:type="spellEnd"/>
            <w:proofErr w:type="gramEnd"/>
            <w:r w:rsidRPr="000734D1">
              <w:rPr>
                <w:rFonts w:ascii="Times New Roman" w:hAnsi="Times New Roman" w:cs="Times New Roman"/>
              </w:rPr>
              <w:t>: &lt;18.5 kg/m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4D1">
              <w:rPr>
                <w:rFonts w:ascii="Times New Roman" w:hAnsi="Times New Roman" w:cs="Times New Roman"/>
              </w:rPr>
              <w:t>; normal weight: 18.5-24.9 kg/m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4D1">
              <w:rPr>
                <w:rFonts w:ascii="Times New Roman" w:hAnsi="Times New Roman" w:cs="Times New Roman"/>
              </w:rPr>
              <w:t>, overweight: 25.0-29.9 kg/m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4D1">
              <w:rPr>
                <w:rFonts w:ascii="Times New Roman" w:hAnsi="Times New Roman" w:cs="Times New Roman"/>
              </w:rPr>
              <w:t>, obese: ≥30 kg/m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4D1">
              <w:rPr>
                <w:rFonts w:ascii="Times New Roman" w:hAnsi="Times New Roman" w:cs="Times New Roman"/>
              </w:rPr>
              <w:t>.</w:t>
            </w:r>
          </w:p>
        </w:tc>
      </w:tr>
    </w:tbl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p w:rsidR="008E4A4F" w:rsidRDefault="008E4A4F" w:rsidP="00641224">
      <w:pPr>
        <w:jc w:val="center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p w:rsidR="00072DF8" w:rsidRDefault="00072DF8" w:rsidP="00641224">
      <w:pPr>
        <w:jc w:val="center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p w:rsidR="00641224" w:rsidRDefault="00641224" w:rsidP="0064122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1440"/>
        <w:gridCol w:w="1800"/>
        <w:gridCol w:w="1710"/>
      </w:tblGrid>
      <w:tr w:rsidR="00641224" w:rsidRPr="00C92912" w:rsidTr="00B43377">
        <w:trPr>
          <w:jc w:val="center"/>
        </w:trPr>
        <w:tc>
          <w:tcPr>
            <w:tcW w:w="8208" w:type="dxa"/>
            <w:gridSpan w:val="5"/>
            <w:tcBorders>
              <w:bottom w:val="single" w:sz="4" w:space="0" w:color="auto"/>
            </w:tcBorders>
            <w:vAlign w:val="bottom"/>
          </w:tcPr>
          <w:p w:rsidR="00641224" w:rsidRPr="00C92912" w:rsidRDefault="00641224" w:rsidP="00990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Supplemental </w:t>
            </w:r>
            <w:r w:rsidRPr="00C92912">
              <w:rPr>
                <w:rFonts w:ascii="Times New Roman" w:hAnsi="Times New Roman" w:cs="Times New Roman"/>
                <w:b/>
              </w:rPr>
              <w:t>Table</w:t>
            </w:r>
            <w:r w:rsidR="00072DF8">
              <w:rPr>
                <w:rFonts w:ascii="Times New Roman" w:hAnsi="Times New Roman" w:cs="Times New Roman"/>
                <w:b/>
              </w:rPr>
              <w:t xml:space="preserve"> 2</w:t>
            </w:r>
            <w:r w:rsidRPr="00C92912">
              <w:rPr>
                <w:rFonts w:ascii="Times New Roman" w:hAnsi="Times New Roman" w:cs="Times New Roman"/>
                <w:b/>
              </w:rPr>
              <w:t xml:space="preserve">. </w:t>
            </w:r>
            <w:r w:rsidRPr="00C92912">
              <w:rPr>
                <w:rFonts w:ascii="Times New Roman" w:hAnsi="Times New Roman" w:cs="Times New Roman"/>
              </w:rPr>
              <w:t>Sedentary behavior characteristics among participants in the REGARDS</w:t>
            </w:r>
            <w:r>
              <w:rPr>
                <w:rFonts w:ascii="Times New Roman" w:hAnsi="Times New Roman" w:cs="Times New Roman"/>
              </w:rPr>
              <w:t xml:space="preserve"> accelerometer</w:t>
            </w:r>
            <w:r w:rsidRPr="00C92912">
              <w:rPr>
                <w:rFonts w:ascii="Times New Roman" w:hAnsi="Times New Roman" w:cs="Times New Roman"/>
              </w:rPr>
              <w:t xml:space="preserve"> study</w:t>
            </w:r>
            <w:r>
              <w:rPr>
                <w:rFonts w:ascii="Times New Roman" w:hAnsi="Times New Roman" w:cs="Times New Roman"/>
              </w:rPr>
              <w:t xml:space="preserve"> stratified by </w:t>
            </w:r>
            <w:r w:rsidR="0099000A">
              <w:rPr>
                <w:rFonts w:ascii="Times New Roman" w:hAnsi="Times New Roman" w:cs="Times New Roman"/>
              </w:rPr>
              <w:t>sex</w:t>
            </w:r>
            <w:r>
              <w:rPr>
                <w:rFonts w:ascii="Times New Roman" w:hAnsi="Times New Roman" w:cs="Times New Roman"/>
              </w:rPr>
              <w:t xml:space="preserve"> and race</w:t>
            </w:r>
            <w:r w:rsidRPr="00C92912">
              <w:rPr>
                <w:rFonts w:ascii="Times New Roman" w:hAnsi="Times New Roman" w:cs="Times New Roman"/>
              </w:rPr>
              <w:t>.</w:t>
            </w:r>
          </w:p>
        </w:tc>
      </w:tr>
      <w:tr w:rsidR="00641224" w:rsidRPr="00C92912" w:rsidTr="00B43377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224" w:rsidRPr="00C92912" w:rsidRDefault="00641224" w:rsidP="00C731A0">
            <w:pPr>
              <w:rPr>
                <w:rFonts w:ascii="Times New Roman" w:hAnsi="Times New Roman" w:cs="Times New Roman"/>
                <w:b/>
              </w:rPr>
            </w:pPr>
            <w:r w:rsidRPr="00C92912">
              <w:rPr>
                <w:rFonts w:ascii="Times New Roman" w:hAnsi="Times New Roman" w:cs="Times New Roman"/>
                <w:b/>
              </w:rPr>
              <w:t>Bout duration (min)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224" w:rsidRPr="00C92912" w:rsidRDefault="00641224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12">
              <w:rPr>
                <w:rFonts w:ascii="Times New Roman" w:hAnsi="Times New Roman" w:cs="Times New Roman"/>
                <w:b/>
              </w:rPr>
              <w:t xml:space="preserve">Sedentary </w:t>
            </w:r>
            <w:proofErr w:type="spellStart"/>
            <w:r w:rsidRPr="00C92912">
              <w:rPr>
                <w:rFonts w:ascii="Times New Roman" w:hAnsi="Times New Roman" w:cs="Times New Roman"/>
                <w:b/>
              </w:rPr>
              <w:t>Behavior</w:t>
            </w:r>
            <w:r w:rsidRPr="00C92912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004F18" w:rsidRPr="00C92912" w:rsidTr="00B43377">
        <w:trPr>
          <w:jc w:val="center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004F18" w:rsidRPr="00C92912" w:rsidRDefault="00004F18" w:rsidP="00C73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18" w:rsidRPr="00C92912" w:rsidRDefault="00004F18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12">
              <w:rPr>
                <w:rFonts w:ascii="Times New Roman" w:hAnsi="Times New Roman" w:cs="Times New Roman"/>
                <w:b/>
              </w:rPr>
              <w:t>No. of Bouts/d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18" w:rsidRPr="00C92912" w:rsidRDefault="00004F18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of All Bouts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18" w:rsidRPr="00C92912" w:rsidRDefault="00004F18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of Total Sedentary Time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18" w:rsidRPr="00C92912" w:rsidRDefault="00004F18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Bout Length (Min)</w:t>
            </w:r>
          </w:p>
        </w:tc>
      </w:tr>
      <w:tr w:rsidR="00641224" w:rsidRPr="00C92912" w:rsidTr="00B43377">
        <w:trPr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</w:tcBorders>
          </w:tcPr>
          <w:p w:rsidR="00641224" w:rsidRPr="0088354D" w:rsidRDefault="00641224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Black </w:t>
            </w:r>
            <w:r w:rsidRPr="0088354D">
              <w:rPr>
                <w:rFonts w:ascii="Times New Roman" w:hAnsi="Times New Roman" w:cs="Times New Roman"/>
                <w:i/>
              </w:rPr>
              <w:t>Male</w:t>
            </w:r>
            <w:r>
              <w:rPr>
                <w:rFonts w:ascii="Times New Roman" w:hAnsi="Times New Roman" w:cs="Times New Roman"/>
                <w:i/>
              </w:rPr>
              <w:t xml:space="preserve"> (n=969)</w:t>
            </w:r>
          </w:p>
        </w:tc>
      </w:tr>
      <w:tr w:rsidR="00004F18" w:rsidRPr="00C92912" w:rsidTr="00B43377">
        <w:trPr>
          <w:jc w:val="center"/>
        </w:trPr>
        <w:tc>
          <w:tcPr>
            <w:tcW w:w="1638" w:type="dxa"/>
          </w:tcPr>
          <w:p w:rsidR="00004F18" w:rsidRPr="00C92912" w:rsidRDefault="00004F18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62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65.8 ± 21.4</w:t>
            </w:r>
          </w:p>
        </w:tc>
        <w:tc>
          <w:tcPr>
            <w:tcW w:w="144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004F18" w:rsidRPr="00607FA8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 ± 8.6</w:t>
            </w:r>
          </w:p>
        </w:tc>
      </w:tr>
      <w:tr w:rsidR="007631F4" w:rsidRPr="00C92912" w:rsidTr="00B43377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≥5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27.7 ± 6.2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44.8 ± 10.4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88.8 ± 5.9</w:t>
            </w:r>
          </w:p>
        </w:tc>
        <w:tc>
          <w:tcPr>
            <w:tcW w:w="1710" w:type="dxa"/>
          </w:tcPr>
          <w:p w:rsidR="007631F4" w:rsidRPr="009A3609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9A3609">
              <w:rPr>
                <w:rFonts w:ascii="Times New Roman" w:hAnsi="Times New Roman" w:cs="Times New Roman"/>
              </w:rPr>
              <w:t>23.6 ± 10.9</w:t>
            </w:r>
          </w:p>
        </w:tc>
      </w:tr>
      <w:tr w:rsidR="007631F4" w:rsidRPr="00C92912" w:rsidTr="00B43377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16.7 ± 3.5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28.3 ± 10.4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77.7 ± 10.2</w:t>
            </w:r>
          </w:p>
        </w:tc>
        <w:tc>
          <w:tcPr>
            <w:tcW w:w="1710" w:type="dxa"/>
          </w:tcPr>
          <w:p w:rsidR="007631F4" w:rsidRPr="009A3609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9A3609">
              <w:rPr>
                <w:rFonts w:ascii="Times New Roman" w:hAnsi="Times New Roman" w:cs="Times New Roman"/>
              </w:rPr>
              <w:t>33.0 ± 12.3</w:t>
            </w:r>
          </w:p>
        </w:tc>
      </w:tr>
      <w:tr w:rsidR="007631F4" w:rsidRPr="00C92912" w:rsidTr="00B43377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≥20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8.8 ± 2.4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15.8 ± 9.0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61.4 ± 14.6</w:t>
            </w:r>
          </w:p>
        </w:tc>
        <w:tc>
          <w:tcPr>
            <w:tcW w:w="1710" w:type="dxa"/>
          </w:tcPr>
          <w:p w:rsidR="007631F4" w:rsidRPr="009A3609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9A3609">
              <w:rPr>
                <w:rFonts w:ascii="Times New Roman" w:hAnsi="Times New Roman" w:cs="Times New Roman"/>
              </w:rPr>
              <w:t>48.4 ± 13.7</w:t>
            </w:r>
          </w:p>
        </w:tc>
      </w:tr>
      <w:tr w:rsidR="007631F4" w:rsidRPr="00C92912" w:rsidTr="00B43377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5.6 ± 2.0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10.6 ± 7.7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50.0 ± 16.4</w:t>
            </w:r>
          </w:p>
        </w:tc>
        <w:tc>
          <w:tcPr>
            <w:tcW w:w="1710" w:type="dxa"/>
          </w:tcPr>
          <w:p w:rsidR="007631F4" w:rsidRPr="009A3609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9A3609">
              <w:rPr>
                <w:rFonts w:ascii="Times New Roman" w:hAnsi="Times New Roman" w:cs="Times New Roman"/>
              </w:rPr>
              <w:t>61.7 ± 15.0</w:t>
            </w:r>
          </w:p>
        </w:tc>
      </w:tr>
      <w:tr w:rsidR="007631F4" w:rsidRPr="00C92912" w:rsidTr="00B43377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3.9 ± 1.7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7.6 ± 6.6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41.4 ± 16.8</w:t>
            </w:r>
          </w:p>
        </w:tc>
        <w:tc>
          <w:tcPr>
            <w:tcW w:w="1710" w:type="dxa"/>
          </w:tcPr>
          <w:p w:rsidR="007631F4" w:rsidRPr="009A3609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9A3609">
              <w:rPr>
                <w:rFonts w:ascii="Times New Roman" w:hAnsi="Times New Roman" w:cs="Times New Roman"/>
              </w:rPr>
              <w:t>73.5 ± 16.0</w:t>
            </w:r>
          </w:p>
        </w:tc>
      </w:tr>
      <w:tr w:rsidR="007631F4" w:rsidRPr="00C92912" w:rsidTr="00B43377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2.8 ± 1.4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5.7 ± 5.7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34.4 ± 16.7</w:t>
            </w:r>
          </w:p>
        </w:tc>
        <w:tc>
          <w:tcPr>
            <w:tcW w:w="1710" w:type="dxa"/>
          </w:tcPr>
          <w:p w:rsidR="007631F4" w:rsidRPr="009A3609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9A3609">
              <w:rPr>
                <w:rFonts w:ascii="Times New Roman" w:hAnsi="Times New Roman" w:cs="Times New Roman"/>
              </w:rPr>
              <w:t>84.7 ± 17.6</w:t>
            </w:r>
          </w:p>
        </w:tc>
      </w:tr>
      <w:tr w:rsidR="007631F4" w:rsidRPr="00C92912" w:rsidTr="00B43377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2.1 ± 1.2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4.3 ± 5.0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28.6 ± 16.2</w:t>
            </w:r>
          </w:p>
        </w:tc>
        <w:tc>
          <w:tcPr>
            <w:tcW w:w="1710" w:type="dxa"/>
          </w:tcPr>
          <w:p w:rsidR="007631F4" w:rsidRPr="009A3609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9A3609">
              <w:rPr>
                <w:rFonts w:ascii="Times New Roman" w:hAnsi="Times New Roman" w:cs="Times New Roman"/>
              </w:rPr>
              <w:t>95.7 ± 19.4</w:t>
            </w:r>
          </w:p>
        </w:tc>
      </w:tr>
      <w:tr w:rsidR="007631F4" w:rsidRPr="00C92912" w:rsidTr="00B43377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0.9 ± 0.7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2.1 ± 3.3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16.6 ± 14.0</w:t>
            </w:r>
          </w:p>
        </w:tc>
        <w:tc>
          <w:tcPr>
            <w:tcW w:w="1710" w:type="dxa"/>
          </w:tcPr>
          <w:p w:rsidR="007631F4" w:rsidRDefault="007631F4" w:rsidP="007631F4">
            <w:pPr>
              <w:jc w:val="center"/>
            </w:pPr>
            <w:r w:rsidRPr="009A3609">
              <w:rPr>
                <w:rFonts w:ascii="Times New Roman" w:hAnsi="Times New Roman" w:cs="Times New Roman"/>
              </w:rPr>
              <w:t>128.3 ± 25.4</w:t>
            </w:r>
          </w:p>
        </w:tc>
      </w:tr>
      <w:tr w:rsidR="00641224" w:rsidRPr="00C92912" w:rsidTr="00B43377">
        <w:trPr>
          <w:jc w:val="center"/>
        </w:trPr>
        <w:tc>
          <w:tcPr>
            <w:tcW w:w="8208" w:type="dxa"/>
            <w:gridSpan w:val="5"/>
          </w:tcPr>
          <w:p w:rsidR="00641224" w:rsidRPr="00607FA8" w:rsidRDefault="00641224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FA8">
              <w:rPr>
                <w:rFonts w:ascii="Times New Roman" w:hAnsi="Times New Roman" w:cs="Times New Roman"/>
                <w:i/>
              </w:rPr>
              <w:t>Black Female (n=1590)</w:t>
            </w:r>
          </w:p>
        </w:tc>
      </w:tr>
      <w:tr w:rsidR="00004F18" w:rsidRPr="00C92912" w:rsidTr="00B43377">
        <w:trPr>
          <w:jc w:val="center"/>
        </w:trPr>
        <w:tc>
          <w:tcPr>
            <w:tcW w:w="1638" w:type="dxa"/>
          </w:tcPr>
          <w:p w:rsidR="00004F18" w:rsidRPr="00C92912" w:rsidRDefault="00004F18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62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67.7 ± 21.7</w:t>
            </w:r>
          </w:p>
        </w:tc>
        <w:tc>
          <w:tcPr>
            <w:tcW w:w="144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004F18" w:rsidRPr="00607FA8" w:rsidRDefault="00004F18" w:rsidP="007631F4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12.0 ± 9.1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≥5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28.1 ± 6.5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44.1 ± 10.3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88.1 ± 6.0</w:t>
            </w:r>
          </w:p>
        </w:tc>
        <w:tc>
          <w:tcPr>
            <w:tcW w:w="1710" w:type="dxa"/>
          </w:tcPr>
          <w:p w:rsidR="007631F4" w:rsidRPr="0078311A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78311A">
              <w:rPr>
                <w:rFonts w:ascii="Times New Roman" w:hAnsi="Times New Roman" w:cs="Times New Roman"/>
              </w:rPr>
              <w:t>22.9 ± 11.4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16.7 ± 3.7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27.4 ± 10.4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76.5 ± 10.4</w:t>
            </w:r>
          </w:p>
        </w:tc>
        <w:tc>
          <w:tcPr>
            <w:tcW w:w="1710" w:type="dxa"/>
          </w:tcPr>
          <w:p w:rsidR="007631F4" w:rsidRPr="0078311A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78311A">
              <w:rPr>
                <w:rFonts w:ascii="Times New Roman" w:hAnsi="Times New Roman" w:cs="Times New Roman"/>
              </w:rPr>
              <w:t>32.3 ± 12.9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≥20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8.6 ± 2.4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15.0 ± 9.0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59.6 ± 14.7</w:t>
            </w:r>
          </w:p>
        </w:tc>
        <w:tc>
          <w:tcPr>
            <w:tcW w:w="1710" w:type="dxa"/>
          </w:tcPr>
          <w:p w:rsidR="007631F4" w:rsidRPr="0078311A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78311A">
              <w:rPr>
                <w:rFonts w:ascii="Times New Roman" w:hAnsi="Times New Roman" w:cs="Times New Roman"/>
              </w:rPr>
              <w:t>47.8 ± 14.1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5.3 ± 1.9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9.9 ± 7.8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47.9 ± 16.4</w:t>
            </w:r>
          </w:p>
        </w:tc>
        <w:tc>
          <w:tcPr>
            <w:tcW w:w="1710" w:type="dxa"/>
          </w:tcPr>
          <w:p w:rsidR="007631F4" w:rsidRPr="0078311A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78311A">
              <w:rPr>
                <w:rFonts w:ascii="Times New Roman" w:hAnsi="Times New Roman" w:cs="Times New Roman"/>
              </w:rPr>
              <w:t>61.2 ± 15.1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3.6 ± 1.6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7.0 ± 6.8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39.4 ± 17.0</w:t>
            </w:r>
          </w:p>
        </w:tc>
        <w:tc>
          <w:tcPr>
            <w:tcW w:w="1710" w:type="dxa"/>
          </w:tcPr>
          <w:p w:rsidR="007631F4" w:rsidRPr="0078311A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78311A">
              <w:rPr>
                <w:rFonts w:ascii="Times New Roman" w:hAnsi="Times New Roman" w:cs="Times New Roman"/>
              </w:rPr>
              <w:t>73.5 ± 16.5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2.6 ± 1.4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5.3 ± 6.0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32.6 ± 16.9</w:t>
            </w:r>
          </w:p>
        </w:tc>
        <w:tc>
          <w:tcPr>
            <w:tcW w:w="1710" w:type="dxa"/>
          </w:tcPr>
          <w:p w:rsidR="007631F4" w:rsidRPr="0078311A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78311A">
              <w:rPr>
                <w:rFonts w:ascii="Times New Roman" w:hAnsi="Times New Roman" w:cs="Times New Roman"/>
              </w:rPr>
              <w:t>85.3 ± 18.0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1.9 ± 1.2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4.0 ± 5.4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27.2 ± 16.5</w:t>
            </w:r>
          </w:p>
        </w:tc>
        <w:tc>
          <w:tcPr>
            <w:tcW w:w="1710" w:type="dxa"/>
          </w:tcPr>
          <w:p w:rsidR="007631F4" w:rsidRPr="0078311A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78311A">
              <w:rPr>
                <w:rFonts w:ascii="Times New Roman" w:hAnsi="Times New Roman" w:cs="Times New Roman"/>
              </w:rPr>
              <w:t>96.6 ± 19.8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0.9 ± 0.7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2.0 ± 3.8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16.1 ± 14.3</w:t>
            </w:r>
          </w:p>
        </w:tc>
        <w:tc>
          <w:tcPr>
            <w:tcW w:w="1710" w:type="dxa"/>
          </w:tcPr>
          <w:p w:rsidR="007631F4" w:rsidRDefault="007631F4" w:rsidP="007631F4">
            <w:pPr>
              <w:jc w:val="center"/>
            </w:pPr>
            <w:r w:rsidRPr="0078311A">
              <w:rPr>
                <w:rFonts w:ascii="Times New Roman" w:hAnsi="Times New Roman" w:cs="Times New Roman"/>
              </w:rPr>
              <w:t>129.0 ± 26.5</w:t>
            </w:r>
          </w:p>
        </w:tc>
      </w:tr>
      <w:tr w:rsidR="00641224" w:rsidRPr="00C92912" w:rsidTr="00B43377">
        <w:trPr>
          <w:jc w:val="center"/>
        </w:trPr>
        <w:tc>
          <w:tcPr>
            <w:tcW w:w="8208" w:type="dxa"/>
            <w:gridSpan w:val="5"/>
          </w:tcPr>
          <w:p w:rsidR="00641224" w:rsidRPr="00607FA8" w:rsidRDefault="00641224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FA8">
              <w:rPr>
                <w:rFonts w:ascii="Times New Roman" w:hAnsi="Times New Roman" w:cs="Times New Roman"/>
                <w:i/>
              </w:rPr>
              <w:t>White Male (n=2741)</w:t>
            </w:r>
          </w:p>
        </w:tc>
      </w:tr>
      <w:tr w:rsidR="00004F18" w:rsidRPr="00C92912" w:rsidTr="00B43377">
        <w:trPr>
          <w:jc w:val="center"/>
        </w:trPr>
        <w:tc>
          <w:tcPr>
            <w:tcW w:w="1638" w:type="dxa"/>
          </w:tcPr>
          <w:p w:rsidR="00004F18" w:rsidRPr="00C92912" w:rsidRDefault="00004F18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62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66.2 ± 18.4</w:t>
            </w:r>
          </w:p>
        </w:tc>
        <w:tc>
          <w:tcPr>
            <w:tcW w:w="144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004F18" w:rsidRPr="00607FA8" w:rsidRDefault="00004F18" w:rsidP="007631F4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11.6 ± 7.5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≥5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27.6 ± 5.7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43.6 ± 9.2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88.8 ± 5.2</w:t>
            </w:r>
          </w:p>
        </w:tc>
        <w:tc>
          <w:tcPr>
            <w:tcW w:w="1710" w:type="dxa"/>
          </w:tcPr>
          <w:p w:rsidR="007631F4" w:rsidRPr="004C0D83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4C0D83">
              <w:rPr>
                <w:rFonts w:ascii="Times New Roman" w:hAnsi="Times New Roman" w:cs="Times New Roman"/>
              </w:rPr>
              <w:t>23.0 ± 9.6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17.0 ± 3.4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27.8 ± 9.2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78.0 ± 8.9</w:t>
            </w:r>
          </w:p>
        </w:tc>
        <w:tc>
          <w:tcPr>
            <w:tcW w:w="1710" w:type="dxa"/>
          </w:tcPr>
          <w:p w:rsidR="007631F4" w:rsidRPr="004C0D83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4C0D83">
              <w:rPr>
                <w:rFonts w:ascii="Times New Roman" w:hAnsi="Times New Roman" w:cs="Times New Roman"/>
              </w:rPr>
              <w:t>32.0 ± 10.6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≥20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9.1 ± 2.2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15.6 ± 8.0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61.7 ± 13.1</w:t>
            </w:r>
          </w:p>
        </w:tc>
        <w:tc>
          <w:tcPr>
            <w:tcW w:w="1710" w:type="dxa"/>
          </w:tcPr>
          <w:p w:rsidR="007631F4" w:rsidRPr="004C0D83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4C0D83">
              <w:rPr>
                <w:rFonts w:ascii="Times New Roman" w:hAnsi="Times New Roman" w:cs="Times New Roman"/>
              </w:rPr>
              <w:t>46.2 ± 11.8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5.8 ± 1.8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10.3 ± 6.8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49.6 ± 14.9</w:t>
            </w:r>
          </w:p>
        </w:tc>
        <w:tc>
          <w:tcPr>
            <w:tcW w:w="1710" w:type="dxa"/>
          </w:tcPr>
          <w:p w:rsidR="007631F4" w:rsidRPr="004C0D83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4C0D83">
              <w:rPr>
                <w:rFonts w:ascii="Times New Roman" w:hAnsi="Times New Roman" w:cs="Times New Roman"/>
              </w:rPr>
              <w:t>58.4 ± 13.0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3.9 ± 1.6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7.2 ± 5.9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40.2 ± 15.7</w:t>
            </w:r>
          </w:p>
        </w:tc>
        <w:tc>
          <w:tcPr>
            <w:tcW w:w="1710" w:type="dxa"/>
          </w:tcPr>
          <w:p w:rsidR="007631F4" w:rsidRPr="004C0D83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4C0D83">
              <w:rPr>
                <w:rFonts w:ascii="Times New Roman" w:hAnsi="Times New Roman" w:cs="Times New Roman"/>
              </w:rPr>
              <w:t>69.4 ± 13.9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2.8 ± 1.3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5.3 ± 5.2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32.6 ± 15.7</w:t>
            </w:r>
          </w:p>
        </w:tc>
        <w:tc>
          <w:tcPr>
            <w:tcW w:w="1710" w:type="dxa"/>
          </w:tcPr>
          <w:p w:rsidR="007631F4" w:rsidRPr="004C0D83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4C0D83">
              <w:rPr>
                <w:rFonts w:ascii="Times New Roman" w:hAnsi="Times New Roman" w:cs="Times New Roman"/>
              </w:rPr>
              <w:t>80.0 ± 15.2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2.0 ± 1.1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3.9 ± 4.4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26.4 ± 15.1</w:t>
            </w:r>
          </w:p>
        </w:tc>
        <w:tc>
          <w:tcPr>
            <w:tcW w:w="1710" w:type="dxa"/>
          </w:tcPr>
          <w:p w:rsidR="007631F4" w:rsidRPr="004C0D83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4C0D83">
              <w:rPr>
                <w:rFonts w:ascii="Times New Roman" w:hAnsi="Times New Roman" w:cs="Times New Roman"/>
              </w:rPr>
              <w:t>90.4 ± 17.1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0.8 ± 0.7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1.7 ± 3.0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13.8 ± 12.6</w:t>
            </w:r>
          </w:p>
        </w:tc>
        <w:tc>
          <w:tcPr>
            <w:tcW w:w="1710" w:type="dxa"/>
          </w:tcPr>
          <w:p w:rsidR="007631F4" w:rsidRDefault="007631F4" w:rsidP="007631F4">
            <w:pPr>
              <w:jc w:val="center"/>
            </w:pPr>
            <w:r w:rsidRPr="004C0D83">
              <w:rPr>
                <w:rFonts w:ascii="Times New Roman" w:hAnsi="Times New Roman" w:cs="Times New Roman"/>
              </w:rPr>
              <w:t>121.2 ± 23.1</w:t>
            </w:r>
          </w:p>
        </w:tc>
      </w:tr>
      <w:tr w:rsidR="00641224" w:rsidRPr="00C92912" w:rsidTr="00B43377">
        <w:trPr>
          <w:jc w:val="center"/>
        </w:trPr>
        <w:tc>
          <w:tcPr>
            <w:tcW w:w="8208" w:type="dxa"/>
            <w:gridSpan w:val="5"/>
          </w:tcPr>
          <w:p w:rsidR="00641224" w:rsidRPr="00607FA8" w:rsidRDefault="00641224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FA8">
              <w:rPr>
                <w:rFonts w:ascii="Times New Roman" w:hAnsi="Times New Roman" w:cs="Times New Roman"/>
                <w:i/>
              </w:rPr>
              <w:t>White Female (n=2796)</w:t>
            </w:r>
          </w:p>
        </w:tc>
      </w:tr>
      <w:tr w:rsidR="00004F18" w:rsidRPr="00C92912" w:rsidTr="00B43377">
        <w:trPr>
          <w:jc w:val="center"/>
        </w:trPr>
        <w:tc>
          <w:tcPr>
            <w:tcW w:w="1638" w:type="dxa"/>
          </w:tcPr>
          <w:p w:rsidR="00004F18" w:rsidRPr="00C92912" w:rsidRDefault="00004F18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62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71.5 ± 19.5</w:t>
            </w:r>
          </w:p>
        </w:tc>
        <w:tc>
          <w:tcPr>
            <w:tcW w:w="144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</w:tcPr>
          <w:p w:rsidR="00004F18" w:rsidRPr="00607FA8" w:rsidRDefault="00004F18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004F18" w:rsidRPr="00607FA8" w:rsidRDefault="00004F18" w:rsidP="007631F4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10.7 ± 7.9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≥5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28.6 ± 5.6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41.9 ± 9.1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87.3 ± 5.7</w:t>
            </w:r>
          </w:p>
        </w:tc>
        <w:tc>
          <w:tcPr>
            <w:tcW w:w="1710" w:type="dxa"/>
          </w:tcPr>
          <w:p w:rsidR="007631F4" w:rsidRPr="005251D7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5251D7">
              <w:rPr>
                <w:rFonts w:ascii="Times New Roman" w:hAnsi="Times New Roman" w:cs="Times New Roman"/>
              </w:rPr>
              <w:t>21.5 ± 9.7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16.9 ± 3.2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25.7 ± 9.1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75.3 ± 9.7</w:t>
            </w:r>
          </w:p>
        </w:tc>
        <w:tc>
          <w:tcPr>
            <w:tcW w:w="1710" w:type="dxa"/>
          </w:tcPr>
          <w:p w:rsidR="007631F4" w:rsidRPr="005251D7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5251D7">
              <w:rPr>
                <w:rFonts w:ascii="Times New Roman" w:hAnsi="Times New Roman" w:cs="Times New Roman"/>
              </w:rPr>
              <w:t>30.5 ± 10.4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≥20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8.7 ± 2.2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13.9 ± 7.9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58.1 ± 13.6</w:t>
            </w:r>
          </w:p>
        </w:tc>
        <w:tc>
          <w:tcPr>
            <w:tcW w:w="1710" w:type="dxa"/>
          </w:tcPr>
          <w:p w:rsidR="007631F4" w:rsidRPr="005251D7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5251D7">
              <w:rPr>
                <w:rFonts w:ascii="Times New Roman" w:hAnsi="Times New Roman" w:cs="Times New Roman"/>
              </w:rPr>
              <w:t>45.1 ± 11.4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5.3 ± 1.8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8.9 ± 6.8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45.9 ± 15.1</w:t>
            </w:r>
          </w:p>
        </w:tc>
        <w:tc>
          <w:tcPr>
            <w:tcW w:w="1710" w:type="dxa"/>
          </w:tcPr>
          <w:p w:rsidR="007631F4" w:rsidRPr="005251D7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5251D7">
              <w:rPr>
                <w:rFonts w:ascii="Times New Roman" w:hAnsi="Times New Roman" w:cs="Times New Roman"/>
              </w:rPr>
              <w:t>57.6 ± 12.2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3.6 ± 1.5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6.2 ± 5.9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37.0 ± 15.3</w:t>
            </w:r>
          </w:p>
        </w:tc>
        <w:tc>
          <w:tcPr>
            <w:tcW w:w="1710" w:type="dxa"/>
          </w:tcPr>
          <w:p w:rsidR="007631F4" w:rsidRPr="005251D7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5251D7">
              <w:rPr>
                <w:rFonts w:ascii="Times New Roman" w:hAnsi="Times New Roman" w:cs="Times New Roman"/>
              </w:rPr>
              <w:t>68.8 ± 13.2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2.5 ± 1.3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4.5 ± 5.2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29.8 ± 14.9</w:t>
            </w:r>
          </w:p>
        </w:tc>
        <w:tc>
          <w:tcPr>
            <w:tcW w:w="1710" w:type="dxa"/>
          </w:tcPr>
          <w:p w:rsidR="007631F4" w:rsidRPr="005251D7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5251D7">
              <w:rPr>
                <w:rFonts w:ascii="Times New Roman" w:hAnsi="Times New Roman" w:cs="Times New Roman"/>
              </w:rPr>
              <w:t>79.6 ± 14.5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62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1.8 ± 1.1</w:t>
            </w:r>
          </w:p>
        </w:tc>
        <w:tc>
          <w:tcPr>
            <w:tcW w:w="144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3.3 ± 4.5</w:t>
            </w:r>
          </w:p>
        </w:tc>
        <w:tc>
          <w:tcPr>
            <w:tcW w:w="1800" w:type="dxa"/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23.9 ± 14.4</w:t>
            </w:r>
          </w:p>
        </w:tc>
        <w:tc>
          <w:tcPr>
            <w:tcW w:w="1710" w:type="dxa"/>
          </w:tcPr>
          <w:p w:rsidR="007631F4" w:rsidRPr="005251D7" w:rsidRDefault="007631F4" w:rsidP="007631F4">
            <w:pPr>
              <w:jc w:val="center"/>
              <w:rPr>
                <w:rFonts w:ascii="Times New Roman" w:hAnsi="Times New Roman" w:cs="Times New Roman"/>
              </w:rPr>
            </w:pPr>
            <w:r w:rsidRPr="005251D7">
              <w:rPr>
                <w:rFonts w:ascii="Times New Roman" w:hAnsi="Times New Roman" w:cs="Times New Roman"/>
              </w:rPr>
              <w:t>90.3 ± 16.2</w:t>
            </w:r>
          </w:p>
        </w:tc>
      </w:tr>
      <w:tr w:rsidR="007631F4" w:rsidRPr="00C92912" w:rsidTr="007631F4">
        <w:trPr>
          <w:jc w:val="center"/>
        </w:trPr>
        <w:tc>
          <w:tcPr>
            <w:tcW w:w="1638" w:type="dxa"/>
            <w:tcBorders>
              <w:bottom w:val="single" w:sz="4" w:space="0" w:color="auto"/>
            </w:tcBorders>
          </w:tcPr>
          <w:p w:rsidR="007631F4" w:rsidRPr="00C92912" w:rsidRDefault="007631F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0.7 ± 0.6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1.5 ± 3.2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31F4" w:rsidRPr="00607FA8" w:rsidRDefault="007631F4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12.6 ± 11.8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631F4" w:rsidRDefault="007631F4" w:rsidP="007631F4">
            <w:pPr>
              <w:jc w:val="center"/>
            </w:pPr>
            <w:r w:rsidRPr="005251D7">
              <w:rPr>
                <w:rFonts w:ascii="Times New Roman" w:hAnsi="Times New Roman" w:cs="Times New Roman"/>
              </w:rPr>
              <w:t>121.3 ± 22.0</w:t>
            </w:r>
          </w:p>
        </w:tc>
      </w:tr>
      <w:tr w:rsidR="00641224" w:rsidRPr="00C92912" w:rsidTr="00B43377">
        <w:trPr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</w:tcBorders>
          </w:tcPr>
          <w:p w:rsidR="00641224" w:rsidRPr="00C92912" w:rsidRDefault="00641224" w:rsidP="00C731A0">
            <w:pPr>
              <w:rPr>
                <w:rFonts w:ascii="Times New Roman" w:hAnsi="Times New Roman" w:cs="Times New Roman"/>
              </w:rPr>
            </w:pPr>
            <w:r w:rsidRPr="00C92912">
              <w:rPr>
                <w:rFonts w:ascii="Times New Roman" w:hAnsi="Times New Roman" w:cs="Times New Roman"/>
              </w:rPr>
              <w:t>Data presented as mean ± SD</w:t>
            </w:r>
          </w:p>
        </w:tc>
      </w:tr>
      <w:tr w:rsidR="00641224" w:rsidRPr="00C92912" w:rsidTr="00B43377">
        <w:trPr>
          <w:jc w:val="center"/>
        </w:trPr>
        <w:tc>
          <w:tcPr>
            <w:tcW w:w="8208" w:type="dxa"/>
            <w:gridSpan w:val="5"/>
          </w:tcPr>
          <w:p w:rsidR="00641224" w:rsidRPr="00C92912" w:rsidRDefault="00641224" w:rsidP="00C731A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C92912">
              <w:rPr>
                <w:rFonts w:ascii="Times New Roman" w:hAnsi="Times New Roman" w:cs="Times New Roman"/>
                <w:vertAlign w:val="superscript"/>
              </w:rPr>
              <w:t>a</w:t>
            </w:r>
            <w:r w:rsidRPr="00C92912">
              <w:rPr>
                <w:rFonts w:ascii="Times New Roman" w:hAnsi="Times New Roman" w:cs="Times New Roman"/>
              </w:rPr>
              <w:t>A</w:t>
            </w:r>
            <w:proofErr w:type="spellEnd"/>
            <w:proofErr w:type="gramEnd"/>
            <w:r w:rsidRPr="00C92912">
              <w:rPr>
                <w:rFonts w:ascii="Times New Roman" w:hAnsi="Times New Roman" w:cs="Times New Roman"/>
              </w:rPr>
              <w:t xml:space="preserve"> sedentary bout is defined as consecutive minutes in which the accelerometer registered less than 50 counts per minute.</w:t>
            </w:r>
          </w:p>
        </w:tc>
      </w:tr>
    </w:tbl>
    <w:p w:rsidR="00B43377" w:rsidRDefault="00B43377"/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1440"/>
        <w:gridCol w:w="1800"/>
        <w:gridCol w:w="1710"/>
      </w:tblGrid>
      <w:tr w:rsidR="00072DF8" w:rsidRPr="000734D1" w:rsidTr="00072DF8">
        <w:trPr>
          <w:jc w:val="center"/>
        </w:trPr>
        <w:tc>
          <w:tcPr>
            <w:tcW w:w="8208" w:type="dxa"/>
            <w:gridSpan w:val="5"/>
            <w:tcBorders>
              <w:bottom w:val="single" w:sz="4" w:space="0" w:color="auto"/>
            </w:tcBorders>
            <w:vAlign w:val="bottom"/>
          </w:tcPr>
          <w:p w:rsidR="00072DF8" w:rsidRPr="000734D1" w:rsidRDefault="00072DF8" w:rsidP="00CC761E">
            <w:pPr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lastRenderedPageBreak/>
              <w:t xml:space="preserve">Supplemental Table 3. </w:t>
            </w:r>
            <w:r w:rsidRPr="000734D1">
              <w:rPr>
                <w:rFonts w:ascii="Times New Roman" w:hAnsi="Times New Roman" w:cs="Times New Roman"/>
              </w:rPr>
              <w:t xml:space="preserve">Sedentary behavior characteristics among participants in the REGARDS accelerometer study stratified by </w:t>
            </w:r>
            <w:r w:rsidR="00CC761E" w:rsidRPr="000734D1">
              <w:rPr>
                <w:rFonts w:ascii="Times New Roman" w:hAnsi="Times New Roman" w:cs="Times New Roman"/>
              </w:rPr>
              <w:t>age group</w:t>
            </w:r>
            <w:r w:rsidRPr="000734D1">
              <w:rPr>
                <w:rFonts w:ascii="Times New Roman" w:hAnsi="Times New Roman" w:cs="Times New Roman"/>
              </w:rPr>
              <w:t>.</w:t>
            </w:r>
          </w:p>
        </w:tc>
      </w:tr>
      <w:tr w:rsidR="00072DF8" w:rsidRPr="000734D1" w:rsidTr="00072DF8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DF8" w:rsidRPr="000734D1" w:rsidRDefault="00072DF8" w:rsidP="00072DF8">
            <w:pPr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t>Bout duration (min)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DF8" w:rsidRPr="000734D1" w:rsidRDefault="00072DF8" w:rsidP="0007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t xml:space="preserve">Sedentary </w:t>
            </w:r>
            <w:proofErr w:type="spellStart"/>
            <w:r w:rsidRPr="000734D1">
              <w:rPr>
                <w:rFonts w:ascii="Times New Roman" w:hAnsi="Times New Roman" w:cs="Times New Roman"/>
                <w:b/>
              </w:rPr>
              <w:t>Behavior</w:t>
            </w:r>
            <w:r w:rsidRPr="000734D1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072DF8" w:rsidRPr="000734D1" w:rsidTr="00072DF8">
        <w:trPr>
          <w:jc w:val="center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072DF8" w:rsidRPr="000734D1" w:rsidRDefault="00072DF8" w:rsidP="00072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DF8" w:rsidRPr="000734D1" w:rsidRDefault="00072DF8" w:rsidP="0007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t>No. of Bouts/d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DF8" w:rsidRPr="000734D1" w:rsidRDefault="00072DF8" w:rsidP="0007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t>Percentage of All Bouts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DF8" w:rsidRPr="000734D1" w:rsidRDefault="00072DF8" w:rsidP="0007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t>Percentage of Total Sedentary Time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DF8" w:rsidRPr="000734D1" w:rsidRDefault="00072DF8" w:rsidP="0007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t>Mean Bout Length (Min)</w:t>
            </w:r>
          </w:p>
        </w:tc>
      </w:tr>
      <w:tr w:rsidR="00072DF8" w:rsidRPr="000734D1" w:rsidTr="00072DF8">
        <w:trPr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</w:tcBorders>
          </w:tcPr>
          <w:p w:rsidR="00072DF8" w:rsidRPr="000734D1" w:rsidRDefault="00072DF8" w:rsidP="00072D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45-54 years (n=</w:t>
            </w:r>
            <w:r w:rsidR="003E3E80" w:rsidRPr="000734D1">
              <w:rPr>
                <w:rFonts w:ascii="Times New Roman" w:hAnsi="Times New Roman" w:cs="Times New Roman"/>
                <w:i/>
              </w:rPr>
              <w:t>383</w:t>
            </w:r>
            <w:r w:rsidRPr="000734D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E3E80" w:rsidRPr="000734D1" w:rsidTr="008E4A4F">
        <w:trPr>
          <w:jc w:val="center"/>
        </w:trPr>
        <w:tc>
          <w:tcPr>
            <w:tcW w:w="1638" w:type="dxa"/>
          </w:tcPr>
          <w:p w:rsidR="003E3E80" w:rsidRPr="000734D1" w:rsidRDefault="003E3E80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62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77.5 ± 17.3</w:t>
            </w:r>
          </w:p>
        </w:tc>
        <w:tc>
          <w:tcPr>
            <w:tcW w:w="1440" w:type="dxa"/>
            <w:vAlign w:val="bottom"/>
          </w:tcPr>
          <w:p w:rsidR="003E3E80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vAlign w:val="bottom"/>
          </w:tcPr>
          <w:p w:rsidR="003E3E80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0" w:type="dxa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8.4 ± 2.8</w:t>
            </w:r>
          </w:p>
        </w:tc>
      </w:tr>
      <w:tr w:rsidR="003E3E80" w:rsidRPr="000734D1" w:rsidTr="008E4A4F">
        <w:trPr>
          <w:jc w:val="center"/>
        </w:trPr>
        <w:tc>
          <w:tcPr>
            <w:tcW w:w="1638" w:type="dxa"/>
          </w:tcPr>
          <w:p w:rsidR="003E3E80" w:rsidRPr="000734D1" w:rsidRDefault="003E3E80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≥5</w:t>
            </w:r>
          </w:p>
        </w:tc>
        <w:tc>
          <w:tcPr>
            <w:tcW w:w="162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28.7 ± 5.8</w:t>
            </w:r>
          </w:p>
        </w:tc>
        <w:tc>
          <w:tcPr>
            <w:tcW w:w="144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38.1 ± 7.9</w:t>
            </w:r>
          </w:p>
        </w:tc>
        <w:tc>
          <w:tcPr>
            <w:tcW w:w="180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84.6 ± 6.2</w:t>
            </w:r>
          </w:p>
        </w:tc>
        <w:tc>
          <w:tcPr>
            <w:tcW w:w="1710" w:type="dxa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18.5 ± 4.5</w:t>
            </w:r>
          </w:p>
        </w:tc>
      </w:tr>
      <w:tr w:rsidR="003E3E80" w:rsidRPr="000734D1" w:rsidTr="008E4A4F">
        <w:trPr>
          <w:jc w:val="center"/>
        </w:trPr>
        <w:tc>
          <w:tcPr>
            <w:tcW w:w="1638" w:type="dxa"/>
          </w:tcPr>
          <w:p w:rsidR="003E3E80" w:rsidRPr="000734D1" w:rsidRDefault="003E3E80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162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16.2 ± 3.9</w:t>
            </w:r>
          </w:p>
        </w:tc>
        <w:tc>
          <w:tcPr>
            <w:tcW w:w="144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22 ± 7.2</w:t>
            </w:r>
          </w:p>
        </w:tc>
        <w:tc>
          <w:tcPr>
            <w:tcW w:w="180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70.6 ± 10.2</w:t>
            </w:r>
          </w:p>
        </w:tc>
        <w:tc>
          <w:tcPr>
            <w:tcW w:w="1710" w:type="dxa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27.3 ± 5.6</w:t>
            </w:r>
          </w:p>
        </w:tc>
      </w:tr>
      <w:tr w:rsidR="003E3E80" w:rsidRPr="000734D1" w:rsidTr="008E4A4F">
        <w:trPr>
          <w:jc w:val="center"/>
        </w:trPr>
        <w:tc>
          <w:tcPr>
            <w:tcW w:w="1638" w:type="dxa"/>
          </w:tcPr>
          <w:p w:rsidR="003E3E80" w:rsidRPr="000734D1" w:rsidRDefault="003E3E80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≥20</w:t>
            </w:r>
          </w:p>
        </w:tc>
        <w:tc>
          <w:tcPr>
            <w:tcW w:w="162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7.7 ± 2.6</w:t>
            </w:r>
          </w:p>
        </w:tc>
        <w:tc>
          <w:tcPr>
            <w:tcW w:w="144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10.7 ± 5</w:t>
            </w:r>
            <w:r w:rsidR="00CC761E" w:rsidRPr="000734D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80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51.5 ± 13</w:t>
            </w:r>
            <w:r w:rsidR="00CC761E" w:rsidRPr="000734D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710" w:type="dxa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42.2 ± 8</w:t>
            </w:r>
            <w:r w:rsidR="00CC761E" w:rsidRPr="000734D1">
              <w:rPr>
                <w:rFonts w:ascii="Times New Roman" w:hAnsi="Times New Roman" w:cs="Times New Roman"/>
              </w:rPr>
              <w:t>.0</w:t>
            </w:r>
          </w:p>
        </w:tc>
      </w:tr>
      <w:tr w:rsidR="003E3E80" w:rsidRPr="000734D1" w:rsidTr="008E4A4F">
        <w:trPr>
          <w:jc w:val="center"/>
        </w:trPr>
        <w:tc>
          <w:tcPr>
            <w:tcW w:w="1638" w:type="dxa"/>
          </w:tcPr>
          <w:p w:rsidR="003E3E80" w:rsidRPr="000734D1" w:rsidRDefault="003E3E80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62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4.4 ± 1.9</w:t>
            </w:r>
          </w:p>
        </w:tc>
        <w:tc>
          <w:tcPr>
            <w:tcW w:w="144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6.3 ± 3.7</w:t>
            </w:r>
          </w:p>
        </w:tc>
        <w:tc>
          <w:tcPr>
            <w:tcW w:w="180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38.9 ± 13.8</w:t>
            </w:r>
          </w:p>
        </w:tc>
        <w:tc>
          <w:tcPr>
            <w:tcW w:w="1710" w:type="dxa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55.6 ± 10.1</w:t>
            </w:r>
          </w:p>
        </w:tc>
      </w:tr>
      <w:tr w:rsidR="003E3E80" w:rsidRPr="000734D1" w:rsidTr="008E4A4F">
        <w:trPr>
          <w:jc w:val="center"/>
        </w:trPr>
        <w:tc>
          <w:tcPr>
            <w:tcW w:w="1638" w:type="dxa"/>
          </w:tcPr>
          <w:p w:rsidR="003E3E80" w:rsidRPr="000734D1" w:rsidRDefault="003E3E80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62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2.8 ± 1.5</w:t>
            </w:r>
          </w:p>
        </w:tc>
        <w:tc>
          <w:tcPr>
            <w:tcW w:w="144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4</w:t>
            </w:r>
            <w:r w:rsidR="00CC761E" w:rsidRPr="000734D1">
              <w:rPr>
                <w:rFonts w:ascii="Times New Roman" w:hAnsi="Times New Roman" w:cs="Times New Roman"/>
                <w:color w:val="000000"/>
              </w:rPr>
              <w:t>.0</w:t>
            </w:r>
            <w:r w:rsidRPr="000734D1">
              <w:rPr>
                <w:rFonts w:ascii="Times New Roman" w:hAnsi="Times New Roman" w:cs="Times New Roman"/>
                <w:color w:val="000000"/>
              </w:rPr>
              <w:t xml:space="preserve"> ± 2.8</w:t>
            </w:r>
          </w:p>
        </w:tc>
        <w:tc>
          <w:tcPr>
            <w:tcW w:w="180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30.2 ± 13.3</w:t>
            </w:r>
          </w:p>
        </w:tc>
        <w:tc>
          <w:tcPr>
            <w:tcW w:w="1710" w:type="dxa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67.9 ± 11.7</w:t>
            </w:r>
          </w:p>
        </w:tc>
      </w:tr>
      <w:tr w:rsidR="003E3E80" w:rsidRPr="000734D1" w:rsidTr="008E4A4F">
        <w:trPr>
          <w:jc w:val="center"/>
        </w:trPr>
        <w:tc>
          <w:tcPr>
            <w:tcW w:w="1638" w:type="dxa"/>
          </w:tcPr>
          <w:p w:rsidR="003E3E80" w:rsidRPr="000734D1" w:rsidRDefault="003E3E80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62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1.9 ± 1.1</w:t>
            </w:r>
          </w:p>
        </w:tc>
        <w:tc>
          <w:tcPr>
            <w:tcW w:w="144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2.8 ± 2.2</w:t>
            </w:r>
          </w:p>
        </w:tc>
        <w:tc>
          <w:tcPr>
            <w:tcW w:w="180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24</w:t>
            </w:r>
            <w:r w:rsidR="00CC761E" w:rsidRPr="000734D1">
              <w:rPr>
                <w:rFonts w:ascii="Times New Roman" w:hAnsi="Times New Roman" w:cs="Times New Roman"/>
                <w:color w:val="000000"/>
              </w:rPr>
              <w:t>.0</w:t>
            </w:r>
            <w:r w:rsidRPr="000734D1">
              <w:rPr>
                <w:rFonts w:ascii="Times New Roman" w:hAnsi="Times New Roman" w:cs="Times New Roman"/>
                <w:color w:val="000000"/>
              </w:rPr>
              <w:t xml:space="preserve"> ± 12.5</w:t>
            </w:r>
          </w:p>
        </w:tc>
        <w:tc>
          <w:tcPr>
            <w:tcW w:w="1710" w:type="dxa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79.5 ± 15.2</w:t>
            </w:r>
          </w:p>
        </w:tc>
      </w:tr>
      <w:tr w:rsidR="003E3E80" w:rsidRPr="000734D1" w:rsidTr="008E4A4F">
        <w:trPr>
          <w:jc w:val="center"/>
        </w:trPr>
        <w:tc>
          <w:tcPr>
            <w:tcW w:w="1638" w:type="dxa"/>
          </w:tcPr>
          <w:p w:rsidR="003E3E80" w:rsidRPr="000734D1" w:rsidRDefault="003E3E80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62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1.3 ± 0.9</w:t>
            </w:r>
          </w:p>
        </w:tc>
        <w:tc>
          <w:tcPr>
            <w:tcW w:w="144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1.9 ± 1.7</w:t>
            </w:r>
          </w:p>
        </w:tc>
        <w:tc>
          <w:tcPr>
            <w:tcW w:w="180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18.9 ± 11.4</w:t>
            </w:r>
          </w:p>
        </w:tc>
        <w:tc>
          <w:tcPr>
            <w:tcW w:w="1710" w:type="dxa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91.5 ± 18.9</w:t>
            </w:r>
          </w:p>
        </w:tc>
      </w:tr>
      <w:tr w:rsidR="003E3E80" w:rsidRPr="000734D1" w:rsidTr="008E4A4F">
        <w:trPr>
          <w:jc w:val="center"/>
        </w:trPr>
        <w:tc>
          <w:tcPr>
            <w:tcW w:w="1638" w:type="dxa"/>
          </w:tcPr>
          <w:p w:rsidR="003E3E80" w:rsidRPr="000734D1" w:rsidRDefault="003E3E80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162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0.5 ± 0.5</w:t>
            </w:r>
          </w:p>
        </w:tc>
        <w:tc>
          <w:tcPr>
            <w:tcW w:w="144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0.8 ± 0.8</w:t>
            </w:r>
          </w:p>
        </w:tc>
        <w:tc>
          <w:tcPr>
            <w:tcW w:w="1800" w:type="dxa"/>
            <w:vAlign w:val="bottom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9.9 ± 8.4</w:t>
            </w:r>
          </w:p>
        </w:tc>
        <w:tc>
          <w:tcPr>
            <w:tcW w:w="1710" w:type="dxa"/>
          </w:tcPr>
          <w:p w:rsidR="003E3E80" w:rsidRPr="000734D1" w:rsidRDefault="003E3E80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124.2 ± 25.5</w:t>
            </w:r>
          </w:p>
        </w:tc>
      </w:tr>
      <w:tr w:rsidR="00072DF8" w:rsidRPr="000734D1" w:rsidTr="00072DF8">
        <w:trPr>
          <w:jc w:val="center"/>
        </w:trPr>
        <w:tc>
          <w:tcPr>
            <w:tcW w:w="8208" w:type="dxa"/>
            <w:gridSpan w:val="5"/>
          </w:tcPr>
          <w:p w:rsidR="00072DF8" w:rsidRPr="000734D1" w:rsidRDefault="00072DF8" w:rsidP="00CC76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55-64 years (n=</w:t>
            </w:r>
            <w:r w:rsidR="00DC3857" w:rsidRPr="000734D1">
              <w:rPr>
                <w:rFonts w:ascii="Times New Roman" w:hAnsi="Times New Roman" w:cs="Times New Roman"/>
                <w:i/>
              </w:rPr>
              <w:t>2029</w:t>
            </w:r>
            <w:r w:rsidRPr="000734D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62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74 ± 18.7</w:t>
            </w:r>
          </w:p>
        </w:tc>
        <w:tc>
          <w:tcPr>
            <w:tcW w:w="1440" w:type="dxa"/>
          </w:tcPr>
          <w:p w:rsidR="00DC3857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</w:tcPr>
          <w:p w:rsidR="00DC3857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9.6 ± 5.1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≥5</w:t>
            </w:r>
          </w:p>
        </w:tc>
        <w:tc>
          <w:tcPr>
            <w:tcW w:w="162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28.8 ± 5.5</w:t>
            </w:r>
          </w:p>
        </w:tc>
        <w:tc>
          <w:tcPr>
            <w:tcW w:w="144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40.4 ± 8.3</w:t>
            </w:r>
          </w:p>
        </w:tc>
        <w:tc>
          <w:tcPr>
            <w:tcW w:w="180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86.4 ± 5.8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20.1 ± 6.9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162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16.7 ± 3.4</w:t>
            </w:r>
          </w:p>
        </w:tc>
        <w:tc>
          <w:tcPr>
            <w:tcW w:w="144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24.2 ± 7.9</w:t>
            </w:r>
          </w:p>
        </w:tc>
        <w:tc>
          <w:tcPr>
            <w:tcW w:w="180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73.6 ± 9.6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29</w:t>
            </w:r>
            <w:r w:rsidR="00CC761E" w:rsidRPr="000734D1">
              <w:rPr>
                <w:rFonts w:ascii="Times New Roman" w:hAnsi="Times New Roman" w:cs="Times New Roman"/>
              </w:rPr>
              <w:t>.0</w:t>
            </w:r>
            <w:r w:rsidRPr="000734D1">
              <w:rPr>
                <w:rFonts w:ascii="Times New Roman" w:hAnsi="Times New Roman" w:cs="Times New Roman"/>
              </w:rPr>
              <w:t xml:space="preserve"> ± 7.7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≥20</w:t>
            </w:r>
          </w:p>
        </w:tc>
        <w:tc>
          <w:tcPr>
            <w:tcW w:w="162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8.3 ± 2.4</w:t>
            </w:r>
          </w:p>
        </w:tc>
        <w:tc>
          <w:tcPr>
            <w:tcW w:w="144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12.5 ± 6.3</w:t>
            </w:r>
          </w:p>
        </w:tc>
        <w:tc>
          <w:tcPr>
            <w:tcW w:w="180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55.6 ± 13</w:t>
            </w:r>
            <w:r w:rsidR="00CC761E" w:rsidRPr="000734D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43.7 ± 9.2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62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</w:t>
            </w:r>
            <w:r w:rsidR="00CC761E" w:rsidRPr="000734D1">
              <w:rPr>
                <w:rFonts w:ascii="Times New Roman" w:hAnsi="Times New Roman" w:cs="Times New Roman"/>
              </w:rPr>
              <w:t>.0</w:t>
            </w:r>
            <w:r w:rsidRPr="000734D1">
              <w:rPr>
                <w:rFonts w:ascii="Times New Roman" w:hAnsi="Times New Roman" w:cs="Times New Roman"/>
              </w:rPr>
              <w:t xml:space="preserve"> ± 1.8</w:t>
            </w:r>
          </w:p>
        </w:tc>
        <w:tc>
          <w:tcPr>
            <w:tcW w:w="144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7.7 ± 5.1</w:t>
            </w:r>
          </w:p>
        </w:tc>
        <w:tc>
          <w:tcPr>
            <w:tcW w:w="180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43.2 ± 14</w:t>
            </w:r>
            <w:r w:rsidR="00CC761E" w:rsidRPr="000734D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56.8 ± 10.7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62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3.3 ± 1.4</w:t>
            </w:r>
          </w:p>
        </w:tc>
        <w:tc>
          <w:tcPr>
            <w:tcW w:w="144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5.2 ± 4.2</w:t>
            </w:r>
          </w:p>
        </w:tc>
        <w:tc>
          <w:tcPr>
            <w:tcW w:w="180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34.2 ± 13.8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68.6 ± 12.4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62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2.2 ± 1.2</w:t>
            </w:r>
          </w:p>
        </w:tc>
        <w:tc>
          <w:tcPr>
            <w:tcW w:w="144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3.6 ± 3.5</w:t>
            </w:r>
          </w:p>
        </w:tc>
        <w:tc>
          <w:tcPr>
            <w:tcW w:w="180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27.2 ± 13.3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80.1 ± 14.5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62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1.6 ± 1</w:t>
            </w:r>
            <w:r w:rsidR="00CC761E" w:rsidRPr="000734D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4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2.6 ± 2.9</w:t>
            </w:r>
          </w:p>
        </w:tc>
        <w:tc>
          <w:tcPr>
            <w:tcW w:w="180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21.8 ± 12.5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91.1 ± 16.4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162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0.6 ± 0.6</w:t>
            </w:r>
          </w:p>
        </w:tc>
        <w:tc>
          <w:tcPr>
            <w:tcW w:w="144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1.1 ± 1.9</w:t>
            </w:r>
          </w:p>
        </w:tc>
        <w:tc>
          <w:tcPr>
            <w:tcW w:w="180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11.4 ± 10</w:t>
            </w:r>
            <w:r w:rsidR="00CC761E" w:rsidRPr="000734D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122.6 ± 22.8</w:t>
            </w:r>
          </w:p>
        </w:tc>
      </w:tr>
      <w:tr w:rsidR="00072DF8" w:rsidRPr="000734D1" w:rsidTr="00072DF8">
        <w:trPr>
          <w:jc w:val="center"/>
        </w:trPr>
        <w:tc>
          <w:tcPr>
            <w:tcW w:w="8208" w:type="dxa"/>
            <w:gridSpan w:val="5"/>
          </w:tcPr>
          <w:p w:rsidR="00072DF8" w:rsidRPr="000734D1" w:rsidRDefault="00072DF8" w:rsidP="00072D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65-74 years (n=</w:t>
            </w:r>
            <w:r w:rsidR="00DC3857" w:rsidRPr="000734D1">
              <w:rPr>
                <w:rFonts w:ascii="Times New Roman" w:hAnsi="Times New Roman" w:cs="Times New Roman"/>
                <w:i/>
              </w:rPr>
              <w:t>3382</w:t>
            </w:r>
            <w:r w:rsidRPr="000734D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62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69.5 ± 18.7</w:t>
            </w:r>
          </w:p>
        </w:tc>
        <w:tc>
          <w:tcPr>
            <w:tcW w:w="1440" w:type="dxa"/>
            <w:vAlign w:val="bottom"/>
          </w:tcPr>
          <w:p w:rsidR="00DC3857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vAlign w:val="bottom"/>
          </w:tcPr>
          <w:p w:rsidR="00DC3857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10.7 ± 6.5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≥5</w:t>
            </w:r>
          </w:p>
        </w:tc>
        <w:tc>
          <w:tcPr>
            <w:tcW w:w="162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28.3 ± 5.5</w:t>
            </w:r>
          </w:p>
        </w:tc>
        <w:tc>
          <w:tcPr>
            <w:tcW w:w="144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42.4 ± 8.8</w:t>
            </w:r>
          </w:p>
        </w:tc>
        <w:tc>
          <w:tcPr>
            <w:tcW w:w="180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87.8 ± 5.4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21.6 ± 8.1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162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16.9 ± 3.3</w:t>
            </w:r>
          </w:p>
        </w:tc>
        <w:tc>
          <w:tcPr>
            <w:tcW w:w="144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26.2 ± 8.6</w:t>
            </w:r>
          </w:p>
        </w:tc>
        <w:tc>
          <w:tcPr>
            <w:tcW w:w="180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76.2 ± 9.2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30.6 ± 8.9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≥20</w:t>
            </w:r>
          </w:p>
        </w:tc>
        <w:tc>
          <w:tcPr>
            <w:tcW w:w="162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8.8 ± 2.2</w:t>
            </w:r>
          </w:p>
        </w:tc>
        <w:tc>
          <w:tcPr>
            <w:tcW w:w="144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14.2 ± 7.2</w:t>
            </w:r>
          </w:p>
        </w:tc>
        <w:tc>
          <w:tcPr>
            <w:tcW w:w="180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59.1 ± 13</w:t>
            </w:r>
            <w:r w:rsidR="00CC761E" w:rsidRPr="000734D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45.3 ± 10.1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62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5.4 ± 1.8</w:t>
            </w:r>
          </w:p>
        </w:tc>
        <w:tc>
          <w:tcPr>
            <w:tcW w:w="144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9.1 ± 6.1</w:t>
            </w:r>
          </w:p>
        </w:tc>
        <w:tc>
          <w:tcPr>
            <w:tcW w:w="180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46.9 ± 14.4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57.8 ± 11.4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62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3.7 ± 1.5</w:t>
            </w:r>
          </w:p>
        </w:tc>
        <w:tc>
          <w:tcPr>
            <w:tcW w:w="144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6.3 ± 5.1</w:t>
            </w:r>
          </w:p>
        </w:tc>
        <w:tc>
          <w:tcPr>
            <w:tcW w:w="180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37.8 ± 14.7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69.2 ± 12.7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62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2.6 ± 1.3</w:t>
            </w:r>
          </w:p>
        </w:tc>
        <w:tc>
          <w:tcPr>
            <w:tcW w:w="144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4.5 ± 4.5</w:t>
            </w:r>
          </w:p>
        </w:tc>
        <w:tc>
          <w:tcPr>
            <w:tcW w:w="180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30.5 ± 14.5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80</w:t>
            </w:r>
            <w:r w:rsidR="00CC761E" w:rsidRPr="000734D1">
              <w:rPr>
                <w:rFonts w:ascii="Times New Roman" w:hAnsi="Times New Roman" w:cs="Times New Roman"/>
              </w:rPr>
              <w:t>.0</w:t>
            </w:r>
            <w:r w:rsidRPr="000734D1">
              <w:rPr>
                <w:rFonts w:ascii="Times New Roman" w:hAnsi="Times New Roman" w:cs="Times New Roman"/>
              </w:rPr>
              <w:t xml:space="preserve"> ± 14.2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62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1.8 ± 1.1</w:t>
            </w:r>
          </w:p>
        </w:tc>
        <w:tc>
          <w:tcPr>
            <w:tcW w:w="144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3.3 ± 3.9</w:t>
            </w:r>
          </w:p>
        </w:tc>
        <w:tc>
          <w:tcPr>
            <w:tcW w:w="180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24.6 ± 13.9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90.8 ± 16.3</w:t>
            </w:r>
          </w:p>
        </w:tc>
      </w:tr>
      <w:tr w:rsidR="00DC3857" w:rsidRPr="000734D1" w:rsidTr="008E4A4F">
        <w:trPr>
          <w:jc w:val="center"/>
        </w:trPr>
        <w:tc>
          <w:tcPr>
            <w:tcW w:w="1638" w:type="dxa"/>
          </w:tcPr>
          <w:p w:rsidR="00DC3857" w:rsidRPr="000734D1" w:rsidRDefault="00DC3857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162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0.7 ± 0.6</w:t>
            </w:r>
          </w:p>
        </w:tc>
        <w:tc>
          <w:tcPr>
            <w:tcW w:w="144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1.4 ± 2.6</w:t>
            </w:r>
          </w:p>
        </w:tc>
        <w:tc>
          <w:tcPr>
            <w:tcW w:w="1800" w:type="dxa"/>
            <w:vAlign w:val="bottom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12.9 ± 11.4</w:t>
            </w:r>
          </w:p>
        </w:tc>
        <w:tc>
          <w:tcPr>
            <w:tcW w:w="1710" w:type="dxa"/>
          </w:tcPr>
          <w:p w:rsidR="00DC3857" w:rsidRPr="000734D1" w:rsidRDefault="00DC3857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122.3 ± 23.8</w:t>
            </w:r>
          </w:p>
        </w:tc>
      </w:tr>
      <w:tr w:rsidR="00072DF8" w:rsidRPr="000734D1" w:rsidTr="00072DF8">
        <w:trPr>
          <w:jc w:val="center"/>
        </w:trPr>
        <w:tc>
          <w:tcPr>
            <w:tcW w:w="8208" w:type="dxa"/>
            <w:gridSpan w:val="5"/>
          </w:tcPr>
          <w:p w:rsidR="00072DF8" w:rsidRPr="000734D1" w:rsidRDefault="00072DF8" w:rsidP="00072D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≥ 75 years (n=</w:t>
            </w:r>
            <w:r w:rsidR="00DC3857" w:rsidRPr="000734D1">
              <w:rPr>
                <w:rFonts w:ascii="Times New Roman" w:hAnsi="Times New Roman" w:cs="Times New Roman"/>
                <w:i/>
              </w:rPr>
              <w:t>2302</w:t>
            </w:r>
            <w:r w:rsidRPr="000734D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C761E" w:rsidRPr="000734D1" w:rsidTr="00072DF8">
        <w:trPr>
          <w:jc w:val="center"/>
        </w:trPr>
        <w:tc>
          <w:tcPr>
            <w:tcW w:w="163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62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59.9 ± 20.5</w:t>
            </w:r>
          </w:p>
        </w:tc>
        <w:tc>
          <w:tcPr>
            <w:tcW w:w="144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14.7 ± 11.4</w:t>
            </w:r>
          </w:p>
        </w:tc>
      </w:tr>
      <w:tr w:rsidR="00CC761E" w:rsidRPr="000734D1" w:rsidTr="00072DF8">
        <w:trPr>
          <w:jc w:val="center"/>
        </w:trPr>
        <w:tc>
          <w:tcPr>
            <w:tcW w:w="163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≥5</w:t>
            </w:r>
          </w:p>
        </w:tc>
        <w:tc>
          <w:tcPr>
            <w:tcW w:w="162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26.9 ± 6.6</w:t>
            </w:r>
          </w:p>
        </w:tc>
        <w:tc>
          <w:tcPr>
            <w:tcW w:w="144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47.9 ± 10.4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90.8 ± 4.8</w:t>
            </w:r>
          </w:p>
        </w:tc>
        <w:tc>
          <w:tcPr>
            <w:tcW w:w="171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26.6 ± 14.1</w:t>
            </w:r>
          </w:p>
        </w:tc>
      </w:tr>
      <w:tr w:rsidR="00CC761E" w:rsidRPr="000734D1" w:rsidTr="00072DF8">
        <w:trPr>
          <w:jc w:val="center"/>
        </w:trPr>
        <w:tc>
          <w:tcPr>
            <w:tcW w:w="163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≥10</w:t>
            </w:r>
          </w:p>
        </w:tc>
        <w:tc>
          <w:tcPr>
            <w:tcW w:w="162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17.0 ± 3.5</w:t>
            </w:r>
          </w:p>
        </w:tc>
        <w:tc>
          <w:tcPr>
            <w:tcW w:w="144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31.6 ± 10.9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81.2 ± 8.7</w:t>
            </w:r>
          </w:p>
        </w:tc>
        <w:tc>
          <w:tcPr>
            <w:tcW w:w="171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36.2 ± 15.4</w:t>
            </w:r>
          </w:p>
        </w:tc>
      </w:tr>
      <w:tr w:rsidR="00CC761E" w:rsidRPr="000734D1" w:rsidTr="00072DF8">
        <w:trPr>
          <w:jc w:val="center"/>
        </w:trPr>
        <w:tc>
          <w:tcPr>
            <w:tcW w:w="163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≥20</w:t>
            </w:r>
          </w:p>
        </w:tc>
        <w:tc>
          <w:tcPr>
            <w:tcW w:w="162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9.5 ± 2.1</w:t>
            </w:r>
          </w:p>
        </w:tc>
        <w:tc>
          <w:tcPr>
            <w:tcW w:w="144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18.9 ± 10.1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66.6 ± 13.3</w:t>
            </w:r>
          </w:p>
        </w:tc>
        <w:tc>
          <w:tcPr>
            <w:tcW w:w="171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51.1 ± 16.6</w:t>
            </w:r>
          </w:p>
        </w:tc>
      </w:tr>
      <w:tr w:rsidR="00CC761E" w:rsidRPr="000734D1" w:rsidTr="00072DF8">
        <w:trPr>
          <w:jc w:val="center"/>
        </w:trPr>
        <w:tc>
          <w:tcPr>
            <w:tcW w:w="163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62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6.3 ± 1.7</w:t>
            </w:r>
          </w:p>
        </w:tc>
        <w:tc>
          <w:tcPr>
            <w:tcW w:w="144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13.1 ± 9.0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55.5 ± 15.8</w:t>
            </w:r>
          </w:p>
        </w:tc>
        <w:tc>
          <w:tcPr>
            <w:tcW w:w="171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63.5 ± 17.5</w:t>
            </w:r>
          </w:p>
        </w:tc>
      </w:tr>
      <w:tr w:rsidR="00CC761E" w:rsidRPr="000734D1" w:rsidTr="00072DF8">
        <w:trPr>
          <w:jc w:val="center"/>
        </w:trPr>
        <w:tc>
          <w:tcPr>
            <w:tcW w:w="163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62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4.5 ± 1.5</w:t>
            </w:r>
          </w:p>
        </w:tc>
        <w:tc>
          <w:tcPr>
            <w:tcW w:w="144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9.8 ± 8.2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46.7 ± 17.1</w:t>
            </w:r>
          </w:p>
        </w:tc>
        <w:tc>
          <w:tcPr>
            <w:tcW w:w="171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74.5 ± 18.2</w:t>
            </w:r>
          </w:p>
        </w:tc>
      </w:tr>
      <w:tr w:rsidR="00CC761E" w:rsidRPr="000734D1" w:rsidTr="00072DF8">
        <w:trPr>
          <w:jc w:val="center"/>
        </w:trPr>
        <w:tc>
          <w:tcPr>
            <w:tcW w:w="163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62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3.3 ± 1.4</w:t>
            </w:r>
          </w:p>
        </w:tc>
        <w:tc>
          <w:tcPr>
            <w:tcW w:w="144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7.5 ± 7.4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39.2 ± 17.6</w:t>
            </w:r>
          </w:p>
        </w:tc>
        <w:tc>
          <w:tcPr>
            <w:tcW w:w="171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85.2 ± 19.2</w:t>
            </w:r>
          </w:p>
        </w:tc>
      </w:tr>
      <w:tr w:rsidR="00CC761E" w:rsidRPr="000734D1" w:rsidTr="00072DF8">
        <w:trPr>
          <w:jc w:val="center"/>
        </w:trPr>
        <w:tc>
          <w:tcPr>
            <w:tcW w:w="163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62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2.4 ± 1.2</w:t>
            </w:r>
          </w:p>
        </w:tc>
        <w:tc>
          <w:tcPr>
            <w:tcW w:w="144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5.8 ± 6.6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32.8 ± 17.6</w:t>
            </w:r>
          </w:p>
        </w:tc>
        <w:tc>
          <w:tcPr>
            <w:tcW w:w="171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95.5 ± 20.4</w:t>
            </w:r>
          </w:p>
        </w:tc>
      </w:tr>
      <w:tr w:rsidR="00CC761E" w:rsidRPr="000734D1" w:rsidTr="00072DF8">
        <w:trPr>
          <w:jc w:val="center"/>
        </w:trPr>
        <w:tc>
          <w:tcPr>
            <w:tcW w:w="1638" w:type="dxa"/>
            <w:tcBorders>
              <w:bottom w:val="single" w:sz="4" w:space="0" w:color="auto"/>
            </w:tcBorders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1.1 ± 0.8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2.9 ± 4.8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19.2 ± 16.1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126.3 ± 24.8</w:t>
            </w:r>
          </w:p>
        </w:tc>
      </w:tr>
      <w:tr w:rsidR="00072DF8" w:rsidRPr="000734D1" w:rsidTr="00072DF8">
        <w:trPr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</w:tcBorders>
          </w:tcPr>
          <w:p w:rsidR="00072DF8" w:rsidRPr="000734D1" w:rsidRDefault="00072DF8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Data presented as mean ± SD</w:t>
            </w:r>
          </w:p>
        </w:tc>
      </w:tr>
      <w:tr w:rsidR="00072DF8" w:rsidRPr="00C92912" w:rsidTr="00072DF8">
        <w:trPr>
          <w:jc w:val="center"/>
        </w:trPr>
        <w:tc>
          <w:tcPr>
            <w:tcW w:w="8208" w:type="dxa"/>
            <w:gridSpan w:val="5"/>
          </w:tcPr>
          <w:p w:rsidR="00072DF8" w:rsidRPr="00C92912" w:rsidRDefault="00072DF8" w:rsidP="00072DF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0734D1">
              <w:rPr>
                <w:rFonts w:ascii="Times New Roman" w:hAnsi="Times New Roman" w:cs="Times New Roman"/>
                <w:vertAlign w:val="superscript"/>
              </w:rPr>
              <w:t>a</w:t>
            </w:r>
            <w:r w:rsidRPr="000734D1">
              <w:rPr>
                <w:rFonts w:ascii="Times New Roman" w:hAnsi="Times New Roman" w:cs="Times New Roman"/>
              </w:rPr>
              <w:t>A</w:t>
            </w:r>
            <w:proofErr w:type="spellEnd"/>
            <w:proofErr w:type="gramEnd"/>
            <w:r w:rsidRPr="000734D1">
              <w:rPr>
                <w:rFonts w:ascii="Times New Roman" w:hAnsi="Times New Roman" w:cs="Times New Roman"/>
              </w:rPr>
              <w:t xml:space="preserve"> sedentary bout is defined as consecutive minutes in which the accelerometer registered less than 50 counts per minute.</w:t>
            </w:r>
          </w:p>
        </w:tc>
      </w:tr>
    </w:tbl>
    <w:p w:rsidR="00072DF8" w:rsidRPr="00CC761E" w:rsidRDefault="00072DF8">
      <w:pPr>
        <w:rPr>
          <w:rFonts w:ascii="Times New Roman" w:hAnsi="Times New Roman" w:cs="Times New Roman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1890"/>
        <w:gridCol w:w="1800"/>
        <w:gridCol w:w="1980"/>
      </w:tblGrid>
      <w:tr w:rsidR="00CA357B" w:rsidRPr="00EB731E" w:rsidTr="00B43377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CA357B" w:rsidRPr="00EB731E" w:rsidRDefault="00072DF8" w:rsidP="00990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Supplemental Table 4</w:t>
            </w:r>
            <w:r w:rsidR="00CA357B" w:rsidRPr="00B94A39">
              <w:rPr>
                <w:rFonts w:ascii="Times New Roman" w:hAnsi="Times New Roman" w:cs="Times New Roman"/>
                <w:b/>
              </w:rPr>
              <w:t>.</w:t>
            </w:r>
            <w:r w:rsidR="00CA357B">
              <w:rPr>
                <w:rFonts w:ascii="Times New Roman" w:hAnsi="Times New Roman" w:cs="Times New Roman"/>
              </w:rPr>
              <w:t xml:space="preserve"> Odds ratio for prolonged sedentary behavior </w:t>
            </w:r>
            <w:r w:rsidR="00CA357B" w:rsidRPr="00C92912">
              <w:rPr>
                <w:rFonts w:ascii="Times New Roman" w:hAnsi="Times New Roman" w:cs="Times New Roman"/>
              </w:rPr>
              <w:t>among participants in the REGARDS</w:t>
            </w:r>
            <w:r w:rsidR="00CA357B">
              <w:rPr>
                <w:rFonts w:ascii="Times New Roman" w:hAnsi="Times New Roman" w:cs="Times New Roman"/>
              </w:rPr>
              <w:t xml:space="preserve"> accelerometer</w:t>
            </w:r>
            <w:r w:rsidR="00CA357B" w:rsidRPr="00C92912">
              <w:rPr>
                <w:rFonts w:ascii="Times New Roman" w:hAnsi="Times New Roman" w:cs="Times New Roman"/>
              </w:rPr>
              <w:t xml:space="preserve"> study</w:t>
            </w:r>
            <w:r w:rsidR="00CA357B">
              <w:rPr>
                <w:rFonts w:ascii="Times New Roman" w:hAnsi="Times New Roman" w:cs="Times New Roman"/>
              </w:rPr>
              <w:t xml:space="preserve"> stratified by </w:t>
            </w:r>
            <w:r w:rsidR="0099000A">
              <w:rPr>
                <w:rFonts w:ascii="Times New Roman" w:hAnsi="Times New Roman" w:cs="Times New Roman"/>
              </w:rPr>
              <w:t>sex</w:t>
            </w:r>
            <w:r w:rsidR="00CA357B">
              <w:rPr>
                <w:rFonts w:ascii="Times New Roman" w:hAnsi="Times New Roman" w:cs="Times New Roman"/>
              </w:rPr>
              <w:t xml:space="preserve"> and race</w:t>
            </w:r>
            <w:r w:rsidR="00CA357B" w:rsidRPr="00C92912">
              <w:rPr>
                <w:rFonts w:ascii="Times New Roman" w:hAnsi="Times New Roman" w:cs="Times New Roman"/>
              </w:rPr>
              <w:t>.</w:t>
            </w:r>
          </w:p>
        </w:tc>
      </w:tr>
      <w:tr w:rsidR="00CA357B" w:rsidRPr="00EB731E" w:rsidTr="00B43377">
        <w:tc>
          <w:tcPr>
            <w:tcW w:w="2178" w:type="dxa"/>
            <w:tcBorders>
              <w:top w:val="single" w:sz="4" w:space="0" w:color="auto"/>
            </w:tcBorders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Adjusted Odds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Ratio</w:t>
            </w:r>
            <w:r w:rsidRPr="005D3CF0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(95% CI) for Prolonged Sedentary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Behavior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</w:tr>
      <w:tr w:rsidR="00CA357B" w:rsidRPr="00EB731E" w:rsidTr="00B43377">
        <w:tc>
          <w:tcPr>
            <w:tcW w:w="2178" w:type="dxa"/>
            <w:tcBorders>
              <w:bottom w:val="single" w:sz="4" w:space="0" w:color="auto"/>
            </w:tcBorders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357B" w:rsidRDefault="00CA357B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5838">
              <w:rPr>
                <w:rFonts w:ascii="Times New Roman" w:hAnsi="Times New Roman" w:cs="Times New Roman"/>
                <w:i/>
              </w:rPr>
              <w:t>Black Male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357B" w:rsidRPr="00B35838" w:rsidRDefault="00CA357B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(n=969)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A357B" w:rsidRPr="00B35838" w:rsidRDefault="00CA357B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5838">
              <w:rPr>
                <w:rFonts w:ascii="Times New Roman" w:hAnsi="Times New Roman" w:cs="Times New Roman"/>
                <w:i/>
              </w:rPr>
              <w:t>Black Female</w:t>
            </w:r>
            <w:r>
              <w:rPr>
                <w:rFonts w:ascii="Times New Roman" w:hAnsi="Times New Roman" w:cs="Times New Roman"/>
                <w:i/>
              </w:rPr>
              <w:t xml:space="preserve"> (n=1590)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357B" w:rsidRDefault="00CA357B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5838">
              <w:rPr>
                <w:rFonts w:ascii="Times New Roman" w:hAnsi="Times New Roman" w:cs="Times New Roman"/>
                <w:i/>
              </w:rPr>
              <w:t>White Male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357B" w:rsidRPr="00B35838" w:rsidRDefault="00CA357B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(n=2741)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357B" w:rsidRDefault="00CA357B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5838">
              <w:rPr>
                <w:rFonts w:ascii="Times New Roman" w:hAnsi="Times New Roman" w:cs="Times New Roman"/>
                <w:i/>
              </w:rPr>
              <w:t>White Female</w:t>
            </w:r>
          </w:p>
          <w:p w:rsidR="00CA357B" w:rsidRPr="00B35838" w:rsidRDefault="00CA357B" w:rsidP="00C731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(n=2796)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Age</w:t>
            </w:r>
            <w:r>
              <w:rPr>
                <w:rFonts w:ascii="Times New Roman" w:hAnsi="Times New Roman" w:cs="Times New Roman"/>
              </w:rPr>
              <w:t xml:space="preserve"> (years)</w:t>
            </w:r>
          </w:p>
        </w:tc>
        <w:tc>
          <w:tcPr>
            <w:tcW w:w="180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357B" w:rsidRPr="000B50BB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45-54</w:t>
            </w:r>
            <w:r w:rsidR="004C0A9F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55-64</w:t>
            </w:r>
            <w:r w:rsidR="004C0A9F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 xml:space="preserve"> (0.58-2.5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1.36 (0.76-2.42)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1.22 (0.75-1.97)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1.36 (0.88-2.1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>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65-74</w:t>
            </w:r>
            <w:r w:rsidR="004C0A9F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2.72 (1.34-5.5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2.54 (1.44-4.47)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1.42 (0.89-2.27)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2.04 (1.34-3.12)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≥75</w:t>
            </w:r>
            <w:r w:rsidR="004C0A9F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6.8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 xml:space="preserve"> (3.25-14.2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5.94 (3.28-10.75)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3.41 (2.13-5.47)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4.73 (3.07-7.31)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P-trend &lt;0.001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P-trend &lt;0.001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P-trend &lt;0.001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P-trend &lt;0.001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 xml:space="preserve">Region of </w:t>
            </w:r>
            <w:proofErr w:type="spellStart"/>
            <w:r w:rsidRPr="00EB731E">
              <w:rPr>
                <w:rFonts w:ascii="Times New Roman" w:hAnsi="Times New Roman" w:cs="Times New Roman"/>
              </w:rPr>
              <w:t>residence</w:t>
            </w:r>
            <w:r w:rsidRPr="00CA357B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Non-belt/buckle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5804A9" w:rsidTr="00B43377">
        <w:trPr>
          <w:trHeight w:val="486"/>
        </w:trPr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Stroke Buckle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0.94 (0.64-1.39)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0.68 (0.51-0.91)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0.99 (0.8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>-1.22)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0.84 (0.69-1.03)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 Belt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0.81 (0.59-1.11)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0.79 (0.62-1</w:t>
            </w:r>
            <w:r>
              <w:rPr>
                <w:rFonts w:ascii="Times New Roman" w:hAnsi="Times New Roman" w:cs="Times New Roman"/>
              </w:rPr>
              <w:t>.00</w:t>
            </w:r>
            <w:r w:rsidRPr="00607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1.01 (0.84-1.21)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0.79 (0.65-0.96)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 xml:space="preserve">BMI </w:t>
            </w:r>
            <w:proofErr w:type="spellStart"/>
            <w:r w:rsidRPr="00EB731E">
              <w:rPr>
                <w:rFonts w:ascii="Times New Roman" w:hAnsi="Times New Roman" w:cs="Times New Roman"/>
              </w:rPr>
              <w:t>Classification</w:t>
            </w:r>
            <w:r w:rsidRPr="00CA357B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4C0A9F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 </w:t>
            </w:r>
            <w:r w:rsidR="00CA357B" w:rsidRPr="00EB731E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0.66 (0.17-2.61)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0.22 (0.03-1.86)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1.07 (0.22-5.22)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0.97 (0.49-1.92)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Normal weight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Overweight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1.17 (0.81-1.7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1.08 (0.77-1.52)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1.41 (1.16-1.72)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1.42 (1.16-1.74)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2.05 (1.38-3.04)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1.88 (1.36-2.59)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2.15 (1.72-2.69)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2.29 (1.85-2.84)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5804A9" w:rsidTr="00B43377">
        <w:tc>
          <w:tcPr>
            <w:tcW w:w="2178" w:type="dxa"/>
          </w:tcPr>
          <w:p w:rsidR="00CA357B" w:rsidRPr="00911082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911082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0.95 (0.64-1.41)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1.11 (0.82-1.51)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1.03 (0.83-1.29)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0.82 (0.64-1.04)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911082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1.16 (0.76-1.76)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1.41 (1.03-1.93)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1.04 (0.83-1.31)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 xml:space="preserve"> (0.95-1.5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>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911082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1.24 (0.84-1.82)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 xml:space="preserve"> (0.89-1.61)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0.85 (0.69-1.06)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0.82 (0.65-1.03)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Level of MVPA</w:t>
            </w:r>
            <w:r>
              <w:rPr>
                <w:rFonts w:ascii="Times New Roman" w:hAnsi="Times New Roman" w:cs="Times New Roman"/>
              </w:rPr>
              <w:t xml:space="preserve"> (min/</w:t>
            </w:r>
            <w:proofErr w:type="spellStart"/>
            <w:r>
              <w:rPr>
                <w:rFonts w:ascii="Times New Roman" w:hAnsi="Times New Roman" w:cs="Times New Roman"/>
              </w:rPr>
              <w:t>wk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F4228F" w:rsidRPr="00F4228F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1.8</w:t>
            </w:r>
            <w:r>
              <w:rPr>
                <w:rFonts w:ascii="Times New Roman" w:hAnsi="Times New Roman" w:cs="Times New Roman"/>
              </w:rPr>
              <w:t>0</w:t>
            </w:r>
            <w:r w:rsidRPr="00607FA8">
              <w:rPr>
                <w:rFonts w:ascii="Times New Roman" w:hAnsi="Times New Roman" w:cs="Times New Roman"/>
              </w:rPr>
              <w:t xml:space="preserve"> (1.04-3.14)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3.33 (1.89-5.89)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1.76 (1.35-2.31)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1.83 (1.31-2.55)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&gt;0 and &lt;150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0.69 (0.38-1.26)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1.73 (0.94-3.18)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1.34 (1.01-1.77)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1.08 (0.76-1.54)</w:t>
            </w:r>
          </w:p>
        </w:tc>
      </w:tr>
      <w:tr w:rsidR="00CA357B" w:rsidRPr="005804A9" w:rsidTr="00B43377">
        <w:tc>
          <w:tcPr>
            <w:tcW w:w="2178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≥150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9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980" w:type="dxa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5804A9" w:rsidTr="00B43377">
        <w:tc>
          <w:tcPr>
            <w:tcW w:w="2178" w:type="dxa"/>
            <w:tcBorders>
              <w:bottom w:val="single" w:sz="4" w:space="0" w:color="auto"/>
            </w:tcBorders>
          </w:tcPr>
          <w:p w:rsidR="00CA357B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P-trend &lt;0.001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P-trend &lt;0.001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607FA8">
              <w:rPr>
                <w:rFonts w:ascii="Times New Roman" w:hAnsi="Times New Roman" w:cs="Times New Roman"/>
              </w:rPr>
              <w:t>P-trend &lt;0.001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A357B" w:rsidRPr="00607FA8" w:rsidRDefault="00CA357B" w:rsidP="00C7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FA8">
              <w:rPr>
                <w:rFonts w:ascii="Times New Roman" w:hAnsi="Times New Roman" w:cs="Times New Roman"/>
              </w:rPr>
              <w:t>P-trend &lt;0.001</w:t>
            </w:r>
          </w:p>
        </w:tc>
      </w:tr>
      <w:tr w:rsidR="00CA357B" w:rsidRPr="00EB731E" w:rsidTr="00B43377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BMI, body mass index; MVPA, moderate or vigorous </w:t>
            </w:r>
            <w:r w:rsidR="00FE1918">
              <w:rPr>
                <w:rFonts w:ascii="Times New Roman" w:hAnsi="Times New Roman" w:cs="Times New Roman"/>
              </w:rPr>
              <w:t xml:space="preserve">intensity </w:t>
            </w:r>
            <w:r>
              <w:rPr>
                <w:rFonts w:ascii="Times New Roman" w:hAnsi="Times New Roman" w:cs="Times New Roman"/>
              </w:rPr>
              <w:t>physical activity.</w:t>
            </w:r>
          </w:p>
        </w:tc>
      </w:tr>
      <w:tr w:rsidR="00CA357B" w:rsidRPr="00EB731E" w:rsidTr="00B43377">
        <w:tc>
          <w:tcPr>
            <w:tcW w:w="9648" w:type="dxa"/>
            <w:gridSpan w:val="5"/>
          </w:tcPr>
          <w:p w:rsidR="00CA357B" w:rsidRDefault="00CA357B" w:rsidP="00CC76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Adjusted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for the following covariates: wear time, age category, region of residence, body  mass index classification, season, and level of moderate/vigorous</w:t>
            </w:r>
            <w:r w:rsidR="00FE1918">
              <w:rPr>
                <w:rFonts w:ascii="Times New Roman" w:hAnsi="Times New Roman" w:cs="Times New Roman"/>
              </w:rPr>
              <w:t xml:space="preserve"> intensity</w:t>
            </w:r>
            <w:r>
              <w:rPr>
                <w:rFonts w:ascii="Times New Roman" w:hAnsi="Times New Roman" w:cs="Times New Roman"/>
              </w:rPr>
              <w:t xml:space="preserve"> physical activity.</w:t>
            </w:r>
          </w:p>
        </w:tc>
      </w:tr>
      <w:tr w:rsidR="00CA357B" w:rsidRPr="00EB731E" w:rsidTr="00B43377">
        <w:tc>
          <w:tcPr>
            <w:tcW w:w="9648" w:type="dxa"/>
            <w:gridSpan w:val="5"/>
          </w:tcPr>
          <w:p w:rsidR="00CA357B" w:rsidRDefault="00CA357B" w:rsidP="00C731A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</w:rPr>
              <w:t>Defined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as participants who accumulate ≥50% of total sedentary time in bouts ≥30 minutes.</w:t>
            </w:r>
          </w:p>
        </w:tc>
      </w:tr>
      <w:tr w:rsidR="00CA357B" w:rsidRPr="00EB731E" w:rsidTr="00B43377">
        <w:tc>
          <w:tcPr>
            <w:tcW w:w="9648" w:type="dxa"/>
            <w:gridSpan w:val="5"/>
          </w:tcPr>
          <w:p w:rsidR="00CA357B" w:rsidRDefault="00CA357B" w:rsidP="00C731A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r w:rsidR="006578CE" w:rsidRPr="006578CE">
              <w:rPr>
                <w:rFonts w:ascii="Times New Roman" w:hAnsi="Times New Roman" w:cs="Times New Roman"/>
              </w:rPr>
              <w:t>Stroke</w:t>
            </w:r>
            <w:proofErr w:type="spellEnd"/>
            <w:proofErr w:type="gramEnd"/>
            <w:r w:rsidR="006578CE" w:rsidRPr="006578CE">
              <w:rPr>
                <w:rFonts w:ascii="Times New Roman" w:hAnsi="Times New Roman" w:cs="Times New Roman"/>
              </w:rPr>
              <w:t xml:space="preserve"> buckle: coastal plain region of North Carolina, South Carolina, and Georgia; stroke belt: remainder of North Carolina, South Carolina, and Georgia, plus Alabama, Mississippi, Tennessee, Arkansas, and Louisiana.</w:t>
            </w:r>
          </w:p>
        </w:tc>
      </w:tr>
      <w:tr w:rsidR="00CA357B" w:rsidRPr="00EB731E" w:rsidTr="00B43377">
        <w:tc>
          <w:tcPr>
            <w:tcW w:w="9648" w:type="dxa"/>
            <w:gridSpan w:val="5"/>
          </w:tcPr>
          <w:p w:rsidR="00CA357B" w:rsidRPr="00990126" w:rsidRDefault="00CA357B" w:rsidP="00C731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</w:rPr>
              <w:t>Underweight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990126">
              <w:rPr>
                <w:rFonts w:ascii="Times New Roman" w:hAnsi="Times New Roman" w:cs="Times New Roman"/>
              </w:rPr>
              <w:t>&lt;18.5 kg/m</w:t>
            </w:r>
            <w:r w:rsidRPr="00990126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  <w:r w:rsidRPr="00990126">
              <w:rPr>
                <w:rFonts w:ascii="Times New Roman" w:hAnsi="Times New Roman" w:cs="Times New Roman"/>
              </w:rPr>
              <w:t xml:space="preserve"> normal weight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90126">
              <w:rPr>
                <w:rFonts w:ascii="Times New Roman" w:hAnsi="Times New Roman" w:cs="Times New Roman"/>
              </w:rPr>
              <w:t>18.5-24.9 kg/m</w:t>
            </w:r>
            <w:r w:rsidRPr="00990126">
              <w:rPr>
                <w:rFonts w:ascii="Times New Roman" w:hAnsi="Times New Roman" w:cs="Times New Roman"/>
                <w:vertAlign w:val="superscript"/>
              </w:rPr>
              <w:t>2</w:t>
            </w:r>
            <w:r w:rsidRPr="00990126">
              <w:rPr>
                <w:rFonts w:ascii="Times New Roman" w:hAnsi="Times New Roman" w:cs="Times New Roman"/>
              </w:rPr>
              <w:t>, overweight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90126">
              <w:rPr>
                <w:rFonts w:ascii="Times New Roman" w:hAnsi="Times New Roman" w:cs="Times New Roman"/>
              </w:rPr>
              <w:t>25.0-29.9 kg/m</w:t>
            </w:r>
            <w:r w:rsidRPr="00990126">
              <w:rPr>
                <w:rFonts w:ascii="Times New Roman" w:hAnsi="Times New Roman" w:cs="Times New Roman"/>
                <w:vertAlign w:val="superscript"/>
              </w:rPr>
              <w:t>2</w:t>
            </w:r>
            <w:r w:rsidRPr="00990126">
              <w:rPr>
                <w:rFonts w:ascii="Times New Roman" w:hAnsi="Times New Roman" w:cs="Times New Roman"/>
              </w:rPr>
              <w:t>, obese</w:t>
            </w:r>
            <w:r>
              <w:rPr>
                <w:rFonts w:ascii="Times New Roman" w:hAnsi="Times New Roman" w:cs="Times New Roman"/>
              </w:rPr>
              <w:t>: ≥30 kg/m</w:t>
            </w:r>
            <w:r w:rsidRPr="00990126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357B" w:rsidRPr="00EB731E" w:rsidTr="00B43377">
        <w:tc>
          <w:tcPr>
            <w:tcW w:w="9648" w:type="dxa"/>
            <w:gridSpan w:val="5"/>
          </w:tcPr>
          <w:p w:rsidR="00CA357B" w:rsidRDefault="00CA357B" w:rsidP="00C731A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>Defined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according </w:t>
            </w:r>
            <w:r w:rsidRPr="00F558AF">
              <w:rPr>
                <w:rFonts w:ascii="Times New Roman" w:hAnsi="Times New Roman" w:cs="Times New Roman"/>
              </w:rPr>
              <w:t>to the number of minutes per week of MVPA accumulated in bouts ≥10 minutes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A357B" w:rsidRDefault="00CA357B"/>
    <w:p w:rsidR="00CA357B" w:rsidRDefault="00CA357B"/>
    <w:p w:rsidR="00072DF8" w:rsidRDefault="00072DF8"/>
    <w:p w:rsidR="00B43377" w:rsidRDefault="00B43377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1890"/>
        <w:gridCol w:w="1800"/>
        <w:gridCol w:w="1980"/>
      </w:tblGrid>
      <w:tr w:rsidR="00072DF8" w:rsidRPr="000734D1" w:rsidTr="00072DF8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072DF8" w:rsidRPr="000734D1" w:rsidRDefault="00072DF8" w:rsidP="00CC761E">
            <w:pPr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lastRenderedPageBreak/>
              <w:t>Supplemental Table 5.</w:t>
            </w:r>
            <w:r w:rsidRPr="000734D1">
              <w:rPr>
                <w:rFonts w:ascii="Times New Roman" w:hAnsi="Times New Roman" w:cs="Times New Roman"/>
              </w:rPr>
              <w:t xml:space="preserve"> Odds ratio for prolonged sedentary behavior among participants in the REGARDS accelerometer study stratified by </w:t>
            </w:r>
            <w:r w:rsidR="00CC761E" w:rsidRPr="000734D1">
              <w:rPr>
                <w:rFonts w:ascii="Times New Roman" w:hAnsi="Times New Roman" w:cs="Times New Roman"/>
              </w:rPr>
              <w:t>age group</w:t>
            </w:r>
            <w:r w:rsidRPr="000734D1">
              <w:rPr>
                <w:rFonts w:ascii="Times New Roman" w:hAnsi="Times New Roman" w:cs="Times New Roman"/>
              </w:rPr>
              <w:t>.</w:t>
            </w:r>
          </w:p>
        </w:tc>
      </w:tr>
      <w:tr w:rsidR="00072DF8" w:rsidRPr="000734D1" w:rsidTr="00072DF8">
        <w:tc>
          <w:tcPr>
            <w:tcW w:w="2178" w:type="dxa"/>
            <w:tcBorders>
              <w:top w:val="single" w:sz="4" w:space="0" w:color="auto"/>
            </w:tcBorders>
          </w:tcPr>
          <w:p w:rsidR="00072DF8" w:rsidRPr="000734D1" w:rsidRDefault="00072DF8" w:rsidP="0007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</w:tcBorders>
          </w:tcPr>
          <w:p w:rsidR="00072DF8" w:rsidRPr="000734D1" w:rsidRDefault="00072DF8" w:rsidP="0007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D1">
              <w:rPr>
                <w:rFonts w:ascii="Times New Roman" w:hAnsi="Times New Roman" w:cs="Times New Roman"/>
                <w:b/>
              </w:rPr>
              <w:t xml:space="preserve">Adjusted Odds </w:t>
            </w:r>
            <w:proofErr w:type="spellStart"/>
            <w:r w:rsidRPr="000734D1">
              <w:rPr>
                <w:rFonts w:ascii="Times New Roman" w:hAnsi="Times New Roman" w:cs="Times New Roman"/>
                <w:b/>
              </w:rPr>
              <w:t>Ratio</w:t>
            </w:r>
            <w:r w:rsidRPr="000734D1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  <w:r w:rsidRPr="000734D1">
              <w:rPr>
                <w:rFonts w:ascii="Times New Roman" w:hAnsi="Times New Roman" w:cs="Times New Roman"/>
                <w:b/>
              </w:rPr>
              <w:t xml:space="preserve"> (95% CI) for Prolonged Sedentary </w:t>
            </w:r>
            <w:proofErr w:type="spellStart"/>
            <w:r w:rsidRPr="000734D1">
              <w:rPr>
                <w:rFonts w:ascii="Times New Roman" w:hAnsi="Times New Roman" w:cs="Times New Roman"/>
                <w:b/>
              </w:rPr>
              <w:t>Behavior</w:t>
            </w:r>
            <w:r w:rsidRPr="000734D1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</w:tr>
      <w:tr w:rsidR="00072DF8" w:rsidRPr="000734D1" w:rsidTr="00072DF8">
        <w:tc>
          <w:tcPr>
            <w:tcW w:w="2178" w:type="dxa"/>
            <w:tcBorders>
              <w:bottom w:val="single" w:sz="4" w:space="0" w:color="auto"/>
            </w:tcBorders>
          </w:tcPr>
          <w:p w:rsidR="00072DF8" w:rsidRPr="000734D1" w:rsidRDefault="00072DF8" w:rsidP="0007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2DF8" w:rsidRPr="000734D1" w:rsidRDefault="003E3E80" w:rsidP="00072D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45-54years</w:t>
            </w:r>
          </w:p>
          <w:p w:rsidR="00072DF8" w:rsidRPr="000734D1" w:rsidRDefault="00072DF8" w:rsidP="003E3E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(n=</w:t>
            </w:r>
            <w:r w:rsidR="003E3E80" w:rsidRPr="000734D1">
              <w:rPr>
                <w:rFonts w:ascii="Times New Roman" w:hAnsi="Times New Roman" w:cs="Times New Roman"/>
                <w:i/>
              </w:rPr>
              <w:t>383</w:t>
            </w:r>
            <w:r w:rsidRPr="000734D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E3E80" w:rsidRPr="000734D1" w:rsidRDefault="003E3E80" w:rsidP="003E3E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55-64 years</w:t>
            </w:r>
          </w:p>
          <w:p w:rsidR="00072DF8" w:rsidRPr="000734D1" w:rsidRDefault="00072DF8" w:rsidP="00DC38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 xml:space="preserve"> (n=</w:t>
            </w:r>
            <w:r w:rsidR="00DC3857" w:rsidRPr="000734D1">
              <w:rPr>
                <w:rFonts w:ascii="Times New Roman" w:hAnsi="Times New Roman" w:cs="Times New Roman"/>
                <w:i/>
              </w:rPr>
              <w:t>2029</w:t>
            </w:r>
            <w:r w:rsidRPr="000734D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2DF8" w:rsidRPr="000734D1" w:rsidRDefault="003E3E80" w:rsidP="00072D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65-74</w:t>
            </w:r>
            <w:r w:rsidR="00072DF8" w:rsidRPr="000734D1">
              <w:rPr>
                <w:rFonts w:ascii="Times New Roman" w:hAnsi="Times New Roman" w:cs="Times New Roman"/>
                <w:i/>
              </w:rPr>
              <w:t xml:space="preserve"> </w:t>
            </w:r>
            <w:r w:rsidRPr="000734D1">
              <w:rPr>
                <w:rFonts w:ascii="Times New Roman" w:hAnsi="Times New Roman" w:cs="Times New Roman"/>
                <w:i/>
              </w:rPr>
              <w:t>years</w:t>
            </w:r>
          </w:p>
          <w:p w:rsidR="00072DF8" w:rsidRPr="000734D1" w:rsidRDefault="00072DF8" w:rsidP="00DC38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(n=</w:t>
            </w:r>
            <w:r w:rsidR="00DC3857" w:rsidRPr="000734D1">
              <w:rPr>
                <w:rFonts w:ascii="Times New Roman" w:hAnsi="Times New Roman" w:cs="Times New Roman"/>
                <w:i/>
              </w:rPr>
              <w:t>3382</w:t>
            </w:r>
            <w:r w:rsidRPr="000734D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72DF8" w:rsidRPr="000734D1" w:rsidRDefault="003E3E80" w:rsidP="00072D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>≥ 75 years</w:t>
            </w:r>
          </w:p>
          <w:p w:rsidR="00072DF8" w:rsidRPr="000734D1" w:rsidRDefault="00072DF8" w:rsidP="00DC38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4D1">
              <w:rPr>
                <w:rFonts w:ascii="Times New Roman" w:hAnsi="Times New Roman" w:cs="Times New Roman"/>
                <w:i/>
              </w:rPr>
              <w:t xml:space="preserve"> (n=</w:t>
            </w:r>
            <w:r w:rsidR="00DC3857" w:rsidRPr="000734D1">
              <w:rPr>
                <w:rFonts w:ascii="Times New Roman" w:hAnsi="Times New Roman" w:cs="Times New Roman"/>
                <w:i/>
              </w:rPr>
              <w:t>2302</w:t>
            </w:r>
            <w:r w:rsidRPr="000734D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354BA" w:rsidRPr="000734D1" w:rsidTr="00072DF8">
        <w:tc>
          <w:tcPr>
            <w:tcW w:w="2178" w:type="dxa"/>
          </w:tcPr>
          <w:p w:rsidR="00A354BA" w:rsidRPr="000734D1" w:rsidRDefault="00A354BA" w:rsidP="008E4A4F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800" w:type="dxa"/>
          </w:tcPr>
          <w:p w:rsidR="00A354BA" w:rsidRPr="000734D1" w:rsidRDefault="00A354BA" w:rsidP="0007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354BA" w:rsidRPr="000734D1" w:rsidRDefault="00A354BA" w:rsidP="0007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354BA" w:rsidRPr="000734D1" w:rsidRDefault="00A354BA" w:rsidP="0007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354BA" w:rsidRPr="000734D1" w:rsidRDefault="00A354BA" w:rsidP="00072D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8E4A4F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8E4A4F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2.04 (1.20-3.48)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1.51 (1.23-1.85)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1.34 (1.15-1.55)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1.47 (1.23-1.76)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8E4A4F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8E4A4F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8E4A4F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0.75 (0.42-1.31)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0.80 (0.65-0.99)</w:t>
            </w:r>
          </w:p>
        </w:tc>
        <w:tc>
          <w:tcPr>
            <w:tcW w:w="1800" w:type="dxa"/>
          </w:tcPr>
          <w:p w:rsidR="00CC761E" w:rsidRPr="000734D1" w:rsidRDefault="008C5BB1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1.17 (0.99</w:t>
            </w:r>
            <w:r w:rsidR="00CC761E" w:rsidRPr="000734D1">
              <w:rPr>
                <w:rFonts w:ascii="Times New Roman" w:hAnsi="Times New Roman" w:cs="Times New Roman"/>
                <w:color w:val="000000"/>
              </w:rPr>
              <w:t>-1.36)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1.20 (0.98-1.47)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 xml:space="preserve">Region of </w:t>
            </w:r>
            <w:proofErr w:type="spellStart"/>
            <w:r w:rsidRPr="000734D1">
              <w:rPr>
                <w:rFonts w:ascii="Times New Roman" w:hAnsi="Times New Roman" w:cs="Times New Roman"/>
              </w:rPr>
              <w:t>residence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Non-belt/buckle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</w:tr>
      <w:tr w:rsidR="00CC761E" w:rsidRPr="000734D1" w:rsidTr="00CC761E">
        <w:trPr>
          <w:trHeight w:val="486"/>
        </w:trPr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Stroke Buckle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1.13 (0.59-2.19)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0.97 (0.75-1.25)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0.80 (0.66-0.96)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0.94 (0.74-1.18)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Stroke Belt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1.27 (0.70-2.32)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0.86 (0.69-1.08)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0.83 (0.70-0.97)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0.92 (0.75-1.12)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 xml:space="preserve">BMI </w:t>
            </w:r>
            <w:proofErr w:type="spellStart"/>
            <w:r w:rsidRPr="000734D1">
              <w:rPr>
                <w:rFonts w:ascii="Times New Roman" w:hAnsi="Times New Roman" w:cs="Times New Roman"/>
              </w:rPr>
              <w:t>Classification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Under weight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0.82 (0.09-7.89)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0.50 (0.14-1.78)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1.09 (0.46-2.57)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0.80 (0.32-2.02)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Normal weight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Overweight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0.64 (0.32-1.29)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1.27 (0.96-1.68)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1.56 (1.28-1.89)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1.27 (1.04-1.56)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1.78 (0.95-3.33)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2.19 (1.67-2.87)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2.38 (1.95-2.91)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2.00 (1.58-2.55)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Season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0.32 (0.15-0.68)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1.00 (0.76-1.32)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1.03 (0.84-1.26)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0.94 (0.73-1.21)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0.70 (0.35-1.41)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1.30 (0.98-1.71)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1.29 (1.05-1.59)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1.03 (0.80-1.33)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0.64 (0.33-1.24)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0.95 (0.72-1.24)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0.98 (0.80-1.19)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0.92 (0.72-1.17)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Level of MVPA (min/</w:t>
            </w:r>
            <w:proofErr w:type="spellStart"/>
            <w:r w:rsidRPr="000734D1">
              <w:rPr>
                <w:rFonts w:ascii="Times New Roman" w:hAnsi="Times New Roman" w:cs="Times New Roman"/>
              </w:rPr>
              <w:t>wk</w:t>
            </w:r>
            <w:proofErr w:type="spellEnd"/>
            <w:r w:rsidRPr="000734D1">
              <w:rPr>
                <w:rFonts w:ascii="Times New Roman" w:hAnsi="Times New Roman" w:cs="Times New Roman"/>
              </w:rPr>
              <w:t>)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1.36 (0.59-3.12)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1.46 (1.04-2.05)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2.12 (1.61-2.79)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2.54 (1.71-3.77)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&gt;0 and &lt;150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0.86 (0.37-2.01)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1.14 (0.80-1.61)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1.33 (1.00-1.77)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1.16 (0.76-1.76)</w:t>
            </w:r>
          </w:p>
        </w:tc>
      </w:tr>
      <w:tr w:rsidR="00CC761E" w:rsidRPr="000734D1" w:rsidTr="00CC761E">
        <w:tc>
          <w:tcPr>
            <w:tcW w:w="2178" w:type="dxa"/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≥150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89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0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980" w:type="dxa"/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1 (ref)</w:t>
            </w:r>
          </w:p>
        </w:tc>
      </w:tr>
      <w:tr w:rsidR="00CC761E" w:rsidRPr="000734D1" w:rsidTr="00CC761E">
        <w:tc>
          <w:tcPr>
            <w:tcW w:w="2178" w:type="dxa"/>
            <w:tcBorders>
              <w:bottom w:val="single" w:sz="4" w:space="0" w:color="auto"/>
            </w:tcBorders>
          </w:tcPr>
          <w:p w:rsidR="00CC761E" w:rsidRPr="000734D1" w:rsidRDefault="00CC761E" w:rsidP="00072DF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P-trend=0.269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P-trend=0.021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P-trend &lt;0.001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761E" w:rsidRPr="000734D1" w:rsidRDefault="00CC761E" w:rsidP="00CC76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34D1">
              <w:rPr>
                <w:rFonts w:ascii="Times New Roman" w:hAnsi="Times New Roman" w:cs="Times New Roman"/>
                <w:color w:val="000000"/>
              </w:rPr>
              <w:t>P-trend &lt;0.001</w:t>
            </w:r>
          </w:p>
        </w:tc>
      </w:tr>
      <w:tr w:rsidR="00A354BA" w:rsidRPr="000734D1" w:rsidTr="00072DF8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A354BA" w:rsidRPr="000734D1" w:rsidRDefault="00A354BA" w:rsidP="00072DF8">
            <w:pPr>
              <w:rPr>
                <w:rFonts w:ascii="Times New Roman" w:hAnsi="Times New Roman" w:cs="Times New Roman"/>
              </w:rPr>
            </w:pPr>
            <w:r w:rsidRPr="000734D1">
              <w:rPr>
                <w:rFonts w:ascii="Times New Roman" w:hAnsi="Times New Roman" w:cs="Times New Roman"/>
              </w:rPr>
              <w:t>BMI, body mass index; MVPA, moderate or vigorous intensity physical activity.</w:t>
            </w:r>
          </w:p>
        </w:tc>
      </w:tr>
      <w:tr w:rsidR="00A354BA" w:rsidRPr="000734D1" w:rsidTr="00072DF8">
        <w:tc>
          <w:tcPr>
            <w:tcW w:w="9648" w:type="dxa"/>
            <w:gridSpan w:val="5"/>
          </w:tcPr>
          <w:p w:rsidR="00A354BA" w:rsidRPr="000734D1" w:rsidRDefault="00A354BA" w:rsidP="00CC76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4D1">
              <w:rPr>
                <w:rFonts w:ascii="Times New Roman" w:hAnsi="Times New Roman" w:cs="Times New Roman"/>
                <w:vertAlign w:val="superscript"/>
              </w:rPr>
              <w:t>a</w:t>
            </w:r>
            <w:r w:rsidRPr="000734D1">
              <w:rPr>
                <w:rFonts w:ascii="Times New Roman" w:hAnsi="Times New Roman" w:cs="Times New Roman"/>
              </w:rPr>
              <w:t>Adjusted</w:t>
            </w:r>
            <w:proofErr w:type="spellEnd"/>
            <w:proofErr w:type="gramEnd"/>
            <w:r w:rsidRPr="000734D1">
              <w:rPr>
                <w:rFonts w:ascii="Times New Roman" w:hAnsi="Times New Roman" w:cs="Times New Roman"/>
              </w:rPr>
              <w:t xml:space="preserve"> for the following covariates: wear time, sex, race, region of residence, body  mass index classification, season, and level of moderate/vigorous intensity physical activity.</w:t>
            </w:r>
          </w:p>
        </w:tc>
      </w:tr>
      <w:tr w:rsidR="00A354BA" w:rsidRPr="000734D1" w:rsidTr="00072DF8">
        <w:tc>
          <w:tcPr>
            <w:tcW w:w="9648" w:type="dxa"/>
            <w:gridSpan w:val="5"/>
          </w:tcPr>
          <w:p w:rsidR="00A354BA" w:rsidRPr="000734D1" w:rsidRDefault="00A354BA" w:rsidP="00072DF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0734D1">
              <w:rPr>
                <w:rFonts w:ascii="Times New Roman" w:hAnsi="Times New Roman" w:cs="Times New Roman"/>
                <w:vertAlign w:val="superscript"/>
              </w:rPr>
              <w:t>b</w:t>
            </w:r>
            <w:r w:rsidRPr="000734D1">
              <w:rPr>
                <w:rFonts w:ascii="Times New Roman" w:hAnsi="Times New Roman" w:cs="Times New Roman"/>
              </w:rPr>
              <w:t>Defined</w:t>
            </w:r>
            <w:proofErr w:type="spellEnd"/>
            <w:proofErr w:type="gramEnd"/>
            <w:r w:rsidRPr="000734D1">
              <w:rPr>
                <w:rFonts w:ascii="Times New Roman" w:hAnsi="Times New Roman" w:cs="Times New Roman"/>
              </w:rPr>
              <w:t xml:space="preserve"> as participants who accumulate ≥50% of total sedentary time in bouts ≥30 minutes.</w:t>
            </w:r>
          </w:p>
        </w:tc>
      </w:tr>
      <w:tr w:rsidR="00A354BA" w:rsidRPr="000734D1" w:rsidTr="00072DF8">
        <w:tc>
          <w:tcPr>
            <w:tcW w:w="9648" w:type="dxa"/>
            <w:gridSpan w:val="5"/>
          </w:tcPr>
          <w:p w:rsidR="00A354BA" w:rsidRPr="000734D1" w:rsidRDefault="00A354BA" w:rsidP="00072DF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0734D1">
              <w:rPr>
                <w:rFonts w:ascii="Times New Roman" w:hAnsi="Times New Roman" w:cs="Times New Roman"/>
                <w:vertAlign w:val="superscript"/>
              </w:rPr>
              <w:t>c</w:t>
            </w:r>
            <w:r w:rsidRPr="000734D1">
              <w:rPr>
                <w:rFonts w:ascii="Times New Roman" w:hAnsi="Times New Roman" w:cs="Times New Roman"/>
              </w:rPr>
              <w:t>Stroke</w:t>
            </w:r>
            <w:proofErr w:type="spellEnd"/>
            <w:proofErr w:type="gramEnd"/>
            <w:r w:rsidRPr="000734D1">
              <w:rPr>
                <w:rFonts w:ascii="Times New Roman" w:hAnsi="Times New Roman" w:cs="Times New Roman"/>
              </w:rPr>
              <w:t xml:space="preserve"> buckle: coastal plain region of North Carolina, South Carolina, and Georgia; stroke belt: remainder of North Carolina, South Carolina, and Georgia, plus Alabama, Mississippi, Tennessee, Arkansas, and Louisiana.</w:t>
            </w:r>
          </w:p>
        </w:tc>
      </w:tr>
      <w:tr w:rsidR="00A354BA" w:rsidRPr="000734D1" w:rsidTr="00072DF8">
        <w:tc>
          <w:tcPr>
            <w:tcW w:w="9648" w:type="dxa"/>
            <w:gridSpan w:val="5"/>
          </w:tcPr>
          <w:p w:rsidR="00A354BA" w:rsidRPr="000734D1" w:rsidRDefault="00A354BA" w:rsidP="00072DF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4D1">
              <w:rPr>
                <w:rFonts w:ascii="Times New Roman" w:hAnsi="Times New Roman" w:cs="Times New Roman"/>
                <w:vertAlign w:val="superscript"/>
              </w:rPr>
              <w:t>d</w:t>
            </w:r>
            <w:r w:rsidRPr="000734D1">
              <w:rPr>
                <w:rFonts w:ascii="Times New Roman" w:hAnsi="Times New Roman" w:cs="Times New Roman"/>
              </w:rPr>
              <w:t>Underweight</w:t>
            </w:r>
            <w:proofErr w:type="spellEnd"/>
            <w:proofErr w:type="gramEnd"/>
            <w:r w:rsidRPr="000734D1">
              <w:rPr>
                <w:rFonts w:ascii="Times New Roman" w:hAnsi="Times New Roman" w:cs="Times New Roman"/>
              </w:rPr>
              <w:t>: &lt;18.5 kg/m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4D1">
              <w:rPr>
                <w:rFonts w:ascii="Times New Roman" w:hAnsi="Times New Roman" w:cs="Times New Roman"/>
              </w:rPr>
              <w:t>; normal weight: 18.5-24.9 kg/m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4D1">
              <w:rPr>
                <w:rFonts w:ascii="Times New Roman" w:hAnsi="Times New Roman" w:cs="Times New Roman"/>
              </w:rPr>
              <w:t>, overweight: 25.0-29.9 kg/m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4D1">
              <w:rPr>
                <w:rFonts w:ascii="Times New Roman" w:hAnsi="Times New Roman" w:cs="Times New Roman"/>
              </w:rPr>
              <w:t>, obese: ≥30 kg/m</w:t>
            </w:r>
            <w:r w:rsidRPr="000734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34D1">
              <w:rPr>
                <w:rFonts w:ascii="Times New Roman" w:hAnsi="Times New Roman" w:cs="Times New Roman"/>
              </w:rPr>
              <w:t>.</w:t>
            </w:r>
          </w:p>
        </w:tc>
      </w:tr>
      <w:tr w:rsidR="00A354BA" w:rsidRPr="00EB731E" w:rsidTr="00072DF8">
        <w:tc>
          <w:tcPr>
            <w:tcW w:w="9648" w:type="dxa"/>
            <w:gridSpan w:val="5"/>
          </w:tcPr>
          <w:p w:rsidR="00A354BA" w:rsidRDefault="00A354BA" w:rsidP="00072DF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0734D1">
              <w:rPr>
                <w:rFonts w:ascii="Times New Roman" w:hAnsi="Times New Roman" w:cs="Times New Roman"/>
                <w:vertAlign w:val="superscript"/>
              </w:rPr>
              <w:t>e</w:t>
            </w:r>
            <w:r w:rsidRPr="000734D1">
              <w:rPr>
                <w:rFonts w:ascii="Times New Roman" w:hAnsi="Times New Roman" w:cs="Times New Roman"/>
              </w:rPr>
              <w:t>Defined</w:t>
            </w:r>
            <w:proofErr w:type="spellEnd"/>
            <w:proofErr w:type="gramEnd"/>
            <w:r w:rsidRPr="000734D1">
              <w:rPr>
                <w:rFonts w:ascii="Times New Roman" w:hAnsi="Times New Roman" w:cs="Times New Roman"/>
              </w:rPr>
              <w:t xml:space="preserve"> according to the number of minutes per week of MVPA accumulated in bouts ≥10 minutes.</w:t>
            </w:r>
          </w:p>
        </w:tc>
      </w:tr>
    </w:tbl>
    <w:p w:rsidR="00CA357B" w:rsidRDefault="00CA357B"/>
    <w:p w:rsidR="00B43377" w:rsidRDefault="00B43377" w:rsidP="00C731A0">
      <w:pPr>
        <w:rPr>
          <w:rFonts w:ascii="Times New Roman" w:hAnsi="Times New Roman" w:cs="Times New Roman"/>
          <w:b/>
        </w:rPr>
      </w:pPr>
    </w:p>
    <w:p w:rsidR="00072DF8" w:rsidRDefault="00072DF8" w:rsidP="00C731A0">
      <w:pPr>
        <w:rPr>
          <w:rFonts w:ascii="Times New Roman" w:hAnsi="Times New Roman" w:cs="Times New Roman"/>
          <w:b/>
        </w:rPr>
        <w:sectPr w:rsidR="00072DF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260"/>
        <w:gridCol w:w="270"/>
        <w:gridCol w:w="1260"/>
        <w:gridCol w:w="1260"/>
        <w:gridCol w:w="270"/>
        <w:gridCol w:w="1260"/>
        <w:gridCol w:w="1278"/>
      </w:tblGrid>
      <w:tr w:rsidR="00CA357B" w:rsidRPr="00EB731E" w:rsidTr="00B43377">
        <w:trPr>
          <w:jc w:val="center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:rsidR="00CA357B" w:rsidRPr="00EB731E" w:rsidRDefault="00072DF8" w:rsidP="00C73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Supplemental Table 6</w:t>
            </w:r>
            <w:r w:rsidR="00CA357B" w:rsidRPr="00B94A39">
              <w:rPr>
                <w:rFonts w:ascii="Times New Roman" w:hAnsi="Times New Roman" w:cs="Times New Roman"/>
                <w:b/>
              </w:rPr>
              <w:t>.</w:t>
            </w:r>
            <w:r w:rsidR="00CA357B">
              <w:rPr>
                <w:rFonts w:ascii="Times New Roman" w:hAnsi="Times New Roman" w:cs="Times New Roman"/>
              </w:rPr>
              <w:t xml:space="preserve"> Percent of sedentary time accumulated in sedentary bouts great than or equal 30, 60, or 90 minutes </w:t>
            </w:r>
            <w:r w:rsidR="00CA357B" w:rsidRPr="00C92912">
              <w:rPr>
                <w:rFonts w:ascii="Times New Roman" w:hAnsi="Times New Roman" w:cs="Times New Roman"/>
              </w:rPr>
              <w:t xml:space="preserve">among </w:t>
            </w:r>
            <w:r w:rsidR="00CA357B">
              <w:rPr>
                <w:rFonts w:ascii="Times New Roman" w:hAnsi="Times New Roman" w:cs="Times New Roman"/>
              </w:rPr>
              <w:t xml:space="preserve">subgroups of </w:t>
            </w:r>
            <w:r w:rsidR="00CA357B" w:rsidRPr="00C92912">
              <w:rPr>
                <w:rFonts w:ascii="Times New Roman" w:hAnsi="Times New Roman" w:cs="Times New Roman"/>
              </w:rPr>
              <w:t>participants in the REGARDS</w:t>
            </w:r>
            <w:r w:rsidR="00CA357B">
              <w:rPr>
                <w:rFonts w:ascii="Times New Roman" w:hAnsi="Times New Roman" w:cs="Times New Roman"/>
              </w:rPr>
              <w:t xml:space="preserve"> accelerometer</w:t>
            </w:r>
            <w:r w:rsidR="00CA357B" w:rsidRPr="00C92912">
              <w:rPr>
                <w:rFonts w:ascii="Times New Roman" w:hAnsi="Times New Roman" w:cs="Times New Roman"/>
              </w:rPr>
              <w:t xml:space="preserve"> study.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Sedentary Time from Bouts ≥30 min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Sedentary Time from Bouts ≥60 min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Sedentary Time from Bouts ≥90 min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± SD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Adjusted mean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diff.</w:t>
            </w:r>
            <w:r w:rsidRPr="000E02EB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A357B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± SD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Adjusted mean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diff.</w:t>
            </w:r>
            <w:r w:rsidRPr="000E02EB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A357B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± SD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A357B" w:rsidRPr="00EB731E" w:rsidRDefault="00CA357B" w:rsidP="00C7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Adjusted mean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diff.</w:t>
            </w:r>
            <w:r w:rsidRPr="000E02EB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Age</w:t>
            </w:r>
            <w:r>
              <w:rPr>
                <w:rFonts w:ascii="Times New Roman" w:hAnsi="Times New Roman" w:cs="Times New Roman"/>
              </w:rPr>
              <w:t xml:space="preserve"> (years)</w:t>
            </w:r>
          </w:p>
        </w:tc>
        <w:tc>
          <w:tcPr>
            <w:tcW w:w="126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45-54</w:t>
            </w:r>
            <w:r w:rsidR="004C0A9F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38.9 ± 13.8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18.9 ± 11.4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9.9 ± 8.4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55-64</w:t>
            </w:r>
            <w:r w:rsidR="004C0A9F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43.2 ± 14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3.5 ± 0.8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21.8 ± 12.5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Pr="005814D7">
              <w:rPr>
                <w:rFonts w:ascii="Times New Roman" w:hAnsi="Times New Roman" w:cs="Times New Roman"/>
              </w:rPr>
              <w:t xml:space="preserve"> ± 0.8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11.4 ± 10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0.8 ± 0.7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65-74</w:t>
            </w:r>
            <w:r w:rsidR="004C0A9F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46.9 ± 14.4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5814D7">
              <w:rPr>
                <w:rFonts w:ascii="Times New Roman" w:hAnsi="Times New Roman" w:cs="Times New Roman"/>
              </w:rPr>
              <w:t xml:space="preserve"> ± 0.8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24.6 ± 13.9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4.7 ± 0.8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12.9 ± 11.4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2.3 ± 0.7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≥75</w:t>
            </w:r>
            <w:r w:rsidR="004C0A9F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55.5 ± 15.8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15.5 ± 0.8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32.8 ± 17.6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12.8 ± 0.8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19.2 ± 16.1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8.5 ± 0.7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99000A" w:rsidP="00C7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46.7 ± 15.6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25.1 ± 15.2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13.9 ± 12.8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49.7 ± 15.3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2.5 ± 0.3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</w:t>
            </w:r>
            <w:r w:rsidRPr="005814D7">
              <w:rPr>
                <w:rFonts w:ascii="Times New Roman" w:hAnsi="Times New Roman" w:cs="Times New Roman"/>
              </w:rPr>
              <w:t xml:space="preserve"> ± 15.4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1.6 ± 0.3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14.5 ± 13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0.6 ± 0.3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47.7 ± 15.1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25.1 ± 14.8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13.2 ± 12.2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48.7 ± 16.4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0.5 ± 0.4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27.7 ± 16.4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2.1 ± 0.4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16.3 ± 14.2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2.7 ± 0.3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 xml:space="preserve">Region of </w:t>
            </w:r>
            <w:proofErr w:type="spellStart"/>
            <w:r w:rsidRPr="00EB731E">
              <w:rPr>
                <w:rFonts w:ascii="Times New Roman" w:hAnsi="Times New Roman" w:cs="Times New Roman"/>
              </w:rPr>
              <w:t>residence</w:t>
            </w:r>
            <w:r w:rsidR="00FE1918" w:rsidRPr="00FE1918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Non-belt/buckle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49.2 ± 15.6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26.8 ± 15.8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14.8 ± 13.4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Stroke Buckle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.0</w:t>
            </w:r>
            <w:r w:rsidRPr="005814D7">
              <w:rPr>
                <w:rFonts w:ascii="Times New Roman" w:hAnsi="Times New Roman" w:cs="Times New Roman"/>
              </w:rPr>
              <w:t xml:space="preserve"> ± 15.2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-1.4 ± 0.4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25.2 ± 14.8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-0.9 ± 0.4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13.7 ± 12.4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-0.6 ± 0.4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 Belt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47.2 ± 15.5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-1.2 ± 0.4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25.2 ± 15.1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.0</w:t>
            </w:r>
            <w:r w:rsidRPr="005814D7">
              <w:rPr>
                <w:rFonts w:ascii="Times New Roman" w:hAnsi="Times New Roman" w:cs="Times New Roman"/>
              </w:rPr>
              <w:t xml:space="preserve"> ± 0.4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13.6 ± 12.5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-0.9 ± 0.3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 xml:space="preserve">BMI </w:t>
            </w:r>
            <w:proofErr w:type="spellStart"/>
            <w:r w:rsidRPr="00EB731E">
              <w:rPr>
                <w:rFonts w:ascii="Times New Roman" w:hAnsi="Times New Roman" w:cs="Times New Roman"/>
              </w:rPr>
              <w:t>Classification</w:t>
            </w:r>
            <w:r w:rsidR="00FE1918" w:rsidRPr="00FE1918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Under weight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43.9 ± 15.7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-0.8 ± 1.7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22.7 ± 13.6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-1.1 ± 1.7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12.5 ± 11.8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-0.5 ± 1.5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Normal weight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45.1 ± 15.8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23.7 ± 15.1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12.6 ± 12.6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Overweight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47.7 ± 14.9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2.1 ± 0.4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25.5 ± 14.6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1.4 ± 0.4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13.8 ± 12.3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0.8 ± 0.3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50.7 ± 15.6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6.1 ± 0.4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28.2 ± 16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4.5 ± 0.4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15.8 ± 13.6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2.8 ± 0.4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911082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47.4 ± 15.3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25.2 ± 15.1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13.6 ± 12.5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911082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47.7 ± 15.5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0.1 ± 0.5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25.9 ± 15.1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0.5 ± 0.5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14.1 ± 12.5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0.4 ± 0.4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911082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49.1 ± 15.5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1.7 ± 0.5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26.6 ± 15.6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1.6 ± 0.5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14.6 ± 13.3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1.1 ± 0.4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911082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48.1 ± 15.8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0.3 ± 0.4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26.1 ± 15.6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0.6 ± 0.4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14.4 ± 13.3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0.6 ± 0.4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 w:rsidRPr="00EB731E">
              <w:rPr>
                <w:rFonts w:ascii="Times New Roman" w:hAnsi="Times New Roman" w:cs="Times New Roman"/>
              </w:rPr>
              <w:t>Level of MVPA</w:t>
            </w:r>
            <w:r>
              <w:rPr>
                <w:rFonts w:ascii="Times New Roman" w:hAnsi="Times New Roman" w:cs="Times New Roman"/>
              </w:rPr>
              <w:t xml:space="preserve"> (min/</w:t>
            </w:r>
            <w:proofErr w:type="spellStart"/>
            <w:r>
              <w:rPr>
                <w:rFonts w:ascii="Times New Roman" w:hAnsi="Times New Roman" w:cs="Times New Roman"/>
              </w:rPr>
              <w:t>wk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50.3 ± 16.4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5.4 ± 0.6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28.3 ± 16.6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5.6 ± 0.6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16.1 ± 14.3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4.6 ± 0.5</w:t>
            </w:r>
            <w:r w:rsidR="00FE191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&gt;0 and &lt;150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44.7 ± 13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1.5 ± 0.6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22.2 ± 11.9</w:t>
            </w: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1.1 ± 0.6</w:t>
            </w:r>
          </w:p>
        </w:tc>
        <w:tc>
          <w:tcPr>
            <w:tcW w:w="27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 w:rsidRPr="005814D7">
              <w:rPr>
                <w:rFonts w:ascii="Times New Roman" w:hAnsi="Times New Roman" w:cs="Times New Roman"/>
              </w:rPr>
              <w:t xml:space="preserve"> ± 9.1</w:t>
            </w:r>
          </w:p>
        </w:tc>
        <w:tc>
          <w:tcPr>
            <w:tcW w:w="1278" w:type="dxa"/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0.7 ± 0.5</w:t>
            </w:r>
          </w:p>
        </w:tc>
      </w:tr>
      <w:tr w:rsidR="00CA357B" w:rsidRPr="00EB731E" w:rsidTr="00B4337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CA357B" w:rsidRPr="00EB731E" w:rsidRDefault="00CA357B" w:rsidP="00C731A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42.5 ± 12.8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20.6 ± 11.2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Pr="005814D7">
              <w:rPr>
                <w:rFonts w:ascii="Times New Roman" w:hAnsi="Times New Roman" w:cs="Times New Roman"/>
              </w:rPr>
              <w:t xml:space="preserve"> ± 8.5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A357B" w:rsidRPr="005814D7" w:rsidRDefault="00CA357B" w:rsidP="00C731A0">
            <w:pPr>
              <w:jc w:val="center"/>
              <w:rPr>
                <w:rFonts w:ascii="Times New Roman" w:hAnsi="Times New Roman" w:cs="Times New Roman"/>
              </w:rPr>
            </w:pPr>
            <w:r w:rsidRPr="005814D7">
              <w:rPr>
                <w:rFonts w:ascii="Times New Roman" w:hAnsi="Times New Roman" w:cs="Times New Roman"/>
              </w:rPr>
              <w:t>1 (ref)</w:t>
            </w:r>
          </w:p>
        </w:tc>
      </w:tr>
      <w:tr w:rsidR="00CA357B" w:rsidRPr="00EB731E" w:rsidTr="00B43377">
        <w:trPr>
          <w:jc w:val="center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:rsidR="00CA357B" w:rsidRPr="00EB731E" w:rsidRDefault="00CA357B" w:rsidP="00C7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BMI, body mass index; MVPA, moderate or vigorous</w:t>
            </w:r>
            <w:r w:rsidR="00FE1918">
              <w:rPr>
                <w:rFonts w:ascii="Times New Roman" w:hAnsi="Times New Roman" w:cs="Times New Roman"/>
              </w:rPr>
              <w:t xml:space="preserve"> intensity</w:t>
            </w:r>
            <w:r>
              <w:rPr>
                <w:rFonts w:ascii="Times New Roman" w:hAnsi="Times New Roman" w:cs="Times New Roman"/>
              </w:rPr>
              <w:t xml:space="preserve"> physical activity.</w:t>
            </w:r>
          </w:p>
        </w:tc>
      </w:tr>
      <w:tr w:rsidR="00CA357B" w:rsidRPr="00EB731E" w:rsidTr="00B43377">
        <w:trPr>
          <w:jc w:val="center"/>
        </w:trPr>
        <w:tc>
          <w:tcPr>
            <w:tcW w:w="10098" w:type="dxa"/>
            <w:gridSpan w:val="9"/>
          </w:tcPr>
          <w:p w:rsidR="00CA357B" w:rsidRDefault="00CA357B" w:rsidP="009900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623B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Adjusted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mean difference compared to referent group; adjusted for the following covariates:  </w:t>
            </w:r>
            <w:r w:rsidR="00C731A0">
              <w:rPr>
                <w:rFonts w:ascii="Times New Roman" w:hAnsi="Times New Roman" w:cs="Times New Roman"/>
              </w:rPr>
              <w:t xml:space="preserve">wear time </w:t>
            </w:r>
            <w:r>
              <w:rPr>
                <w:rFonts w:ascii="Times New Roman" w:hAnsi="Times New Roman" w:cs="Times New Roman"/>
              </w:rPr>
              <w:t xml:space="preserve">age category, </w:t>
            </w:r>
            <w:r w:rsidR="0099000A">
              <w:rPr>
                <w:rFonts w:ascii="Times New Roman" w:hAnsi="Times New Roman" w:cs="Times New Roman"/>
              </w:rPr>
              <w:t>sex</w:t>
            </w:r>
            <w:r>
              <w:rPr>
                <w:rFonts w:ascii="Times New Roman" w:hAnsi="Times New Roman" w:cs="Times New Roman"/>
              </w:rPr>
              <w:t xml:space="preserve">, race, region of residence, body  mass index classification, season, and level of moderate/vigorous </w:t>
            </w:r>
            <w:r w:rsidR="00FE1918">
              <w:rPr>
                <w:rFonts w:ascii="Times New Roman" w:hAnsi="Times New Roman" w:cs="Times New Roman"/>
              </w:rPr>
              <w:t xml:space="preserve">intensity </w:t>
            </w:r>
            <w:r>
              <w:rPr>
                <w:rFonts w:ascii="Times New Roman" w:hAnsi="Times New Roman" w:cs="Times New Roman"/>
              </w:rPr>
              <w:t>physical activity.</w:t>
            </w:r>
          </w:p>
        </w:tc>
      </w:tr>
      <w:tr w:rsidR="00FE1918" w:rsidRPr="00EB731E" w:rsidTr="00B43377">
        <w:trPr>
          <w:jc w:val="center"/>
        </w:trPr>
        <w:tc>
          <w:tcPr>
            <w:tcW w:w="10098" w:type="dxa"/>
            <w:gridSpan w:val="9"/>
          </w:tcPr>
          <w:p w:rsidR="00FE1918" w:rsidRDefault="00FE1918" w:rsidP="00C731A0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  <w:r w:rsidR="006578CE">
              <w:t xml:space="preserve"> </w:t>
            </w:r>
            <w:r w:rsidR="006578CE" w:rsidRPr="006578CE">
              <w:rPr>
                <w:rFonts w:ascii="Times New Roman" w:hAnsi="Times New Roman" w:cs="Times New Roman"/>
              </w:rPr>
              <w:t>Stroke buckle: coastal plain region of North Carolina, South Carolina, and Georgia; stroke belt: remainder of North Carolina, South Carolina, and Georgia, plus Alabama, Mississippi, Tennessee, Arkansas, and Louisiana.</w:t>
            </w:r>
          </w:p>
        </w:tc>
      </w:tr>
      <w:tr w:rsidR="00FE1918" w:rsidRPr="00EB731E" w:rsidTr="00B43377">
        <w:trPr>
          <w:jc w:val="center"/>
        </w:trPr>
        <w:tc>
          <w:tcPr>
            <w:tcW w:w="10098" w:type="dxa"/>
            <w:gridSpan w:val="9"/>
          </w:tcPr>
          <w:p w:rsidR="00FE1918" w:rsidRPr="00990126" w:rsidRDefault="00FE1918" w:rsidP="00C731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</w:rPr>
              <w:t>Underweight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990126">
              <w:rPr>
                <w:rFonts w:ascii="Times New Roman" w:hAnsi="Times New Roman" w:cs="Times New Roman"/>
              </w:rPr>
              <w:t>&lt;18.5 kg/m</w:t>
            </w:r>
            <w:r w:rsidRPr="00990126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  <w:r w:rsidRPr="00990126">
              <w:rPr>
                <w:rFonts w:ascii="Times New Roman" w:hAnsi="Times New Roman" w:cs="Times New Roman"/>
              </w:rPr>
              <w:t xml:space="preserve"> normal weight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90126">
              <w:rPr>
                <w:rFonts w:ascii="Times New Roman" w:hAnsi="Times New Roman" w:cs="Times New Roman"/>
              </w:rPr>
              <w:t>18.5-24.9 kg/m</w:t>
            </w:r>
            <w:r w:rsidRPr="00990126">
              <w:rPr>
                <w:rFonts w:ascii="Times New Roman" w:hAnsi="Times New Roman" w:cs="Times New Roman"/>
                <w:vertAlign w:val="superscript"/>
              </w:rPr>
              <w:t>2</w:t>
            </w:r>
            <w:r w:rsidRPr="00990126">
              <w:rPr>
                <w:rFonts w:ascii="Times New Roman" w:hAnsi="Times New Roman" w:cs="Times New Roman"/>
              </w:rPr>
              <w:t>, overweight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90126">
              <w:rPr>
                <w:rFonts w:ascii="Times New Roman" w:hAnsi="Times New Roman" w:cs="Times New Roman"/>
              </w:rPr>
              <w:t>25.0-29.9 kg/m</w:t>
            </w:r>
            <w:r w:rsidRPr="00990126">
              <w:rPr>
                <w:rFonts w:ascii="Times New Roman" w:hAnsi="Times New Roman" w:cs="Times New Roman"/>
                <w:vertAlign w:val="superscript"/>
              </w:rPr>
              <w:t>2</w:t>
            </w:r>
            <w:r w:rsidRPr="00990126">
              <w:rPr>
                <w:rFonts w:ascii="Times New Roman" w:hAnsi="Times New Roman" w:cs="Times New Roman"/>
              </w:rPr>
              <w:t>, obese</w:t>
            </w:r>
            <w:r>
              <w:rPr>
                <w:rFonts w:ascii="Times New Roman" w:hAnsi="Times New Roman" w:cs="Times New Roman"/>
              </w:rPr>
              <w:t>: ≥30 kg/m</w:t>
            </w:r>
            <w:r w:rsidRPr="00990126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1918" w:rsidRPr="00EB731E" w:rsidTr="00B43377">
        <w:trPr>
          <w:jc w:val="center"/>
        </w:trPr>
        <w:tc>
          <w:tcPr>
            <w:tcW w:w="10098" w:type="dxa"/>
            <w:gridSpan w:val="9"/>
          </w:tcPr>
          <w:p w:rsidR="00FE1918" w:rsidRDefault="00FE1918" w:rsidP="00C731A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</w:rPr>
              <w:t>Defined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according </w:t>
            </w:r>
            <w:r w:rsidRPr="00F558AF">
              <w:rPr>
                <w:rFonts w:ascii="Times New Roman" w:hAnsi="Times New Roman" w:cs="Times New Roman"/>
              </w:rPr>
              <w:t>to the number of minutes per week of MVPA accumulated in bouts ≥10 minutes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357B" w:rsidRPr="00163690" w:rsidTr="00B43377">
        <w:trPr>
          <w:jc w:val="center"/>
        </w:trPr>
        <w:tc>
          <w:tcPr>
            <w:tcW w:w="10098" w:type="dxa"/>
            <w:gridSpan w:val="9"/>
          </w:tcPr>
          <w:p w:rsidR="00CA357B" w:rsidRPr="00F0623B" w:rsidRDefault="00FE1918" w:rsidP="00C73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>P</w:t>
            </w:r>
            <w:proofErr w:type="spellEnd"/>
            <w:r>
              <w:rPr>
                <w:rFonts w:ascii="Times New Roman" w:hAnsi="Times New Roman" w:cs="Times New Roman"/>
              </w:rPr>
              <w:t>&lt;0.01 vs. referent group</w:t>
            </w:r>
          </w:p>
        </w:tc>
      </w:tr>
    </w:tbl>
    <w:p w:rsidR="00CA357B" w:rsidRPr="00163690" w:rsidRDefault="00CA357B" w:rsidP="00B43377">
      <w:pPr>
        <w:spacing w:after="0" w:line="240" w:lineRule="auto"/>
        <w:rPr>
          <w:sz w:val="2"/>
        </w:rPr>
      </w:pPr>
    </w:p>
    <w:sectPr w:rsidR="00CA357B" w:rsidRPr="00163690" w:rsidSect="00B4337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23" w:rsidRDefault="00E74323" w:rsidP="00641224">
      <w:pPr>
        <w:spacing w:after="0" w:line="240" w:lineRule="auto"/>
      </w:pPr>
      <w:r>
        <w:separator/>
      </w:r>
    </w:p>
  </w:endnote>
  <w:endnote w:type="continuationSeparator" w:id="0">
    <w:p w:rsidR="00E74323" w:rsidRDefault="00E74323" w:rsidP="0064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23" w:rsidRDefault="00E74323" w:rsidP="00641224">
      <w:pPr>
        <w:spacing w:after="0" w:line="240" w:lineRule="auto"/>
      </w:pPr>
      <w:r>
        <w:separator/>
      </w:r>
    </w:p>
  </w:footnote>
  <w:footnote w:type="continuationSeparator" w:id="0">
    <w:p w:rsidR="00E74323" w:rsidRDefault="00E74323" w:rsidP="0064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3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A2EBD" w:rsidRPr="00641224" w:rsidRDefault="00CA2EBD">
        <w:pPr>
          <w:pStyle w:val="Header"/>
          <w:jc w:val="right"/>
          <w:rPr>
            <w:rFonts w:ascii="Times New Roman" w:hAnsi="Times New Roman" w:cs="Times New Roman"/>
          </w:rPr>
        </w:pPr>
        <w:r w:rsidRPr="00641224">
          <w:rPr>
            <w:rFonts w:ascii="Times New Roman" w:hAnsi="Times New Roman" w:cs="Times New Roman"/>
          </w:rPr>
          <w:fldChar w:fldCharType="begin"/>
        </w:r>
        <w:r w:rsidRPr="00641224">
          <w:rPr>
            <w:rFonts w:ascii="Times New Roman" w:hAnsi="Times New Roman" w:cs="Times New Roman"/>
          </w:rPr>
          <w:instrText xml:space="preserve"> PAGE   \* MERGEFORMAT </w:instrText>
        </w:r>
        <w:r w:rsidRPr="00641224">
          <w:rPr>
            <w:rFonts w:ascii="Times New Roman" w:hAnsi="Times New Roman" w:cs="Times New Roman"/>
          </w:rPr>
          <w:fldChar w:fldCharType="separate"/>
        </w:r>
        <w:r w:rsidR="008F134C">
          <w:rPr>
            <w:rFonts w:ascii="Times New Roman" w:hAnsi="Times New Roman" w:cs="Times New Roman"/>
            <w:noProof/>
          </w:rPr>
          <w:t>3</w:t>
        </w:r>
        <w:r w:rsidRPr="0064122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A2EBD" w:rsidRDefault="00CA2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24"/>
    <w:rsid w:val="00004CF0"/>
    <w:rsid w:val="00004F18"/>
    <w:rsid w:val="00006BAC"/>
    <w:rsid w:val="00007FB3"/>
    <w:rsid w:val="00010A8D"/>
    <w:rsid w:val="00010D9D"/>
    <w:rsid w:val="0001112D"/>
    <w:rsid w:val="000113A4"/>
    <w:rsid w:val="00011A42"/>
    <w:rsid w:val="00013846"/>
    <w:rsid w:val="000139AB"/>
    <w:rsid w:val="00015812"/>
    <w:rsid w:val="00017AE6"/>
    <w:rsid w:val="00017D28"/>
    <w:rsid w:val="0002105D"/>
    <w:rsid w:val="00022563"/>
    <w:rsid w:val="00022DC4"/>
    <w:rsid w:val="00022FC5"/>
    <w:rsid w:val="00023429"/>
    <w:rsid w:val="000234E4"/>
    <w:rsid w:val="00025C28"/>
    <w:rsid w:val="00026E24"/>
    <w:rsid w:val="00030AD4"/>
    <w:rsid w:val="0003263C"/>
    <w:rsid w:val="00032AFB"/>
    <w:rsid w:val="00034705"/>
    <w:rsid w:val="00034BB0"/>
    <w:rsid w:val="00036F7F"/>
    <w:rsid w:val="00037260"/>
    <w:rsid w:val="0003734D"/>
    <w:rsid w:val="000401F6"/>
    <w:rsid w:val="0004115E"/>
    <w:rsid w:val="000430A2"/>
    <w:rsid w:val="000449F0"/>
    <w:rsid w:val="000449F7"/>
    <w:rsid w:val="00044A20"/>
    <w:rsid w:val="00047843"/>
    <w:rsid w:val="00047BA3"/>
    <w:rsid w:val="00047CFF"/>
    <w:rsid w:val="00050851"/>
    <w:rsid w:val="00050BA0"/>
    <w:rsid w:val="00051051"/>
    <w:rsid w:val="00052CB4"/>
    <w:rsid w:val="000535F4"/>
    <w:rsid w:val="00053A31"/>
    <w:rsid w:val="00054053"/>
    <w:rsid w:val="00056248"/>
    <w:rsid w:val="00057726"/>
    <w:rsid w:val="000629CD"/>
    <w:rsid w:val="00062B5A"/>
    <w:rsid w:val="00064798"/>
    <w:rsid w:val="00064C8E"/>
    <w:rsid w:val="00065909"/>
    <w:rsid w:val="00065F09"/>
    <w:rsid w:val="000710C0"/>
    <w:rsid w:val="000719BF"/>
    <w:rsid w:val="00072DF8"/>
    <w:rsid w:val="000734D1"/>
    <w:rsid w:val="00074C8A"/>
    <w:rsid w:val="00075F75"/>
    <w:rsid w:val="00080331"/>
    <w:rsid w:val="000810D5"/>
    <w:rsid w:val="0008307F"/>
    <w:rsid w:val="000832DA"/>
    <w:rsid w:val="00084535"/>
    <w:rsid w:val="0008798A"/>
    <w:rsid w:val="0009002D"/>
    <w:rsid w:val="000904DB"/>
    <w:rsid w:val="00092605"/>
    <w:rsid w:val="00095554"/>
    <w:rsid w:val="00096B3B"/>
    <w:rsid w:val="00097AFE"/>
    <w:rsid w:val="000A060A"/>
    <w:rsid w:val="000A1D30"/>
    <w:rsid w:val="000A4B25"/>
    <w:rsid w:val="000A616C"/>
    <w:rsid w:val="000A65B4"/>
    <w:rsid w:val="000A7C3C"/>
    <w:rsid w:val="000B0A22"/>
    <w:rsid w:val="000B0C8B"/>
    <w:rsid w:val="000B233A"/>
    <w:rsid w:val="000B3386"/>
    <w:rsid w:val="000B3815"/>
    <w:rsid w:val="000B46A9"/>
    <w:rsid w:val="000B6B15"/>
    <w:rsid w:val="000B74B4"/>
    <w:rsid w:val="000C218B"/>
    <w:rsid w:val="000D1255"/>
    <w:rsid w:val="000D2CCC"/>
    <w:rsid w:val="000D379E"/>
    <w:rsid w:val="000D3C39"/>
    <w:rsid w:val="000D4C4B"/>
    <w:rsid w:val="000D6702"/>
    <w:rsid w:val="000D739E"/>
    <w:rsid w:val="000D73AD"/>
    <w:rsid w:val="000E0729"/>
    <w:rsid w:val="000E31B3"/>
    <w:rsid w:val="000E57D0"/>
    <w:rsid w:val="000E7E20"/>
    <w:rsid w:val="000F05C3"/>
    <w:rsid w:val="000F226F"/>
    <w:rsid w:val="000F375D"/>
    <w:rsid w:val="000F4837"/>
    <w:rsid w:val="000F51AB"/>
    <w:rsid w:val="000F54E5"/>
    <w:rsid w:val="000F5FEB"/>
    <w:rsid w:val="000F65AD"/>
    <w:rsid w:val="000F6F7B"/>
    <w:rsid w:val="001032FE"/>
    <w:rsid w:val="00103B61"/>
    <w:rsid w:val="00104433"/>
    <w:rsid w:val="0010466D"/>
    <w:rsid w:val="001067C2"/>
    <w:rsid w:val="00106D76"/>
    <w:rsid w:val="00112B05"/>
    <w:rsid w:val="00115981"/>
    <w:rsid w:val="00117410"/>
    <w:rsid w:val="0011781B"/>
    <w:rsid w:val="001205B0"/>
    <w:rsid w:val="0012249E"/>
    <w:rsid w:val="00124013"/>
    <w:rsid w:val="001242A8"/>
    <w:rsid w:val="00124882"/>
    <w:rsid w:val="001251B6"/>
    <w:rsid w:val="0012544E"/>
    <w:rsid w:val="00127DBF"/>
    <w:rsid w:val="00131EB4"/>
    <w:rsid w:val="001332EF"/>
    <w:rsid w:val="00133DA2"/>
    <w:rsid w:val="00134579"/>
    <w:rsid w:val="00135A1E"/>
    <w:rsid w:val="00135A9C"/>
    <w:rsid w:val="001367D9"/>
    <w:rsid w:val="00136EB4"/>
    <w:rsid w:val="00143CE7"/>
    <w:rsid w:val="00144092"/>
    <w:rsid w:val="0014469F"/>
    <w:rsid w:val="00150B6D"/>
    <w:rsid w:val="001514A9"/>
    <w:rsid w:val="001533FA"/>
    <w:rsid w:val="00153A25"/>
    <w:rsid w:val="00153DF4"/>
    <w:rsid w:val="00154065"/>
    <w:rsid w:val="00154B93"/>
    <w:rsid w:val="0015543E"/>
    <w:rsid w:val="001557BB"/>
    <w:rsid w:val="0015750D"/>
    <w:rsid w:val="00157831"/>
    <w:rsid w:val="001618BA"/>
    <w:rsid w:val="00161A36"/>
    <w:rsid w:val="001631A1"/>
    <w:rsid w:val="00163690"/>
    <w:rsid w:val="0016447A"/>
    <w:rsid w:val="00165654"/>
    <w:rsid w:val="001656FA"/>
    <w:rsid w:val="00167120"/>
    <w:rsid w:val="001705A2"/>
    <w:rsid w:val="0017158E"/>
    <w:rsid w:val="001765E2"/>
    <w:rsid w:val="001769B9"/>
    <w:rsid w:val="001809D3"/>
    <w:rsid w:val="00181A08"/>
    <w:rsid w:val="00181A25"/>
    <w:rsid w:val="00182498"/>
    <w:rsid w:val="00182B85"/>
    <w:rsid w:val="00182E44"/>
    <w:rsid w:val="0018358E"/>
    <w:rsid w:val="00183A94"/>
    <w:rsid w:val="00183DFE"/>
    <w:rsid w:val="00183F7E"/>
    <w:rsid w:val="00187AEC"/>
    <w:rsid w:val="00187B9F"/>
    <w:rsid w:val="00190994"/>
    <w:rsid w:val="00190F7D"/>
    <w:rsid w:val="0019137B"/>
    <w:rsid w:val="00191E2E"/>
    <w:rsid w:val="00192782"/>
    <w:rsid w:val="00193AC2"/>
    <w:rsid w:val="00193F10"/>
    <w:rsid w:val="00194305"/>
    <w:rsid w:val="001A0E7E"/>
    <w:rsid w:val="001A26DE"/>
    <w:rsid w:val="001A2AE2"/>
    <w:rsid w:val="001A4262"/>
    <w:rsid w:val="001A6C93"/>
    <w:rsid w:val="001A751C"/>
    <w:rsid w:val="001B1E04"/>
    <w:rsid w:val="001B3A1B"/>
    <w:rsid w:val="001B46D6"/>
    <w:rsid w:val="001B528C"/>
    <w:rsid w:val="001B58B1"/>
    <w:rsid w:val="001B6193"/>
    <w:rsid w:val="001B66A7"/>
    <w:rsid w:val="001B70E1"/>
    <w:rsid w:val="001C01CB"/>
    <w:rsid w:val="001C0276"/>
    <w:rsid w:val="001C1942"/>
    <w:rsid w:val="001C3FE1"/>
    <w:rsid w:val="001C4181"/>
    <w:rsid w:val="001C453C"/>
    <w:rsid w:val="001C61DA"/>
    <w:rsid w:val="001C6A1B"/>
    <w:rsid w:val="001D01E8"/>
    <w:rsid w:val="001D1CC4"/>
    <w:rsid w:val="001D2C43"/>
    <w:rsid w:val="001D31BA"/>
    <w:rsid w:val="001D492C"/>
    <w:rsid w:val="001D5339"/>
    <w:rsid w:val="001D546A"/>
    <w:rsid w:val="001D7383"/>
    <w:rsid w:val="001D79F2"/>
    <w:rsid w:val="001E3841"/>
    <w:rsid w:val="001E3ABB"/>
    <w:rsid w:val="001E45D2"/>
    <w:rsid w:val="001E5FB8"/>
    <w:rsid w:val="001E618D"/>
    <w:rsid w:val="001F245E"/>
    <w:rsid w:val="001F27A2"/>
    <w:rsid w:val="001F3200"/>
    <w:rsid w:val="001F6EE5"/>
    <w:rsid w:val="00200DF7"/>
    <w:rsid w:val="00201B89"/>
    <w:rsid w:val="00203E91"/>
    <w:rsid w:val="00204B88"/>
    <w:rsid w:val="00206DBE"/>
    <w:rsid w:val="00207C21"/>
    <w:rsid w:val="002126C8"/>
    <w:rsid w:val="00213032"/>
    <w:rsid w:val="0021306F"/>
    <w:rsid w:val="0021536E"/>
    <w:rsid w:val="002200D2"/>
    <w:rsid w:val="00220A85"/>
    <w:rsid w:val="0022174F"/>
    <w:rsid w:val="002229C5"/>
    <w:rsid w:val="00227CD4"/>
    <w:rsid w:val="00227F24"/>
    <w:rsid w:val="0023068A"/>
    <w:rsid w:val="00230D30"/>
    <w:rsid w:val="00234A8F"/>
    <w:rsid w:val="00235249"/>
    <w:rsid w:val="00235412"/>
    <w:rsid w:val="00235471"/>
    <w:rsid w:val="00236AB9"/>
    <w:rsid w:val="00237811"/>
    <w:rsid w:val="0024382B"/>
    <w:rsid w:val="00246012"/>
    <w:rsid w:val="002467C1"/>
    <w:rsid w:val="002476E7"/>
    <w:rsid w:val="002500AC"/>
    <w:rsid w:val="002505E8"/>
    <w:rsid w:val="00250B23"/>
    <w:rsid w:val="00250CD8"/>
    <w:rsid w:val="0025327D"/>
    <w:rsid w:val="002541A9"/>
    <w:rsid w:val="002555AF"/>
    <w:rsid w:val="00255E7E"/>
    <w:rsid w:val="00255EA6"/>
    <w:rsid w:val="0025607B"/>
    <w:rsid w:val="00256758"/>
    <w:rsid w:val="002575C1"/>
    <w:rsid w:val="00262D9F"/>
    <w:rsid w:val="00264182"/>
    <w:rsid w:val="0026546A"/>
    <w:rsid w:val="0026592A"/>
    <w:rsid w:val="002664F0"/>
    <w:rsid w:val="00267DE6"/>
    <w:rsid w:val="00270EB9"/>
    <w:rsid w:val="002720CA"/>
    <w:rsid w:val="0027310E"/>
    <w:rsid w:val="0027405A"/>
    <w:rsid w:val="00274C21"/>
    <w:rsid w:val="0027598B"/>
    <w:rsid w:val="00276E84"/>
    <w:rsid w:val="002810A0"/>
    <w:rsid w:val="00284628"/>
    <w:rsid w:val="002860D5"/>
    <w:rsid w:val="00287677"/>
    <w:rsid w:val="0028791C"/>
    <w:rsid w:val="00287BD0"/>
    <w:rsid w:val="00292AE4"/>
    <w:rsid w:val="00292CE4"/>
    <w:rsid w:val="002933F3"/>
    <w:rsid w:val="00294415"/>
    <w:rsid w:val="00294CEB"/>
    <w:rsid w:val="00295D22"/>
    <w:rsid w:val="002A0917"/>
    <w:rsid w:val="002A15EB"/>
    <w:rsid w:val="002A1949"/>
    <w:rsid w:val="002A28C7"/>
    <w:rsid w:val="002A32DE"/>
    <w:rsid w:val="002A3645"/>
    <w:rsid w:val="002A4A72"/>
    <w:rsid w:val="002B0770"/>
    <w:rsid w:val="002B1A15"/>
    <w:rsid w:val="002B30B2"/>
    <w:rsid w:val="002B3150"/>
    <w:rsid w:val="002B31C0"/>
    <w:rsid w:val="002B3C2E"/>
    <w:rsid w:val="002B6ED8"/>
    <w:rsid w:val="002B7415"/>
    <w:rsid w:val="002C0003"/>
    <w:rsid w:val="002C0112"/>
    <w:rsid w:val="002C030D"/>
    <w:rsid w:val="002C1FB4"/>
    <w:rsid w:val="002C3FC7"/>
    <w:rsid w:val="002C54E9"/>
    <w:rsid w:val="002C68B6"/>
    <w:rsid w:val="002D1CDA"/>
    <w:rsid w:val="002D2724"/>
    <w:rsid w:val="002D4E07"/>
    <w:rsid w:val="002D5097"/>
    <w:rsid w:val="002D514E"/>
    <w:rsid w:val="002D7196"/>
    <w:rsid w:val="002E12D7"/>
    <w:rsid w:val="002E5656"/>
    <w:rsid w:val="002E56EA"/>
    <w:rsid w:val="002F04EC"/>
    <w:rsid w:val="002F0584"/>
    <w:rsid w:val="002F0F25"/>
    <w:rsid w:val="002F3930"/>
    <w:rsid w:val="002F5991"/>
    <w:rsid w:val="002F7332"/>
    <w:rsid w:val="00301122"/>
    <w:rsid w:val="00301741"/>
    <w:rsid w:val="00302267"/>
    <w:rsid w:val="003027E2"/>
    <w:rsid w:val="003038B6"/>
    <w:rsid w:val="00305BC0"/>
    <w:rsid w:val="00305EB2"/>
    <w:rsid w:val="00306FE2"/>
    <w:rsid w:val="00310AC4"/>
    <w:rsid w:val="00311881"/>
    <w:rsid w:val="00320656"/>
    <w:rsid w:val="0032139E"/>
    <w:rsid w:val="00321779"/>
    <w:rsid w:val="00322151"/>
    <w:rsid w:val="00322519"/>
    <w:rsid w:val="00324C37"/>
    <w:rsid w:val="0032543C"/>
    <w:rsid w:val="00325445"/>
    <w:rsid w:val="003257CD"/>
    <w:rsid w:val="00327D5D"/>
    <w:rsid w:val="00330305"/>
    <w:rsid w:val="00333D1E"/>
    <w:rsid w:val="00335F12"/>
    <w:rsid w:val="00335F8A"/>
    <w:rsid w:val="0033676A"/>
    <w:rsid w:val="00337497"/>
    <w:rsid w:val="0033751C"/>
    <w:rsid w:val="00340475"/>
    <w:rsid w:val="0034119C"/>
    <w:rsid w:val="00344402"/>
    <w:rsid w:val="00345316"/>
    <w:rsid w:val="003462CD"/>
    <w:rsid w:val="00350F72"/>
    <w:rsid w:val="00351EB1"/>
    <w:rsid w:val="0035219A"/>
    <w:rsid w:val="00352C24"/>
    <w:rsid w:val="00354208"/>
    <w:rsid w:val="0035724E"/>
    <w:rsid w:val="00362E4E"/>
    <w:rsid w:val="003638B1"/>
    <w:rsid w:val="00363EF3"/>
    <w:rsid w:val="00364B3C"/>
    <w:rsid w:val="003652AD"/>
    <w:rsid w:val="0036716C"/>
    <w:rsid w:val="00371581"/>
    <w:rsid w:val="00373A46"/>
    <w:rsid w:val="003741AA"/>
    <w:rsid w:val="003750D1"/>
    <w:rsid w:val="003759DE"/>
    <w:rsid w:val="00375EC7"/>
    <w:rsid w:val="00376DD7"/>
    <w:rsid w:val="0037796F"/>
    <w:rsid w:val="00377A6F"/>
    <w:rsid w:val="00381FB8"/>
    <w:rsid w:val="00390D42"/>
    <w:rsid w:val="00390F14"/>
    <w:rsid w:val="00391990"/>
    <w:rsid w:val="00394482"/>
    <w:rsid w:val="00396121"/>
    <w:rsid w:val="00396CF9"/>
    <w:rsid w:val="00397FED"/>
    <w:rsid w:val="003A03D4"/>
    <w:rsid w:val="003A07C4"/>
    <w:rsid w:val="003A0DEE"/>
    <w:rsid w:val="003A3046"/>
    <w:rsid w:val="003A3B58"/>
    <w:rsid w:val="003A5C99"/>
    <w:rsid w:val="003A5D0F"/>
    <w:rsid w:val="003A5E22"/>
    <w:rsid w:val="003B051B"/>
    <w:rsid w:val="003B05A6"/>
    <w:rsid w:val="003B0BB0"/>
    <w:rsid w:val="003B210B"/>
    <w:rsid w:val="003B25A4"/>
    <w:rsid w:val="003B359A"/>
    <w:rsid w:val="003C08C3"/>
    <w:rsid w:val="003C18B2"/>
    <w:rsid w:val="003C202C"/>
    <w:rsid w:val="003C52D7"/>
    <w:rsid w:val="003C7800"/>
    <w:rsid w:val="003D023E"/>
    <w:rsid w:val="003D02DD"/>
    <w:rsid w:val="003D0DC2"/>
    <w:rsid w:val="003D319B"/>
    <w:rsid w:val="003E0118"/>
    <w:rsid w:val="003E036D"/>
    <w:rsid w:val="003E26F0"/>
    <w:rsid w:val="003E2712"/>
    <w:rsid w:val="003E3627"/>
    <w:rsid w:val="003E3E80"/>
    <w:rsid w:val="003E43BB"/>
    <w:rsid w:val="003E6303"/>
    <w:rsid w:val="003E6E1C"/>
    <w:rsid w:val="003F05C5"/>
    <w:rsid w:val="003F2465"/>
    <w:rsid w:val="003F2C2E"/>
    <w:rsid w:val="003F57E0"/>
    <w:rsid w:val="003F5F81"/>
    <w:rsid w:val="004011C7"/>
    <w:rsid w:val="00402709"/>
    <w:rsid w:val="00403579"/>
    <w:rsid w:val="004048EF"/>
    <w:rsid w:val="0040530C"/>
    <w:rsid w:val="004060AB"/>
    <w:rsid w:val="004061AA"/>
    <w:rsid w:val="00411F16"/>
    <w:rsid w:val="00415F1E"/>
    <w:rsid w:val="004162F1"/>
    <w:rsid w:val="004164E9"/>
    <w:rsid w:val="0041727D"/>
    <w:rsid w:val="00421477"/>
    <w:rsid w:val="00421A68"/>
    <w:rsid w:val="00422033"/>
    <w:rsid w:val="00422826"/>
    <w:rsid w:val="00423160"/>
    <w:rsid w:val="004256E8"/>
    <w:rsid w:val="00425A5A"/>
    <w:rsid w:val="00426CB9"/>
    <w:rsid w:val="004300FE"/>
    <w:rsid w:val="0043296A"/>
    <w:rsid w:val="00435987"/>
    <w:rsid w:val="004372C8"/>
    <w:rsid w:val="00437705"/>
    <w:rsid w:val="0043783B"/>
    <w:rsid w:val="00440856"/>
    <w:rsid w:val="00441909"/>
    <w:rsid w:val="004440D5"/>
    <w:rsid w:val="00444D73"/>
    <w:rsid w:val="004457FB"/>
    <w:rsid w:val="00446332"/>
    <w:rsid w:val="0044718E"/>
    <w:rsid w:val="004473AF"/>
    <w:rsid w:val="0045041E"/>
    <w:rsid w:val="00451871"/>
    <w:rsid w:val="00453B36"/>
    <w:rsid w:val="00454D0D"/>
    <w:rsid w:val="004575CA"/>
    <w:rsid w:val="00457F63"/>
    <w:rsid w:val="00462986"/>
    <w:rsid w:val="00464C58"/>
    <w:rsid w:val="0046568F"/>
    <w:rsid w:val="00465916"/>
    <w:rsid w:val="00465E68"/>
    <w:rsid w:val="00466961"/>
    <w:rsid w:val="00466A09"/>
    <w:rsid w:val="004671DA"/>
    <w:rsid w:val="00467B7A"/>
    <w:rsid w:val="0047027C"/>
    <w:rsid w:val="0047207B"/>
    <w:rsid w:val="00473AB7"/>
    <w:rsid w:val="00477E5A"/>
    <w:rsid w:val="0048066E"/>
    <w:rsid w:val="00480A50"/>
    <w:rsid w:val="00482B2F"/>
    <w:rsid w:val="00484032"/>
    <w:rsid w:val="00484A22"/>
    <w:rsid w:val="004854B4"/>
    <w:rsid w:val="00485A52"/>
    <w:rsid w:val="00485AC8"/>
    <w:rsid w:val="00486D07"/>
    <w:rsid w:val="004932AE"/>
    <w:rsid w:val="004A01FF"/>
    <w:rsid w:val="004A1456"/>
    <w:rsid w:val="004A17EC"/>
    <w:rsid w:val="004A1CCF"/>
    <w:rsid w:val="004A1FF0"/>
    <w:rsid w:val="004A23C1"/>
    <w:rsid w:val="004A569C"/>
    <w:rsid w:val="004A5E8D"/>
    <w:rsid w:val="004A6215"/>
    <w:rsid w:val="004B01FB"/>
    <w:rsid w:val="004B0894"/>
    <w:rsid w:val="004B09F6"/>
    <w:rsid w:val="004C0A9F"/>
    <w:rsid w:val="004C13AF"/>
    <w:rsid w:val="004C145C"/>
    <w:rsid w:val="004C3113"/>
    <w:rsid w:val="004C3D15"/>
    <w:rsid w:val="004C3DD7"/>
    <w:rsid w:val="004C447C"/>
    <w:rsid w:val="004C4A6C"/>
    <w:rsid w:val="004C7466"/>
    <w:rsid w:val="004D0647"/>
    <w:rsid w:val="004D1564"/>
    <w:rsid w:val="004D40D7"/>
    <w:rsid w:val="004E1D7D"/>
    <w:rsid w:val="004E25A4"/>
    <w:rsid w:val="004E3934"/>
    <w:rsid w:val="004E4268"/>
    <w:rsid w:val="004E4AA2"/>
    <w:rsid w:val="004E554D"/>
    <w:rsid w:val="004E6032"/>
    <w:rsid w:val="004F0ACA"/>
    <w:rsid w:val="004F2AF2"/>
    <w:rsid w:val="004F2D5E"/>
    <w:rsid w:val="004F54C7"/>
    <w:rsid w:val="004F5DB9"/>
    <w:rsid w:val="004F63D0"/>
    <w:rsid w:val="005003B4"/>
    <w:rsid w:val="0050100D"/>
    <w:rsid w:val="0050131D"/>
    <w:rsid w:val="00501329"/>
    <w:rsid w:val="00501B7A"/>
    <w:rsid w:val="0050523E"/>
    <w:rsid w:val="0050553E"/>
    <w:rsid w:val="005061E4"/>
    <w:rsid w:val="005061FB"/>
    <w:rsid w:val="00513E1B"/>
    <w:rsid w:val="0051495E"/>
    <w:rsid w:val="005151CA"/>
    <w:rsid w:val="00517536"/>
    <w:rsid w:val="005204A3"/>
    <w:rsid w:val="00522038"/>
    <w:rsid w:val="00522EC6"/>
    <w:rsid w:val="005232D0"/>
    <w:rsid w:val="00523845"/>
    <w:rsid w:val="0052515C"/>
    <w:rsid w:val="0052534C"/>
    <w:rsid w:val="00526EC8"/>
    <w:rsid w:val="0053206B"/>
    <w:rsid w:val="00532F35"/>
    <w:rsid w:val="00534D3C"/>
    <w:rsid w:val="00535200"/>
    <w:rsid w:val="0053550E"/>
    <w:rsid w:val="00535836"/>
    <w:rsid w:val="00535CA0"/>
    <w:rsid w:val="00536533"/>
    <w:rsid w:val="005366CF"/>
    <w:rsid w:val="005408F6"/>
    <w:rsid w:val="00543EEC"/>
    <w:rsid w:val="00544121"/>
    <w:rsid w:val="00546185"/>
    <w:rsid w:val="00556151"/>
    <w:rsid w:val="00556927"/>
    <w:rsid w:val="00556BD5"/>
    <w:rsid w:val="00557AA0"/>
    <w:rsid w:val="0056063E"/>
    <w:rsid w:val="005607BA"/>
    <w:rsid w:val="00561C2E"/>
    <w:rsid w:val="00562E6A"/>
    <w:rsid w:val="00570585"/>
    <w:rsid w:val="00572D71"/>
    <w:rsid w:val="00573125"/>
    <w:rsid w:val="00573CD5"/>
    <w:rsid w:val="0057432F"/>
    <w:rsid w:val="00574C93"/>
    <w:rsid w:val="0057512A"/>
    <w:rsid w:val="00584B2F"/>
    <w:rsid w:val="00585E89"/>
    <w:rsid w:val="00586E3B"/>
    <w:rsid w:val="005933C1"/>
    <w:rsid w:val="00593EDD"/>
    <w:rsid w:val="005949C4"/>
    <w:rsid w:val="00595B99"/>
    <w:rsid w:val="00596CDF"/>
    <w:rsid w:val="00597A28"/>
    <w:rsid w:val="005A07F0"/>
    <w:rsid w:val="005A1786"/>
    <w:rsid w:val="005A3837"/>
    <w:rsid w:val="005A54C4"/>
    <w:rsid w:val="005A5F07"/>
    <w:rsid w:val="005B17FC"/>
    <w:rsid w:val="005B1B34"/>
    <w:rsid w:val="005B554F"/>
    <w:rsid w:val="005B5CDF"/>
    <w:rsid w:val="005B7814"/>
    <w:rsid w:val="005C1039"/>
    <w:rsid w:val="005C2B7B"/>
    <w:rsid w:val="005C3046"/>
    <w:rsid w:val="005C3CEE"/>
    <w:rsid w:val="005C4E84"/>
    <w:rsid w:val="005C6405"/>
    <w:rsid w:val="005C678C"/>
    <w:rsid w:val="005C68D3"/>
    <w:rsid w:val="005C68EF"/>
    <w:rsid w:val="005C6A7E"/>
    <w:rsid w:val="005C6F10"/>
    <w:rsid w:val="005D2E77"/>
    <w:rsid w:val="005D53C0"/>
    <w:rsid w:val="005D5AE1"/>
    <w:rsid w:val="005D6454"/>
    <w:rsid w:val="005E0778"/>
    <w:rsid w:val="005E17EC"/>
    <w:rsid w:val="005E4D3F"/>
    <w:rsid w:val="005E5CD6"/>
    <w:rsid w:val="005E68D6"/>
    <w:rsid w:val="005F028C"/>
    <w:rsid w:val="005F2CDA"/>
    <w:rsid w:val="005F5107"/>
    <w:rsid w:val="005F52B1"/>
    <w:rsid w:val="005F6195"/>
    <w:rsid w:val="005F6CE2"/>
    <w:rsid w:val="005F7546"/>
    <w:rsid w:val="00600E36"/>
    <w:rsid w:val="0060101A"/>
    <w:rsid w:val="00601413"/>
    <w:rsid w:val="0060205E"/>
    <w:rsid w:val="006028EF"/>
    <w:rsid w:val="00602B2C"/>
    <w:rsid w:val="00603345"/>
    <w:rsid w:val="00603942"/>
    <w:rsid w:val="0060498D"/>
    <w:rsid w:val="00604EF9"/>
    <w:rsid w:val="0060527E"/>
    <w:rsid w:val="00610367"/>
    <w:rsid w:val="006110C9"/>
    <w:rsid w:val="00611C13"/>
    <w:rsid w:val="00612048"/>
    <w:rsid w:val="00612F24"/>
    <w:rsid w:val="00613036"/>
    <w:rsid w:val="006150FD"/>
    <w:rsid w:val="00615B4D"/>
    <w:rsid w:val="00615E7C"/>
    <w:rsid w:val="00615EA7"/>
    <w:rsid w:val="006172D9"/>
    <w:rsid w:val="00617E89"/>
    <w:rsid w:val="00622155"/>
    <w:rsid w:val="006246E4"/>
    <w:rsid w:val="00625074"/>
    <w:rsid w:val="00625AC9"/>
    <w:rsid w:val="00626A90"/>
    <w:rsid w:val="00630D2E"/>
    <w:rsid w:val="00632051"/>
    <w:rsid w:val="00633AFB"/>
    <w:rsid w:val="006349C8"/>
    <w:rsid w:val="006355FD"/>
    <w:rsid w:val="0063697A"/>
    <w:rsid w:val="00636D06"/>
    <w:rsid w:val="00636DDF"/>
    <w:rsid w:val="006401E6"/>
    <w:rsid w:val="00640F6C"/>
    <w:rsid w:val="00641224"/>
    <w:rsid w:val="00644CDE"/>
    <w:rsid w:val="00644DB2"/>
    <w:rsid w:val="00645AD9"/>
    <w:rsid w:val="00650505"/>
    <w:rsid w:val="00652962"/>
    <w:rsid w:val="00654F5F"/>
    <w:rsid w:val="00655CD2"/>
    <w:rsid w:val="0065646D"/>
    <w:rsid w:val="00656687"/>
    <w:rsid w:val="006578CE"/>
    <w:rsid w:val="0066362F"/>
    <w:rsid w:val="00665A62"/>
    <w:rsid w:val="00665E42"/>
    <w:rsid w:val="00665E82"/>
    <w:rsid w:val="00670256"/>
    <w:rsid w:val="006702C8"/>
    <w:rsid w:val="006705A6"/>
    <w:rsid w:val="00670A94"/>
    <w:rsid w:val="00670C9D"/>
    <w:rsid w:val="006717F3"/>
    <w:rsid w:val="00671AD1"/>
    <w:rsid w:val="00673708"/>
    <w:rsid w:val="00674CD6"/>
    <w:rsid w:val="00675D06"/>
    <w:rsid w:val="00675DA5"/>
    <w:rsid w:val="006760A5"/>
    <w:rsid w:val="00676627"/>
    <w:rsid w:val="00676B87"/>
    <w:rsid w:val="00682D50"/>
    <w:rsid w:val="006830BC"/>
    <w:rsid w:val="00686BFD"/>
    <w:rsid w:val="00687E16"/>
    <w:rsid w:val="006919D6"/>
    <w:rsid w:val="00692CD8"/>
    <w:rsid w:val="00694089"/>
    <w:rsid w:val="00694D64"/>
    <w:rsid w:val="00696036"/>
    <w:rsid w:val="0069753B"/>
    <w:rsid w:val="006A064F"/>
    <w:rsid w:val="006A0CB2"/>
    <w:rsid w:val="006A18A7"/>
    <w:rsid w:val="006A2A02"/>
    <w:rsid w:val="006A51F8"/>
    <w:rsid w:val="006A6129"/>
    <w:rsid w:val="006A771C"/>
    <w:rsid w:val="006A7FBF"/>
    <w:rsid w:val="006B04A7"/>
    <w:rsid w:val="006B18F3"/>
    <w:rsid w:val="006B372D"/>
    <w:rsid w:val="006B4BED"/>
    <w:rsid w:val="006B5C60"/>
    <w:rsid w:val="006C181E"/>
    <w:rsid w:val="006C26C4"/>
    <w:rsid w:val="006C26D1"/>
    <w:rsid w:val="006C45A6"/>
    <w:rsid w:val="006C5352"/>
    <w:rsid w:val="006D0DB2"/>
    <w:rsid w:val="006D161F"/>
    <w:rsid w:val="006D18E8"/>
    <w:rsid w:val="006D222C"/>
    <w:rsid w:val="006D3798"/>
    <w:rsid w:val="006D5F95"/>
    <w:rsid w:val="006D7BAC"/>
    <w:rsid w:val="006D7F1C"/>
    <w:rsid w:val="006E2036"/>
    <w:rsid w:val="006E26E9"/>
    <w:rsid w:val="006E2707"/>
    <w:rsid w:val="006E2DC7"/>
    <w:rsid w:val="006E3440"/>
    <w:rsid w:val="006E3EDF"/>
    <w:rsid w:val="006E564F"/>
    <w:rsid w:val="006E6424"/>
    <w:rsid w:val="006F0410"/>
    <w:rsid w:val="006F0477"/>
    <w:rsid w:val="006F0A96"/>
    <w:rsid w:val="006F677A"/>
    <w:rsid w:val="006F6B7A"/>
    <w:rsid w:val="006F6C1B"/>
    <w:rsid w:val="006F7AFD"/>
    <w:rsid w:val="007005A7"/>
    <w:rsid w:val="007007DB"/>
    <w:rsid w:val="00702151"/>
    <w:rsid w:val="00702504"/>
    <w:rsid w:val="007055EE"/>
    <w:rsid w:val="00705B48"/>
    <w:rsid w:val="00707047"/>
    <w:rsid w:val="007100A3"/>
    <w:rsid w:val="00710172"/>
    <w:rsid w:val="0071078B"/>
    <w:rsid w:val="00710ECC"/>
    <w:rsid w:val="00710F07"/>
    <w:rsid w:val="007115CA"/>
    <w:rsid w:val="00714724"/>
    <w:rsid w:val="00714812"/>
    <w:rsid w:val="00714EEA"/>
    <w:rsid w:val="007152A2"/>
    <w:rsid w:val="00716FCF"/>
    <w:rsid w:val="00717001"/>
    <w:rsid w:val="007170C9"/>
    <w:rsid w:val="00725646"/>
    <w:rsid w:val="007257CD"/>
    <w:rsid w:val="0073011B"/>
    <w:rsid w:val="00730E44"/>
    <w:rsid w:val="007312C4"/>
    <w:rsid w:val="0073164D"/>
    <w:rsid w:val="0073238B"/>
    <w:rsid w:val="007343C6"/>
    <w:rsid w:val="007359D2"/>
    <w:rsid w:val="00741568"/>
    <w:rsid w:val="007416C0"/>
    <w:rsid w:val="00742A29"/>
    <w:rsid w:val="00743DEF"/>
    <w:rsid w:val="0074523C"/>
    <w:rsid w:val="00746039"/>
    <w:rsid w:val="007516D9"/>
    <w:rsid w:val="00752422"/>
    <w:rsid w:val="00753D19"/>
    <w:rsid w:val="00754B73"/>
    <w:rsid w:val="00756C9D"/>
    <w:rsid w:val="00757785"/>
    <w:rsid w:val="00761A73"/>
    <w:rsid w:val="0076304B"/>
    <w:rsid w:val="007631F4"/>
    <w:rsid w:val="007633D4"/>
    <w:rsid w:val="0076434B"/>
    <w:rsid w:val="00766D83"/>
    <w:rsid w:val="0077087A"/>
    <w:rsid w:val="0077294C"/>
    <w:rsid w:val="00773538"/>
    <w:rsid w:val="00774800"/>
    <w:rsid w:val="007753C6"/>
    <w:rsid w:val="00775AB2"/>
    <w:rsid w:val="00776C05"/>
    <w:rsid w:val="00780DC1"/>
    <w:rsid w:val="00781F30"/>
    <w:rsid w:val="00783023"/>
    <w:rsid w:val="0078365E"/>
    <w:rsid w:val="00784D09"/>
    <w:rsid w:val="007851BB"/>
    <w:rsid w:val="007854A8"/>
    <w:rsid w:val="00785613"/>
    <w:rsid w:val="00786417"/>
    <w:rsid w:val="00786EEA"/>
    <w:rsid w:val="00790009"/>
    <w:rsid w:val="0079008A"/>
    <w:rsid w:val="007916C0"/>
    <w:rsid w:val="007931B7"/>
    <w:rsid w:val="0079492E"/>
    <w:rsid w:val="00796EC8"/>
    <w:rsid w:val="00797526"/>
    <w:rsid w:val="007A3793"/>
    <w:rsid w:val="007A44F2"/>
    <w:rsid w:val="007A520D"/>
    <w:rsid w:val="007A65A4"/>
    <w:rsid w:val="007A796D"/>
    <w:rsid w:val="007B08BE"/>
    <w:rsid w:val="007B1C9A"/>
    <w:rsid w:val="007B30F0"/>
    <w:rsid w:val="007B3C4D"/>
    <w:rsid w:val="007B3D1A"/>
    <w:rsid w:val="007B5515"/>
    <w:rsid w:val="007B5A3C"/>
    <w:rsid w:val="007B712A"/>
    <w:rsid w:val="007B730E"/>
    <w:rsid w:val="007C008A"/>
    <w:rsid w:val="007C0529"/>
    <w:rsid w:val="007C2A36"/>
    <w:rsid w:val="007C2FB6"/>
    <w:rsid w:val="007C3071"/>
    <w:rsid w:val="007C336B"/>
    <w:rsid w:val="007C3FDE"/>
    <w:rsid w:val="007C4DA4"/>
    <w:rsid w:val="007C5211"/>
    <w:rsid w:val="007C5223"/>
    <w:rsid w:val="007C54E8"/>
    <w:rsid w:val="007C7A1E"/>
    <w:rsid w:val="007D0653"/>
    <w:rsid w:val="007D0B4C"/>
    <w:rsid w:val="007D2254"/>
    <w:rsid w:val="007D282C"/>
    <w:rsid w:val="007D2DD3"/>
    <w:rsid w:val="007D2E2F"/>
    <w:rsid w:val="007D3BD5"/>
    <w:rsid w:val="007D3E7C"/>
    <w:rsid w:val="007D4A16"/>
    <w:rsid w:val="007D662D"/>
    <w:rsid w:val="007D73BB"/>
    <w:rsid w:val="007E11AA"/>
    <w:rsid w:val="007E25F4"/>
    <w:rsid w:val="007E328B"/>
    <w:rsid w:val="007E4E27"/>
    <w:rsid w:val="007E6154"/>
    <w:rsid w:val="007E7940"/>
    <w:rsid w:val="007F0E4F"/>
    <w:rsid w:val="007F43DA"/>
    <w:rsid w:val="007F47F2"/>
    <w:rsid w:val="007F5369"/>
    <w:rsid w:val="00801222"/>
    <w:rsid w:val="0080260C"/>
    <w:rsid w:val="008038D6"/>
    <w:rsid w:val="00805B09"/>
    <w:rsid w:val="00806410"/>
    <w:rsid w:val="00807CDD"/>
    <w:rsid w:val="00811112"/>
    <w:rsid w:val="00812590"/>
    <w:rsid w:val="00812767"/>
    <w:rsid w:val="008143A2"/>
    <w:rsid w:val="00820A55"/>
    <w:rsid w:val="00822CE7"/>
    <w:rsid w:val="00824186"/>
    <w:rsid w:val="00824C24"/>
    <w:rsid w:val="00825327"/>
    <w:rsid w:val="00825C07"/>
    <w:rsid w:val="0082655C"/>
    <w:rsid w:val="008304F0"/>
    <w:rsid w:val="00830B20"/>
    <w:rsid w:val="00831350"/>
    <w:rsid w:val="008322C6"/>
    <w:rsid w:val="008339D7"/>
    <w:rsid w:val="0083522E"/>
    <w:rsid w:val="008377DE"/>
    <w:rsid w:val="00837906"/>
    <w:rsid w:val="00840328"/>
    <w:rsid w:val="008407D3"/>
    <w:rsid w:val="00844ABB"/>
    <w:rsid w:val="00845F0A"/>
    <w:rsid w:val="0084629E"/>
    <w:rsid w:val="008467EC"/>
    <w:rsid w:val="00850E9E"/>
    <w:rsid w:val="00852FF3"/>
    <w:rsid w:val="00853958"/>
    <w:rsid w:val="00854733"/>
    <w:rsid w:val="008562DA"/>
    <w:rsid w:val="00856620"/>
    <w:rsid w:val="008606AE"/>
    <w:rsid w:val="00860727"/>
    <w:rsid w:val="008610F2"/>
    <w:rsid w:val="008613CA"/>
    <w:rsid w:val="00866AF0"/>
    <w:rsid w:val="00870630"/>
    <w:rsid w:val="00870DF4"/>
    <w:rsid w:val="00872BBF"/>
    <w:rsid w:val="00873687"/>
    <w:rsid w:val="008758CC"/>
    <w:rsid w:val="00875951"/>
    <w:rsid w:val="00881859"/>
    <w:rsid w:val="0088790B"/>
    <w:rsid w:val="0089035C"/>
    <w:rsid w:val="00890BB1"/>
    <w:rsid w:val="00891789"/>
    <w:rsid w:val="008920BF"/>
    <w:rsid w:val="008926D3"/>
    <w:rsid w:val="00892719"/>
    <w:rsid w:val="00893354"/>
    <w:rsid w:val="00893577"/>
    <w:rsid w:val="00893D6E"/>
    <w:rsid w:val="00895A9A"/>
    <w:rsid w:val="008A1F42"/>
    <w:rsid w:val="008A4C60"/>
    <w:rsid w:val="008A4F00"/>
    <w:rsid w:val="008A5615"/>
    <w:rsid w:val="008A6F8F"/>
    <w:rsid w:val="008B0785"/>
    <w:rsid w:val="008B0BD3"/>
    <w:rsid w:val="008B0F98"/>
    <w:rsid w:val="008B6F7A"/>
    <w:rsid w:val="008C165E"/>
    <w:rsid w:val="008C4794"/>
    <w:rsid w:val="008C5BB1"/>
    <w:rsid w:val="008C7846"/>
    <w:rsid w:val="008C7AC5"/>
    <w:rsid w:val="008D0ECE"/>
    <w:rsid w:val="008D2D4B"/>
    <w:rsid w:val="008D4835"/>
    <w:rsid w:val="008D5564"/>
    <w:rsid w:val="008D6874"/>
    <w:rsid w:val="008E186D"/>
    <w:rsid w:val="008E2835"/>
    <w:rsid w:val="008E395C"/>
    <w:rsid w:val="008E4990"/>
    <w:rsid w:val="008E4A4F"/>
    <w:rsid w:val="008E54D1"/>
    <w:rsid w:val="008E6313"/>
    <w:rsid w:val="008E6718"/>
    <w:rsid w:val="008F087F"/>
    <w:rsid w:val="008F134C"/>
    <w:rsid w:val="008F2B04"/>
    <w:rsid w:val="008F30D2"/>
    <w:rsid w:val="008F4109"/>
    <w:rsid w:val="008F514E"/>
    <w:rsid w:val="008F68D3"/>
    <w:rsid w:val="008F7F4F"/>
    <w:rsid w:val="00900E46"/>
    <w:rsid w:val="009018FB"/>
    <w:rsid w:val="00901FB4"/>
    <w:rsid w:val="00912416"/>
    <w:rsid w:val="00913900"/>
    <w:rsid w:val="00914783"/>
    <w:rsid w:val="009165C8"/>
    <w:rsid w:val="009205D6"/>
    <w:rsid w:val="00920A2C"/>
    <w:rsid w:val="009218C3"/>
    <w:rsid w:val="00922438"/>
    <w:rsid w:val="009244C0"/>
    <w:rsid w:val="0092505E"/>
    <w:rsid w:val="00925207"/>
    <w:rsid w:val="00926D3C"/>
    <w:rsid w:val="00926FC7"/>
    <w:rsid w:val="00927B2B"/>
    <w:rsid w:val="00930914"/>
    <w:rsid w:val="009309D5"/>
    <w:rsid w:val="00931046"/>
    <w:rsid w:val="009334C9"/>
    <w:rsid w:val="0093470F"/>
    <w:rsid w:val="00935CAF"/>
    <w:rsid w:val="00941EC0"/>
    <w:rsid w:val="00942054"/>
    <w:rsid w:val="009425ED"/>
    <w:rsid w:val="009426F9"/>
    <w:rsid w:val="00943C06"/>
    <w:rsid w:val="00945A2E"/>
    <w:rsid w:val="00945FF2"/>
    <w:rsid w:val="00946DCD"/>
    <w:rsid w:val="00947AE8"/>
    <w:rsid w:val="00950E0C"/>
    <w:rsid w:val="00951817"/>
    <w:rsid w:val="009524F4"/>
    <w:rsid w:val="009546B0"/>
    <w:rsid w:val="00954BC6"/>
    <w:rsid w:val="00955A4E"/>
    <w:rsid w:val="009566D0"/>
    <w:rsid w:val="0095693A"/>
    <w:rsid w:val="00956EB0"/>
    <w:rsid w:val="00960894"/>
    <w:rsid w:val="00961B82"/>
    <w:rsid w:val="00962340"/>
    <w:rsid w:val="00962BFA"/>
    <w:rsid w:val="009635CD"/>
    <w:rsid w:val="009640F7"/>
    <w:rsid w:val="00964A79"/>
    <w:rsid w:val="00965EE4"/>
    <w:rsid w:val="0097038A"/>
    <w:rsid w:val="009710D6"/>
    <w:rsid w:val="00976116"/>
    <w:rsid w:val="0097641E"/>
    <w:rsid w:val="00983161"/>
    <w:rsid w:val="00983539"/>
    <w:rsid w:val="0098368C"/>
    <w:rsid w:val="00983CE5"/>
    <w:rsid w:val="00983D00"/>
    <w:rsid w:val="00985D40"/>
    <w:rsid w:val="009878DB"/>
    <w:rsid w:val="00987BEC"/>
    <w:rsid w:val="0099000A"/>
    <w:rsid w:val="0099043D"/>
    <w:rsid w:val="00990D1D"/>
    <w:rsid w:val="009920B2"/>
    <w:rsid w:val="00993903"/>
    <w:rsid w:val="00995349"/>
    <w:rsid w:val="009A0D1C"/>
    <w:rsid w:val="009A21C8"/>
    <w:rsid w:val="009A3001"/>
    <w:rsid w:val="009A3981"/>
    <w:rsid w:val="009A44FC"/>
    <w:rsid w:val="009A5014"/>
    <w:rsid w:val="009A734A"/>
    <w:rsid w:val="009B005D"/>
    <w:rsid w:val="009B10FE"/>
    <w:rsid w:val="009B2BB1"/>
    <w:rsid w:val="009B36D0"/>
    <w:rsid w:val="009B4202"/>
    <w:rsid w:val="009B52B3"/>
    <w:rsid w:val="009B5798"/>
    <w:rsid w:val="009B58F4"/>
    <w:rsid w:val="009B6E10"/>
    <w:rsid w:val="009B78A1"/>
    <w:rsid w:val="009B7D37"/>
    <w:rsid w:val="009C0CC7"/>
    <w:rsid w:val="009C1BE0"/>
    <w:rsid w:val="009D21A7"/>
    <w:rsid w:val="009D3ACD"/>
    <w:rsid w:val="009D47C0"/>
    <w:rsid w:val="009D51D1"/>
    <w:rsid w:val="009D618A"/>
    <w:rsid w:val="009D75A1"/>
    <w:rsid w:val="009D7AD0"/>
    <w:rsid w:val="009D7CB3"/>
    <w:rsid w:val="009E1FDA"/>
    <w:rsid w:val="009E4A65"/>
    <w:rsid w:val="009E52A1"/>
    <w:rsid w:val="009E6286"/>
    <w:rsid w:val="009E62C1"/>
    <w:rsid w:val="009E74DF"/>
    <w:rsid w:val="009E7830"/>
    <w:rsid w:val="009F123C"/>
    <w:rsid w:val="009F26F5"/>
    <w:rsid w:val="009F4F5A"/>
    <w:rsid w:val="009F7C22"/>
    <w:rsid w:val="00A026AC"/>
    <w:rsid w:val="00A03ACA"/>
    <w:rsid w:val="00A04683"/>
    <w:rsid w:val="00A05C9C"/>
    <w:rsid w:val="00A05D67"/>
    <w:rsid w:val="00A05F00"/>
    <w:rsid w:val="00A060E8"/>
    <w:rsid w:val="00A065EF"/>
    <w:rsid w:val="00A102D8"/>
    <w:rsid w:val="00A102DE"/>
    <w:rsid w:val="00A10BC4"/>
    <w:rsid w:val="00A10E9E"/>
    <w:rsid w:val="00A13E7B"/>
    <w:rsid w:val="00A15313"/>
    <w:rsid w:val="00A164E2"/>
    <w:rsid w:val="00A16EFA"/>
    <w:rsid w:val="00A174E7"/>
    <w:rsid w:val="00A1761E"/>
    <w:rsid w:val="00A205DD"/>
    <w:rsid w:val="00A21827"/>
    <w:rsid w:val="00A23C0D"/>
    <w:rsid w:val="00A242FE"/>
    <w:rsid w:val="00A25D90"/>
    <w:rsid w:val="00A25FC0"/>
    <w:rsid w:val="00A34D70"/>
    <w:rsid w:val="00A35135"/>
    <w:rsid w:val="00A354BA"/>
    <w:rsid w:val="00A35753"/>
    <w:rsid w:val="00A3644C"/>
    <w:rsid w:val="00A366D3"/>
    <w:rsid w:val="00A40693"/>
    <w:rsid w:val="00A4106A"/>
    <w:rsid w:val="00A436BD"/>
    <w:rsid w:val="00A440B2"/>
    <w:rsid w:val="00A47DB1"/>
    <w:rsid w:val="00A47F78"/>
    <w:rsid w:val="00A50B50"/>
    <w:rsid w:val="00A50BF4"/>
    <w:rsid w:val="00A5787B"/>
    <w:rsid w:val="00A57A20"/>
    <w:rsid w:val="00A57F7D"/>
    <w:rsid w:val="00A6029D"/>
    <w:rsid w:val="00A60872"/>
    <w:rsid w:val="00A629BB"/>
    <w:rsid w:val="00A646BC"/>
    <w:rsid w:val="00A65A7B"/>
    <w:rsid w:val="00A6785C"/>
    <w:rsid w:val="00A71D55"/>
    <w:rsid w:val="00A73B18"/>
    <w:rsid w:val="00A75BFF"/>
    <w:rsid w:val="00A75FDC"/>
    <w:rsid w:val="00A76737"/>
    <w:rsid w:val="00A76FF8"/>
    <w:rsid w:val="00A808A9"/>
    <w:rsid w:val="00A827D0"/>
    <w:rsid w:val="00A84424"/>
    <w:rsid w:val="00A85C42"/>
    <w:rsid w:val="00A86BBC"/>
    <w:rsid w:val="00A90FD9"/>
    <w:rsid w:val="00A951AC"/>
    <w:rsid w:val="00A955E2"/>
    <w:rsid w:val="00AA0F5C"/>
    <w:rsid w:val="00AA1971"/>
    <w:rsid w:val="00AA1E93"/>
    <w:rsid w:val="00AA2BC2"/>
    <w:rsid w:val="00AA3F59"/>
    <w:rsid w:val="00AA5E9D"/>
    <w:rsid w:val="00AA62DE"/>
    <w:rsid w:val="00AB0280"/>
    <w:rsid w:val="00AB0CCA"/>
    <w:rsid w:val="00AB23D7"/>
    <w:rsid w:val="00AB334D"/>
    <w:rsid w:val="00AB58F5"/>
    <w:rsid w:val="00AB754A"/>
    <w:rsid w:val="00AB796E"/>
    <w:rsid w:val="00AC07BC"/>
    <w:rsid w:val="00AC0EA7"/>
    <w:rsid w:val="00AC2178"/>
    <w:rsid w:val="00AC273F"/>
    <w:rsid w:val="00AC4BB2"/>
    <w:rsid w:val="00AC5EC3"/>
    <w:rsid w:val="00AD2FE1"/>
    <w:rsid w:val="00AD4452"/>
    <w:rsid w:val="00AD5680"/>
    <w:rsid w:val="00AD6372"/>
    <w:rsid w:val="00AD7F8D"/>
    <w:rsid w:val="00AE0A42"/>
    <w:rsid w:val="00AE0AFD"/>
    <w:rsid w:val="00AE1006"/>
    <w:rsid w:val="00AE2844"/>
    <w:rsid w:val="00AE4A07"/>
    <w:rsid w:val="00AE56B4"/>
    <w:rsid w:val="00AE625A"/>
    <w:rsid w:val="00AE71AE"/>
    <w:rsid w:val="00AE7F50"/>
    <w:rsid w:val="00AE7F83"/>
    <w:rsid w:val="00AF1474"/>
    <w:rsid w:val="00AF16D7"/>
    <w:rsid w:val="00AF3AAE"/>
    <w:rsid w:val="00AF59EB"/>
    <w:rsid w:val="00AF6C0A"/>
    <w:rsid w:val="00AF701A"/>
    <w:rsid w:val="00B0004D"/>
    <w:rsid w:val="00B014A7"/>
    <w:rsid w:val="00B0171E"/>
    <w:rsid w:val="00B01753"/>
    <w:rsid w:val="00B041A4"/>
    <w:rsid w:val="00B05124"/>
    <w:rsid w:val="00B05E36"/>
    <w:rsid w:val="00B10E1B"/>
    <w:rsid w:val="00B11A80"/>
    <w:rsid w:val="00B12390"/>
    <w:rsid w:val="00B14C88"/>
    <w:rsid w:val="00B15171"/>
    <w:rsid w:val="00B15746"/>
    <w:rsid w:val="00B16368"/>
    <w:rsid w:val="00B167ED"/>
    <w:rsid w:val="00B171F7"/>
    <w:rsid w:val="00B17B24"/>
    <w:rsid w:val="00B17E99"/>
    <w:rsid w:val="00B21673"/>
    <w:rsid w:val="00B2284A"/>
    <w:rsid w:val="00B2337E"/>
    <w:rsid w:val="00B242E9"/>
    <w:rsid w:val="00B2599C"/>
    <w:rsid w:val="00B30473"/>
    <w:rsid w:val="00B31BFD"/>
    <w:rsid w:val="00B34669"/>
    <w:rsid w:val="00B363E5"/>
    <w:rsid w:val="00B36448"/>
    <w:rsid w:val="00B37E0D"/>
    <w:rsid w:val="00B4115B"/>
    <w:rsid w:val="00B41975"/>
    <w:rsid w:val="00B42F8C"/>
    <w:rsid w:val="00B43377"/>
    <w:rsid w:val="00B4398A"/>
    <w:rsid w:val="00B43F57"/>
    <w:rsid w:val="00B47F5C"/>
    <w:rsid w:val="00B51CFA"/>
    <w:rsid w:val="00B51E6D"/>
    <w:rsid w:val="00B5392F"/>
    <w:rsid w:val="00B55FD5"/>
    <w:rsid w:val="00B5644B"/>
    <w:rsid w:val="00B56B35"/>
    <w:rsid w:val="00B623F9"/>
    <w:rsid w:val="00B63B68"/>
    <w:rsid w:val="00B66F17"/>
    <w:rsid w:val="00B67FC8"/>
    <w:rsid w:val="00B70AD9"/>
    <w:rsid w:val="00B72CBF"/>
    <w:rsid w:val="00B731CF"/>
    <w:rsid w:val="00B7362E"/>
    <w:rsid w:val="00B73998"/>
    <w:rsid w:val="00B75ED7"/>
    <w:rsid w:val="00B77C93"/>
    <w:rsid w:val="00B806B3"/>
    <w:rsid w:val="00B82156"/>
    <w:rsid w:val="00B829DE"/>
    <w:rsid w:val="00B85F75"/>
    <w:rsid w:val="00B86CC7"/>
    <w:rsid w:val="00B879AD"/>
    <w:rsid w:val="00B909E2"/>
    <w:rsid w:val="00B91367"/>
    <w:rsid w:val="00B918B1"/>
    <w:rsid w:val="00B91E12"/>
    <w:rsid w:val="00B933C3"/>
    <w:rsid w:val="00B9341F"/>
    <w:rsid w:val="00B94EB6"/>
    <w:rsid w:val="00B9655E"/>
    <w:rsid w:val="00B978FF"/>
    <w:rsid w:val="00BA5925"/>
    <w:rsid w:val="00BB170D"/>
    <w:rsid w:val="00BB3833"/>
    <w:rsid w:val="00BB5417"/>
    <w:rsid w:val="00BC2891"/>
    <w:rsid w:val="00BC36E9"/>
    <w:rsid w:val="00BC3A47"/>
    <w:rsid w:val="00BC48DE"/>
    <w:rsid w:val="00BC63EB"/>
    <w:rsid w:val="00BC6C11"/>
    <w:rsid w:val="00BD25D8"/>
    <w:rsid w:val="00BD2F86"/>
    <w:rsid w:val="00BD31B1"/>
    <w:rsid w:val="00BD45D1"/>
    <w:rsid w:val="00BD518D"/>
    <w:rsid w:val="00BD5292"/>
    <w:rsid w:val="00BD54B1"/>
    <w:rsid w:val="00BE0296"/>
    <w:rsid w:val="00BE18EA"/>
    <w:rsid w:val="00BE2DFC"/>
    <w:rsid w:val="00BE3DAA"/>
    <w:rsid w:val="00BE44EE"/>
    <w:rsid w:val="00BE5129"/>
    <w:rsid w:val="00BE6476"/>
    <w:rsid w:val="00BF10C9"/>
    <w:rsid w:val="00BF1981"/>
    <w:rsid w:val="00BF2B56"/>
    <w:rsid w:val="00BF3795"/>
    <w:rsid w:val="00BF531E"/>
    <w:rsid w:val="00BF561E"/>
    <w:rsid w:val="00BF7BE2"/>
    <w:rsid w:val="00C008B5"/>
    <w:rsid w:val="00C00AA4"/>
    <w:rsid w:val="00C02CBE"/>
    <w:rsid w:val="00C04D6C"/>
    <w:rsid w:val="00C067BB"/>
    <w:rsid w:val="00C06F09"/>
    <w:rsid w:val="00C0746D"/>
    <w:rsid w:val="00C1025E"/>
    <w:rsid w:val="00C151BF"/>
    <w:rsid w:val="00C15F69"/>
    <w:rsid w:val="00C164C8"/>
    <w:rsid w:val="00C171AC"/>
    <w:rsid w:val="00C174C1"/>
    <w:rsid w:val="00C1757E"/>
    <w:rsid w:val="00C20300"/>
    <w:rsid w:val="00C20DA7"/>
    <w:rsid w:val="00C21BBE"/>
    <w:rsid w:val="00C2207E"/>
    <w:rsid w:val="00C23B6F"/>
    <w:rsid w:val="00C258F1"/>
    <w:rsid w:val="00C25CEF"/>
    <w:rsid w:val="00C25FBE"/>
    <w:rsid w:val="00C33B59"/>
    <w:rsid w:val="00C344E5"/>
    <w:rsid w:val="00C34918"/>
    <w:rsid w:val="00C3528B"/>
    <w:rsid w:val="00C35602"/>
    <w:rsid w:val="00C37B3D"/>
    <w:rsid w:val="00C42C65"/>
    <w:rsid w:val="00C43390"/>
    <w:rsid w:val="00C47B91"/>
    <w:rsid w:val="00C54130"/>
    <w:rsid w:val="00C55F56"/>
    <w:rsid w:val="00C560CE"/>
    <w:rsid w:val="00C56447"/>
    <w:rsid w:val="00C571D6"/>
    <w:rsid w:val="00C60559"/>
    <w:rsid w:val="00C61ADF"/>
    <w:rsid w:val="00C61C96"/>
    <w:rsid w:val="00C62197"/>
    <w:rsid w:val="00C629BC"/>
    <w:rsid w:val="00C633E0"/>
    <w:rsid w:val="00C63856"/>
    <w:rsid w:val="00C646C0"/>
    <w:rsid w:val="00C7080E"/>
    <w:rsid w:val="00C7121A"/>
    <w:rsid w:val="00C731A0"/>
    <w:rsid w:val="00C7502E"/>
    <w:rsid w:val="00C754A0"/>
    <w:rsid w:val="00C76892"/>
    <w:rsid w:val="00C76B89"/>
    <w:rsid w:val="00C771EF"/>
    <w:rsid w:val="00C7725D"/>
    <w:rsid w:val="00C77286"/>
    <w:rsid w:val="00C80F74"/>
    <w:rsid w:val="00C84215"/>
    <w:rsid w:val="00C848E6"/>
    <w:rsid w:val="00C876C0"/>
    <w:rsid w:val="00C87FD9"/>
    <w:rsid w:val="00C90388"/>
    <w:rsid w:val="00C9199C"/>
    <w:rsid w:val="00C933A6"/>
    <w:rsid w:val="00C96160"/>
    <w:rsid w:val="00C97DD5"/>
    <w:rsid w:val="00CA20E2"/>
    <w:rsid w:val="00CA2EBD"/>
    <w:rsid w:val="00CA357B"/>
    <w:rsid w:val="00CA56AB"/>
    <w:rsid w:val="00CA57F4"/>
    <w:rsid w:val="00CA5AAE"/>
    <w:rsid w:val="00CA5C91"/>
    <w:rsid w:val="00CA6809"/>
    <w:rsid w:val="00CB038F"/>
    <w:rsid w:val="00CB0FBA"/>
    <w:rsid w:val="00CB3051"/>
    <w:rsid w:val="00CB3954"/>
    <w:rsid w:val="00CB4811"/>
    <w:rsid w:val="00CB501D"/>
    <w:rsid w:val="00CB71FC"/>
    <w:rsid w:val="00CB7F5B"/>
    <w:rsid w:val="00CC0899"/>
    <w:rsid w:val="00CC0C7C"/>
    <w:rsid w:val="00CC2C39"/>
    <w:rsid w:val="00CC3087"/>
    <w:rsid w:val="00CC30AF"/>
    <w:rsid w:val="00CC761E"/>
    <w:rsid w:val="00CD0EA3"/>
    <w:rsid w:val="00CD109C"/>
    <w:rsid w:val="00CD5272"/>
    <w:rsid w:val="00CD7CD1"/>
    <w:rsid w:val="00CE0565"/>
    <w:rsid w:val="00CE6540"/>
    <w:rsid w:val="00CE73A8"/>
    <w:rsid w:val="00CE7410"/>
    <w:rsid w:val="00CF0D9E"/>
    <w:rsid w:val="00CF6A3D"/>
    <w:rsid w:val="00CF7F3D"/>
    <w:rsid w:val="00D02219"/>
    <w:rsid w:val="00D03358"/>
    <w:rsid w:val="00D03938"/>
    <w:rsid w:val="00D03B5D"/>
    <w:rsid w:val="00D045C9"/>
    <w:rsid w:val="00D05230"/>
    <w:rsid w:val="00D055E7"/>
    <w:rsid w:val="00D05BCF"/>
    <w:rsid w:val="00D069D7"/>
    <w:rsid w:val="00D06B05"/>
    <w:rsid w:val="00D06F4B"/>
    <w:rsid w:val="00D11FFC"/>
    <w:rsid w:val="00D1299F"/>
    <w:rsid w:val="00D13B40"/>
    <w:rsid w:val="00D20623"/>
    <w:rsid w:val="00D211A9"/>
    <w:rsid w:val="00D22B64"/>
    <w:rsid w:val="00D238DF"/>
    <w:rsid w:val="00D255BE"/>
    <w:rsid w:val="00D25F1C"/>
    <w:rsid w:val="00D269F0"/>
    <w:rsid w:val="00D3152B"/>
    <w:rsid w:val="00D32EB6"/>
    <w:rsid w:val="00D33245"/>
    <w:rsid w:val="00D33850"/>
    <w:rsid w:val="00D34456"/>
    <w:rsid w:val="00D34739"/>
    <w:rsid w:val="00D34FF1"/>
    <w:rsid w:val="00D35042"/>
    <w:rsid w:val="00D366B3"/>
    <w:rsid w:val="00D36786"/>
    <w:rsid w:val="00D404B0"/>
    <w:rsid w:val="00D405A4"/>
    <w:rsid w:val="00D41055"/>
    <w:rsid w:val="00D414E3"/>
    <w:rsid w:val="00D415CC"/>
    <w:rsid w:val="00D42992"/>
    <w:rsid w:val="00D43330"/>
    <w:rsid w:val="00D453E9"/>
    <w:rsid w:val="00D469BB"/>
    <w:rsid w:val="00D51F0A"/>
    <w:rsid w:val="00D529B9"/>
    <w:rsid w:val="00D53C77"/>
    <w:rsid w:val="00D55E87"/>
    <w:rsid w:val="00D5791C"/>
    <w:rsid w:val="00D62511"/>
    <w:rsid w:val="00D62992"/>
    <w:rsid w:val="00D630BE"/>
    <w:rsid w:val="00D6381F"/>
    <w:rsid w:val="00D63938"/>
    <w:rsid w:val="00D65177"/>
    <w:rsid w:val="00D65BAB"/>
    <w:rsid w:val="00D72DCE"/>
    <w:rsid w:val="00D737CA"/>
    <w:rsid w:val="00D75163"/>
    <w:rsid w:val="00D76538"/>
    <w:rsid w:val="00D76CCE"/>
    <w:rsid w:val="00D76E05"/>
    <w:rsid w:val="00D7786D"/>
    <w:rsid w:val="00D82F26"/>
    <w:rsid w:val="00D836BB"/>
    <w:rsid w:val="00D837FA"/>
    <w:rsid w:val="00D83914"/>
    <w:rsid w:val="00D83A44"/>
    <w:rsid w:val="00D85820"/>
    <w:rsid w:val="00D859DB"/>
    <w:rsid w:val="00D85E9E"/>
    <w:rsid w:val="00D8632B"/>
    <w:rsid w:val="00D86F86"/>
    <w:rsid w:val="00D902FA"/>
    <w:rsid w:val="00D919A7"/>
    <w:rsid w:val="00D92E72"/>
    <w:rsid w:val="00D947CB"/>
    <w:rsid w:val="00DA0F8C"/>
    <w:rsid w:val="00DA144C"/>
    <w:rsid w:val="00DA30AA"/>
    <w:rsid w:val="00DA3379"/>
    <w:rsid w:val="00DA4F6E"/>
    <w:rsid w:val="00DA71E2"/>
    <w:rsid w:val="00DB0365"/>
    <w:rsid w:val="00DB0719"/>
    <w:rsid w:val="00DB0B19"/>
    <w:rsid w:val="00DB245A"/>
    <w:rsid w:val="00DB2B8D"/>
    <w:rsid w:val="00DB3CC8"/>
    <w:rsid w:val="00DB4138"/>
    <w:rsid w:val="00DB4748"/>
    <w:rsid w:val="00DB4F10"/>
    <w:rsid w:val="00DB5304"/>
    <w:rsid w:val="00DC2C92"/>
    <w:rsid w:val="00DC3857"/>
    <w:rsid w:val="00DC3C12"/>
    <w:rsid w:val="00DC3F2F"/>
    <w:rsid w:val="00DC469C"/>
    <w:rsid w:val="00DC57B9"/>
    <w:rsid w:val="00DC6630"/>
    <w:rsid w:val="00DC6B90"/>
    <w:rsid w:val="00DD0268"/>
    <w:rsid w:val="00DD053F"/>
    <w:rsid w:val="00DD1F48"/>
    <w:rsid w:val="00DD3C8B"/>
    <w:rsid w:val="00DD6266"/>
    <w:rsid w:val="00DD774B"/>
    <w:rsid w:val="00DE0CC1"/>
    <w:rsid w:val="00DE1B70"/>
    <w:rsid w:val="00DE43AF"/>
    <w:rsid w:val="00DE50A0"/>
    <w:rsid w:val="00DE637B"/>
    <w:rsid w:val="00DF17AC"/>
    <w:rsid w:val="00DF2120"/>
    <w:rsid w:val="00DF2F88"/>
    <w:rsid w:val="00DF35AD"/>
    <w:rsid w:val="00DF744B"/>
    <w:rsid w:val="00E00A3E"/>
    <w:rsid w:val="00E01564"/>
    <w:rsid w:val="00E01F7D"/>
    <w:rsid w:val="00E02343"/>
    <w:rsid w:val="00E03CA4"/>
    <w:rsid w:val="00E057F8"/>
    <w:rsid w:val="00E05C80"/>
    <w:rsid w:val="00E071CF"/>
    <w:rsid w:val="00E07BCB"/>
    <w:rsid w:val="00E11D06"/>
    <w:rsid w:val="00E134F2"/>
    <w:rsid w:val="00E1388F"/>
    <w:rsid w:val="00E153B3"/>
    <w:rsid w:val="00E1732F"/>
    <w:rsid w:val="00E20C16"/>
    <w:rsid w:val="00E22F89"/>
    <w:rsid w:val="00E276BD"/>
    <w:rsid w:val="00E276E5"/>
    <w:rsid w:val="00E27A4C"/>
    <w:rsid w:val="00E30183"/>
    <w:rsid w:val="00E309F1"/>
    <w:rsid w:val="00E30D97"/>
    <w:rsid w:val="00E3142A"/>
    <w:rsid w:val="00E345B0"/>
    <w:rsid w:val="00E36D80"/>
    <w:rsid w:val="00E400EF"/>
    <w:rsid w:val="00E41102"/>
    <w:rsid w:val="00E4116F"/>
    <w:rsid w:val="00E42623"/>
    <w:rsid w:val="00E443FD"/>
    <w:rsid w:val="00E44C8D"/>
    <w:rsid w:val="00E51D8A"/>
    <w:rsid w:val="00E52037"/>
    <w:rsid w:val="00E5352D"/>
    <w:rsid w:val="00E54965"/>
    <w:rsid w:val="00E54BD0"/>
    <w:rsid w:val="00E553D5"/>
    <w:rsid w:val="00E55667"/>
    <w:rsid w:val="00E57A29"/>
    <w:rsid w:val="00E60CF8"/>
    <w:rsid w:val="00E62E2E"/>
    <w:rsid w:val="00E6323C"/>
    <w:rsid w:val="00E64051"/>
    <w:rsid w:val="00E6422F"/>
    <w:rsid w:val="00E65F31"/>
    <w:rsid w:val="00E662CE"/>
    <w:rsid w:val="00E66843"/>
    <w:rsid w:val="00E66D2E"/>
    <w:rsid w:val="00E721BA"/>
    <w:rsid w:val="00E727D5"/>
    <w:rsid w:val="00E729FB"/>
    <w:rsid w:val="00E73AAC"/>
    <w:rsid w:val="00E74323"/>
    <w:rsid w:val="00E74496"/>
    <w:rsid w:val="00E7462E"/>
    <w:rsid w:val="00E81961"/>
    <w:rsid w:val="00E878C7"/>
    <w:rsid w:val="00E87DC3"/>
    <w:rsid w:val="00E92177"/>
    <w:rsid w:val="00E9282A"/>
    <w:rsid w:val="00E936C5"/>
    <w:rsid w:val="00E943D9"/>
    <w:rsid w:val="00E9466D"/>
    <w:rsid w:val="00E94ABC"/>
    <w:rsid w:val="00E94E53"/>
    <w:rsid w:val="00E96394"/>
    <w:rsid w:val="00EA05E0"/>
    <w:rsid w:val="00EA474D"/>
    <w:rsid w:val="00EA4C79"/>
    <w:rsid w:val="00EA6C9B"/>
    <w:rsid w:val="00EA7ABF"/>
    <w:rsid w:val="00EB016A"/>
    <w:rsid w:val="00EB0C66"/>
    <w:rsid w:val="00EB30B5"/>
    <w:rsid w:val="00EB5739"/>
    <w:rsid w:val="00EB5785"/>
    <w:rsid w:val="00EB6E6B"/>
    <w:rsid w:val="00EB70AF"/>
    <w:rsid w:val="00EB75C4"/>
    <w:rsid w:val="00EC266E"/>
    <w:rsid w:val="00EC30B9"/>
    <w:rsid w:val="00EC4F1F"/>
    <w:rsid w:val="00EC796D"/>
    <w:rsid w:val="00ED2115"/>
    <w:rsid w:val="00ED2F82"/>
    <w:rsid w:val="00ED3D99"/>
    <w:rsid w:val="00ED617F"/>
    <w:rsid w:val="00ED7A1B"/>
    <w:rsid w:val="00EE4BA3"/>
    <w:rsid w:val="00EE545B"/>
    <w:rsid w:val="00EE79D9"/>
    <w:rsid w:val="00EF02C5"/>
    <w:rsid w:val="00EF0BB0"/>
    <w:rsid w:val="00EF1526"/>
    <w:rsid w:val="00EF2E47"/>
    <w:rsid w:val="00EF3621"/>
    <w:rsid w:val="00EF366C"/>
    <w:rsid w:val="00F01F95"/>
    <w:rsid w:val="00F02F08"/>
    <w:rsid w:val="00F03638"/>
    <w:rsid w:val="00F0511D"/>
    <w:rsid w:val="00F06315"/>
    <w:rsid w:val="00F06334"/>
    <w:rsid w:val="00F1327D"/>
    <w:rsid w:val="00F1361B"/>
    <w:rsid w:val="00F13807"/>
    <w:rsid w:val="00F140DF"/>
    <w:rsid w:val="00F1469D"/>
    <w:rsid w:val="00F21B9E"/>
    <w:rsid w:val="00F2610B"/>
    <w:rsid w:val="00F2665A"/>
    <w:rsid w:val="00F279C9"/>
    <w:rsid w:val="00F30E1B"/>
    <w:rsid w:val="00F317AB"/>
    <w:rsid w:val="00F31950"/>
    <w:rsid w:val="00F32592"/>
    <w:rsid w:val="00F32C1D"/>
    <w:rsid w:val="00F32D78"/>
    <w:rsid w:val="00F332B6"/>
    <w:rsid w:val="00F36C7A"/>
    <w:rsid w:val="00F36EE5"/>
    <w:rsid w:val="00F3715A"/>
    <w:rsid w:val="00F37641"/>
    <w:rsid w:val="00F376CC"/>
    <w:rsid w:val="00F415B1"/>
    <w:rsid w:val="00F4181B"/>
    <w:rsid w:val="00F4228F"/>
    <w:rsid w:val="00F4294E"/>
    <w:rsid w:val="00F42DB4"/>
    <w:rsid w:val="00F4301D"/>
    <w:rsid w:val="00F4302F"/>
    <w:rsid w:val="00F436C4"/>
    <w:rsid w:val="00F43770"/>
    <w:rsid w:val="00F437F9"/>
    <w:rsid w:val="00F44046"/>
    <w:rsid w:val="00F4412B"/>
    <w:rsid w:val="00F44462"/>
    <w:rsid w:val="00F455ED"/>
    <w:rsid w:val="00F468DC"/>
    <w:rsid w:val="00F469BC"/>
    <w:rsid w:val="00F46E0B"/>
    <w:rsid w:val="00F4711D"/>
    <w:rsid w:val="00F520F2"/>
    <w:rsid w:val="00F53441"/>
    <w:rsid w:val="00F55E0E"/>
    <w:rsid w:val="00F55FFE"/>
    <w:rsid w:val="00F56569"/>
    <w:rsid w:val="00F570F3"/>
    <w:rsid w:val="00F61458"/>
    <w:rsid w:val="00F62FD9"/>
    <w:rsid w:val="00F648DD"/>
    <w:rsid w:val="00F660A0"/>
    <w:rsid w:val="00F66B62"/>
    <w:rsid w:val="00F677CE"/>
    <w:rsid w:val="00F70138"/>
    <w:rsid w:val="00F7023A"/>
    <w:rsid w:val="00F72211"/>
    <w:rsid w:val="00F77784"/>
    <w:rsid w:val="00F8025D"/>
    <w:rsid w:val="00F806C5"/>
    <w:rsid w:val="00F81E9B"/>
    <w:rsid w:val="00F84385"/>
    <w:rsid w:val="00F84590"/>
    <w:rsid w:val="00F866A9"/>
    <w:rsid w:val="00F87749"/>
    <w:rsid w:val="00F91CE9"/>
    <w:rsid w:val="00F93435"/>
    <w:rsid w:val="00F93594"/>
    <w:rsid w:val="00F9456B"/>
    <w:rsid w:val="00F94C3D"/>
    <w:rsid w:val="00F962C6"/>
    <w:rsid w:val="00F96943"/>
    <w:rsid w:val="00F970E9"/>
    <w:rsid w:val="00FA0B18"/>
    <w:rsid w:val="00FA21BA"/>
    <w:rsid w:val="00FA2E45"/>
    <w:rsid w:val="00FA355D"/>
    <w:rsid w:val="00FA3C29"/>
    <w:rsid w:val="00FA3D5A"/>
    <w:rsid w:val="00FA4FC9"/>
    <w:rsid w:val="00FA5B49"/>
    <w:rsid w:val="00FA5F12"/>
    <w:rsid w:val="00FA6985"/>
    <w:rsid w:val="00FA7F15"/>
    <w:rsid w:val="00FB0A6F"/>
    <w:rsid w:val="00FB0E4C"/>
    <w:rsid w:val="00FB2B2E"/>
    <w:rsid w:val="00FB366E"/>
    <w:rsid w:val="00FB496E"/>
    <w:rsid w:val="00FB49A1"/>
    <w:rsid w:val="00FB71DA"/>
    <w:rsid w:val="00FC06E3"/>
    <w:rsid w:val="00FC186F"/>
    <w:rsid w:val="00FC2916"/>
    <w:rsid w:val="00FC3495"/>
    <w:rsid w:val="00FD3559"/>
    <w:rsid w:val="00FD3E14"/>
    <w:rsid w:val="00FD7DAE"/>
    <w:rsid w:val="00FE1918"/>
    <w:rsid w:val="00FE2103"/>
    <w:rsid w:val="00FE2F0B"/>
    <w:rsid w:val="00FE621B"/>
    <w:rsid w:val="00FE6958"/>
    <w:rsid w:val="00FE7DE7"/>
    <w:rsid w:val="00FF02DA"/>
    <w:rsid w:val="00FF02F2"/>
    <w:rsid w:val="00FF047F"/>
    <w:rsid w:val="00FF1309"/>
    <w:rsid w:val="00FF19BF"/>
    <w:rsid w:val="00FF2848"/>
    <w:rsid w:val="00FF6A0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24"/>
  </w:style>
  <w:style w:type="paragraph" w:styleId="Footer">
    <w:name w:val="footer"/>
    <w:basedOn w:val="Normal"/>
    <w:link w:val="FooterChar"/>
    <w:uiPriority w:val="99"/>
    <w:unhideWhenUsed/>
    <w:rsid w:val="0064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24"/>
  </w:style>
  <w:style w:type="character" w:styleId="Hyperlink">
    <w:name w:val="Hyperlink"/>
    <w:uiPriority w:val="99"/>
    <w:rsid w:val="00C731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24"/>
  </w:style>
  <w:style w:type="paragraph" w:styleId="Footer">
    <w:name w:val="footer"/>
    <w:basedOn w:val="Normal"/>
    <w:link w:val="FooterChar"/>
    <w:uiPriority w:val="99"/>
    <w:unhideWhenUsed/>
    <w:rsid w:val="0064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24"/>
  </w:style>
  <w:style w:type="character" w:styleId="Hyperlink">
    <w:name w:val="Hyperlink"/>
    <w:uiPriority w:val="99"/>
    <w:rsid w:val="00C731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2442@columbi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Diaz</dc:creator>
  <cp:lastModifiedBy>Diaz, Keith</cp:lastModifiedBy>
  <cp:revision>3</cp:revision>
  <dcterms:created xsi:type="dcterms:W3CDTF">2015-08-21T13:25:00Z</dcterms:created>
  <dcterms:modified xsi:type="dcterms:W3CDTF">2015-08-21T13:26:00Z</dcterms:modified>
</cp:coreProperties>
</file>