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1959" w:tblpY="2678"/>
        <w:tblW w:w="0" w:type="auto"/>
        <w:tblLook w:val="04A0" w:firstRow="1" w:lastRow="0" w:firstColumn="1" w:lastColumn="0" w:noHBand="0" w:noVBand="1"/>
      </w:tblPr>
      <w:tblGrid>
        <w:gridCol w:w="857"/>
        <w:gridCol w:w="1672"/>
        <w:gridCol w:w="2541"/>
        <w:gridCol w:w="2268"/>
      </w:tblGrid>
      <w:tr w:rsidR="00C84617" w:rsidRPr="00C84617" w14:paraId="59CA7FC4" w14:textId="77777777" w:rsidTr="00C84617">
        <w:tc>
          <w:tcPr>
            <w:tcW w:w="857" w:type="dxa"/>
          </w:tcPr>
          <w:p w14:paraId="661734E0" w14:textId="77777777" w:rsidR="00115890" w:rsidRPr="00C84617" w:rsidRDefault="00115890" w:rsidP="00C8461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84617">
              <w:rPr>
                <w:b/>
                <w:sz w:val="20"/>
                <w:szCs w:val="20"/>
              </w:rPr>
              <w:t>Peptide</w:t>
            </w:r>
          </w:p>
        </w:tc>
        <w:tc>
          <w:tcPr>
            <w:tcW w:w="1672" w:type="dxa"/>
          </w:tcPr>
          <w:p w14:paraId="23546CD0" w14:textId="77777777" w:rsidR="00115890" w:rsidRPr="00C84617" w:rsidRDefault="00115890" w:rsidP="00C8461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84617">
              <w:rPr>
                <w:b/>
                <w:sz w:val="20"/>
                <w:szCs w:val="20"/>
              </w:rPr>
              <w:t>Sequence</w:t>
            </w:r>
            <w:proofErr w:type="spellEnd"/>
          </w:p>
        </w:tc>
        <w:tc>
          <w:tcPr>
            <w:tcW w:w="2541" w:type="dxa"/>
          </w:tcPr>
          <w:p w14:paraId="78DF2F91" w14:textId="77777777" w:rsidR="00115890" w:rsidRPr="00C84617" w:rsidRDefault="00115890" w:rsidP="00C8461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84617">
              <w:rPr>
                <w:b/>
                <w:sz w:val="20"/>
                <w:szCs w:val="20"/>
              </w:rPr>
              <w:t>Epitope</w:t>
            </w:r>
            <w:proofErr w:type="spellEnd"/>
            <w:r w:rsidRPr="00C84617">
              <w:rPr>
                <w:b/>
                <w:sz w:val="20"/>
                <w:szCs w:val="20"/>
              </w:rPr>
              <w:t xml:space="preserve"> Source</w:t>
            </w:r>
          </w:p>
        </w:tc>
        <w:tc>
          <w:tcPr>
            <w:tcW w:w="2268" w:type="dxa"/>
          </w:tcPr>
          <w:p w14:paraId="2530BCDF" w14:textId="77777777" w:rsidR="00115890" w:rsidRPr="00C84617" w:rsidRDefault="00115890" w:rsidP="00C8461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84617">
              <w:rPr>
                <w:b/>
                <w:sz w:val="20"/>
                <w:szCs w:val="20"/>
              </w:rPr>
              <w:t xml:space="preserve">HLA Allele </w:t>
            </w:r>
            <w:proofErr w:type="spellStart"/>
            <w:r w:rsidRPr="00C84617">
              <w:rPr>
                <w:b/>
                <w:sz w:val="20"/>
                <w:szCs w:val="20"/>
              </w:rPr>
              <w:t>Restriction</w:t>
            </w:r>
            <w:proofErr w:type="spellEnd"/>
          </w:p>
        </w:tc>
      </w:tr>
      <w:tr w:rsidR="00C84617" w:rsidRPr="00C84617" w14:paraId="135C9BA8" w14:textId="77777777" w:rsidTr="00C84617">
        <w:tc>
          <w:tcPr>
            <w:tcW w:w="857" w:type="dxa"/>
          </w:tcPr>
          <w:p w14:paraId="48946A5A" w14:textId="77777777" w:rsidR="00115890" w:rsidRPr="00C84617" w:rsidRDefault="00115890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14:paraId="00C0EAF9" w14:textId="77777777" w:rsidR="00115890" w:rsidRPr="00C84617" w:rsidRDefault="00115890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CLGGLLTMV</w:t>
            </w:r>
          </w:p>
        </w:tc>
        <w:tc>
          <w:tcPr>
            <w:tcW w:w="2541" w:type="dxa"/>
          </w:tcPr>
          <w:p w14:paraId="0402F1A2" w14:textId="77777777" w:rsidR="00115890" w:rsidRPr="00C84617" w:rsidRDefault="000671BB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 xml:space="preserve">EBV LMP-2 </w:t>
            </w:r>
            <w:r w:rsidRPr="00C84617">
              <w:rPr>
                <w:sz w:val="20"/>
                <w:szCs w:val="20"/>
                <w:vertAlign w:val="subscript"/>
              </w:rPr>
              <w:t>426-434</w:t>
            </w:r>
          </w:p>
        </w:tc>
        <w:tc>
          <w:tcPr>
            <w:tcW w:w="2268" w:type="dxa"/>
          </w:tcPr>
          <w:p w14:paraId="7FFC768A" w14:textId="77777777" w:rsidR="00115890" w:rsidRPr="00C84617" w:rsidRDefault="000671BB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A*02:01</w:t>
            </w:r>
          </w:p>
        </w:tc>
      </w:tr>
      <w:tr w:rsidR="00C84617" w:rsidRPr="00C84617" w14:paraId="6CC95A1C" w14:textId="77777777" w:rsidTr="00C84617">
        <w:tc>
          <w:tcPr>
            <w:tcW w:w="857" w:type="dxa"/>
          </w:tcPr>
          <w:p w14:paraId="62CC387F" w14:textId="77777777" w:rsidR="00115890" w:rsidRPr="00C84617" w:rsidRDefault="00115890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2</w:t>
            </w:r>
          </w:p>
        </w:tc>
        <w:tc>
          <w:tcPr>
            <w:tcW w:w="1672" w:type="dxa"/>
          </w:tcPr>
          <w:p w14:paraId="4FA05061" w14:textId="77777777" w:rsidR="00115890" w:rsidRPr="00C84617" w:rsidRDefault="00115890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GLCTLVAML</w:t>
            </w:r>
          </w:p>
        </w:tc>
        <w:tc>
          <w:tcPr>
            <w:tcW w:w="2541" w:type="dxa"/>
          </w:tcPr>
          <w:p w14:paraId="543876D3" w14:textId="77777777" w:rsidR="00115890" w:rsidRPr="00C84617" w:rsidRDefault="000671BB" w:rsidP="00C84617">
            <w:pPr>
              <w:spacing w:line="276" w:lineRule="auto"/>
              <w:jc w:val="center"/>
              <w:rPr>
                <w:sz w:val="20"/>
                <w:szCs w:val="20"/>
                <w:vertAlign w:val="subscript"/>
              </w:rPr>
            </w:pPr>
            <w:r w:rsidRPr="00C84617">
              <w:rPr>
                <w:sz w:val="20"/>
                <w:szCs w:val="20"/>
              </w:rPr>
              <w:t xml:space="preserve">EBV BMLF-1 </w:t>
            </w:r>
            <w:r w:rsidRPr="00C84617">
              <w:rPr>
                <w:sz w:val="20"/>
                <w:szCs w:val="20"/>
                <w:vertAlign w:val="subscript"/>
              </w:rPr>
              <w:t>259-267</w:t>
            </w:r>
          </w:p>
        </w:tc>
        <w:tc>
          <w:tcPr>
            <w:tcW w:w="2268" w:type="dxa"/>
          </w:tcPr>
          <w:p w14:paraId="15335179" w14:textId="77777777" w:rsidR="00115890" w:rsidRPr="00C84617" w:rsidRDefault="000671BB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A*02:01</w:t>
            </w:r>
          </w:p>
        </w:tc>
      </w:tr>
      <w:tr w:rsidR="00C84617" w:rsidRPr="00C84617" w14:paraId="1BBD309C" w14:textId="77777777" w:rsidTr="00C84617">
        <w:tc>
          <w:tcPr>
            <w:tcW w:w="857" w:type="dxa"/>
          </w:tcPr>
          <w:p w14:paraId="0392C522" w14:textId="77777777" w:rsidR="00115890" w:rsidRPr="00C84617" w:rsidRDefault="00115890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3</w:t>
            </w:r>
          </w:p>
        </w:tc>
        <w:tc>
          <w:tcPr>
            <w:tcW w:w="1672" w:type="dxa"/>
          </w:tcPr>
          <w:p w14:paraId="30A15EA0" w14:textId="77777777" w:rsidR="00115890" w:rsidRPr="00C84617" w:rsidRDefault="00115890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FLDKGTYTL</w:t>
            </w:r>
          </w:p>
        </w:tc>
        <w:tc>
          <w:tcPr>
            <w:tcW w:w="2541" w:type="dxa"/>
          </w:tcPr>
          <w:p w14:paraId="39B7FF96" w14:textId="77777777" w:rsidR="00115890" w:rsidRPr="00C84617" w:rsidRDefault="000671BB" w:rsidP="00C84617">
            <w:pPr>
              <w:spacing w:line="276" w:lineRule="auto"/>
              <w:jc w:val="center"/>
              <w:rPr>
                <w:sz w:val="20"/>
                <w:szCs w:val="20"/>
                <w:vertAlign w:val="subscript"/>
              </w:rPr>
            </w:pPr>
            <w:r w:rsidRPr="00C84617">
              <w:rPr>
                <w:sz w:val="20"/>
                <w:szCs w:val="20"/>
              </w:rPr>
              <w:t xml:space="preserve">EVB BALF-4 </w:t>
            </w:r>
            <w:r w:rsidRPr="00C84617">
              <w:rPr>
                <w:sz w:val="20"/>
                <w:szCs w:val="20"/>
                <w:vertAlign w:val="subscript"/>
              </w:rPr>
              <w:t>276-284</w:t>
            </w:r>
          </w:p>
        </w:tc>
        <w:tc>
          <w:tcPr>
            <w:tcW w:w="2268" w:type="dxa"/>
          </w:tcPr>
          <w:p w14:paraId="62D4E0B3" w14:textId="77777777" w:rsidR="00115890" w:rsidRPr="00C84617" w:rsidRDefault="000671BB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A*02:01</w:t>
            </w:r>
          </w:p>
        </w:tc>
      </w:tr>
      <w:tr w:rsidR="00C84617" w:rsidRPr="00C84617" w14:paraId="644290E6" w14:textId="77777777" w:rsidTr="00C84617">
        <w:tc>
          <w:tcPr>
            <w:tcW w:w="857" w:type="dxa"/>
          </w:tcPr>
          <w:p w14:paraId="43FE94A2" w14:textId="77777777" w:rsidR="00115890" w:rsidRPr="00C84617" w:rsidRDefault="00115890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4</w:t>
            </w:r>
          </w:p>
        </w:tc>
        <w:tc>
          <w:tcPr>
            <w:tcW w:w="1672" w:type="dxa"/>
          </w:tcPr>
          <w:p w14:paraId="1898DB07" w14:textId="77777777" w:rsidR="00115890" w:rsidRPr="00C84617" w:rsidRDefault="00115890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FLYALALLL</w:t>
            </w:r>
          </w:p>
        </w:tc>
        <w:tc>
          <w:tcPr>
            <w:tcW w:w="2541" w:type="dxa"/>
          </w:tcPr>
          <w:p w14:paraId="3B175CA8" w14:textId="77777777" w:rsidR="00115890" w:rsidRPr="00C84617" w:rsidRDefault="000671BB" w:rsidP="00C84617">
            <w:pPr>
              <w:spacing w:line="276" w:lineRule="auto"/>
              <w:jc w:val="center"/>
              <w:rPr>
                <w:sz w:val="20"/>
                <w:szCs w:val="20"/>
                <w:vertAlign w:val="subscript"/>
              </w:rPr>
            </w:pPr>
            <w:r w:rsidRPr="00C84617">
              <w:rPr>
                <w:sz w:val="20"/>
                <w:szCs w:val="20"/>
              </w:rPr>
              <w:t xml:space="preserve">EBV LMP-2 </w:t>
            </w:r>
            <w:r w:rsidRPr="00C84617">
              <w:rPr>
                <w:sz w:val="20"/>
                <w:szCs w:val="20"/>
                <w:vertAlign w:val="subscript"/>
              </w:rPr>
              <w:t>356-364</w:t>
            </w:r>
          </w:p>
        </w:tc>
        <w:tc>
          <w:tcPr>
            <w:tcW w:w="2268" w:type="dxa"/>
          </w:tcPr>
          <w:p w14:paraId="0A4A6CF4" w14:textId="77777777" w:rsidR="00115890" w:rsidRPr="00C84617" w:rsidRDefault="000671BB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A*02:01</w:t>
            </w:r>
          </w:p>
        </w:tc>
      </w:tr>
      <w:tr w:rsidR="00C84617" w:rsidRPr="00C84617" w14:paraId="10E123D3" w14:textId="77777777" w:rsidTr="00C84617">
        <w:tc>
          <w:tcPr>
            <w:tcW w:w="857" w:type="dxa"/>
          </w:tcPr>
          <w:p w14:paraId="68BDB399" w14:textId="77777777" w:rsidR="00115890" w:rsidRPr="00C84617" w:rsidRDefault="00115890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5</w:t>
            </w:r>
          </w:p>
        </w:tc>
        <w:tc>
          <w:tcPr>
            <w:tcW w:w="1672" w:type="dxa"/>
          </w:tcPr>
          <w:p w14:paraId="509FF1F0" w14:textId="77777777" w:rsidR="00115890" w:rsidRPr="00C84617" w:rsidRDefault="00115890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YLLEMLWRL</w:t>
            </w:r>
          </w:p>
        </w:tc>
        <w:tc>
          <w:tcPr>
            <w:tcW w:w="2541" w:type="dxa"/>
          </w:tcPr>
          <w:p w14:paraId="2311599C" w14:textId="77777777" w:rsidR="00115890" w:rsidRPr="00C84617" w:rsidRDefault="000671BB" w:rsidP="00C84617">
            <w:pPr>
              <w:spacing w:line="276" w:lineRule="auto"/>
              <w:jc w:val="center"/>
              <w:rPr>
                <w:sz w:val="20"/>
                <w:szCs w:val="20"/>
                <w:vertAlign w:val="subscript"/>
              </w:rPr>
            </w:pPr>
            <w:r w:rsidRPr="00C84617">
              <w:rPr>
                <w:sz w:val="20"/>
                <w:szCs w:val="20"/>
              </w:rPr>
              <w:t xml:space="preserve">EBV LMP-1 </w:t>
            </w:r>
            <w:r w:rsidRPr="00C84617">
              <w:rPr>
                <w:sz w:val="20"/>
                <w:szCs w:val="20"/>
                <w:vertAlign w:val="subscript"/>
              </w:rPr>
              <w:t>125-133</w:t>
            </w:r>
          </w:p>
        </w:tc>
        <w:tc>
          <w:tcPr>
            <w:tcW w:w="2268" w:type="dxa"/>
          </w:tcPr>
          <w:p w14:paraId="6BA76BD8" w14:textId="77777777" w:rsidR="00115890" w:rsidRPr="00C84617" w:rsidRDefault="000671BB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A*02:01</w:t>
            </w:r>
          </w:p>
        </w:tc>
      </w:tr>
      <w:tr w:rsidR="00C84617" w:rsidRPr="00C84617" w14:paraId="7985E140" w14:textId="77777777" w:rsidTr="00C84617">
        <w:tc>
          <w:tcPr>
            <w:tcW w:w="857" w:type="dxa"/>
          </w:tcPr>
          <w:p w14:paraId="28280DED" w14:textId="77777777" w:rsidR="00115890" w:rsidRPr="00C84617" w:rsidRDefault="00115890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6</w:t>
            </w:r>
          </w:p>
        </w:tc>
        <w:tc>
          <w:tcPr>
            <w:tcW w:w="1672" w:type="dxa"/>
          </w:tcPr>
          <w:p w14:paraId="23AB0063" w14:textId="77777777" w:rsidR="00115890" w:rsidRPr="00C84617" w:rsidRDefault="00115890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RVRAYTYSK</w:t>
            </w:r>
          </w:p>
        </w:tc>
        <w:tc>
          <w:tcPr>
            <w:tcW w:w="2541" w:type="dxa"/>
          </w:tcPr>
          <w:p w14:paraId="723A8DC9" w14:textId="77777777" w:rsidR="00115890" w:rsidRPr="00C84617" w:rsidRDefault="000671BB" w:rsidP="00C84617">
            <w:pPr>
              <w:spacing w:line="276" w:lineRule="auto"/>
              <w:jc w:val="center"/>
              <w:rPr>
                <w:sz w:val="20"/>
                <w:szCs w:val="20"/>
                <w:vertAlign w:val="subscript"/>
              </w:rPr>
            </w:pPr>
            <w:r w:rsidRPr="00C84617">
              <w:rPr>
                <w:sz w:val="20"/>
                <w:szCs w:val="20"/>
              </w:rPr>
              <w:t>EBV BR</w:t>
            </w:r>
            <w:r w:rsidR="00C42477" w:rsidRPr="00C84617">
              <w:rPr>
                <w:sz w:val="20"/>
                <w:szCs w:val="20"/>
              </w:rPr>
              <w:t xml:space="preserve">LF-1 </w:t>
            </w:r>
            <w:r w:rsidR="00C42477" w:rsidRPr="00C84617">
              <w:rPr>
                <w:sz w:val="20"/>
                <w:szCs w:val="20"/>
                <w:vertAlign w:val="subscript"/>
              </w:rPr>
              <w:t>148-156</w:t>
            </w:r>
          </w:p>
        </w:tc>
        <w:tc>
          <w:tcPr>
            <w:tcW w:w="2268" w:type="dxa"/>
          </w:tcPr>
          <w:p w14:paraId="4B5E3E39" w14:textId="77777777" w:rsidR="00115890" w:rsidRPr="00C84617" w:rsidRDefault="00C42477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A3</w:t>
            </w:r>
          </w:p>
        </w:tc>
      </w:tr>
      <w:tr w:rsidR="00C84617" w:rsidRPr="00C84617" w14:paraId="22D2E05D" w14:textId="77777777" w:rsidTr="00C84617">
        <w:tc>
          <w:tcPr>
            <w:tcW w:w="857" w:type="dxa"/>
          </w:tcPr>
          <w:p w14:paraId="201F5E92" w14:textId="77777777" w:rsidR="00115890" w:rsidRPr="00C84617" w:rsidRDefault="00115890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7</w:t>
            </w:r>
          </w:p>
        </w:tc>
        <w:tc>
          <w:tcPr>
            <w:tcW w:w="1672" w:type="dxa"/>
          </w:tcPr>
          <w:p w14:paraId="6E7BC680" w14:textId="7AE270F9" w:rsidR="00115890" w:rsidRPr="00C84617" w:rsidRDefault="00115890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7103">
              <w:rPr>
                <w:sz w:val="20"/>
                <w:szCs w:val="20"/>
                <w:highlight w:val="yellow"/>
              </w:rPr>
              <w:t>RLRAEAQV</w:t>
            </w:r>
            <w:r w:rsidR="004B391A" w:rsidRPr="00A57103">
              <w:rPr>
                <w:sz w:val="20"/>
                <w:szCs w:val="20"/>
                <w:highlight w:val="yellow"/>
              </w:rPr>
              <w:t>K</w:t>
            </w:r>
          </w:p>
        </w:tc>
        <w:tc>
          <w:tcPr>
            <w:tcW w:w="2541" w:type="dxa"/>
          </w:tcPr>
          <w:p w14:paraId="1D7B16EF" w14:textId="77777777" w:rsidR="00115890" w:rsidRPr="00C84617" w:rsidRDefault="00C42477" w:rsidP="00C84617">
            <w:pPr>
              <w:spacing w:line="276" w:lineRule="auto"/>
              <w:jc w:val="center"/>
              <w:rPr>
                <w:sz w:val="20"/>
                <w:szCs w:val="20"/>
                <w:vertAlign w:val="subscript"/>
              </w:rPr>
            </w:pPr>
            <w:r w:rsidRPr="00C84617">
              <w:rPr>
                <w:sz w:val="20"/>
                <w:szCs w:val="20"/>
              </w:rPr>
              <w:t xml:space="preserve">EBV EBNA-3A </w:t>
            </w:r>
            <w:r w:rsidRPr="00C84617">
              <w:rPr>
                <w:sz w:val="20"/>
                <w:szCs w:val="20"/>
                <w:vertAlign w:val="subscript"/>
              </w:rPr>
              <w:t>603-611</w:t>
            </w:r>
          </w:p>
        </w:tc>
        <w:tc>
          <w:tcPr>
            <w:tcW w:w="2268" w:type="dxa"/>
          </w:tcPr>
          <w:p w14:paraId="162BA12C" w14:textId="77777777" w:rsidR="00115890" w:rsidRPr="00C84617" w:rsidRDefault="00C42477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A*03:01</w:t>
            </w:r>
          </w:p>
        </w:tc>
      </w:tr>
      <w:tr w:rsidR="00C84617" w:rsidRPr="00C84617" w14:paraId="53579167" w14:textId="77777777" w:rsidTr="00C84617">
        <w:tc>
          <w:tcPr>
            <w:tcW w:w="857" w:type="dxa"/>
          </w:tcPr>
          <w:p w14:paraId="0EF61F4A" w14:textId="77777777" w:rsidR="00115890" w:rsidRPr="00C84617" w:rsidRDefault="00115890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8</w:t>
            </w:r>
          </w:p>
        </w:tc>
        <w:tc>
          <w:tcPr>
            <w:tcW w:w="1672" w:type="dxa"/>
          </w:tcPr>
          <w:p w14:paraId="131B02A6" w14:textId="77777777" w:rsidR="00115890" w:rsidRPr="00C84617" w:rsidRDefault="00115890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ATIGTAMYK</w:t>
            </w:r>
          </w:p>
        </w:tc>
        <w:tc>
          <w:tcPr>
            <w:tcW w:w="2541" w:type="dxa"/>
          </w:tcPr>
          <w:p w14:paraId="0E414697" w14:textId="77777777" w:rsidR="00115890" w:rsidRPr="00C84617" w:rsidRDefault="00C42477" w:rsidP="00C84617">
            <w:pPr>
              <w:spacing w:line="276" w:lineRule="auto"/>
              <w:jc w:val="center"/>
              <w:rPr>
                <w:sz w:val="20"/>
                <w:szCs w:val="20"/>
                <w:vertAlign w:val="subscript"/>
              </w:rPr>
            </w:pPr>
            <w:r w:rsidRPr="00C84617">
              <w:rPr>
                <w:sz w:val="20"/>
                <w:szCs w:val="20"/>
              </w:rPr>
              <w:t xml:space="preserve">EBV BRLF1 </w:t>
            </w:r>
            <w:r w:rsidRPr="00C84617">
              <w:rPr>
                <w:sz w:val="20"/>
                <w:szCs w:val="20"/>
                <w:vertAlign w:val="subscript"/>
              </w:rPr>
              <w:t>134-142</w:t>
            </w:r>
          </w:p>
        </w:tc>
        <w:tc>
          <w:tcPr>
            <w:tcW w:w="2268" w:type="dxa"/>
          </w:tcPr>
          <w:p w14:paraId="793DCFBD" w14:textId="77777777" w:rsidR="00115890" w:rsidRPr="00C84617" w:rsidRDefault="00C42477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A11</w:t>
            </w:r>
          </w:p>
        </w:tc>
      </w:tr>
      <w:tr w:rsidR="00C84617" w:rsidRPr="00C84617" w14:paraId="790C45B6" w14:textId="77777777" w:rsidTr="00C84617">
        <w:tc>
          <w:tcPr>
            <w:tcW w:w="857" w:type="dxa"/>
          </w:tcPr>
          <w:p w14:paraId="6171ED1D" w14:textId="77777777" w:rsidR="00115890" w:rsidRPr="00C84617" w:rsidRDefault="00115890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9</w:t>
            </w:r>
          </w:p>
        </w:tc>
        <w:tc>
          <w:tcPr>
            <w:tcW w:w="1672" w:type="dxa"/>
          </w:tcPr>
          <w:p w14:paraId="6AA2636D" w14:textId="77777777" w:rsidR="00115890" w:rsidRPr="00C84617" w:rsidRDefault="00115890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AVFDRKSD</w:t>
            </w:r>
            <w:r w:rsidR="000671BB" w:rsidRPr="00C84617">
              <w:rPr>
                <w:sz w:val="20"/>
                <w:szCs w:val="20"/>
              </w:rPr>
              <w:t>AK</w:t>
            </w:r>
          </w:p>
        </w:tc>
        <w:tc>
          <w:tcPr>
            <w:tcW w:w="2541" w:type="dxa"/>
          </w:tcPr>
          <w:p w14:paraId="72CD2A08" w14:textId="2923CF0B" w:rsidR="00115890" w:rsidRPr="00A57103" w:rsidRDefault="00C42477" w:rsidP="00C84617">
            <w:pPr>
              <w:spacing w:line="276" w:lineRule="auto"/>
              <w:jc w:val="center"/>
              <w:rPr>
                <w:sz w:val="20"/>
                <w:szCs w:val="20"/>
                <w:highlight w:val="yellow"/>
                <w:vertAlign w:val="subscript"/>
              </w:rPr>
            </w:pPr>
            <w:r w:rsidRPr="00A57103">
              <w:rPr>
                <w:sz w:val="20"/>
                <w:szCs w:val="20"/>
                <w:highlight w:val="yellow"/>
              </w:rPr>
              <w:t>EBV EBNA-</w:t>
            </w:r>
            <w:r w:rsidR="004B391A" w:rsidRPr="00A57103">
              <w:rPr>
                <w:sz w:val="20"/>
                <w:szCs w:val="20"/>
                <w:highlight w:val="yellow"/>
              </w:rPr>
              <w:t>3</w:t>
            </w:r>
            <w:r w:rsidRPr="00A57103">
              <w:rPr>
                <w:sz w:val="20"/>
                <w:szCs w:val="20"/>
                <w:highlight w:val="yellow"/>
              </w:rPr>
              <w:t xml:space="preserve">B </w:t>
            </w:r>
            <w:r w:rsidRPr="00A57103">
              <w:rPr>
                <w:sz w:val="20"/>
                <w:szCs w:val="20"/>
                <w:highlight w:val="yellow"/>
                <w:vertAlign w:val="subscript"/>
              </w:rPr>
              <w:t>399-408</w:t>
            </w:r>
          </w:p>
        </w:tc>
        <w:tc>
          <w:tcPr>
            <w:tcW w:w="2268" w:type="dxa"/>
          </w:tcPr>
          <w:p w14:paraId="43D26227" w14:textId="77777777" w:rsidR="00115890" w:rsidRPr="00C84617" w:rsidRDefault="00C42477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A11</w:t>
            </w:r>
          </w:p>
        </w:tc>
      </w:tr>
      <w:tr w:rsidR="00C84617" w:rsidRPr="00C84617" w14:paraId="65F67732" w14:textId="77777777" w:rsidTr="00C84617">
        <w:tc>
          <w:tcPr>
            <w:tcW w:w="857" w:type="dxa"/>
          </w:tcPr>
          <w:p w14:paraId="66DB4542" w14:textId="77777777" w:rsidR="00115890" w:rsidRPr="00C84617" w:rsidRDefault="00115890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10</w:t>
            </w:r>
          </w:p>
        </w:tc>
        <w:tc>
          <w:tcPr>
            <w:tcW w:w="1672" w:type="dxa"/>
          </w:tcPr>
          <w:p w14:paraId="04FCF5C8" w14:textId="77777777" w:rsidR="00115890" w:rsidRPr="00C84617" w:rsidRDefault="000671BB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IVTDFSVIK</w:t>
            </w:r>
          </w:p>
        </w:tc>
        <w:tc>
          <w:tcPr>
            <w:tcW w:w="2541" w:type="dxa"/>
          </w:tcPr>
          <w:p w14:paraId="776DB658" w14:textId="77777777" w:rsidR="00115890" w:rsidRPr="00030481" w:rsidRDefault="00C42477" w:rsidP="00C84617">
            <w:pPr>
              <w:spacing w:line="276" w:lineRule="auto"/>
              <w:jc w:val="center"/>
              <w:rPr>
                <w:sz w:val="20"/>
                <w:szCs w:val="20"/>
                <w:vertAlign w:val="subscript"/>
              </w:rPr>
            </w:pPr>
            <w:r w:rsidRPr="00A57103">
              <w:rPr>
                <w:sz w:val="20"/>
                <w:szCs w:val="20"/>
                <w:highlight w:val="yellow"/>
              </w:rPr>
              <w:t xml:space="preserve">EBV EBNA-4 </w:t>
            </w:r>
            <w:r w:rsidRPr="00A57103">
              <w:rPr>
                <w:sz w:val="20"/>
                <w:szCs w:val="20"/>
                <w:highlight w:val="yellow"/>
                <w:vertAlign w:val="subscript"/>
              </w:rPr>
              <w:t>416-424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46F9531E" w14:textId="77777777" w:rsidR="00115890" w:rsidRPr="00C84617" w:rsidRDefault="00C42477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A11</w:t>
            </w:r>
          </w:p>
        </w:tc>
      </w:tr>
      <w:tr w:rsidR="00C84617" w:rsidRPr="00C84617" w14:paraId="5A4B37A4" w14:textId="77777777" w:rsidTr="00C84617">
        <w:tc>
          <w:tcPr>
            <w:tcW w:w="857" w:type="dxa"/>
          </w:tcPr>
          <w:p w14:paraId="3B479613" w14:textId="77777777" w:rsidR="00115890" w:rsidRPr="00C84617" w:rsidRDefault="00115890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11</w:t>
            </w:r>
          </w:p>
        </w:tc>
        <w:tc>
          <w:tcPr>
            <w:tcW w:w="1672" w:type="dxa"/>
          </w:tcPr>
          <w:p w14:paraId="445539BC" w14:textId="77777777" w:rsidR="00115890" w:rsidRPr="00C84617" w:rsidRDefault="000671BB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SSCSSCPLSK</w:t>
            </w:r>
          </w:p>
        </w:tc>
        <w:tc>
          <w:tcPr>
            <w:tcW w:w="2541" w:type="dxa"/>
          </w:tcPr>
          <w:p w14:paraId="1494AB2E" w14:textId="77777777" w:rsidR="00115890" w:rsidRPr="00C84617" w:rsidRDefault="00C42477" w:rsidP="00C84617">
            <w:pPr>
              <w:spacing w:line="276" w:lineRule="auto"/>
              <w:jc w:val="center"/>
              <w:rPr>
                <w:sz w:val="20"/>
                <w:szCs w:val="20"/>
                <w:vertAlign w:val="subscript"/>
              </w:rPr>
            </w:pPr>
            <w:r w:rsidRPr="00C84617">
              <w:rPr>
                <w:sz w:val="20"/>
                <w:szCs w:val="20"/>
              </w:rPr>
              <w:t xml:space="preserve">EBV LMP-2 </w:t>
            </w:r>
            <w:r w:rsidRPr="00C84617">
              <w:rPr>
                <w:sz w:val="20"/>
                <w:szCs w:val="20"/>
                <w:vertAlign w:val="subscript"/>
              </w:rPr>
              <w:t>340-349</w:t>
            </w:r>
          </w:p>
        </w:tc>
        <w:tc>
          <w:tcPr>
            <w:tcW w:w="2268" w:type="dxa"/>
          </w:tcPr>
          <w:p w14:paraId="2677BAEF" w14:textId="77777777" w:rsidR="00115890" w:rsidRPr="00C84617" w:rsidRDefault="00C42477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A*11:01</w:t>
            </w:r>
          </w:p>
        </w:tc>
      </w:tr>
      <w:tr w:rsidR="00C84617" w:rsidRPr="00C84617" w14:paraId="285B539A" w14:textId="77777777" w:rsidTr="00C84617">
        <w:tc>
          <w:tcPr>
            <w:tcW w:w="857" w:type="dxa"/>
          </w:tcPr>
          <w:p w14:paraId="12A28019" w14:textId="77777777" w:rsidR="00115890" w:rsidRPr="00C84617" w:rsidRDefault="00115890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12</w:t>
            </w:r>
          </w:p>
        </w:tc>
        <w:tc>
          <w:tcPr>
            <w:tcW w:w="1672" w:type="dxa"/>
          </w:tcPr>
          <w:p w14:paraId="7F18F9AC" w14:textId="77777777" w:rsidR="00115890" w:rsidRPr="00C84617" w:rsidRDefault="000671BB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DYCNVLNKEF</w:t>
            </w:r>
          </w:p>
        </w:tc>
        <w:tc>
          <w:tcPr>
            <w:tcW w:w="2541" w:type="dxa"/>
          </w:tcPr>
          <w:p w14:paraId="7C2F3D55" w14:textId="77777777" w:rsidR="00115890" w:rsidRPr="00C84617" w:rsidRDefault="00C42477" w:rsidP="00C84617">
            <w:pPr>
              <w:spacing w:line="276" w:lineRule="auto"/>
              <w:jc w:val="center"/>
              <w:rPr>
                <w:sz w:val="20"/>
                <w:szCs w:val="20"/>
                <w:vertAlign w:val="subscript"/>
              </w:rPr>
            </w:pPr>
            <w:r w:rsidRPr="00C84617">
              <w:rPr>
                <w:sz w:val="20"/>
                <w:szCs w:val="20"/>
              </w:rPr>
              <w:t xml:space="preserve">EVB BRLF1 </w:t>
            </w:r>
            <w:r w:rsidRPr="00C84617">
              <w:rPr>
                <w:sz w:val="20"/>
                <w:szCs w:val="20"/>
                <w:vertAlign w:val="subscript"/>
              </w:rPr>
              <w:t>28-37</w:t>
            </w:r>
          </w:p>
        </w:tc>
        <w:tc>
          <w:tcPr>
            <w:tcW w:w="2268" w:type="dxa"/>
          </w:tcPr>
          <w:p w14:paraId="3B50DDD7" w14:textId="77777777" w:rsidR="00115890" w:rsidRPr="00C84617" w:rsidRDefault="00C42477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A24</w:t>
            </w:r>
          </w:p>
        </w:tc>
      </w:tr>
      <w:tr w:rsidR="00C84617" w:rsidRPr="00C84617" w14:paraId="5C0F4236" w14:textId="77777777" w:rsidTr="00C84617">
        <w:tc>
          <w:tcPr>
            <w:tcW w:w="857" w:type="dxa"/>
          </w:tcPr>
          <w:p w14:paraId="52A31442" w14:textId="77777777" w:rsidR="00115890" w:rsidRPr="00C84617" w:rsidRDefault="00115890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13</w:t>
            </w:r>
          </w:p>
        </w:tc>
        <w:tc>
          <w:tcPr>
            <w:tcW w:w="1672" w:type="dxa"/>
          </w:tcPr>
          <w:p w14:paraId="554D1598" w14:textId="77777777" w:rsidR="00115890" w:rsidRPr="00C84617" w:rsidRDefault="000671BB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PYLFWLAAI</w:t>
            </w:r>
          </w:p>
        </w:tc>
        <w:tc>
          <w:tcPr>
            <w:tcW w:w="2541" w:type="dxa"/>
          </w:tcPr>
          <w:p w14:paraId="09425E76" w14:textId="77777777" w:rsidR="00115890" w:rsidRPr="00C84617" w:rsidRDefault="00C42477" w:rsidP="00C84617">
            <w:pPr>
              <w:spacing w:line="276" w:lineRule="auto"/>
              <w:jc w:val="center"/>
              <w:rPr>
                <w:sz w:val="20"/>
                <w:szCs w:val="20"/>
                <w:vertAlign w:val="subscript"/>
              </w:rPr>
            </w:pPr>
            <w:r w:rsidRPr="00C84617">
              <w:rPr>
                <w:sz w:val="20"/>
                <w:szCs w:val="20"/>
              </w:rPr>
              <w:t xml:space="preserve">EVB LMP2 </w:t>
            </w:r>
            <w:r w:rsidRPr="00C84617">
              <w:rPr>
                <w:sz w:val="20"/>
                <w:szCs w:val="20"/>
                <w:vertAlign w:val="subscript"/>
              </w:rPr>
              <w:t>131-139</w:t>
            </w:r>
          </w:p>
        </w:tc>
        <w:tc>
          <w:tcPr>
            <w:tcW w:w="2268" w:type="dxa"/>
          </w:tcPr>
          <w:p w14:paraId="522E7A1B" w14:textId="77777777" w:rsidR="00115890" w:rsidRPr="00C84617" w:rsidRDefault="00C42477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A*24:02</w:t>
            </w:r>
          </w:p>
        </w:tc>
      </w:tr>
      <w:tr w:rsidR="00C84617" w:rsidRPr="00C84617" w14:paraId="1D773B7F" w14:textId="77777777" w:rsidTr="00C84617">
        <w:tc>
          <w:tcPr>
            <w:tcW w:w="857" w:type="dxa"/>
          </w:tcPr>
          <w:p w14:paraId="506BFABE" w14:textId="77777777" w:rsidR="00115890" w:rsidRPr="00C84617" w:rsidRDefault="00115890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14</w:t>
            </w:r>
          </w:p>
        </w:tc>
        <w:tc>
          <w:tcPr>
            <w:tcW w:w="1672" w:type="dxa"/>
          </w:tcPr>
          <w:p w14:paraId="597F1ECB" w14:textId="77777777" w:rsidR="00115890" w:rsidRPr="00C84617" w:rsidRDefault="000671BB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TYGPVFMCL</w:t>
            </w:r>
          </w:p>
        </w:tc>
        <w:tc>
          <w:tcPr>
            <w:tcW w:w="2541" w:type="dxa"/>
          </w:tcPr>
          <w:p w14:paraId="7CCD2E6E" w14:textId="77777777" w:rsidR="00115890" w:rsidRPr="00C84617" w:rsidRDefault="00C42477" w:rsidP="00C84617">
            <w:pPr>
              <w:spacing w:line="276" w:lineRule="auto"/>
              <w:jc w:val="center"/>
              <w:rPr>
                <w:sz w:val="20"/>
                <w:szCs w:val="20"/>
                <w:vertAlign w:val="subscript"/>
              </w:rPr>
            </w:pPr>
            <w:r w:rsidRPr="00C84617">
              <w:rPr>
                <w:sz w:val="20"/>
                <w:szCs w:val="20"/>
              </w:rPr>
              <w:t xml:space="preserve">EBV LMP-2 </w:t>
            </w:r>
            <w:r w:rsidRPr="00C84617">
              <w:rPr>
                <w:sz w:val="20"/>
                <w:szCs w:val="20"/>
                <w:vertAlign w:val="subscript"/>
              </w:rPr>
              <w:t>419-427</w:t>
            </w:r>
          </w:p>
        </w:tc>
        <w:tc>
          <w:tcPr>
            <w:tcW w:w="2268" w:type="dxa"/>
          </w:tcPr>
          <w:p w14:paraId="667B263F" w14:textId="77777777" w:rsidR="00115890" w:rsidRPr="00C84617" w:rsidRDefault="00C42477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A*24:02</w:t>
            </w:r>
          </w:p>
        </w:tc>
      </w:tr>
      <w:tr w:rsidR="00C84617" w:rsidRPr="00C84617" w14:paraId="5FFE2E15" w14:textId="77777777" w:rsidTr="00C84617">
        <w:tc>
          <w:tcPr>
            <w:tcW w:w="857" w:type="dxa"/>
          </w:tcPr>
          <w:p w14:paraId="02322D3D" w14:textId="77777777" w:rsidR="00115890" w:rsidRPr="00C84617" w:rsidRDefault="00115890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15</w:t>
            </w:r>
          </w:p>
        </w:tc>
        <w:tc>
          <w:tcPr>
            <w:tcW w:w="1672" w:type="dxa"/>
          </w:tcPr>
          <w:p w14:paraId="59FE362E" w14:textId="77777777" w:rsidR="00115890" w:rsidRPr="00C84617" w:rsidRDefault="000671BB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TYGPVFMSL</w:t>
            </w:r>
          </w:p>
        </w:tc>
        <w:tc>
          <w:tcPr>
            <w:tcW w:w="2541" w:type="dxa"/>
          </w:tcPr>
          <w:p w14:paraId="08716553" w14:textId="77777777" w:rsidR="00115890" w:rsidRPr="00C84617" w:rsidRDefault="00C42477" w:rsidP="00C84617">
            <w:pPr>
              <w:spacing w:line="276" w:lineRule="auto"/>
              <w:jc w:val="center"/>
              <w:rPr>
                <w:sz w:val="20"/>
                <w:szCs w:val="20"/>
                <w:vertAlign w:val="subscript"/>
              </w:rPr>
            </w:pPr>
            <w:r w:rsidRPr="00C84617">
              <w:rPr>
                <w:sz w:val="20"/>
                <w:szCs w:val="20"/>
              </w:rPr>
              <w:t xml:space="preserve">EBV LMP2 </w:t>
            </w:r>
            <w:r w:rsidRPr="00C84617">
              <w:rPr>
                <w:sz w:val="20"/>
                <w:szCs w:val="20"/>
                <w:vertAlign w:val="subscript"/>
              </w:rPr>
              <w:t>419-427</w:t>
            </w:r>
          </w:p>
        </w:tc>
        <w:tc>
          <w:tcPr>
            <w:tcW w:w="2268" w:type="dxa"/>
          </w:tcPr>
          <w:p w14:paraId="0148C6C5" w14:textId="77777777" w:rsidR="00115890" w:rsidRPr="00C84617" w:rsidRDefault="00C42477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A*24:02</w:t>
            </w:r>
          </w:p>
        </w:tc>
      </w:tr>
      <w:tr w:rsidR="00C84617" w:rsidRPr="00C84617" w14:paraId="42F4AE6B" w14:textId="77777777" w:rsidTr="00C84617">
        <w:tc>
          <w:tcPr>
            <w:tcW w:w="857" w:type="dxa"/>
          </w:tcPr>
          <w:p w14:paraId="353AD683" w14:textId="77777777" w:rsidR="00115890" w:rsidRPr="00C84617" w:rsidRDefault="00115890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16</w:t>
            </w:r>
          </w:p>
        </w:tc>
        <w:tc>
          <w:tcPr>
            <w:tcW w:w="1672" w:type="dxa"/>
          </w:tcPr>
          <w:p w14:paraId="2D4440B3" w14:textId="77777777" w:rsidR="00115890" w:rsidRPr="00C84617" w:rsidRDefault="000671BB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RPPIFIRRL</w:t>
            </w:r>
          </w:p>
        </w:tc>
        <w:tc>
          <w:tcPr>
            <w:tcW w:w="2541" w:type="dxa"/>
          </w:tcPr>
          <w:p w14:paraId="2E72D617" w14:textId="77777777" w:rsidR="00115890" w:rsidRPr="00C84617" w:rsidRDefault="00C42477" w:rsidP="00C84617">
            <w:pPr>
              <w:spacing w:line="276" w:lineRule="auto"/>
              <w:jc w:val="center"/>
              <w:rPr>
                <w:sz w:val="20"/>
                <w:szCs w:val="20"/>
                <w:vertAlign w:val="subscript"/>
              </w:rPr>
            </w:pPr>
            <w:r w:rsidRPr="00C84617">
              <w:rPr>
                <w:sz w:val="20"/>
                <w:szCs w:val="20"/>
              </w:rPr>
              <w:t xml:space="preserve">EBV EBNA-3A </w:t>
            </w:r>
            <w:r w:rsidRPr="00C84617">
              <w:rPr>
                <w:sz w:val="20"/>
                <w:szCs w:val="20"/>
                <w:vertAlign w:val="subscript"/>
              </w:rPr>
              <w:t>247</w:t>
            </w:r>
            <w:r w:rsidR="00453B97" w:rsidRPr="00C84617">
              <w:rPr>
                <w:sz w:val="20"/>
                <w:szCs w:val="20"/>
                <w:vertAlign w:val="subscript"/>
              </w:rPr>
              <w:t>-255</w:t>
            </w:r>
          </w:p>
        </w:tc>
        <w:tc>
          <w:tcPr>
            <w:tcW w:w="2268" w:type="dxa"/>
          </w:tcPr>
          <w:p w14:paraId="068BF9A4" w14:textId="77777777" w:rsidR="00115890" w:rsidRPr="00C84617" w:rsidRDefault="00453B97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B*07:02</w:t>
            </w:r>
          </w:p>
        </w:tc>
      </w:tr>
      <w:tr w:rsidR="00C84617" w:rsidRPr="00C84617" w14:paraId="7AD8C4FD" w14:textId="77777777" w:rsidTr="00C84617">
        <w:tc>
          <w:tcPr>
            <w:tcW w:w="857" w:type="dxa"/>
          </w:tcPr>
          <w:p w14:paraId="3FD40E4C" w14:textId="77777777" w:rsidR="00115890" w:rsidRPr="00C84617" w:rsidRDefault="00115890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17</w:t>
            </w:r>
          </w:p>
        </w:tc>
        <w:tc>
          <w:tcPr>
            <w:tcW w:w="1672" w:type="dxa"/>
          </w:tcPr>
          <w:p w14:paraId="453541C4" w14:textId="77777777" w:rsidR="00115890" w:rsidRPr="00C84617" w:rsidRDefault="000671BB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QPRAPIRPI</w:t>
            </w:r>
          </w:p>
        </w:tc>
        <w:tc>
          <w:tcPr>
            <w:tcW w:w="2541" w:type="dxa"/>
          </w:tcPr>
          <w:p w14:paraId="2728D2F9" w14:textId="77777777" w:rsidR="00115890" w:rsidRPr="00C84617" w:rsidRDefault="00453B97" w:rsidP="00C84617">
            <w:pPr>
              <w:spacing w:line="276" w:lineRule="auto"/>
              <w:jc w:val="center"/>
              <w:rPr>
                <w:sz w:val="20"/>
                <w:szCs w:val="20"/>
                <w:vertAlign w:val="subscript"/>
              </w:rPr>
            </w:pPr>
            <w:r w:rsidRPr="00C84617">
              <w:rPr>
                <w:sz w:val="20"/>
                <w:szCs w:val="20"/>
              </w:rPr>
              <w:t xml:space="preserve">EBV EBNA-3C </w:t>
            </w:r>
            <w:r w:rsidRPr="00C84617">
              <w:rPr>
                <w:sz w:val="20"/>
                <w:szCs w:val="20"/>
                <w:vertAlign w:val="subscript"/>
              </w:rPr>
              <w:t>881-889</w:t>
            </w:r>
          </w:p>
        </w:tc>
        <w:tc>
          <w:tcPr>
            <w:tcW w:w="2268" w:type="dxa"/>
          </w:tcPr>
          <w:p w14:paraId="64325AF8" w14:textId="77777777" w:rsidR="00115890" w:rsidRPr="00C84617" w:rsidRDefault="00453B97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B*07:02</w:t>
            </w:r>
          </w:p>
        </w:tc>
      </w:tr>
      <w:tr w:rsidR="00C84617" w:rsidRPr="00C84617" w14:paraId="70A0BFA9" w14:textId="77777777" w:rsidTr="00C84617">
        <w:tc>
          <w:tcPr>
            <w:tcW w:w="857" w:type="dxa"/>
          </w:tcPr>
          <w:p w14:paraId="690A2980" w14:textId="77777777" w:rsidR="00115890" w:rsidRPr="00C84617" w:rsidRDefault="00115890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18</w:t>
            </w:r>
          </w:p>
        </w:tc>
        <w:tc>
          <w:tcPr>
            <w:tcW w:w="1672" w:type="dxa"/>
          </w:tcPr>
          <w:p w14:paraId="45E6FCA0" w14:textId="77777777" w:rsidR="00115890" w:rsidRPr="00C84617" w:rsidRDefault="000671BB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FLRGRAYGL</w:t>
            </w:r>
          </w:p>
        </w:tc>
        <w:tc>
          <w:tcPr>
            <w:tcW w:w="2541" w:type="dxa"/>
          </w:tcPr>
          <w:p w14:paraId="497659E5" w14:textId="77777777" w:rsidR="00115890" w:rsidRPr="00C84617" w:rsidRDefault="00453B97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 xml:space="preserve">EBV EBNA-3A </w:t>
            </w:r>
            <w:r w:rsidRPr="00C84617">
              <w:rPr>
                <w:sz w:val="20"/>
                <w:szCs w:val="20"/>
                <w:vertAlign w:val="subscript"/>
              </w:rPr>
              <w:t>193-201</w:t>
            </w:r>
          </w:p>
        </w:tc>
        <w:tc>
          <w:tcPr>
            <w:tcW w:w="2268" w:type="dxa"/>
          </w:tcPr>
          <w:p w14:paraId="5C6382E0" w14:textId="77777777" w:rsidR="00115890" w:rsidRPr="00C84617" w:rsidRDefault="00453B97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B*08:01</w:t>
            </w:r>
          </w:p>
        </w:tc>
      </w:tr>
      <w:tr w:rsidR="00C84617" w:rsidRPr="00C84617" w14:paraId="3619DF1A" w14:textId="77777777" w:rsidTr="00C84617">
        <w:tc>
          <w:tcPr>
            <w:tcW w:w="857" w:type="dxa"/>
          </w:tcPr>
          <w:p w14:paraId="61E5B300" w14:textId="77777777" w:rsidR="00115890" w:rsidRPr="00C84617" w:rsidRDefault="00115890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19</w:t>
            </w:r>
          </w:p>
        </w:tc>
        <w:tc>
          <w:tcPr>
            <w:tcW w:w="1672" w:type="dxa"/>
          </w:tcPr>
          <w:p w14:paraId="4410E389" w14:textId="77777777" w:rsidR="00115890" w:rsidRPr="00C84617" w:rsidRDefault="000671BB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RAKFKQLL</w:t>
            </w:r>
          </w:p>
        </w:tc>
        <w:tc>
          <w:tcPr>
            <w:tcW w:w="2541" w:type="dxa"/>
          </w:tcPr>
          <w:p w14:paraId="56F5E51F" w14:textId="77777777" w:rsidR="00115890" w:rsidRPr="00C84617" w:rsidRDefault="00453B97" w:rsidP="00C84617">
            <w:pPr>
              <w:spacing w:line="276" w:lineRule="auto"/>
              <w:jc w:val="center"/>
              <w:rPr>
                <w:sz w:val="20"/>
                <w:szCs w:val="20"/>
                <w:vertAlign w:val="subscript"/>
              </w:rPr>
            </w:pPr>
            <w:r w:rsidRPr="00C84617">
              <w:rPr>
                <w:sz w:val="20"/>
                <w:szCs w:val="20"/>
              </w:rPr>
              <w:t xml:space="preserve">EBV BZLF-1 </w:t>
            </w:r>
            <w:r w:rsidRPr="00C84617">
              <w:rPr>
                <w:sz w:val="20"/>
                <w:szCs w:val="20"/>
                <w:vertAlign w:val="subscript"/>
              </w:rPr>
              <w:t>190-197</w:t>
            </w:r>
          </w:p>
        </w:tc>
        <w:tc>
          <w:tcPr>
            <w:tcW w:w="2268" w:type="dxa"/>
          </w:tcPr>
          <w:p w14:paraId="3263B4BF" w14:textId="77777777" w:rsidR="00115890" w:rsidRPr="00C84617" w:rsidRDefault="00453B97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B*08:01</w:t>
            </w:r>
          </w:p>
        </w:tc>
      </w:tr>
      <w:tr w:rsidR="00C84617" w:rsidRPr="00C84617" w14:paraId="1B2CE45D" w14:textId="77777777" w:rsidTr="00C84617">
        <w:tc>
          <w:tcPr>
            <w:tcW w:w="857" w:type="dxa"/>
          </w:tcPr>
          <w:p w14:paraId="1990A883" w14:textId="77777777" w:rsidR="00115890" w:rsidRPr="00C84617" w:rsidRDefault="00115890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20</w:t>
            </w:r>
          </w:p>
        </w:tc>
        <w:tc>
          <w:tcPr>
            <w:tcW w:w="1672" w:type="dxa"/>
          </w:tcPr>
          <w:p w14:paraId="5D9D68AE" w14:textId="77777777" w:rsidR="00115890" w:rsidRPr="00C84617" w:rsidRDefault="000671BB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RRIYDLIEL</w:t>
            </w:r>
          </w:p>
        </w:tc>
        <w:tc>
          <w:tcPr>
            <w:tcW w:w="2541" w:type="dxa"/>
          </w:tcPr>
          <w:p w14:paraId="7AC5B2CD" w14:textId="77777777" w:rsidR="00115890" w:rsidRPr="00C84617" w:rsidRDefault="00453B97" w:rsidP="00C84617">
            <w:pPr>
              <w:spacing w:line="276" w:lineRule="auto"/>
              <w:jc w:val="center"/>
              <w:rPr>
                <w:sz w:val="20"/>
                <w:szCs w:val="20"/>
                <w:vertAlign w:val="subscript"/>
              </w:rPr>
            </w:pPr>
            <w:r w:rsidRPr="00C84617">
              <w:rPr>
                <w:sz w:val="20"/>
                <w:szCs w:val="20"/>
              </w:rPr>
              <w:t xml:space="preserve">EBV EBNA 3C </w:t>
            </w:r>
            <w:r w:rsidRPr="00C84617">
              <w:rPr>
                <w:sz w:val="20"/>
                <w:szCs w:val="20"/>
                <w:vertAlign w:val="subscript"/>
              </w:rPr>
              <w:t>78-87</w:t>
            </w:r>
          </w:p>
        </w:tc>
        <w:tc>
          <w:tcPr>
            <w:tcW w:w="2268" w:type="dxa"/>
          </w:tcPr>
          <w:p w14:paraId="0D694947" w14:textId="77777777" w:rsidR="00115890" w:rsidRPr="00C84617" w:rsidRDefault="00453B97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B27</w:t>
            </w:r>
          </w:p>
        </w:tc>
      </w:tr>
      <w:tr w:rsidR="00C84617" w:rsidRPr="00C84617" w14:paraId="3EB0D248" w14:textId="77777777" w:rsidTr="00C84617">
        <w:tc>
          <w:tcPr>
            <w:tcW w:w="857" w:type="dxa"/>
          </w:tcPr>
          <w:p w14:paraId="244186C6" w14:textId="77777777" w:rsidR="00115890" w:rsidRPr="00C84617" w:rsidRDefault="00115890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21</w:t>
            </w:r>
          </w:p>
        </w:tc>
        <w:tc>
          <w:tcPr>
            <w:tcW w:w="1672" w:type="dxa"/>
          </w:tcPr>
          <w:p w14:paraId="00DC1C3F" w14:textId="77777777" w:rsidR="00115890" w:rsidRPr="00C84617" w:rsidRDefault="000671BB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YPLHEQHGM</w:t>
            </w:r>
          </w:p>
        </w:tc>
        <w:tc>
          <w:tcPr>
            <w:tcW w:w="2541" w:type="dxa"/>
          </w:tcPr>
          <w:p w14:paraId="173446D9" w14:textId="77777777" w:rsidR="00115890" w:rsidRPr="00C84617" w:rsidRDefault="00453B97" w:rsidP="00C84617">
            <w:pPr>
              <w:spacing w:line="276" w:lineRule="auto"/>
              <w:jc w:val="center"/>
              <w:rPr>
                <w:sz w:val="20"/>
                <w:szCs w:val="20"/>
                <w:vertAlign w:val="subscript"/>
              </w:rPr>
            </w:pPr>
            <w:r w:rsidRPr="00C84617">
              <w:rPr>
                <w:sz w:val="20"/>
                <w:szCs w:val="20"/>
              </w:rPr>
              <w:t xml:space="preserve">EBV EBNA 3A </w:t>
            </w:r>
            <w:r w:rsidRPr="00C84617">
              <w:rPr>
                <w:sz w:val="20"/>
                <w:szCs w:val="20"/>
                <w:vertAlign w:val="subscript"/>
              </w:rPr>
              <w:t>458-466</w:t>
            </w:r>
          </w:p>
        </w:tc>
        <w:tc>
          <w:tcPr>
            <w:tcW w:w="2268" w:type="dxa"/>
          </w:tcPr>
          <w:p w14:paraId="4B8EC1E2" w14:textId="77777777" w:rsidR="00115890" w:rsidRPr="00C84617" w:rsidRDefault="00453B97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B35</w:t>
            </w:r>
          </w:p>
        </w:tc>
      </w:tr>
      <w:tr w:rsidR="00C84617" w:rsidRPr="00C84617" w14:paraId="22C16142" w14:textId="77777777" w:rsidTr="00C84617">
        <w:tc>
          <w:tcPr>
            <w:tcW w:w="857" w:type="dxa"/>
          </w:tcPr>
          <w:p w14:paraId="207FE7C7" w14:textId="77777777" w:rsidR="00115890" w:rsidRPr="00C84617" w:rsidRDefault="00115890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22</w:t>
            </w:r>
          </w:p>
        </w:tc>
        <w:tc>
          <w:tcPr>
            <w:tcW w:w="1672" w:type="dxa"/>
          </w:tcPr>
          <w:p w14:paraId="65EB8C0A" w14:textId="77777777" w:rsidR="00115890" w:rsidRPr="00C84617" w:rsidRDefault="000671BB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EPLPQGQLTAY</w:t>
            </w:r>
          </w:p>
        </w:tc>
        <w:tc>
          <w:tcPr>
            <w:tcW w:w="2541" w:type="dxa"/>
          </w:tcPr>
          <w:p w14:paraId="1868582B" w14:textId="77777777" w:rsidR="00115890" w:rsidRPr="00C84617" w:rsidRDefault="00453B97" w:rsidP="00C84617">
            <w:pPr>
              <w:spacing w:line="276" w:lineRule="auto"/>
              <w:jc w:val="center"/>
              <w:rPr>
                <w:sz w:val="20"/>
                <w:szCs w:val="20"/>
                <w:vertAlign w:val="subscript"/>
              </w:rPr>
            </w:pPr>
            <w:r w:rsidRPr="00C84617">
              <w:rPr>
                <w:sz w:val="20"/>
                <w:szCs w:val="20"/>
              </w:rPr>
              <w:t xml:space="preserve">EBV BZLF-1 </w:t>
            </w:r>
            <w:r w:rsidRPr="00C84617">
              <w:rPr>
                <w:sz w:val="20"/>
                <w:szCs w:val="20"/>
                <w:vertAlign w:val="subscript"/>
              </w:rPr>
              <w:t>54-64</w:t>
            </w:r>
          </w:p>
        </w:tc>
        <w:tc>
          <w:tcPr>
            <w:tcW w:w="2268" w:type="dxa"/>
          </w:tcPr>
          <w:p w14:paraId="760B18BF" w14:textId="77777777" w:rsidR="00115890" w:rsidRPr="00C84617" w:rsidRDefault="00453B97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B*35:01</w:t>
            </w:r>
          </w:p>
        </w:tc>
      </w:tr>
      <w:tr w:rsidR="00C84617" w:rsidRPr="00C84617" w14:paraId="3E637AA9" w14:textId="77777777" w:rsidTr="00C84617">
        <w:tc>
          <w:tcPr>
            <w:tcW w:w="857" w:type="dxa"/>
          </w:tcPr>
          <w:p w14:paraId="6FBCDCD7" w14:textId="77777777" w:rsidR="00115890" w:rsidRPr="00C84617" w:rsidRDefault="00115890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23</w:t>
            </w:r>
          </w:p>
        </w:tc>
        <w:tc>
          <w:tcPr>
            <w:tcW w:w="1672" w:type="dxa"/>
          </w:tcPr>
          <w:p w14:paraId="3B712954" w14:textId="77777777" w:rsidR="00115890" w:rsidRPr="00C84617" w:rsidRDefault="000671BB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HPVGEADYFEY</w:t>
            </w:r>
          </w:p>
        </w:tc>
        <w:tc>
          <w:tcPr>
            <w:tcW w:w="2541" w:type="dxa"/>
          </w:tcPr>
          <w:p w14:paraId="7F4B53DA" w14:textId="77777777" w:rsidR="00115890" w:rsidRPr="00C84617" w:rsidRDefault="00453B97" w:rsidP="00C84617">
            <w:pPr>
              <w:spacing w:line="276" w:lineRule="auto"/>
              <w:jc w:val="center"/>
              <w:rPr>
                <w:sz w:val="20"/>
                <w:szCs w:val="20"/>
                <w:vertAlign w:val="subscript"/>
              </w:rPr>
            </w:pPr>
            <w:r w:rsidRPr="00C84617">
              <w:rPr>
                <w:sz w:val="20"/>
                <w:szCs w:val="20"/>
              </w:rPr>
              <w:t xml:space="preserve">EBV EBNA-1 </w:t>
            </w:r>
            <w:r w:rsidRPr="00C84617">
              <w:rPr>
                <w:sz w:val="20"/>
                <w:szCs w:val="20"/>
                <w:vertAlign w:val="subscript"/>
              </w:rPr>
              <w:t>407-417</w:t>
            </w:r>
          </w:p>
        </w:tc>
        <w:tc>
          <w:tcPr>
            <w:tcW w:w="2268" w:type="dxa"/>
          </w:tcPr>
          <w:p w14:paraId="07DCD852" w14:textId="77777777" w:rsidR="00115890" w:rsidRPr="00C84617" w:rsidRDefault="00453B97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B*35:01</w:t>
            </w:r>
          </w:p>
        </w:tc>
      </w:tr>
      <w:tr w:rsidR="00C84617" w:rsidRPr="00C84617" w14:paraId="7E884638" w14:textId="77777777" w:rsidTr="00C84617">
        <w:tc>
          <w:tcPr>
            <w:tcW w:w="857" w:type="dxa"/>
          </w:tcPr>
          <w:p w14:paraId="09657A11" w14:textId="77777777" w:rsidR="00115890" w:rsidRPr="00C84617" w:rsidRDefault="00115890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24</w:t>
            </w:r>
          </w:p>
        </w:tc>
        <w:tc>
          <w:tcPr>
            <w:tcW w:w="1672" w:type="dxa"/>
          </w:tcPr>
          <w:p w14:paraId="15089B65" w14:textId="77777777" w:rsidR="00115890" w:rsidRPr="00C84617" w:rsidRDefault="000671BB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IEDPPFNSL</w:t>
            </w:r>
          </w:p>
        </w:tc>
        <w:tc>
          <w:tcPr>
            <w:tcW w:w="2541" w:type="dxa"/>
          </w:tcPr>
          <w:p w14:paraId="063E3488" w14:textId="77777777" w:rsidR="00115890" w:rsidRPr="00C84617" w:rsidRDefault="00304C54" w:rsidP="00C84617">
            <w:pPr>
              <w:spacing w:line="276" w:lineRule="auto"/>
              <w:jc w:val="center"/>
              <w:rPr>
                <w:sz w:val="20"/>
                <w:szCs w:val="20"/>
                <w:vertAlign w:val="subscript"/>
              </w:rPr>
            </w:pPr>
            <w:r w:rsidRPr="00C84617">
              <w:rPr>
                <w:sz w:val="20"/>
                <w:szCs w:val="20"/>
              </w:rPr>
              <w:t xml:space="preserve">EBV LMP2 </w:t>
            </w:r>
            <w:r w:rsidRPr="00C84617">
              <w:rPr>
                <w:sz w:val="20"/>
                <w:szCs w:val="20"/>
                <w:vertAlign w:val="subscript"/>
              </w:rPr>
              <w:t>200-208</w:t>
            </w:r>
          </w:p>
        </w:tc>
        <w:tc>
          <w:tcPr>
            <w:tcW w:w="2268" w:type="dxa"/>
          </w:tcPr>
          <w:p w14:paraId="1B71F9C9" w14:textId="77777777" w:rsidR="00115890" w:rsidRPr="00C84617" w:rsidRDefault="00304C54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B*40:01</w:t>
            </w:r>
          </w:p>
        </w:tc>
      </w:tr>
      <w:tr w:rsidR="00C84617" w:rsidRPr="00C84617" w14:paraId="21DB4873" w14:textId="77777777" w:rsidTr="00C84617">
        <w:tc>
          <w:tcPr>
            <w:tcW w:w="857" w:type="dxa"/>
          </w:tcPr>
          <w:p w14:paraId="4CFAC702" w14:textId="77777777" w:rsidR="00115890" w:rsidRPr="00C84617" w:rsidRDefault="00115890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25</w:t>
            </w:r>
          </w:p>
        </w:tc>
        <w:tc>
          <w:tcPr>
            <w:tcW w:w="1672" w:type="dxa"/>
          </w:tcPr>
          <w:p w14:paraId="4BB16A86" w14:textId="77777777" w:rsidR="00115890" w:rsidRPr="00C84617" w:rsidRDefault="000671BB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EENLLDFVRF</w:t>
            </w:r>
          </w:p>
        </w:tc>
        <w:tc>
          <w:tcPr>
            <w:tcW w:w="2541" w:type="dxa"/>
          </w:tcPr>
          <w:p w14:paraId="70506580" w14:textId="77777777" w:rsidR="00115890" w:rsidRPr="00C84617" w:rsidRDefault="00304C54" w:rsidP="00C84617">
            <w:pPr>
              <w:spacing w:line="276" w:lineRule="auto"/>
              <w:jc w:val="center"/>
              <w:rPr>
                <w:sz w:val="20"/>
                <w:szCs w:val="20"/>
                <w:vertAlign w:val="subscript"/>
              </w:rPr>
            </w:pPr>
            <w:r w:rsidRPr="00C84617">
              <w:rPr>
                <w:sz w:val="20"/>
                <w:szCs w:val="20"/>
              </w:rPr>
              <w:t xml:space="preserve">EBV EBNA3C </w:t>
            </w:r>
            <w:r w:rsidRPr="00C84617">
              <w:rPr>
                <w:sz w:val="20"/>
                <w:szCs w:val="20"/>
                <w:vertAlign w:val="subscript"/>
              </w:rPr>
              <w:t>102-111</w:t>
            </w:r>
          </w:p>
        </w:tc>
        <w:tc>
          <w:tcPr>
            <w:tcW w:w="2268" w:type="dxa"/>
          </w:tcPr>
          <w:p w14:paraId="5752E300" w14:textId="77777777" w:rsidR="00115890" w:rsidRPr="00C84617" w:rsidRDefault="00304C54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B44</w:t>
            </w:r>
          </w:p>
        </w:tc>
      </w:tr>
      <w:tr w:rsidR="00C84617" w:rsidRPr="00C84617" w14:paraId="0F6ED46C" w14:textId="77777777" w:rsidTr="00C84617">
        <w:tc>
          <w:tcPr>
            <w:tcW w:w="857" w:type="dxa"/>
          </w:tcPr>
          <w:p w14:paraId="74772842" w14:textId="77777777" w:rsidR="00115890" w:rsidRPr="00C84617" w:rsidRDefault="00115890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26</w:t>
            </w:r>
          </w:p>
        </w:tc>
        <w:tc>
          <w:tcPr>
            <w:tcW w:w="1672" w:type="dxa"/>
          </w:tcPr>
          <w:p w14:paraId="1A506CEE" w14:textId="77777777" w:rsidR="00115890" w:rsidRPr="00C84617" w:rsidRDefault="000671BB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QAKWRLQTL</w:t>
            </w:r>
          </w:p>
        </w:tc>
        <w:tc>
          <w:tcPr>
            <w:tcW w:w="2541" w:type="dxa"/>
          </w:tcPr>
          <w:p w14:paraId="1A6FB12B" w14:textId="77777777" w:rsidR="00115890" w:rsidRPr="00C84617" w:rsidRDefault="00304C54" w:rsidP="00C84617">
            <w:pPr>
              <w:spacing w:line="276" w:lineRule="auto"/>
              <w:jc w:val="center"/>
              <w:rPr>
                <w:sz w:val="20"/>
                <w:szCs w:val="20"/>
                <w:vertAlign w:val="subscript"/>
              </w:rPr>
            </w:pPr>
            <w:r w:rsidRPr="00C84617">
              <w:rPr>
                <w:sz w:val="20"/>
                <w:szCs w:val="20"/>
              </w:rPr>
              <w:t xml:space="preserve">EBV EBNA3A </w:t>
            </w:r>
            <w:r w:rsidRPr="00C84617">
              <w:rPr>
                <w:sz w:val="20"/>
                <w:szCs w:val="20"/>
                <w:vertAlign w:val="subscript"/>
              </w:rPr>
              <w:t>158-166</w:t>
            </w:r>
          </w:p>
        </w:tc>
        <w:tc>
          <w:tcPr>
            <w:tcW w:w="2268" w:type="dxa"/>
          </w:tcPr>
          <w:p w14:paraId="49EC75C5" w14:textId="77777777" w:rsidR="00115890" w:rsidRPr="00C84617" w:rsidRDefault="00304C54" w:rsidP="00C846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4617">
              <w:rPr>
                <w:sz w:val="20"/>
                <w:szCs w:val="20"/>
              </w:rPr>
              <w:t>B8</w:t>
            </w:r>
          </w:p>
        </w:tc>
      </w:tr>
    </w:tbl>
    <w:p w14:paraId="29D7DC26" w14:textId="5CDBEB32" w:rsidR="00315261" w:rsidRPr="004B391A" w:rsidRDefault="00C84617">
      <w:pPr>
        <w:rPr>
          <w:sz w:val="20"/>
          <w:szCs w:val="20"/>
          <w:lang w:val="en-US"/>
        </w:rPr>
      </w:pPr>
      <w:r w:rsidRPr="004B391A">
        <w:rPr>
          <w:b/>
          <w:sz w:val="20"/>
          <w:szCs w:val="20"/>
          <w:lang w:val="en-US"/>
        </w:rPr>
        <w:t>Supplementary Table</w:t>
      </w:r>
      <w:r w:rsidR="00C71300" w:rsidRPr="004B391A">
        <w:rPr>
          <w:b/>
          <w:sz w:val="20"/>
          <w:szCs w:val="20"/>
          <w:lang w:val="en-US"/>
        </w:rPr>
        <w:t xml:space="preserve"> 2:</w:t>
      </w:r>
      <w:r w:rsidR="000A477C" w:rsidRPr="004B391A">
        <w:rPr>
          <w:sz w:val="20"/>
          <w:szCs w:val="20"/>
          <w:lang w:val="en-US"/>
        </w:rPr>
        <w:t xml:space="preserve"> Sequences of the pool of</w:t>
      </w:r>
      <w:r w:rsidR="000418B3" w:rsidRPr="004B391A">
        <w:rPr>
          <w:sz w:val="20"/>
          <w:szCs w:val="20"/>
          <w:lang w:val="en-US"/>
        </w:rPr>
        <w:t xml:space="preserve"> EBV peptides used for in vitro stimulation and their restriction elements</w:t>
      </w:r>
      <w:r w:rsidR="000A477C" w:rsidRPr="004B391A">
        <w:rPr>
          <w:sz w:val="20"/>
          <w:szCs w:val="20"/>
          <w:lang w:val="en-US"/>
        </w:rPr>
        <w:t>.</w:t>
      </w:r>
    </w:p>
    <w:sectPr w:rsidR="00315261" w:rsidRPr="004B391A" w:rsidSect="00606B2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890"/>
    <w:rsid w:val="00030481"/>
    <w:rsid w:val="000418B3"/>
    <w:rsid w:val="000671BB"/>
    <w:rsid w:val="000A477C"/>
    <w:rsid w:val="000D5644"/>
    <w:rsid w:val="00115890"/>
    <w:rsid w:val="00304C54"/>
    <w:rsid w:val="00315261"/>
    <w:rsid w:val="00453B97"/>
    <w:rsid w:val="004B391A"/>
    <w:rsid w:val="00606B27"/>
    <w:rsid w:val="00A57103"/>
    <w:rsid w:val="00C42477"/>
    <w:rsid w:val="00C71300"/>
    <w:rsid w:val="00C8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AEBD31"/>
  <w15:docId w15:val="{78A584D3-5634-CD41-83DB-4B85AFD9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11589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11589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11589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11589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11589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2020-04-13T10:44:00Z</dcterms:created>
  <dcterms:modified xsi:type="dcterms:W3CDTF">2020-05-19T15:23:00Z</dcterms:modified>
</cp:coreProperties>
</file>