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266" w:tblpY="607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70"/>
        <w:gridCol w:w="968"/>
        <w:gridCol w:w="1170"/>
        <w:gridCol w:w="1710"/>
        <w:gridCol w:w="2070"/>
        <w:gridCol w:w="2346"/>
        <w:gridCol w:w="1260"/>
        <w:gridCol w:w="900"/>
        <w:gridCol w:w="1170"/>
        <w:gridCol w:w="1610"/>
      </w:tblGrid>
      <w:tr w:rsidR="00AE10C7" w:rsidRPr="009F4B39" w14:paraId="63DCCFC6" w14:textId="77777777" w:rsidTr="002141EA">
        <w:trPr>
          <w:trHeight w:val="458"/>
        </w:trPr>
        <w:tc>
          <w:tcPr>
            <w:tcW w:w="14575" w:type="dxa"/>
            <w:gridSpan w:val="11"/>
            <w:shd w:val="clear" w:color="auto" w:fill="auto"/>
            <w:noWrap/>
          </w:tcPr>
          <w:p w14:paraId="3AD6F75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hAnsi="Times New Roman" w:cs="Times New Roman"/>
              </w:rPr>
              <w:t>Table 1a. Pharmacological intervention summaries</w:t>
            </w:r>
          </w:p>
        </w:tc>
      </w:tr>
      <w:tr w:rsidR="00AE10C7" w:rsidRPr="009F4B39" w14:paraId="61A586D2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291BDE16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First author</w:t>
            </w:r>
          </w:p>
        </w:tc>
        <w:tc>
          <w:tcPr>
            <w:tcW w:w="470" w:type="dxa"/>
            <w:shd w:val="clear" w:color="auto" w:fill="auto"/>
            <w:noWrap/>
          </w:tcPr>
          <w:p w14:paraId="2D23AED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68" w:type="dxa"/>
            <w:shd w:val="clear" w:color="auto" w:fill="auto"/>
            <w:noWrap/>
          </w:tcPr>
          <w:p w14:paraId="4CF70E1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Country</w:t>
            </w:r>
          </w:p>
        </w:tc>
        <w:tc>
          <w:tcPr>
            <w:tcW w:w="1170" w:type="dxa"/>
            <w:shd w:val="clear" w:color="auto" w:fill="auto"/>
            <w:noWrap/>
          </w:tcPr>
          <w:p w14:paraId="3CE4C46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Study Design</w:t>
            </w:r>
          </w:p>
        </w:tc>
        <w:tc>
          <w:tcPr>
            <w:tcW w:w="1710" w:type="dxa"/>
            <w:shd w:val="clear" w:color="auto" w:fill="auto"/>
          </w:tcPr>
          <w:p w14:paraId="2F50604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</w:tc>
        <w:tc>
          <w:tcPr>
            <w:tcW w:w="2070" w:type="dxa"/>
            <w:shd w:val="clear" w:color="auto" w:fill="auto"/>
            <w:noWrap/>
          </w:tcPr>
          <w:p w14:paraId="398AD6C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Inclusion </w:t>
            </w:r>
          </w:p>
        </w:tc>
        <w:tc>
          <w:tcPr>
            <w:tcW w:w="2346" w:type="dxa"/>
          </w:tcPr>
          <w:p w14:paraId="1E5EF06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Exclusion</w:t>
            </w:r>
          </w:p>
        </w:tc>
        <w:tc>
          <w:tcPr>
            <w:tcW w:w="1260" w:type="dxa"/>
            <w:shd w:val="clear" w:color="auto" w:fill="auto"/>
          </w:tcPr>
          <w:p w14:paraId="3B39844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Demographics</w:t>
            </w:r>
          </w:p>
        </w:tc>
        <w:tc>
          <w:tcPr>
            <w:tcW w:w="900" w:type="dxa"/>
            <w:shd w:val="clear" w:color="auto" w:fill="auto"/>
            <w:noWrap/>
          </w:tcPr>
          <w:p w14:paraId="289437A4" w14:textId="418FEB41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% TBI</w:t>
            </w:r>
          </w:p>
        </w:tc>
        <w:tc>
          <w:tcPr>
            <w:tcW w:w="1170" w:type="dxa"/>
            <w:shd w:val="clear" w:color="auto" w:fill="auto"/>
            <w:noWrap/>
          </w:tcPr>
          <w:p w14:paraId="5927499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Assessment</w:t>
            </w:r>
          </w:p>
        </w:tc>
        <w:tc>
          <w:tcPr>
            <w:tcW w:w="1610" w:type="dxa"/>
            <w:shd w:val="clear" w:color="auto" w:fill="auto"/>
          </w:tcPr>
          <w:p w14:paraId="534037B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TBI specific Findings</w:t>
            </w:r>
          </w:p>
        </w:tc>
      </w:tr>
      <w:tr w:rsidR="00AE10C7" w:rsidRPr="009F4B39" w14:paraId="14AB007B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  <w:hideMark/>
          </w:tcPr>
          <w:p w14:paraId="26321A5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Johansson  et al.</w:t>
            </w:r>
            <w:proofErr w:type="gramEnd"/>
          </w:p>
        </w:tc>
        <w:tc>
          <w:tcPr>
            <w:tcW w:w="470" w:type="dxa"/>
            <w:shd w:val="clear" w:color="auto" w:fill="auto"/>
            <w:noWrap/>
            <w:hideMark/>
          </w:tcPr>
          <w:p w14:paraId="6B29D665" w14:textId="77777777" w:rsidR="00AE10C7" w:rsidRPr="009F4B39" w:rsidRDefault="00AE10C7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3F12C984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Sweden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EC9AB4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Randomized (Latin Square Design) cross over design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9BD03A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534232B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 &amp; Pain</w:t>
            </w:r>
          </w:p>
          <w:p w14:paraId="2D9FE1B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69A3A19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  <w:p w14:paraId="457A215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Methylphenidate</w:t>
            </w:r>
          </w:p>
          <w:p w14:paraId="795D4B5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B20087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66F0CDF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Low dose: Week 1: 5mg X 1; week 2: 5mg X 2; weeks 3 and 4: 5mg X 3. Normal dose: Week 1: 10 mg X 2; week 2: 20 mg + 10mg + 10 mg; week 3: 20 mg + 20 mg + 10 mg</w:t>
            </w:r>
          </w:p>
          <w:p w14:paraId="3F1A3A5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and week 4: 20 mg X 3.</w:t>
            </w:r>
          </w:p>
          <w:p w14:paraId="6C3C417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EA85EB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7C46E00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Medication</w:t>
            </w:r>
          </w:p>
          <w:p w14:paraId="460C8FC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Low Dose</w:t>
            </w:r>
          </w:p>
          <w:p w14:paraId="6AF4CA9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14:paraId="4C0CE204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Age: 18–65</w:t>
            </w:r>
          </w:p>
          <w:p w14:paraId="2547814E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Mental fatigue and pain due to</w:t>
            </w:r>
          </w:p>
          <w:p w14:paraId="43385C9C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head trauma &gt;12 months earlier/ diagnosed with post-concussion syndrome</w:t>
            </w:r>
          </w:p>
          <w:p w14:paraId="6445AD41" w14:textId="0BBAB226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GOS(E) &gt;5</w:t>
            </w:r>
          </w:p>
          <w:p w14:paraId="6014759F" w14:textId="275B4B45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Healthy pre TBI</w:t>
            </w:r>
          </w:p>
          <w:p w14:paraId="0BF13AE4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language and motor problems</w:t>
            </w:r>
          </w:p>
          <w:p w14:paraId="406D0668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At study start each person had reached a steady state level concerning social and functional performance</w:t>
            </w:r>
          </w:p>
        </w:tc>
        <w:tc>
          <w:tcPr>
            <w:tcW w:w="2346" w:type="dxa"/>
          </w:tcPr>
          <w:p w14:paraId="319BABDC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Pain was the main problem or high degree of somatization</w:t>
            </w:r>
          </w:p>
          <w:p w14:paraId="3C1CD5DD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Major psychiatric disorder such as depression</w:t>
            </w:r>
          </w:p>
          <w:p w14:paraId="320C0E3B" w14:textId="66550456" w:rsidR="00AE10C7" w:rsidRPr="007B4FE4" w:rsidRDefault="00AE10C7" w:rsidP="007B4FE4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Organic personality disorder or other organic </w:t>
            </w:r>
            <w:r w:rsidRPr="007B4F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CNS</w:t>
            </w:r>
            <w:r w:rsidR="007B4FE4" w:rsidRPr="007B4F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7B4F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disorder.</w:t>
            </w:r>
          </w:p>
          <w:p w14:paraId="138ACE9E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Heavy analgesic medication with risk of interaction with methylphenidate treatment</w:t>
            </w:r>
          </w:p>
          <w:p w14:paraId="4F254D6D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Women of child-bearing age not on contraceptives.</w:t>
            </w:r>
          </w:p>
          <w:p w14:paraId="65183A1E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Pregnant women.</w:t>
            </w:r>
          </w:p>
          <w:p w14:paraId="6D7A83D6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Alcohol or drug abuse.</w:t>
            </w:r>
          </w:p>
          <w:p w14:paraId="10209B03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Untreated cardiovascular disease</w:t>
            </w:r>
          </w:p>
        </w:tc>
        <w:tc>
          <w:tcPr>
            <w:tcW w:w="1260" w:type="dxa"/>
            <w:shd w:val="clear" w:color="auto" w:fill="auto"/>
            <w:hideMark/>
          </w:tcPr>
          <w:p w14:paraId="4DE775B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24</w:t>
            </w:r>
          </w:p>
          <w:p w14:paraId="439BCD1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B17BC81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12</w:t>
            </w:r>
          </w:p>
          <w:p w14:paraId="68A76FD6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12</w:t>
            </w:r>
          </w:p>
          <w:p w14:paraId="7A7A4FD0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154CE0E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38.6 (11.1)</w:t>
            </w:r>
          </w:p>
          <w:p w14:paraId="6D71D3B6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2D3EB26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6F0D85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  <w:p w14:paraId="70A92D2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Mild TBI - 23</w:t>
            </w:r>
          </w:p>
          <w:p w14:paraId="2536AC1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Moderate TBI – 1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D75476C" w14:textId="2424F76B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0" w:name="_Hlk65678623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Mental </w:t>
            </w:r>
            <w:r w:rsidR="00ED3C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atigue </w:t>
            </w:r>
            <w:r w:rsidR="00ED3C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cale</w:t>
            </w:r>
            <w:r w:rsidR="001E24A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(MFS)</w:t>
            </w:r>
            <w:bookmarkEnd w:id="0"/>
          </w:p>
        </w:tc>
        <w:tc>
          <w:tcPr>
            <w:tcW w:w="1610" w:type="dxa"/>
            <w:shd w:val="clear" w:color="auto" w:fill="auto"/>
            <w:hideMark/>
          </w:tcPr>
          <w:p w14:paraId="5741DC3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Significant improvement (F= 21.7, p=0.001) with treatment.</w:t>
            </w:r>
          </w:p>
        </w:tc>
      </w:tr>
      <w:tr w:rsidR="00AE10C7" w:rsidRPr="009F4B39" w14:paraId="3E57F6F5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  <w:hideMark/>
          </w:tcPr>
          <w:p w14:paraId="7F3E2CDF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Johansson  et al.</w:t>
            </w:r>
            <w:proofErr w:type="gramEnd"/>
          </w:p>
        </w:tc>
        <w:tc>
          <w:tcPr>
            <w:tcW w:w="470" w:type="dxa"/>
            <w:shd w:val="clear" w:color="auto" w:fill="auto"/>
            <w:noWrap/>
            <w:hideMark/>
          </w:tcPr>
          <w:p w14:paraId="0F4C5E13" w14:textId="77777777" w:rsidR="00AE10C7" w:rsidRPr="009F4B39" w:rsidRDefault="00AE10C7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7FC1CA8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Sweden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8829B44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Randomized (Latin Square Design) controlled trial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58B68D4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604160C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Mental Fatigue, Pain and Cognitive Functions</w:t>
            </w:r>
          </w:p>
          <w:p w14:paraId="472ADBB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23B7CA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4F2AF574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Methylphenidate</w:t>
            </w:r>
          </w:p>
          <w:p w14:paraId="3E173F9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CEFD65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37FE371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Low Dose: Week 1: 5mg X1; week2: 5mg X2; week3 and 4: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5mg X3. Normal dose: Week1: 10 mg X2; week2: 20mg + 10mg + 10mg; week3: 20mg + 20mg + 10mg and week4: 20mg X3 </w:t>
            </w:r>
          </w:p>
          <w:p w14:paraId="2E957B9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37B3868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7D3CE31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Medication</w:t>
            </w:r>
          </w:p>
          <w:p w14:paraId="23E1322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Low Dose</w:t>
            </w:r>
          </w:p>
          <w:p w14:paraId="114E474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03125135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Age 18-65 years</w:t>
            </w:r>
          </w:p>
          <w:p w14:paraId="70C217DF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 and pain due to head trauma for &gt;6 months</w:t>
            </w:r>
          </w:p>
          <w:p w14:paraId="611ABA00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GOS &gt;5</w:t>
            </w:r>
          </w:p>
          <w:p w14:paraId="595E89CF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language and motor problems</w:t>
            </w:r>
          </w:p>
        </w:tc>
        <w:tc>
          <w:tcPr>
            <w:tcW w:w="2346" w:type="dxa"/>
          </w:tcPr>
          <w:p w14:paraId="1AD9B50D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Pain as main problem</w:t>
            </w:r>
          </w:p>
          <w:p w14:paraId="2D0367F3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Previous major psychiatric or organic disorder</w:t>
            </w:r>
          </w:p>
          <w:p w14:paraId="76B79FE7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Child-bearing age not taking contraceptives,</w:t>
            </w:r>
          </w:p>
          <w:p w14:paraId="7D7E5DD2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Pregnant women, </w:t>
            </w:r>
          </w:p>
          <w:p w14:paraId="73E239B2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Alcohol or drug abuse</w:t>
            </w:r>
          </w:p>
          <w:p w14:paraId="48CC5DF8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Untreated cardiovascular disease</w:t>
            </w:r>
          </w:p>
        </w:tc>
        <w:tc>
          <w:tcPr>
            <w:tcW w:w="1260" w:type="dxa"/>
            <w:shd w:val="clear" w:color="auto" w:fill="auto"/>
            <w:hideMark/>
          </w:tcPr>
          <w:p w14:paraId="633DDA1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44</w:t>
            </w:r>
          </w:p>
          <w:p w14:paraId="56E5A7B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360B448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19</w:t>
            </w:r>
          </w:p>
          <w:p w14:paraId="6FF117F4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25</w:t>
            </w:r>
          </w:p>
          <w:p w14:paraId="0F30D7C4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FD231E0" w14:textId="0D925F7E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medication</w:t>
            </w:r>
            <w:r w:rsidR="00D244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gramStart"/>
            <w:r w:rsidR="00D244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group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–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14</w:t>
            </w:r>
          </w:p>
          <w:p w14:paraId="1DD036A5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7CD0A5E" w14:textId="4366236A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Low dose </w:t>
            </w:r>
            <w:r w:rsidR="00D244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group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– 15</w:t>
            </w:r>
          </w:p>
          <w:p w14:paraId="70139B5A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B3BB86B" w14:textId="40696DA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Normal does </w:t>
            </w:r>
            <w:r w:rsidR="00D244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group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– 15</w:t>
            </w:r>
          </w:p>
          <w:p w14:paraId="7D1EA9EC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C69C6C3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38.9 (10.8)</w:t>
            </w:r>
          </w:p>
          <w:p w14:paraId="20FADC6A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2E6A37A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51A586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100% mild TBI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BE8CDD" w14:textId="52486310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Mental </w:t>
            </w:r>
            <w:r w:rsidR="00ED3C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atigue </w:t>
            </w:r>
            <w:r w:rsidR="00ED3C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cale</w:t>
            </w:r>
            <w:r w:rsidR="001E24A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(MFS)</w:t>
            </w:r>
          </w:p>
        </w:tc>
        <w:tc>
          <w:tcPr>
            <w:tcW w:w="1610" w:type="dxa"/>
            <w:shd w:val="clear" w:color="auto" w:fill="auto"/>
            <w:hideMark/>
          </w:tcPr>
          <w:p w14:paraId="3F2EB02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Medication</w:t>
            </w:r>
          </w:p>
          <w:p w14:paraId="7D28DF5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21.7(6.3)</w:t>
            </w:r>
          </w:p>
          <w:p w14:paraId="240E2E7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F19FEF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Low Dose =</w:t>
            </w:r>
          </w:p>
          <w:p w14:paraId="33576B94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18.3(5.6)</w:t>
            </w:r>
          </w:p>
          <w:p w14:paraId="3BC6CD6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4C3C56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Normal Dose =</w:t>
            </w:r>
          </w:p>
          <w:p w14:paraId="757A104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14.0 (4.8)</w:t>
            </w:r>
          </w:p>
          <w:p w14:paraId="66D0907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A44444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F=20.198, p&lt;0.001</w:t>
            </w:r>
          </w:p>
          <w:p w14:paraId="57FB75E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4E8497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Significant differences reported for no medication vs low and normal dose, and low dose vs normal.</w:t>
            </w:r>
          </w:p>
        </w:tc>
      </w:tr>
      <w:tr w:rsidR="00AE10C7" w:rsidRPr="009F4B39" w14:paraId="0C1A6E51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4FA9F7D5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Johansson et al.</w:t>
            </w:r>
          </w:p>
        </w:tc>
        <w:tc>
          <w:tcPr>
            <w:tcW w:w="470" w:type="dxa"/>
            <w:shd w:val="clear" w:color="auto" w:fill="auto"/>
            <w:noWrap/>
          </w:tcPr>
          <w:p w14:paraId="4695969F" w14:textId="77777777" w:rsidR="00AE10C7" w:rsidRPr="009F4B39" w:rsidRDefault="00AE10C7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968" w:type="dxa"/>
            <w:shd w:val="clear" w:color="auto" w:fill="auto"/>
            <w:noWrap/>
          </w:tcPr>
          <w:p w14:paraId="73C02F5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Sweden</w:t>
            </w:r>
          </w:p>
        </w:tc>
        <w:tc>
          <w:tcPr>
            <w:tcW w:w="1170" w:type="dxa"/>
            <w:shd w:val="clear" w:color="auto" w:fill="auto"/>
            <w:noWrap/>
          </w:tcPr>
          <w:p w14:paraId="2EE53E2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Follow up</w:t>
            </w:r>
          </w:p>
        </w:tc>
        <w:tc>
          <w:tcPr>
            <w:tcW w:w="1710" w:type="dxa"/>
            <w:shd w:val="clear" w:color="auto" w:fill="auto"/>
            <w:noWrap/>
          </w:tcPr>
          <w:p w14:paraId="2B8E295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07D40FC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See prior study</w:t>
            </w:r>
          </w:p>
          <w:p w14:paraId="6D6CEDD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6EE7BE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  <w:p w14:paraId="0613F20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Methylphenidate</w:t>
            </w:r>
          </w:p>
          <w:p w14:paraId="46380D3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F5F022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2AE2FEA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See prior study</w:t>
            </w:r>
          </w:p>
          <w:p w14:paraId="614FBD4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B1E507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6502047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See prior study</w:t>
            </w:r>
          </w:p>
          <w:p w14:paraId="1971AF7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14:paraId="3964E2C3" w14:textId="77777777" w:rsidR="00AE10C7" w:rsidRPr="009F4B39" w:rsidRDefault="00AE10C7" w:rsidP="00380ACC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173" w:hanging="17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18–65 years</w:t>
            </w:r>
          </w:p>
          <w:p w14:paraId="6E5C22B6" w14:textId="3E0D34EE" w:rsidR="00AE10C7" w:rsidRPr="009F4B39" w:rsidRDefault="00AE10C7" w:rsidP="00380ACC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173" w:hanging="17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GOS</w:t>
            </w:r>
            <w:r w:rsidR="00591D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</w:t>
            </w:r>
            <w:r w:rsidR="00591DD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- 5 or better</w:t>
            </w:r>
          </w:p>
          <w:p w14:paraId="5FAC9215" w14:textId="77777777" w:rsidR="00AE10C7" w:rsidRPr="009F4B39" w:rsidRDefault="00AE10C7" w:rsidP="00380ACC">
            <w:pPr>
              <w:pStyle w:val="ListParagraph"/>
              <w:spacing w:after="0" w:line="48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46" w:type="dxa"/>
          </w:tcPr>
          <w:p w14:paraId="7A6D141B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1260" w:type="dxa"/>
            <w:shd w:val="clear" w:color="auto" w:fill="auto"/>
          </w:tcPr>
          <w:p w14:paraId="45A93FE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N = 30 </w:t>
            </w:r>
          </w:p>
          <w:p w14:paraId="0905509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BF0A7B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Male – 12 </w:t>
            </w:r>
          </w:p>
          <w:p w14:paraId="4A5FC81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18</w:t>
            </w:r>
          </w:p>
          <w:p w14:paraId="578AF5D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9050AE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39.7 (12.5)</w:t>
            </w:r>
          </w:p>
          <w:p w14:paraId="217FE75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2DA702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</w:tc>
        <w:tc>
          <w:tcPr>
            <w:tcW w:w="900" w:type="dxa"/>
            <w:shd w:val="clear" w:color="auto" w:fill="auto"/>
            <w:noWrap/>
          </w:tcPr>
          <w:p w14:paraId="510E9FC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Moderate TBI – 4</w:t>
            </w:r>
          </w:p>
          <w:p w14:paraId="391473E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0B034B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Mild TBI – 28</w:t>
            </w:r>
          </w:p>
        </w:tc>
        <w:tc>
          <w:tcPr>
            <w:tcW w:w="1170" w:type="dxa"/>
            <w:shd w:val="clear" w:color="auto" w:fill="auto"/>
            <w:noWrap/>
          </w:tcPr>
          <w:p w14:paraId="62E46192" w14:textId="70D33D82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Mental </w:t>
            </w:r>
            <w:r w:rsidR="00ED3C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atigue </w:t>
            </w:r>
            <w:r w:rsidR="00ED3C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cale</w:t>
            </w:r>
            <w:r w:rsidR="001E24A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(MFS)</w:t>
            </w:r>
          </w:p>
        </w:tc>
        <w:tc>
          <w:tcPr>
            <w:tcW w:w="1610" w:type="dxa"/>
            <w:shd w:val="clear" w:color="auto" w:fill="auto"/>
          </w:tcPr>
          <w:p w14:paraId="6E80043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Pre – 23.8 (5.5), </w:t>
            </w:r>
          </w:p>
          <w:p w14:paraId="402F8F1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B90899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 – 14.0 (6.4)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  <w:p w14:paraId="72FA6C5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Significant within group changes after 6 months (p&lt;0.001)</w:t>
            </w:r>
          </w:p>
        </w:tc>
      </w:tr>
      <w:tr w:rsidR="00AE10C7" w:rsidRPr="009F4B39" w14:paraId="2E586D07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  <w:hideMark/>
          </w:tcPr>
          <w:p w14:paraId="6D06DBE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Zhang &amp; Wang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3B2E71BA" w14:textId="77777777" w:rsidR="00AE10C7" w:rsidRPr="009F4B39" w:rsidRDefault="00AE10C7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7FCDB38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16D1C6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Double blind placebo control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1E79E0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4DA5F04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Mental sequelae after TBI</w:t>
            </w:r>
          </w:p>
          <w:p w14:paraId="72005C3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12DE843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7D82405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Methylphenidate</w:t>
            </w:r>
          </w:p>
          <w:p w14:paraId="08EA283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A156FD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43715FB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flexibly titrated from 5mg/d at the beginning, then gradually increased by 2.5mg/d until reaching 20 mg/d</w:t>
            </w:r>
          </w:p>
          <w:p w14:paraId="6F7258B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0C2E8E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Control</w:t>
            </w:r>
          </w:p>
          <w:p w14:paraId="206EDAF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Placebo</w:t>
            </w:r>
          </w:p>
          <w:p w14:paraId="57D3DE4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7603E0E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0DD7C8DA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Age 18-65 years</w:t>
            </w:r>
          </w:p>
          <w:p w14:paraId="2A40F8E3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Mild-moderate TBI</w:t>
            </w:r>
          </w:p>
          <w:p w14:paraId="1998DDF4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Depression w </w:t>
            </w:r>
            <w:bookmarkStart w:id="1" w:name="_Hlk65680418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BDI </w:t>
            </w:r>
            <w:bookmarkEnd w:id="1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&gt; 18</w:t>
            </w:r>
          </w:p>
          <w:p w14:paraId="1887AA0B" w14:textId="156D1832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MMSE &gt; 19</w:t>
            </w:r>
          </w:p>
          <w:p w14:paraId="279317A7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weeks-1year post TBI</w:t>
            </w:r>
          </w:p>
        </w:tc>
        <w:tc>
          <w:tcPr>
            <w:tcW w:w="2346" w:type="dxa"/>
          </w:tcPr>
          <w:p w14:paraId="50FF2939" w14:textId="72EB9032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Multiple trauma that might</w:t>
            </w:r>
            <w:r w:rsidR="00501B6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affect the examination</w:t>
            </w:r>
          </w:p>
          <w:p w14:paraId="67DD5B74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Serious diseases, such as cancer</w:t>
            </w:r>
          </w:p>
          <w:p w14:paraId="320A52A0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Abnormal laboratory examinations</w:t>
            </w:r>
          </w:p>
          <w:p w14:paraId="511083AA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Allergy to any drug</w:t>
            </w:r>
          </w:p>
          <w:p w14:paraId="0197EBCD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Treated with neuroleptics, monoamine oxidase inhibitors, selective serotonin reuptake inhibitors, and lithium within 4 weeks</w:t>
            </w:r>
          </w:p>
          <w:p w14:paraId="3C3DBF2F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Involved in other clinical trials in the past 3 months</w:t>
            </w:r>
          </w:p>
          <w:p w14:paraId="27DC5242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Pregnancy</w:t>
            </w:r>
          </w:p>
        </w:tc>
        <w:tc>
          <w:tcPr>
            <w:tcW w:w="1260" w:type="dxa"/>
            <w:shd w:val="clear" w:color="auto" w:fill="auto"/>
            <w:hideMark/>
          </w:tcPr>
          <w:p w14:paraId="4A4C674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36</w:t>
            </w:r>
          </w:p>
          <w:p w14:paraId="7023A6B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2BFF86D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27</w:t>
            </w:r>
          </w:p>
          <w:p w14:paraId="39AA32C2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9</w:t>
            </w:r>
          </w:p>
          <w:p w14:paraId="516A090D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BEA29FC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Ethnicity – </w:t>
            </w:r>
          </w:p>
          <w:p w14:paraId="1159A8D4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Han – 22</w:t>
            </w:r>
          </w:p>
          <w:p w14:paraId="37AE7F4B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Hui – 14</w:t>
            </w:r>
          </w:p>
          <w:p w14:paraId="3C563584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24FD78D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Intervention  </w:t>
            </w:r>
          </w:p>
          <w:p w14:paraId="5C0D2AD1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18</w:t>
            </w:r>
          </w:p>
          <w:p w14:paraId="003071AA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 –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36.3 (10.9)</w:t>
            </w:r>
          </w:p>
          <w:p w14:paraId="5D854326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C6DF214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Placebo </w:t>
            </w:r>
          </w:p>
          <w:p w14:paraId="00ECD95D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18</w:t>
            </w:r>
          </w:p>
          <w:p w14:paraId="195B6E13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34.9 (12.1)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39A859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100%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043ADA" w14:textId="0F0F0EB6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Mental </w:t>
            </w:r>
            <w:r w:rsidR="00ED3C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atigue </w:t>
            </w:r>
            <w:r w:rsidR="00ED3C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cale</w:t>
            </w:r>
            <w:r w:rsidR="001E24A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(MFS)</w:t>
            </w:r>
          </w:p>
        </w:tc>
        <w:tc>
          <w:tcPr>
            <w:tcW w:w="1610" w:type="dxa"/>
            <w:shd w:val="clear" w:color="auto" w:fill="auto"/>
            <w:hideMark/>
          </w:tcPr>
          <w:p w14:paraId="4F528D8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Intervention: Pre = 24.5 (5.1), post = 12.1 (4.9)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  <w:p w14:paraId="2D0BF65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Control: Pre = 25.1 (5.3), post = 17.9 (7.3)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  <w:p w14:paraId="3EF73FD4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Significant group difference was observed after 30 weeks of treatment (p=0.005)</w:t>
            </w:r>
          </w:p>
        </w:tc>
      </w:tr>
      <w:tr w:rsidR="00AE10C7" w:rsidRPr="009F4B39" w14:paraId="7DC2B896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  <w:hideMark/>
          </w:tcPr>
          <w:p w14:paraId="115B643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Grima  et al.</w:t>
            </w:r>
            <w:proofErr w:type="gramEnd"/>
          </w:p>
        </w:tc>
        <w:tc>
          <w:tcPr>
            <w:tcW w:w="470" w:type="dxa"/>
            <w:shd w:val="clear" w:color="auto" w:fill="auto"/>
            <w:noWrap/>
            <w:hideMark/>
          </w:tcPr>
          <w:p w14:paraId="7A1F3337" w14:textId="77777777" w:rsidR="00AE10C7" w:rsidRPr="009F4B39" w:rsidRDefault="00AE10C7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19FCC48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Australia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10B8F1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Randomized double-blind placebo controlled two-period two-treatment crossover study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37C188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4AC4CF7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Sleep Disturbances</w:t>
            </w:r>
          </w:p>
          <w:p w14:paraId="7B58412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03C85A1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  <w:p w14:paraId="38353E5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Melatonin (2mg </w:t>
            </w:r>
            <w:proofErr w:type="spell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Circadin</w:t>
            </w:r>
            <w:proofErr w:type="spell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  <w:p w14:paraId="6DA5272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3DB1E8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382F703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2mg 2hours before initiating sleep for 4 weeks</w:t>
            </w:r>
          </w:p>
          <w:p w14:paraId="0EF0F754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D4D02F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1E77B97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Placebo</w:t>
            </w:r>
          </w:p>
          <w:p w14:paraId="7211D34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30E24F16" w14:textId="77777777" w:rsidR="00AE10C7" w:rsidRPr="009F4B39" w:rsidRDefault="00AE10C7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Age 18-65 years, </w:t>
            </w:r>
          </w:p>
          <w:p w14:paraId="7500DD2D" w14:textId="77777777" w:rsidR="00AE10C7" w:rsidRPr="009F4B39" w:rsidRDefault="00AE10C7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Mild to severe TBI</w:t>
            </w:r>
          </w:p>
          <w:p w14:paraId="3D31ED8D" w14:textId="77777777" w:rsidR="00AE10C7" w:rsidRPr="009F4B39" w:rsidRDefault="00AE10C7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Initial GCS 3–14, </w:t>
            </w:r>
          </w:p>
          <w:p w14:paraId="3F730AC5" w14:textId="1BBDC815" w:rsidR="00AE10C7" w:rsidRPr="009F4B39" w:rsidRDefault="00AE10C7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PSQI global score ≥8, </w:t>
            </w:r>
          </w:p>
          <w:p w14:paraId="3B710B85" w14:textId="77777777" w:rsidR="00AE10C7" w:rsidRPr="009F4B39" w:rsidRDefault="00AE10C7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Diagnosis of chronic insomnia</w:t>
            </w:r>
          </w:p>
        </w:tc>
        <w:tc>
          <w:tcPr>
            <w:tcW w:w="2346" w:type="dxa"/>
          </w:tcPr>
          <w:p w14:paraId="7AD3D2FE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Self-reported sleep problems, </w:t>
            </w:r>
          </w:p>
          <w:p w14:paraId="2B5246C5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 or neurological conditions pre TBI</w:t>
            </w:r>
          </w:p>
          <w:p w14:paraId="0E71CE02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Pregnancy</w:t>
            </w:r>
          </w:p>
          <w:p w14:paraId="3EF8DF6B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Undertaken trans-meridian travel across &gt;1 time zone</w:t>
            </w:r>
          </w:p>
          <w:p w14:paraId="6C9FEAA7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Night shift work in last 3 months</w:t>
            </w:r>
          </w:p>
          <w:p w14:paraId="4DFA0041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High risk of obstructive sleep apnea on Berlin Questionnaire </w:t>
            </w:r>
          </w:p>
          <w:p w14:paraId="0AE8938F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Used non-prescription sleep meds, benzodiazepines or hypnotics in last 6 weeks</w:t>
            </w:r>
          </w:p>
          <w:p w14:paraId="1771958A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Used illicit or psychoactive substances in last 12 months.</w:t>
            </w:r>
          </w:p>
        </w:tc>
        <w:tc>
          <w:tcPr>
            <w:tcW w:w="1260" w:type="dxa"/>
            <w:shd w:val="clear" w:color="auto" w:fill="auto"/>
            <w:hideMark/>
          </w:tcPr>
          <w:p w14:paraId="7B8298A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33</w:t>
            </w:r>
          </w:p>
          <w:p w14:paraId="5C26865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Melatonin N = 18</w:t>
            </w:r>
          </w:p>
          <w:p w14:paraId="4CFBE13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Placebo N = 15</w:t>
            </w:r>
          </w:p>
          <w:p w14:paraId="75FBC44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6A50A8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22</w:t>
            </w:r>
          </w:p>
          <w:p w14:paraId="149245F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11</w:t>
            </w:r>
          </w:p>
          <w:p w14:paraId="4A9416C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E3A097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  <w:p w14:paraId="038AC14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D2665F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37 (11)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5236B8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Severe TBI – 28</w:t>
            </w:r>
          </w:p>
          <w:p w14:paraId="7AE12B5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B48171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Moderate TBI – 3</w:t>
            </w:r>
          </w:p>
          <w:p w14:paraId="07A9FA9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EFE24C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Mild TBI – 2</w:t>
            </w:r>
          </w:p>
          <w:p w14:paraId="16D6B90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14:paraId="4685BC6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2" w:name="_Hlk65678671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Fatigue Severity Scale </w:t>
            </w:r>
            <w:bookmarkEnd w:id="2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(FSS)</w:t>
            </w:r>
          </w:p>
        </w:tc>
        <w:tc>
          <w:tcPr>
            <w:tcW w:w="1610" w:type="dxa"/>
            <w:shd w:val="clear" w:color="auto" w:fill="auto"/>
            <w:hideMark/>
          </w:tcPr>
          <w:p w14:paraId="13999A5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Adjusted means for sequence and period</w:t>
            </w:r>
          </w:p>
          <w:p w14:paraId="06C34DD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Melatonin treatment =</w:t>
            </w:r>
          </w:p>
          <w:p w14:paraId="0D8E984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-4.18 (-4.74 to -3.62)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  <w:p w14:paraId="327403A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Placebo treatment =</w:t>
            </w:r>
          </w:p>
          <w:p w14:paraId="27BDECA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-3.73 (-4.28 to -3.17)</w:t>
            </w:r>
          </w:p>
          <w:p w14:paraId="3C2D60B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3E5463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Group differences were observed (p =0.03)</w:t>
            </w:r>
          </w:p>
        </w:tc>
      </w:tr>
      <w:tr w:rsidR="00AE10C7" w:rsidRPr="009F4B39" w14:paraId="53BE359F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32305D3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Sakellaris et al.</w:t>
            </w:r>
          </w:p>
        </w:tc>
        <w:tc>
          <w:tcPr>
            <w:tcW w:w="470" w:type="dxa"/>
            <w:shd w:val="clear" w:color="auto" w:fill="auto"/>
            <w:noWrap/>
          </w:tcPr>
          <w:p w14:paraId="0473B64F" w14:textId="77777777" w:rsidR="00AE10C7" w:rsidRPr="009F4B39" w:rsidRDefault="00AE10C7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2007</w:t>
            </w:r>
          </w:p>
        </w:tc>
        <w:tc>
          <w:tcPr>
            <w:tcW w:w="968" w:type="dxa"/>
            <w:shd w:val="clear" w:color="auto" w:fill="auto"/>
            <w:noWrap/>
          </w:tcPr>
          <w:p w14:paraId="6625AD3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Greece</w:t>
            </w:r>
          </w:p>
        </w:tc>
        <w:tc>
          <w:tcPr>
            <w:tcW w:w="1170" w:type="dxa"/>
            <w:shd w:val="clear" w:color="auto" w:fill="auto"/>
            <w:noWrap/>
          </w:tcPr>
          <w:p w14:paraId="4E722F5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Randomized, prospective, comparative, open-labelled study </w:t>
            </w:r>
          </w:p>
        </w:tc>
        <w:tc>
          <w:tcPr>
            <w:tcW w:w="1710" w:type="dxa"/>
            <w:shd w:val="clear" w:color="auto" w:fill="auto"/>
            <w:noWrap/>
          </w:tcPr>
          <w:p w14:paraId="0D8F87E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565CAA1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TBI complications</w:t>
            </w:r>
          </w:p>
          <w:p w14:paraId="3BF5142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413356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2FF44EF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Creatine (Cr)</w:t>
            </w:r>
          </w:p>
          <w:p w14:paraId="4A871DF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3C94A52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2D91AE8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 g/Kg every day for 6 months</w:t>
            </w:r>
          </w:p>
          <w:p w14:paraId="48E047B4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F2BB11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2A366E84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medication</w:t>
            </w:r>
          </w:p>
        </w:tc>
        <w:tc>
          <w:tcPr>
            <w:tcW w:w="2070" w:type="dxa"/>
            <w:shd w:val="clear" w:color="auto" w:fill="auto"/>
            <w:noWrap/>
          </w:tcPr>
          <w:p w14:paraId="053A94A6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- 1-18 y/o</w:t>
            </w:r>
          </w:p>
          <w:p w14:paraId="33655DDA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GCS 3-9 </w:t>
            </w:r>
          </w:p>
          <w:p w14:paraId="52CE3ADA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Pediatric trauma score (PTS) 4-12</w:t>
            </w:r>
          </w:p>
          <w:p w14:paraId="4CB4A20C" w14:textId="77777777" w:rsidR="00AE10C7" w:rsidRPr="009F4B39" w:rsidRDefault="00AE10C7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Administered within 4h from the time of injury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</w:tc>
        <w:tc>
          <w:tcPr>
            <w:tcW w:w="2346" w:type="dxa"/>
          </w:tcPr>
          <w:p w14:paraId="48B992EE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H/o head injury</w:t>
            </w:r>
          </w:p>
          <w:p w14:paraId="124695DF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 psychiatric disorder</w:t>
            </w:r>
          </w:p>
        </w:tc>
        <w:tc>
          <w:tcPr>
            <w:tcW w:w="1260" w:type="dxa"/>
            <w:shd w:val="clear" w:color="auto" w:fill="auto"/>
          </w:tcPr>
          <w:p w14:paraId="38F0449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39</w:t>
            </w:r>
          </w:p>
          <w:p w14:paraId="7483E74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34CCF9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1 – 18 years</w:t>
            </w:r>
          </w:p>
          <w:p w14:paraId="34C46EE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EDF83B6" w14:textId="4FB414C3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Creatinine </w:t>
            </w:r>
            <w:r w:rsidR="00D244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group</w:t>
            </w:r>
          </w:p>
          <w:p w14:paraId="0FCCCE4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20</w:t>
            </w:r>
          </w:p>
          <w:p w14:paraId="3F119E9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1FE77F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Control</w:t>
            </w:r>
          </w:p>
          <w:p w14:paraId="3A4D793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19</w:t>
            </w:r>
          </w:p>
          <w:p w14:paraId="493083E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540387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</w:tc>
        <w:tc>
          <w:tcPr>
            <w:tcW w:w="900" w:type="dxa"/>
            <w:shd w:val="clear" w:color="auto" w:fill="auto"/>
            <w:noWrap/>
          </w:tcPr>
          <w:p w14:paraId="6BC2EC05" w14:textId="77777777" w:rsidR="00AE10C7" w:rsidRPr="009F4B39" w:rsidRDefault="00AE10C7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100% TBI</w:t>
            </w:r>
          </w:p>
        </w:tc>
        <w:tc>
          <w:tcPr>
            <w:tcW w:w="1170" w:type="dxa"/>
            <w:shd w:val="clear" w:color="auto" w:fill="auto"/>
            <w:noWrap/>
          </w:tcPr>
          <w:p w14:paraId="2FE55DE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 Reported Symptoms</w:t>
            </w:r>
          </w:p>
        </w:tc>
        <w:tc>
          <w:tcPr>
            <w:tcW w:w="1610" w:type="dxa"/>
            <w:shd w:val="clear" w:color="auto" w:fill="auto"/>
          </w:tcPr>
          <w:p w14:paraId="0D50118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Significant group difference in reported Fatigue: X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2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1)=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17.881, p &lt; 0.001</w:t>
            </w:r>
          </w:p>
        </w:tc>
      </w:tr>
      <w:tr w:rsidR="00AE10C7" w:rsidRPr="009F4B39" w14:paraId="25AAD06F" w14:textId="77777777" w:rsidTr="00F83270">
        <w:trPr>
          <w:trHeight w:val="1528"/>
        </w:trPr>
        <w:tc>
          <w:tcPr>
            <w:tcW w:w="901" w:type="dxa"/>
            <w:vMerge w:val="restart"/>
            <w:shd w:val="clear" w:color="auto" w:fill="auto"/>
            <w:noWrap/>
            <w:hideMark/>
          </w:tcPr>
          <w:p w14:paraId="431C0814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Berginstrom  et al.</w:t>
            </w:r>
            <w:proofErr w:type="gramEnd"/>
          </w:p>
        </w:tc>
        <w:tc>
          <w:tcPr>
            <w:tcW w:w="470" w:type="dxa"/>
            <w:vMerge w:val="restart"/>
            <w:shd w:val="clear" w:color="auto" w:fill="auto"/>
            <w:noWrap/>
            <w:hideMark/>
          </w:tcPr>
          <w:p w14:paraId="256EAFA6" w14:textId="77777777" w:rsidR="00AE10C7" w:rsidRPr="009F4B39" w:rsidRDefault="00AE10C7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968" w:type="dxa"/>
            <w:vMerge w:val="restart"/>
            <w:shd w:val="clear" w:color="auto" w:fill="auto"/>
            <w:noWrap/>
            <w:hideMark/>
          </w:tcPr>
          <w:p w14:paraId="2255389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Sweden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hideMark/>
          </w:tcPr>
          <w:p w14:paraId="3A69B98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Randomized, double-blind, placebo-controlled Trial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hideMark/>
          </w:tcPr>
          <w:p w14:paraId="050019E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6FEDCDC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</w:t>
            </w:r>
          </w:p>
          <w:p w14:paraId="10FBA9C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21ADEFF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  <w:p w14:paraId="28DBD66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Monoaminergic stabilizer (−)-OSU6162</w:t>
            </w:r>
          </w:p>
          <w:p w14:paraId="14BD416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B82DC4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2649F4D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mg twice a day in week 1, 10 mg twice a day in week 2, and 15 mg twice a day in weeks 3 and 4</w:t>
            </w:r>
          </w:p>
          <w:p w14:paraId="7E430D3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6D5F9FE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0886F49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Placebo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hideMark/>
          </w:tcPr>
          <w:p w14:paraId="3C61B57F" w14:textId="77777777" w:rsidR="00AE10C7" w:rsidRPr="009F4B39" w:rsidRDefault="00AE10C7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18-65</w:t>
            </w:r>
          </w:p>
          <w:p w14:paraId="0B7C99EA" w14:textId="77777777" w:rsidR="00AE10C7" w:rsidRPr="009F4B39" w:rsidRDefault="00AE10C7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TBI &gt; 12 months</w:t>
            </w:r>
          </w:p>
          <w:p w14:paraId="46295224" w14:textId="77777777" w:rsidR="00AE10C7" w:rsidRPr="009F4B39" w:rsidRDefault="00AE10C7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GOS-E &gt;5, </w:t>
            </w:r>
          </w:p>
          <w:p w14:paraId="3A410865" w14:textId="77777777" w:rsidR="00AE10C7" w:rsidRPr="009F4B39" w:rsidRDefault="00AE10C7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FSS&gt;36</w:t>
            </w:r>
          </w:p>
        </w:tc>
        <w:tc>
          <w:tcPr>
            <w:tcW w:w="2346" w:type="dxa"/>
            <w:vMerge w:val="restart"/>
          </w:tcPr>
          <w:p w14:paraId="6BEBD1F2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Neuro or psychiatric issue</w:t>
            </w:r>
          </w:p>
          <w:p w14:paraId="50E22726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Severe dementia</w:t>
            </w:r>
          </w:p>
          <w:p w14:paraId="0F04CEEC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Alcohol or drug abuse</w:t>
            </w:r>
          </w:p>
          <w:p w14:paraId="4682FFB6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Heart, liver, kidney or active neoplastic disease</w:t>
            </w:r>
          </w:p>
          <w:p w14:paraId="2A98CA00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Hx of seizures</w:t>
            </w:r>
          </w:p>
          <w:p w14:paraId="428A3685" w14:textId="4A8D62F7" w:rsidR="00AE10C7" w:rsidRPr="009F4B39" w:rsidRDefault="004B51C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Electroconvulsive therapy</w:t>
            </w:r>
            <w:r w:rsidR="00AE10C7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in last 90 days, clozapine, </w:t>
            </w:r>
          </w:p>
          <w:p w14:paraId="4B5A61F6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Pregnancy</w:t>
            </w: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14:paraId="656CE57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64</w:t>
            </w:r>
          </w:p>
          <w:p w14:paraId="1DAB206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906EF0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37</w:t>
            </w:r>
          </w:p>
          <w:p w14:paraId="2A0CB0B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27</w:t>
            </w:r>
          </w:p>
          <w:p w14:paraId="43E3454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0E5798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  <w:p w14:paraId="7E7312F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FAC7EE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Control</w:t>
            </w:r>
          </w:p>
          <w:p w14:paraId="378D473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N = 31 </w:t>
            </w:r>
          </w:p>
          <w:p w14:paraId="41F13CD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42.58 (14.64)</w:t>
            </w:r>
          </w:p>
          <w:p w14:paraId="5EB8626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Treatment </w:t>
            </w:r>
          </w:p>
          <w:p w14:paraId="62A479F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33</w:t>
            </w:r>
          </w:p>
          <w:p w14:paraId="5AE6C89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41.42 (12.59)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hideMark/>
          </w:tcPr>
          <w:p w14:paraId="62A987D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100% TBI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CCC43A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 Severity Scale (FSS)</w:t>
            </w:r>
          </w:p>
          <w:p w14:paraId="634C38A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E2565F4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BC5504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BA6942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08F8C7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14:paraId="3E0B9BD3" w14:textId="2D1A8DAD" w:rsidR="00AE10C7" w:rsidRPr="009F4B39" w:rsidRDefault="00356A54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56A5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Intervention</w:t>
            </w:r>
            <w:r w:rsidR="00AE10C7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:</w:t>
            </w:r>
          </w:p>
          <w:p w14:paraId="5E65C02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Pre = 47.33 (8.98), </w:t>
            </w:r>
          </w:p>
          <w:p w14:paraId="00894B2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 = 40.09 (12.66)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  <w:p w14:paraId="2E13AB8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Control: </w:t>
            </w:r>
          </w:p>
          <w:p w14:paraId="43A7DD3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 = 48.23 (7.95),</w:t>
            </w:r>
          </w:p>
          <w:p w14:paraId="19DD77E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 = 42.77 (12.92)</w:t>
            </w:r>
          </w:p>
          <w:p w14:paraId="604DCC0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398429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significant group differences were observed, yet significant improvements at follow up was observed (p &lt;.01)</w:t>
            </w:r>
          </w:p>
          <w:p w14:paraId="233E865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0B4DDB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E10C7" w:rsidRPr="009F4B39" w14:paraId="2C20B8C7" w14:textId="77777777" w:rsidTr="00F83270">
        <w:trPr>
          <w:trHeight w:val="1527"/>
        </w:trPr>
        <w:tc>
          <w:tcPr>
            <w:tcW w:w="901" w:type="dxa"/>
            <w:vMerge/>
            <w:shd w:val="clear" w:color="auto" w:fill="auto"/>
            <w:noWrap/>
          </w:tcPr>
          <w:p w14:paraId="250AFE14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0" w:type="dxa"/>
            <w:vMerge/>
            <w:shd w:val="clear" w:color="auto" w:fill="auto"/>
            <w:noWrap/>
          </w:tcPr>
          <w:p w14:paraId="31C2113E" w14:textId="77777777" w:rsidR="00AE10C7" w:rsidRPr="009F4B39" w:rsidRDefault="00AE10C7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vMerge/>
            <w:shd w:val="clear" w:color="auto" w:fill="auto"/>
            <w:noWrap/>
          </w:tcPr>
          <w:p w14:paraId="7D1C5867" w14:textId="77777777" w:rsidR="00AE10C7" w:rsidRPr="009F4B39" w:rsidRDefault="00AE10C7" w:rsidP="00380ACC">
            <w:pPr>
              <w:spacing w:after="0" w:line="480" w:lineRule="auto"/>
              <w:rPr>
                <w:rStyle w:val="CommentReference"/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</w:tcPr>
          <w:p w14:paraId="4378624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14:paraId="7C5FF99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8F7ED7B" w14:textId="77777777" w:rsidR="00AE10C7" w:rsidRPr="009F4B39" w:rsidRDefault="00AE10C7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46" w:type="dxa"/>
            <w:vMerge/>
          </w:tcPr>
          <w:p w14:paraId="2A5E3B76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C1BE50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</w:tcPr>
          <w:p w14:paraId="552EECA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0438AC4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D36578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Mental Fatigue Scale (MFS)</w:t>
            </w:r>
          </w:p>
        </w:tc>
        <w:tc>
          <w:tcPr>
            <w:tcW w:w="1610" w:type="dxa"/>
            <w:shd w:val="clear" w:color="auto" w:fill="auto"/>
          </w:tcPr>
          <w:p w14:paraId="78C84B7A" w14:textId="6EB9E78F" w:rsidR="00AE10C7" w:rsidRPr="009F4B39" w:rsidRDefault="00356A54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56A5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Intervention</w:t>
            </w:r>
            <w:r w:rsidR="00AE10C7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:</w:t>
            </w:r>
          </w:p>
          <w:p w14:paraId="3704701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Pre = 18.94 (5.13), </w:t>
            </w:r>
          </w:p>
          <w:p w14:paraId="404C39F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 = 15.76 (5.91)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  <w:p w14:paraId="47592B0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Control: </w:t>
            </w:r>
          </w:p>
          <w:p w14:paraId="42D5558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 = 17.32 (5.21),</w:t>
            </w:r>
          </w:p>
          <w:p w14:paraId="0D3F2B0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 = 14.4 (5.91)</w:t>
            </w:r>
          </w:p>
          <w:p w14:paraId="4B61B51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E6CB9C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significant group differences were observed, yet significant improvements at follow up was observed (p &lt;.01)</w:t>
            </w:r>
          </w:p>
        </w:tc>
      </w:tr>
      <w:tr w:rsidR="00AE10C7" w:rsidRPr="009F4B39" w14:paraId="7D7F35B2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  <w:hideMark/>
          </w:tcPr>
          <w:p w14:paraId="7E5D72E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Mossberg  et al.</w:t>
            </w:r>
            <w:proofErr w:type="gramEnd"/>
          </w:p>
        </w:tc>
        <w:tc>
          <w:tcPr>
            <w:tcW w:w="470" w:type="dxa"/>
            <w:shd w:val="clear" w:color="auto" w:fill="auto"/>
            <w:noWrap/>
            <w:hideMark/>
          </w:tcPr>
          <w:p w14:paraId="620DBBC4" w14:textId="77777777" w:rsidR="00AE10C7" w:rsidRPr="009F4B39" w:rsidRDefault="00AE10C7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43E942B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B151A0" w14:textId="6CF53E40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Open label </w:t>
            </w:r>
            <w:r w:rsidR="004B51C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growth hormone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replacement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B955D9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6C3423F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Physical and cognitive functioning after TBI</w:t>
            </w:r>
          </w:p>
          <w:p w14:paraId="2755EC0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64D25F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78B5F82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Growth Hormone</w:t>
            </w:r>
          </w:p>
          <w:p w14:paraId="77FEBDD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2C51BA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5EC27A9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 weeks</w:t>
            </w:r>
          </w:p>
          <w:p w14:paraId="65E67B34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 mg/day for 2 months, then 0.4 mg/day for 2 months, then 0.6 mg/day rest of the study</w:t>
            </w:r>
          </w:p>
          <w:p w14:paraId="5611642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43B824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2A01EFC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  <w:p w14:paraId="275792A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65A2252D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TBI at least 12 months prior to enrollment</w:t>
            </w:r>
          </w:p>
          <w:p w14:paraId="187909A4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Abnormal GH secretion by glucagon stimulation testing </w:t>
            </w:r>
          </w:p>
        </w:tc>
        <w:tc>
          <w:tcPr>
            <w:tcW w:w="2346" w:type="dxa"/>
          </w:tcPr>
          <w:p w14:paraId="76738755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Premorbid history of a neurological disorder</w:t>
            </w:r>
          </w:p>
          <w:p w14:paraId="491BAEE8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Not fluent in English</w:t>
            </w:r>
          </w:p>
          <w:p w14:paraId="4611CAD4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Aphasia syndrome</w:t>
            </w:r>
          </w:p>
          <w:p w14:paraId="339F0AF9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Inability to complete neuropsychological testing</w:t>
            </w:r>
          </w:p>
        </w:tc>
        <w:tc>
          <w:tcPr>
            <w:tcW w:w="1260" w:type="dxa"/>
            <w:shd w:val="clear" w:color="auto" w:fill="auto"/>
            <w:hideMark/>
          </w:tcPr>
          <w:p w14:paraId="7774B1C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15</w:t>
            </w:r>
          </w:p>
          <w:p w14:paraId="52D4BF1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6B2A340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10</w:t>
            </w:r>
          </w:p>
          <w:p w14:paraId="4E2DB14E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–5</w:t>
            </w:r>
          </w:p>
          <w:p w14:paraId="49F7DC1F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4C4627C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45.5 (11.2)</w:t>
            </w:r>
          </w:p>
          <w:p w14:paraId="3D0304FD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7E344DD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– Caucasian -13</w:t>
            </w:r>
          </w:p>
          <w:p w14:paraId="24D59BCB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Hispanic – 1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African-American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– 1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1C6757E" w14:textId="119777F9" w:rsidR="00AE10C7" w:rsidRPr="009F4B39" w:rsidRDefault="00EC7C3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100% TBI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59625D6" w14:textId="0C1DC929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 Severity Scale</w:t>
            </w:r>
            <w:r w:rsidR="001E24A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(FSS)</w:t>
            </w:r>
          </w:p>
        </w:tc>
        <w:tc>
          <w:tcPr>
            <w:tcW w:w="1610" w:type="dxa"/>
            <w:shd w:val="clear" w:color="auto" w:fill="auto"/>
            <w:hideMark/>
          </w:tcPr>
          <w:p w14:paraId="0C364C0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 = 44.3 (13.5)</w:t>
            </w:r>
          </w:p>
          <w:p w14:paraId="1A0F4E6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 = 34.0 (12.5)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  <w:p w14:paraId="583ED50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Within group significant improvements (p=0.039)</w:t>
            </w:r>
          </w:p>
        </w:tc>
      </w:tr>
      <w:tr w:rsidR="00AE10C7" w:rsidRPr="009F4B39" w14:paraId="7BA6A58B" w14:textId="77777777" w:rsidTr="00F83270">
        <w:trPr>
          <w:trHeight w:val="2630"/>
        </w:trPr>
        <w:tc>
          <w:tcPr>
            <w:tcW w:w="901" w:type="dxa"/>
            <w:vMerge w:val="restart"/>
            <w:shd w:val="clear" w:color="auto" w:fill="auto"/>
            <w:noWrap/>
            <w:hideMark/>
          </w:tcPr>
          <w:p w14:paraId="143BEAC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Jha et al.</w:t>
            </w:r>
          </w:p>
        </w:tc>
        <w:tc>
          <w:tcPr>
            <w:tcW w:w="470" w:type="dxa"/>
            <w:vMerge w:val="restart"/>
            <w:shd w:val="clear" w:color="auto" w:fill="auto"/>
            <w:noWrap/>
            <w:hideMark/>
          </w:tcPr>
          <w:p w14:paraId="59AB54C5" w14:textId="77777777" w:rsidR="00AE10C7" w:rsidRPr="009F4B39" w:rsidRDefault="00AE10C7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968" w:type="dxa"/>
            <w:vMerge w:val="restart"/>
            <w:shd w:val="clear" w:color="auto" w:fill="auto"/>
            <w:noWrap/>
            <w:hideMark/>
          </w:tcPr>
          <w:p w14:paraId="1CE0006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hideMark/>
          </w:tcPr>
          <w:p w14:paraId="587C4C6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 center double-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blind  randomized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placebo-controlled crossover  design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hideMark/>
          </w:tcPr>
          <w:p w14:paraId="338BF53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1B4B2B1B" w14:textId="0F73857F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 and Excessive daytime sleepiness</w:t>
            </w:r>
          </w:p>
          <w:p w14:paraId="2DC1626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EE9011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  <w:p w14:paraId="7BDB392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Modafinil</w:t>
            </w:r>
          </w:p>
          <w:p w14:paraId="242D562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A4FECA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67371A4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weeks</w:t>
            </w:r>
          </w:p>
          <w:p w14:paraId="47F93FE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100mg for 3 days, then 200mg for 11 days, then 400mg for 8 weeks</w:t>
            </w:r>
          </w:p>
          <w:p w14:paraId="4015A71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9B8B25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5D9F87C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Placebo</w:t>
            </w:r>
          </w:p>
        </w:tc>
        <w:tc>
          <w:tcPr>
            <w:tcW w:w="2070" w:type="dxa"/>
            <w:vMerge w:val="restart"/>
            <w:shd w:val="clear" w:color="auto" w:fill="auto"/>
            <w:hideMark/>
          </w:tcPr>
          <w:p w14:paraId="4C28D002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TBI</w:t>
            </w:r>
          </w:p>
          <w:p w14:paraId="54C0BA16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At least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year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post injury</w:t>
            </w:r>
          </w:p>
          <w:p w14:paraId="00AFC446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Experiencing disabling symptoms of fatigue and/or excessive daytime sleepiness</w:t>
            </w:r>
          </w:p>
        </w:tc>
        <w:tc>
          <w:tcPr>
            <w:tcW w:w="2346" w:type="dxa"/>
            <w:vMerge w:val="restart"/>
          </w:tcPr>
          <w:p w14:paraId="72096294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Neurologic or neuropsychiatric diagnoses that would obscure the evaluation of the medication’s effectiveness</w:t>
            </w:r>
          </w:p>
          <w:p w14:paraId="6D17CDF6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History of other likely causes of EDS</w:t>
            </w:r>
          </w:p>
          <w:p w14:paraId="45454809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Concurrent medication and/or clinically significant systemic disease that might cause fatigue and/or diminished arousal</w:t>
            </w:r>
          </w:p>
          <w:p w14:paraId="0DE949E1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Epilepsy</w:t>
            </w:r>
          </w:p>
          <w:p w14:paraId="49C3F097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Cardiovascular disease or risks including hypertension requiring medical treatment</w:t>
            </w:r>
          </w:p>
          <w:p w14:paraId="7CF19F01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History of severe renal or hepatic impairment</w:t>
            </w:r>
          </w:p>
          <w:p w14:paraId="5C6DD482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Significant psychiatric or behavioral disturbance that would obscure the evaluation of medication effectiveness</w:t>
            </w:r>
          </w:p>
          <w:p w14:paraId="7C7E75D6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Non-English speaking</w:t>
            </w:r>
          </w:p>
          <w:p w14:paraId="1A7B8130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Pregnant females or females of childbearing potential unless acceptable double barrier contraceptives were in use.</w:t>
            </w: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14:paraId="0F17DE64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51</w:t>
            </w:r>
          </w:p>
          <w:p w14:paraId="21BB4E8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9C0BE0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35</w:t>
            </w:r>
          </w:p>
          <w:p w14:paraId="6247E23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16</w:t>
            </w:r>
          </w:p>
          <w:p w14:paraId="7ABE74F4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799A31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38.25 (12.20)</w:t>
            </w:r>
          </w:p>
          <w:p w14:paraId="5C1252F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604BA3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Group A</w:t>
            </w:r>
          </w:p>
          <w:p w14:paraId="3E67F76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27</w:t>
            </w:r>
          </w:p>
          <w:p w14:paraId="358B82E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Group B</w:t>
            </w:r>
          </w:p>
          <w:p w14:paraId="44290F1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24</w:t>
            </w:r>
          </w:p>
          <w:p w14:paraId="7634A9E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D67579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–</w:t>
            </w:r>
          </w:p>
          <w:p w14:paraId="60971C5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White – 43 </w:t>
            </w:r>
          </w:p>
          <w:p w14:paraId="2026CDB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Hispanic – 5</w:t>
            </w:r>
          </w:p>
          <w:p w14:paraId="0BAF6B8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Black – 2</w:t>
            </w:r>
          </w:p>
          <w:p w14:paraId="63BC154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Native American – 1 </w:t>
            </w:r>
          </w:p>
          <w:p w14:paraId="4188D70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shd w:val="clear" w:color="auto" w:fill="auto"/>
            <w:noWrap/>
            <w:hideMark/>
          </w:tcPr>
          <w:p w14:paraId="39ACFA2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Severe TBI – 51%</w:t>
            </w:r>
          </w:p>
          <w:p w14:paraId="3C05C49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453E2E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Moderate TBI –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23.%</w:t>
            </w:r>
            <w:proofErr w:type="gramEnd"/>
          </w:p>
          <w:p w14:paraId="61353A3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2066E6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Mild TBI – 25.5%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BC71267" w14:textId="1D74CA1D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 Severity Scale</w:t>
            </w:r>
            <w:r w:rsidR="001E24A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(FSS)</w:t>
            </w:r>
          </w:p>
          <w:p w14:paraId="7F19EC34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087919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BE8E35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0671F4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F27E55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896592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AE722D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031415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CA3CC4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2E1660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C144CB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1D02CC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A5374F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EBBD07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6388AA4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22B9EA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E71534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C951EB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FC750D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14:paraId="5C75B241" w14:textId="17620D45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Period 1: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  <w:r w:rsidR="00356A5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Intervention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: </w:t>
            </w:r>
          </w:p>
          <w:p w14:paraId="2A44598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 = 45.22 (11.82)</w:t>
            </w:r>
          </w:p>
          <w:p w14:paraId="1B2A874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Post = 39.36 (15.61) </w:t>
            </w:r>
          </w:p>
          <w:p w14:paraId="49955BD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Follow-up = 37.13 (18.33)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  <w:p w14:paraId="01F1B3F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Placebo: </w:t>
            </w:r>
          </w:p>
          <w:p w14:paraId="309177D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Pre = 44.46 (12.17), </w:t>
            </w:r>
          </w:p>
          <w:p w14:paraId="57AFA25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Post = 37.70 (12.55) </w:t>
            </w:r>
          </w:p>
          <w:p w14:paraId="07F4B52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Follow-up = 36.91 (14.08)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  <w:p w14:paraId="51D6A489" w14:textId="27A3D8D3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Period 2: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  <w:r w:rsidR="00356A5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Intervention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: </w:t>
            </w:r>
          </w:p>
          <w:p w14:paraId="3272EFE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Pre = 38.17 (15.23), </w:t>
            </w:r>
          </w:p>
          <w:p w14:paraId="7E6ABD2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Post = 31.38 (10.66) </w:t>
            </w:r>
          </w:p>
          <w:p w14:paraId="5FE820A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Follow-up = 28.90 (14.03)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  <w:p w14:paraId="673A184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Placebo: </w:t>
            </w:r>
          </w:p>
          <w:p w14:paraId="3AC386E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 = 35.92 (16.82)</w:t>
            </w:r>
          </w:p>
          <w:p w14:paraId="7A1A736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Post = 33.74 (16.16), </w:t>
            </w:r>
          </w:p>
          <w:p w14:paraId="63CB08F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Follow-up = 30.95 (16.25)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 xml:space="preserve">No group differences observed, although within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group improvements observed for both groups.</w:t>
            </w:r>
          </w:p>
          <w:p w14:paraId="7F22F89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E10C7" w:rsidRPr="009F4B39" w14:paraId="36657248" w14:textId="77777777" w:rsidTr="00F83270">
        <w:trPr>
          <w:trHeight w:val="530"/>
        </w:trPr>
        <w:tc>
          <w:tcPr>
            <w:tcW w:w="901" w:type="dxa"/>
            <w:vMerge/>
            <w:shd w:val="clear" w:color="auto" w:fill="auto"/>
            <w:noWrap/>
          </w:tcPr>
          <w:p w14:paraId="4329C1C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0" w:type="dxa"/>
            <w:vMerge/>
            <w:shd w:val="clear" w:color="auto" w:fill="auto"/>
            <w:noWrap/>
          </w:tcPr>
          <w:p w14:paraId="33FCBC80" w14:textId="77777777" w:rsidR="00AE10C7" w:rsidRPr="009F4B39" w:rsidRDefault="00AE10C7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vMerge/>
            <w:shd w:val="clear" w:color="auto" w:fill="auto"/>
            <w:noWrap/>
          </w:tcPr>
          <w:p w14:paraId="01D84AF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</w:tcPr>
          <w:p w14:paraId="61C10F7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14:paraId="467A4BD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5CBCC6F5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46" w:type="dxa"/>
            <w:vMerge/>
          </w:tcPr>
          <w:p w14:paraId="512979E6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F363EA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</w:tcPr>
          <w:p w14:paraId="1F0F4FB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2970C870" w14:textId="4E992CF5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Modified </w:t>
            </w:r>
            <w:r w:rsidR="00ED3C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atigue </w:t>
            </w:r>
            <w:r w:rsidR="00ED3C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mpact</w:t>
            </w:r>
          </w:p>
        </w:tc>
        <w:tc>
          <w:tcPr>
            <w:tcW w:w="1610" w:type="dxa"/>
            <w:shd w:val="clear" w:color="auto" w:fill="auto"/>
          </w:tcPr>
          <w:p w14:paraId="66C63EB0" w14:textId="655E9EE6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Period 1: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  <w:r w:rsidR="00356A5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Intervention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: </w:t>
            </w:r>
          </w:p>
          <w:p w14:paraId="5E5FC32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Pre = 46.56 (19.28), </w:t>
            </w:r>
          </w:p>
          <w:p w14:paraId="1ACE612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Post = 38.65 (16.09) </w:t>
            </w:r>
          </w:p>
          <w:p w14:paraId="7A71A83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Follow-up = 35.63 (20.00)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  <w:p w14:paraId="754E8B9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Placebo: </w:t>
            </w:r>
          </w:p>
          <w:p w14:paraId="614ECCD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Pre = 47.17 (15.53) </w:t>
            </w:r>
          </w:p>
          <w:p w14:paraId="271546F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Post = 36.45 (15.03) </w:t>
            </w:r>
          </w:p>
          <w:p w14:paraId="7650836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Follow-up = 33.55 (18.16)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  <w:p w14:paraId="09CD715E" w14:textId="7A02CCF8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Period 2: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  <w:r w:rsidR="00356A5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Intervention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: </w:t>
            </w:r>
          </w:p>
          <w:p w14:paraId="2982D52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 = 39.73 (20.82)</w:t>
            </w:r>
          </w:p>
          <w:p w14:paraId="1B370C6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Post = 28.91 (19.06) </w:t>
            </w:r>
          </w:p>
          <w:p w14:paraId="29E2EAB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Follow-up = 28.27 (16.06)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  <w:p w14:paraId="015228A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Placebo: </w:t>
            </w:r>
          </w:p>
          <w:p w14:paraId="47EF13F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 = 36.27 (17.67)</w:t>
            </w:r>
          </w:p>
          <w:p w14:paraId="39DCED0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Post = 37.74 (17.51), </w:t>
            </w:r>
          </w:p>
          <w:p w14:paraId="6B7D063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Follow-up = 31.20 (19.44)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Mixed results in crossover period.</w:t>
            </w:r>
          </w:p>
        </w:tc>
      </w:tr>
      <w:tr w:rsidR="00AE10C7" w:rsidRPr="009F4B39" w14:paraId="71ECC080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  <w:hideMark/>
          </w:tcPr>
          <w:p w14:paraId="6CDE147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Kaiser et al.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1EC2F630" w14:textId="77777777" w:rsidR="00AE10C7" w:rsidRPr="009F4B39" w:rsidRDefault="00AE10C7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386B5FB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Switzerland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A42AB0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Prospective, double-blind, randomized, placebo-controlled pilot study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AA7AE9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– Fatigue and Excessive daytime sleepiness</w:t>
            </w:r>
          </w:p>
          <w:p w14:paraId="4DE2A80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B55236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  <w:p w14:paraId="5C3D1BB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Modafinil</w:t>
            </w:r>
          </w:p>
          <w:p w14:paraId="2F5CEC6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AE6431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0EA7FBF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 to 200 mg 6 weeks</w:t>
            </w:r>
          </w:p>
          <w:p w14:paraId="5D79A77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F1B5D2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77D2370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Placebo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5694E8EB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Fatigue and/or </w:t>
            </w:r>
          </w:p>
          <w:p w14:paraId="29B86B32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Excessive Daytime Sleepiness</w:t>
            </w:r>
          </w:p>
        </w:tc>
        <w:tc>
          <w:tcPr>
            <w:tcW w:w="2346" w:type="dxa"/>
          </w:tcPr>
          <w:p w14:paraId="22F51F41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Neurologic, psychiatric or other disorders</w:t>
            </w:r>
          </w:p>
          <w:p w14:paraId="30BCBC08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Medication causing sleep-wake disturbances</w:t>
            </w:r>
          </w:p>
          <w:p w14:paraId="53865A51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Significant sleep-wake disturbances pre-injury</w:t>
            </w:r>
          </w:p>
          <w:p w14:paraId="6443C657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Chronic sleep deprivation</w:t>
            </w:r>
          </w:p>
        </w:tc>
        <w:tc>
          <w:tcPr>
            <w:tcW w:w="1260" w:type="dxa"/>
            <w:shd w:val="clear" w:color="auto" w:fill="auto"/>
            <w:hideMark/>
          </w:tcPr>
          <w:p w14:paraId="171CED8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20</w:t>
            </w:r>
          </w:p>
          <w:p w14:paraId="4BD1C39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9494661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17</w:t>
            </w:r>
          </w:p>
          <w:p w14:paraId="1B1DDEDE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3</w:t>
            </w:r>
          </w:p>
          <w:p w14:paraId="63FBA624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8219575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Placebo</w:t>
            </w:r>
          </w:p>
          <w:p w14:paraId="4B6F964D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10</w:t>
            </w:r>
          </w:p>
          <w:p w14:paraId="12E5D7ED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 –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43 (19)</w:t>
            </w:r>
          </w:p>
          <w:p w14:paraId="16994B4F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1EACF9F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Modafinil </w:t>
            </w:r>
          </w:p>
          <w:p w14:paraId="782BC9E5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10</w:t>
            </w:r>
          </w:p>
          <w:p w14:paraId="42ED4CCE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37 (9)</w:t>
            </w:r>
          </w:p>
          <w:p w14:paraId="24A842FE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61EE10A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9AC2382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BDB1B2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100% Mild – Severe TBI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FAC7FDA" w14:textId="23BE3358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 Severity Scale</w:t>
            </w:r>
            <w:r w:rsidR="001E24A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(FSS)</w:t>
            </w:r>
          </w:p>
        </w:tc>
        <w:tc>
          <w:tcPr>
            <w:tcW w:w="1610" w:type="dxa"/>
            <w:shd w:val="clear" w:color="auto" w:fill="auto"/>
            <w:hideMark/>
          </w:tcPr>
          <w:p w14:paraId="27B1B75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Modafinil: </w:t>
            </w:r>
          </w:p>
          <w:p w14:paraId="67D2988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Pre = 4.6 (0.8), </w:t>
            </w:r>
          </w:p>
          <w:p w14:paraId="153382A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Post(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change from baseline) = 0.8 (1.0)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  <w:p w14:paraId="7427752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Placebo: Pre = 5.0 (1.4) </w:t>
            </w:r>
          </w:p>
          <w:p w14:paraId="28C5BC5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post (change from baseline) = 0 (0.6)  </w:t>
            </w:r>
          </w:p>
          <w:p w14:paraId="44D6725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Group difference in difference score (p=0.005 Mann-Whitney U); not significant once correcting for sex, age, TBI severity, and Beck Depression and Anxiety Scale.</w:t>
            </w:r>
          </w:p>
        </w:tc>
      </w:tr>
      <w:tr w:rsidR="00AE10C7" w:rsidRPr="009F4B39" w14:paraId="1EC7FCDA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22A1F35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Lequerica et al.</w:t>
            </w:r>
          </w:p>
        </w:tc>
        <w:tc>
          <w:tcPr>
            <w:tcW w:w="470" w:type="dxa"/>
            <w:shd w:val="clear" w:color="auto" w:fill="auto"/>
            <w:noWrap/>
          </w:tcPr>
          <w:p w14:paraId="3A01791F" w14:textId="77777777" w:rsidR="00AE10C7" w:rsidRPr="009F4B39" w:rsidRDefault="00AE10C7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968" w:type="dxa"/>
            <w:shd w:val="clear" w:color="auto" w:fill="auto"/>
            <w:noWrap/>
          </w:tcPr>
          <w:p w14:paraId="6590614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70" w:type="dxa"/>
            <w:shd w:val="clear" w:color="auto" w:fill="auto"/>
            <w:noWrap/>
          </w:tcPr>
          <w:p w14:paraId="6EF15B9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Double blind placebo control with a crossover design</w:t>
            </w:r>
          </w:p>
        </w:tc>
        <w:tc>
          <w:tcPr>
            <w:tcW w:w="1710" w:type="dxa"/>
            <w:shd w:val="clear" w:color="auto" w:fill="auto"/>
            <w:noWrap/>
          </w:tcPr>
          <w:p w14:paraId="3C5314B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– Sleep and daytime functioning</w:t>
            </w:r>
          </w:p>
          <w:p w14:paraId="5A4F2D5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2A8C240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  <w:p w14:paraId="5D4FC35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Ramelteon</w:t>
            </w:r>
          </w:p>
          <w:p w14:paraId="5805B86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E80DC9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609AEF55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weeks – nightly dosage of 8mg</w:t>
            </w:r>
          </w:p>
          <w:p w14:paraId="32DC7A8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F546C8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74D50DD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Placebo</w:t>
            </w:r>
          </w:p>
        </w:tc>
        <w:tc>
          <w:tcPr>
            <w:tcW w:w="2070" w:type="dxa"/>
            <w:shd w:val="clear" w:color="auto" w:fill="auto"/>
          </w:tcPr>
          <w:p w14:paraId="2C81399D" w14:textId="77777777" w:rsidR="00AE10C7" w:rsidRPr="009F4B39" w:rsidRDefault="00AE10C7" w:rsidP="00380ACC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17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1 or more of following </w:t>
            </w:r>
          </w:p>
          <w:p w14:paraId="748C1892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GCS &lt;15</w:t>
            </w:r>
          </w:p>
          <w:p w14:paraId="3D977F64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LOC &gt;5 min</w:t>
            </w:r>
          </w:p>
          <w:p w14:paraId="77FEFDF6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PTA &gt;30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min;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0C61B005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Abnormal neuroimaging findings or neurologic deficit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after  TBI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346" w:type="dxa"/>
          </w:tcPr>
          <w:p w14:paraId="1AAA67CA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Abnormal levels of liver enzyme</w:t>
            </w:r>
          </w:p>
          <w:p w14:paraId="165C7E29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Taking Luvox or fluvoxamine, </w:t>
            </w:r>
          </w:p>
          <w:p w14:paraId="7560B333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Free of know hypnotic agents for 2 weeks</w:t>
            </w:r>
          </w:p>
        </w:tc>
        <w:tc>
          <w:tcPr>
            <w:tcW w:w="1260" w:type="dxa"/>
            <w:shd w:val="clear" w:color="auto" w:fill="auto"/>
            <w:noWrap/>
          </w:tcPr>
          <w:p w14:paraId="19C7903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13</w:t>
            </w:r>
          </w:p>
          <w:p w14:paraId="17F5061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DF6A3D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Sex not reported</w:t>
            </w:r>
          </w:p>
          <w:p w14:paraId="69F7B3D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EBAFEF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Ramelteon First N = 8</w:t>
            </w:r>
          </w:p>
          <w:p w14:paraId="46D35A7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45.3 (19.7)</w:t>
            </w:r>
          </w:p>
          <w:p w14:paraId="354244D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A5711F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Placebo First</w:t>
            </w:r>
          </w:p>
          <w:p w14:paraId="09591D3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5</w:t>
            </w:r>
          </w:p>
          <w:p w14:paraId="3AC3148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38.2(14.8)</w:t>
            </w:r>
          </w:p>
          <w:p w14:paraId="68F6A24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8BC82F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Total (N = 13)</w:t>
            </w:r>
          </w:p>
          <w:p w14:paraId="52F828C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54109E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42.5 (17.7)</w:t>
            </w:r>
          </w:p>
          <w:p w14:paraId="7B2496F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5C04B3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Ethnicity not reported</w:t>
            </w:r>
          </w:p>
        </w:tc>
        <w:tc>
          <w:tcPr>
            <w:tcW w:w="900" w:type="dxa"/>
            <w:shd w:val="clear" w:color="auto" w:fill="auto"/>
            <w:noWrap/>
          </w:tcPr>
          <w:p w14:paraId="7D131DF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Mild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TBI  –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7</w:t>
            </w:r>
          </w:p>
          <w:p w14:paraId="6171F03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B19332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Moderate to severe TBI – 6</w:t>
            </w:r>
          </w:p>
        </w:tc>
        <w:tc>
          <w:tcPr>
            <w:tcW w:w="1170" w:type="dxa"/>
            <w:shd w:val="clear" w:color="auto" w:fill="auto"/>
            <w:noWrap/>
          </w:tcPr>
          <w:p w14:paraId="40CBB8A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The Brunel Mood Scale: Fatigue</w:t>
            </w:r>
          </w:p>
        </w:tc>
        <w:tc>
          <w:tcPr>
            <w:tcW w:w="1610" w:type="dxa"/>
            <w:shd w:val="clear" w:color="auto" w:fill="auto"/>
          </w:tcPr>
          <w:p w14:paraId="6277D115" w14:textId="587E4A1E" w:rsidR="00AE10C7" w:rsidRPr="009F4B39" w:rsidRDefault="00356A54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Intervention</w:t>
            </w:r>
            <w:r w:rsidR="00AE10C7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first: </w:t>
            </w:r>
          </w:p>
          <w:p w14:paraId="299CFA7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Post = 8.6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</w:rPr>
              <w:t>+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  <w:p w14:paraId="0642111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Placebo first: </w:t>
            </w:r>
          </w:p>
          <w:p w14:paraId="2F9628A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Post = 9.2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</w:rPr>
              <w:t>+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4.5 </w:t>
            </w:r>
          </w:p>
          <w:p w14:paraId="2EA22FD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Total= 8.9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</w:rPr>
              <w:t>+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3.8</w:t>
            </w:r>
          </w:p>
          <w:p w14:paraId="1F12F6A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58DDF9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Statistical test not reported.</w:t>
            </w:r>
          </w:p>
        </w:tc>
      </w:tr>
      <w:tr w:rsidR="00AE10C7" w:rsidRPr="009F4B39" w14:paraId="26F390B4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793BEBD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Khateb  et al.</w:t>
            </w:r>
            <w:proofErr w:type="gramEnd"/>
          </w:p>
        </w:tc>
        <w:tc>
          <w:tcPr>
            <w:tcW w:w="470" w:type="dxa"/>
            <w:shd w:val="clear" w:color="auto" w:fill="auto"/>
            <w:noWrap/>
          </w:tcPr>
          <w:p w14:paraId="0AD49817" w14:textId="77777777" w:rsidR="00AE10C7" w:rsidRPr="009F4B39" w:rsidRDefault="00AE10C7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2005</w:t>
            </w:r>
          </w:p>
        </w:tc>
        <w:tc>
          <w:tcPr>
            <w:tcW w:w="968" w:type="dxa"/>
            <w:shd w:val="clear" w:color="auto" w:fill="auto"/>
            <w:noWrap/>
          </w:tcPr>
          <w:p w14:paraId="18DB685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Switzerland</w:t>
            </w:r>
          </w:p>
        </w:tc>
        <w:tc>
          <w:tcPr>
            <w:tcW w:w="1170" w:type="dxa"/>
            <w:shd w:val="clear" w:color="auto" w:fill="auto"/>
            <w:noWrap/>
          </w:tcPr>
          <w:p w14:paraId="343DF3F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 arm</w:t>
            </w:r>
          </w:p>
        </w:tc>
        <w:tc>
          <w:tcPr>
            <w:tcW w:w="1710" w:type="dxa"/>
            <w:shd w:val="clear" w:color="auto" w:fill="auto"/>
            <w:noWrap/>
          </w:tcPr>
          <w:p w14:paraId="47C462C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540F552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Chronic cognitive</w:t>
            </w:r>
          </w:p>
          <w:p w14:paraId="6B42644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Impairment</w:t>
            </w:r>
          </w:p>
          <w:p w14:paraId="6D0CD61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07E57D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  <w:p w14:paraId="29FBEBE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Donepezil</w:t>
            </w:r>
          </w:p>
          <w:p w14:paraId="4096DEB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6EB7A8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42C8A20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months</w:t>
            </w:r>
          </w:p>
          <w:p w14:paraId="25FBB7B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mg/day over 1 month and 10 mg/day over 2 months</w:t>
            </w:r>
          </w:p>
          <w:p w14:paraId="44C48A0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2F0FDF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324D015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070" w:type="dxa"/>
            <w:shd w:val="clear" w:color="auto" w:fill="auto"/>
          </w:tcPr>
          <w:p w14:paraId="4F39616A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Moderate to severe traumatic head injury for at least 6 months </w:t>
            </w:r>
          </w:p>
        </w:tc>
        <w:tc>
          <w:tcPr>
            <w:tcW w:w="2346" w:type="dxa"/>
          </w:tcPr>
          <w:p w14:paraId="675AEE2E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History of other previous central nervous system injury or disease</w:t>
            </w:r>
          </w:p>
          <w:p w14:paraId="26705046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Alcohol or drug abuse</w:t>
            </w:r>
          </w:p>
          <w:p w14:paraId="3DC4670B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Severe speech or language disorders</w:t>
            </w:r>
          </w:p>
          <w:p w14:paraId="32B1F421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Unstable psychiatric disorders </w:t>
            </w:r>
          </w:p>
          <w:p w14:paraId="6FEF5560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Compliance difficulties</w:t>
            </w:r>
          </w:p>
          <w:p w14:paraId="4BAB3757" w14:textId="7220DB0C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Current </w:t>
            </w:r>
            <w:r w:rsidR="00664DE9" w:rsidRPr="00664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Acetylcholinesterase</w:t>
            </w:r>
            <w:r w:rsidR="00664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AchE</w:t>
            </w:r>
            <w:proofErr w:type="spellEnd"/>
            <w:r w:rsidR="00664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inhibitors use</w:t>
            </w:r>
          </w:p>
        </w:tc>
        <w:tc>
          <w:tcPr>
            <w:tcW w:w="1260" w:type="dxa"/>
            <w:shd w:val="clear" w:color="auto" w:fill="auto"/>
            <w:noWrap/>
          </w:tcPr>
          <w:p w14:paraId="0276DB0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N = 10 </w:t>
            </w:r>
          </w:p>
          <w:p w14:paraId="24BC530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7CA5769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6</w:t>
            </w:r>
          </w:p>
          <w:p w14:paraId="58885180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4</w:t>
            </w:r>
          </w:p>
          <w:p w14:paraId="00AB8D18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0509348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43 (8)</w:t>
            </w:r>
          </w:p>
          <w:p w14:paraId="3E2F0886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D66DA0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</w:tc>
        <w:tc>
          <w:tcPr>
            <w:tcW w:w="900" w:type="dxa"/>
            <w:shd w:val="clear" w:color="auto" w:fill="auto"/>
            <w:noWrap/>
          </w:tcPr>
          <w:p w14:paraId="5DC797E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100% moderate to severe TBI</w:t>
            </w:r>
          </w:p>
        </w:tc>
        <w:tc>
          <w:tcPr>
            <w:tcW w:w="1170" w:type="dxa"/>
            <w:shd w:val="clear" w:color="auto" w:fill="auto"/>
            <w:noWrap/>
          </w:tcPr>
          <w:p w14:paraId="4D1B9D2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 Questionnaire (29 items rated on a 7-point scale (‘do not agree at all’ to ‘agree completely’)</w:t>
            </w:r>
          </w:p>
          <w:p w14:paraId="37690DB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and investigated fatigue severity, specificity, psychological consequences of fatigue and effects of sleep and/or rest on fatigue.)</w:t>
            </w:r>
          </w:p>
        </w:tc>
        <w:tc>
          <w:tcPr>
            <w:tcW w:w="1610" w:type="dxa"/>
            <w:shd w:val="clear" w:color="auto" w:fill="auto"/>
          </w:tcPr>
          <w:p w14:paraId="54407E9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Pre = 132.6 (27.3) </w:t>
            </w:r>
          </w:p>
          <w:p w14:paraId="494682B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 = 126.1 (32.3)</w:t>
            </w:r>
          </w:p>
          <w:p w14:paraId="3112527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Within group changes was not observed (Z=0.10, p=0.92)</w:t>
            </w:r>
          </w:p>
        </w:tc>
      </w:tr>
      <w:tr w:rsidR="00AE10C7" w:rsidRPr="009F4B39" w14:paraId="473CC5A9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  <w:hideMark/>
          </w:tcPr>
          <w:p w14:paraId="6903169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Theadom</w:t>
            </w:r>
            <w:proofErr w:type="spell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et al.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368595F6" w14:textId="77777777" w:rsidR="00AE10C7" w:rsidRPr="009F4B39" w:rsidRDefault="00AE10C7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14:paraId="3DD6DDAD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03117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Randomized placebo-Controlled Trial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BC2A18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– Cognitive function after TBI</w:t>
            </w:r>
          </w:p>
          <w:p w14:paraId="04BABB9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0ABB4EA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  <w:p w14:paraId="4EC4F20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Herbal supplement MLC901 (</w:t>
            </w:r>
            <w:proofErr w:type="spell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NeuroAiD</w:t>
            </w:r>
            <w:proofErr w:type="spell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IITM)</w:t>
            </w:r>
          </w:p>
          <w:p w14:paraId="7485A11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58242E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Frequency </w:t>
            </w:r>
          </w:p>
          <w:p w14:paraId="314C82E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months</w:t>
            </w:r>
          </w:p>
          <w:p w14:paraId="5F460D7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capsules (0.4 g/capsule) TID</w:t>
            </w:r>
          </w:p>
          <w:p w14:paraId="1D7E6CC3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61F3DF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479937B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Placebo</w:t>
            </w:r>
          </w:p>
          <w:p w14:paraId="5BFB8BD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5C31D7C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7F2FF177" w14:textId="77777777" w:rsidR="00AE10C7" w:rsidRPr="009F4B39" w:rsidRDefault="00AE10C7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Age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18-65;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6D4F4BF4" w14:textId="77777777" w:rsidR="00AE10C7" w:rsidRPr="009F4B39" w:rsidRDefault="00AE10C7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1–12 months after mild or moderate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TBI;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1621B4DF" w14:textId="77777777" w:rsidR="00AE10C7" w:rsidRPr="009F4B39" w:rsidRDefault="00AE10C7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Score &gt;30 on the Cognitive Failures Questionnaire</w:t>
            </w:r>
          </w:p>
        </w:tc>
        <w:tc>
          <w:tcPr>
            <w:tcW w:w="2346" w:type="dxa"/>
          </w:tcPr>
          <w:p w14:paraId="262491C6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Coexisting injury or medical condition, which is severe or unstable, that could adversely impact outcome measures</w:t>
            </w:r>
          </w:p>
          <w:p w14:paraId="63F92CB3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Severe TBI defined by GCS ≤8</w:t>
            </w:r>
          </w:p>
          <w:p w14:paraId="6934ABB6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Current participation in another clinical trial</w:t>
            </w:r>
          </w:p>
          <w:p w14:paraId="24AC5968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Dependent on others for everyday activities before the onset of the brain injury</w:t>
            </w:r>
          </w:p>
          <w:p w14:paraId="02EEC107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Pregnant or breast feeding</w:t>
            </w:r>
          </w:p>
          <w:p w14:paraId="1C6FDFA5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Not fluent in English or aphasia/dysphasia</w:t>
            </w:r>
          </w:p>
          <w:p w14:paraId="0AE375F8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Known allergic any components of MLC901 </w:t>
            </w:r>
          </w:p>
          <w:p w14:paraId="533157FA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 date of injury.</w:t>
            </w:r>
          </w:p>
        </w:tc>
        <w:tc>
          <w:tcPr>
            <w:tcW w:w="1260" w:type="dxa"/>
            <w:shd w:val="clear" w:color="auto" w:fill="auto"/>
            <w:hideMark/>
          </w:tcPr>
          <w:p w14:paraId="2708E41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78</w:t>
            </w:r>
          </w:p>
          <w:p w14:paraId="1B23312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020929C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39</w:t>
            </w:r>
          </w:p>
          <w:p w14:paraId="6CA5396B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39</w:t>
            </w:r>
          </w:p>
          <w:p w14:paraId="1998BA68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333D710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Ethnicity – New Zealand European - 49 </w:t>
            </w:r>
          </w:p>
          <w:p w14:paraId="46CE4BE4" w14:textId="77777777" w:rsidR="00AE10C7" w:rsidRPr="009F4B39" w:rsidRDefault="00AE10C7" w:rsidP="00380ACC">
            <w:pPr>
              <w:spacing w:after="0"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34243D0" w14:textId="7FEE3CD5" w:rsidR="00AE10C7" w:rsidRPr="009F4B39" w:rsidRDefault="00356A54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Intervention</w:t>
            </w:r>
            <w:r w:rsidR="00AE10C7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group </w:t>
            </w:r>
          </w:p>
          <w:p w14:paraId="5030888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36</w:t>
            </w:r>
          </w:p>
          <w:p w14:paraId="70F2C0E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Age – 38.58 (14.12)</w:t>
            </w:r>
          </w:p>
          <w:p w14:paraId="2BDFC65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2C90931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Control Group </w:t>
            </w:r>
          </w:p>
          <w:p w14:paraId="357273DE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42</w:t>
            </w:r>
          </w:p>
          <w:p w14:paraId="02D3E80A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38.40 (15.74)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67979B0" w14:textId="77777777" w:rsidR="00AE10C7" w:rsidRPr="009F4B39" w:rsidRDefault="00AE10C7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100% TBI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D3E154E" w14:textId="65B278E3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3" w:name="_Hlk65678725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 Impact Scale</w:t>
            </w:r>
            <w:r w:rsidR="001E24A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bookmarkEnd w:id="3"/>
            <w:r w:rsidR="001E24A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(FIS)</w:t>
            </w:r>
          </w:p>
        </w:tc>
        <w:tc>
          <w:tcPr>
            <w:tcW w:w="1610" w:type="dxa"/>
            <w:shd w:val="clear" w:color="auto" w:fill="auto"/>
            <w:hideMark/>
          </w:tcPr>
          <w:p w14:paraId="61C41CF0" w14:textId="71A0B2B5" w:rsidR="00AE10C7" w:rsidRPr="009F4B39" w:rsidRDefault="00356A54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Intervention</w:t>
            </w:r>
            <w:r w:rsidR="00AE10C7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group: </w:t>
            </w:r>
          </w:p>
          <w:p w14:paraId="3B97079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Baseline = 32.31 (19.47)</w:t>
            </w:r>
          </w:p>
          <w:p w14:paraId="2C0B14FB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month = 24(20.32)</w:t>
            </w:r>
          </w:p>
          <w:p w14:paraId="4030B4F4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months = 22.50 (17.57)</w:t>
            </w:r>
          </w:p>
          <w:p w14:paraId="279AD154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6months = 19.28 (17.65)</w:t>
            </w:r>
          </w:p>
          <w:p w14:paraId="795D517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months = 18.42 (16.5)</w:t>
            </w:r>
          </w:p>
          <w:p w14:paraId="0C0A324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 xml:space="preserve">Control group: </w:t>
            </w:r>
          </w:p>
          <w:p w14:paraId="7E3843C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Baseline = 34.48 (19.77) </w:t>
            </w:r>
          </w:p>
          <w:p w14:paraId="4F8D360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month = 25.36 (19.96)</w:t>
            </w:r>
          </w:p>
          <w:p w14:paraId="775DC95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months = 23.64 (18.03)</w:t>
            </w:r>
          </w:p>
          <w:p w14:paraId="6402B812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months = 22.48 (19.02)</w:t>
            </w:r>
          </w:p>
          <w:p w14:paraId="575C68DF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months = 21.81 (19.11)</w:t>
            </w:r>
          </w:p>
          <w:p w14:paraId="0F30272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55ACB79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group significant differences were observed.</w:t>
            </w:r>
          </w:p>
        </w:tc>
      </w:tr>
      <w:tr w:rsidR="00AE10C7" w:rsidRPr="009F4B39" w14:paraId="1667EA97" w14:textId="77777777" w:rsidTr="002141EA">
        <w:trPr>
          <w:trHeight w:val="458"/>
        </w:trPr>
        <w:tc>
          <w:tcPr>
            <w:tcW w:w="14575" w:type="dxa"/>
            <w:gridSpan w:val="11"/>
            <w:shd w:val="clear" w:color="auto" w:fill="auto"/>
            <w:noWrap/>
          </w:tcPr>
          <w:p w14:paraId="317952BD" w14:textId="34BAB7EE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hAnsi="Times New Roman" w:cs="Times New Roman"/>
              </w:rPr>
              <w:lastRenderedPageBreak/>
              <w:t>Table 1b. Psychological Intervention Summaries</w:t>
            </w:r>
          </w:p>
        </w:tc>
      </w:tr>
      <w:tr w:rsidR="00AE10C7" w:rsidRPr="009F4B39" w14:paraId="2DB4E4C7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2B9F52BC" w14:textId="18665625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First author</w:t>
            </w:r>
          </w:p>
        </w:tc>
        <w:tc>
          <w:tcPr>
            <w:tcW w:w="470" w:type="dxa"/>
            <w:shd w:val="clear" w:color="auto" w:fill="auto"/>
            <w:noWrap/>
          </w:tcPr>
          <w:p w14:paraId="1A35D2C3" w14:textId="29039592" w:rsidR="00AE10C7" w:rsidRPr="009F4B39" w:rsidRDefault="00AE10C7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68" w:type="dxa"/>
            <w:shd w:val="clear" w:color="auto" w:fill="auto"/>
            <w:noWrap/>
          </w:tcPr>
          <w:p w14:paraId="1DE33BDD" w14:textId="098DCA80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Country</w:t>
            </w:r>
          </w:p>
        </w:tc>
        <w:tc>
          <w:tcPr>
            <w:tcW w:w="1170" w:type="dxa"/>
            <w:shd w:val="clear" w:color="auto" w:fill="auto"/>
            <w:noWrap/>
          </w:tcPr>
          <w:p w14:paraId="317C4987" w14:textId="1F9E366B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Study Design</w:t>
            </w:r>
          </w:p>
        </w:tc>
        <w:tc>
          <w:tcPr>
            <w:tcW w:w="1710" w:type="dxa"/>
            <w:shd w:val="clear" w:color="auto" w:fill="auto"/>
            <w:noWrap/>
          </w:tcPr>
          <w:p w14:paraId="081D9B62" w14:textId="139A56E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</w:tc>
        <w:tc>
          <w:tcPr>
            <w:tcW w:w="2070" w:type="dxa"/>
            <w:shd w:val="clear" w:color="auto" w:fill="auto"/>
            <w:noWrap/>
          </w:tcPr>
          <w:p w14:paraId="72DEC22F" w14:textId="23049FF4" w:rsidR="00AE10C7" w:rsidRPr="009F4B39" w:rsidRDefault="00AE10C7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Inclusion</w:t>
            </w:r>
          </w:p>
        </w:tc>
        <w:tc>
          <w:tcPr>
            <w:tcW w:w="2346" w:type="dxa"/>
          </w:tcPr>
          <w:p w14:paraId="66CC7F21" w14:textId="03792AC9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Exclusion</w:t>
            </w:r>
          </w:p>
        </w:tc>
        <w:tc>
          <w:tcPr>
            <w:tcW w:w="1260" w:type="dxa"/>
            <w:shd w:val="clear" w:color="auto" w:fill="auto"/>
          </w:tcPr>
          <w:p w14:paraId="4E361125" w14:textId="5A6B1E03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Demographics</w:t>
            </w:r>
          </w:p>
        </w:tc>
        <w:tc>
          <w:tcPr>
            <w:tcW w:w="900" w:type="dxa"/>
            <w:shd w:val="clear" w:color="auto" w:fill="auto"/>
            <w:noWrap/>
          </w:tcPr>
          <w:p w14:paraId="0B3C9176" w14:textId="5A6B2D62" w:rsidR="00AE10C7" w:rsidRPr="009F4B39" w:rsidRDefault="00AE10C7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% TBI</w:t>
            </w:r>
          </w:p>
        </w:tc>
        <w:tc>
          <w:tcPr>
            <w:tcW w:w="1170" w:type="dxa"/>
            <w:shd w:val="clear" w:color="auto" w:fill="auto"/>
            <w:noWrap/>
          </w:tcPr>
          <w:p w14:paraId="2DA50741" w14:textId="5CB8EFB4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Assessment</w:t>
            </w:r>
          </w:p>
        </w:tc>
        <w:tc>
          <w:tcPr>
            <w:tcW w:w="1610" w:type="dxa"/>
            <w:shd w:val="clear" w:color="auto" w:fill="auto"/>
          </w:tcPr>
          <w:p w14:paraId="2F14029C" w14:textId="3DD0A3D5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TBI specific Findings</w:t>
            </w: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br/>
              <w:t>Statistics</w:t>
            </w:r>
          </w:p>
        </w:tc>
      </w:tr>
      <w:tr w:rsidR="00AE10C7" w:rsidRPr="009F4B39" w14:paraId="330BDD35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0FB9726C" w14:textId="04C40AE9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Potter et al.</w:t>
            </w:r>
          </w:p>
        </w:tc>
        <w:tc>
          <w:tcPr>
            <w:tcW w:w="470" w:type="dxa"/>
            <w:shd w:val="clear" w:color="auto" w:fill="auto"/>
            <w:noWrap/>
          </w:tcPr>
          <w:p w14:paraId="586761B0" w14:textId="6FE33F25" w:rsidR="00AE10C7" w:rsidRPr="009F4B39" w:rsidRDefault="00AE10C7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968" w:type="dxa"/>
            <w:shd w:val="clear" w:color="auto" w:fill="auto"/>
            <w:noWrap/>
          </w:tcPr>
          <w:p w14:paraId="111B8F95" w14:textId="7BFA589D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UK</w:t>
            </w:r>
          </w:p>
        </w:tc>
        <w:tc>
          <w:tcPr>
            <w:tcW w:w="1170" w:type="dxa"/>
            <w:shd w:val="clear" w:color="auto" w:fill="auto"/>
            <w:noWrap/>
          </w:tcPr>
          <w:p w14:paraId="695FF728" w14:textId="4E2667B6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Two-center, randomized, open label, wait-list control</w:t>
            </w:r>
          </w:p>
        </w:tc>
        <w:tc>
          <w:tcPr>
            <w:tcW w:w="1710" w:type="dxa"/>
            <w:shd w:val="clear" w:color="auto" w:fill="auto"/>
            <w:noWrap/>
          </w:tcPr>
          <w:p w14:paraId="32658184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7B267AF8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Persistent </w:t>
            </w:r>
            <w:proofErr w:type="spell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postconcussional</w:t>
            </w:r>
            <w:proofErr w:type="spell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symptoms</w:t>
            </w:r>
          </w:p>
          <w:p w14:paraId="0E486A04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B17E0EA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2E1C3319" w14:textId="588BEB8F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CBT</w:t>
            </w:r>
          </w:p>
          <w:p w14:paraId="0AE10181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50366E9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1E8FE990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weekly 1-hour individual sessions</w:t>
            </w:r>
          </w:p>
          <w:p w14:paraId="120008F7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2664A26E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2199A3EE" w14:textId="7DB8205C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Wait list</w:t>
            </w:r>
          </w:p>
        </w:tc>
        <w:tc>
          <w:tcPr>
            <w:tcW w:w="2070" w:type="dxa"/>
            <w:shd w:val="clear" w:color="auto" w:fill="auto"/>
            <w:noWrap/>
          </w:tcPr>
          <w:p w14:paraId="1BBE77CA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Mild TBI within the last 6 months</w:t>
            </w:r>
          </w:p>
          <w:p w14:paraId="1E32B89B" w14:textId="7506385A" w:rsidR="00AE10C7" w:rsidRPr="009F4B39" w:rsidRDefault="00AE10C7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Postconcussion Disorder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</w:tc>
        <w:tc>
          <w:tcPr>
            <w:tcW w:w="2346" w:type="dxa"/>
          </w:tcPr>
          <w:p w14:paraId="0AACC8D6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Non-fluent English,</w:t>
            </w:r>
          </w:p>
          <w:p w14:paraId="21A18233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Mini-Mental State Exam &lt;20 Or Frontal Assessment Battery &lt;10,</w:t>
            </w:r>
          </w:p>
          <w:p w14:paraId="4C0CAACE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Barthel Index score &lt;15, </w:t>
            </w:r>
          </w:p>
          <w:p w14:paraId="1D01773B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Previous receipt of 4+ sessions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of CBT after TBI,</w:t>
            </w:r>
          </w:p>
          <w:p w14:paraId="5C47D678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Other neurological disorder,</w:t>
            </w:r>
          </w:p>
          <w:p w14:paraId="4AFB90BC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Substance dependence,</w:t>
            </w:r>
          </w:p>
          <w:p w14:paraId="1AE0CF4E" w14:textId="2FEC5FA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Risk of self-harm or severe psychiatric illness necessitating involvement of a Community Mental Health Team.</w:t>
            </w:r>
          </w:p>
        </w:tc>
        <w:tc>
          <w:tcPr>
            <w:tcW w:w="1260" w:type="dxa"/>
            <w:shd w:val="clear" w:color="auto" w:fill="auto"/>
          </w:tcPr>
          <w:p w14:paraId="1A1E5DF7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46</w:t>
            </w:r>
          </w:p>
          <w:p w14:paraId="1A078D79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ECB0C09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25</w:t>
            </w:r>
          </w:p>
          <w:p w14:paraId="3E998E23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21</w:t>
            </w:r>
          </w:p>
          <w:p w14:paraId="23EE9887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35E3548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41.4 (1.6)</w:t>
            </w:r>
          </w:p>
          <w:p w14:paraId="202ED483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F9B78C3" w14:textId="15DD8ECA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Intervention </w:t>
            </w:r>
            <w:r w:rsidR="00D244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group</w:t>
            </w:r>
          </w:p>
          <w:p w14:paraId="4A749C24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26</w:t>
            </w:r>
          </w:p>
          <w:p w14:paraId="7696FFF8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Age – 40.1 +/- 10.3 </w:t>
            </w:r>
          </w:p>
          <w:p w14:paraId="19E6C6B4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561B9BD" w14:textId="098F7DA8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Waiting list </w:t>
            </w:r>
            <w:r w:rsidR="00D244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group</w:t>
            </w:r>
          </w:p>
          <w:p w14:paraId="511F530A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20</w:t>
            </w:r>
          </w:p>
          <w:p w14:paraId="39C17622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43.1 +/- 13.1</w:t>
            </w:r>
          </w:p>
          <w:p w14:paraId="4DDDC57A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D7D9144" w14:textId="4FEDABF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</w:tc>
        <w:tc>
          <w:tcPr>
            <w:tcW w:w="900" w:type="dxa"/>
            <w:shd w:val="clear" w:color="auto" w:fill="auto"/>
            <w:noWrap/>
          </w:tcPr>
          <w:p w14:paraId="6BEB09FB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Severe TBI – 20%</w:t>
            </w:r>
          </w:p>
          <w:p w14:paraId="32EAC790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3F6B002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Moderate TBI – 28%</w:t>
            </w:r>
          </w:p>
          <w:p w14:paraId="59CB2E9E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53AC4CF" w14:textId="62C840D5" w:rsidR="00AE10C7" w:rsidRPr="009F4B39" w:rsidRDefault="00AE10C7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mild TBI – 52%</w:t>
            </w:r>
          </w:p>
        </w:tc>
        <w:tc>
          <w:tcPr>
            <w:tcW w:w="1170" w:type="dxa"/>
            <w:shd w:val="clear" w:color="auto" w:fill="auto"/>
            <w:noWrap/>
          </w:tcPr>
          <w:p w14:paraId="376C18A0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4" w:name="_Hlk65678799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Checklist of Individual</w:t>
            </w:r>
          </w:p>
          <w:p w14:paraId="0A9CEA48" w14:textId="48F98585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Strength (CIS20R)</w:t>
            </w:r>
            <w:bookmarkEnd w:id="4"/>
          </w:p>
        </w:tc>
        <w:tc>
          <w:tcPr>
            <w:tcW w:w="1610" w:type="dxa"/>
            <w:shd w:val="clear" w:color="auto" w:fill="auto"/>
          </w:tcPr>
          <w:p w14:paraId="27841F87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Mean±SD</w:t>
            </w:r>
            <w:proofErr w:type="spell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(% above cut-off)</w:t>
            </w:r>
          </w:p>
          <w:p w14:paraId="12BA3A37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CBT T1 = 98.2±19.5 (76%) </w:t>
            </w:r>
          </w:p>
          <w:p w14:paraId="0D57FDFD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CBT T2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=  86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.8±25 (40%) </w:t>
            </w:r>
          </w:p>
          <w:p w14:paraId="03B79A9F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5B372B8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Control T1 = 104.2±18 (75%) Control T2 = 100.8±26.3 (75%)</w:t>
            </w:r>
          </w:p>
          <w:p w14:paraId="4044D615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BD5CA48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CIS2OR was a significant covariate for T1-T2 (p=.025)</w:t>
            </w:r>
          </w:p>
          <w:p w14:paraId="40D47EA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E10C7" w:rsidRPr="009F4B39" w14:paraId="0E023408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6931FC7D" w14:textId="43BE002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Lu et al.</w:t>
            </w:r>
          </w:p>
        </w:tc>
        <w:tc>
          <w:tcPr>
            <w:tcW w:w="470" w:type="dxa"/>
            <w:shd w:val="clear" w:color="auto" w:fill="auto"/>
            <w:noWrap/>
          </w:tcPr>
          <w:p w14:paraId="3DB03721" w14:textId="6B18A365" w:rsidR="00AE10C7" w:rsidRPr="009F4B39" w:rsidRDefault="00AE10C7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968" w:type="dxa"/>
            <w:shd w:val="clear" w:color="auto" w:fill="auto"/>
            <w:noWrap/>
          </w:tcPr>
          <w:p w14:paraId="2C3FC029" w14:textId="2B41419E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70" w:type="dxa"/>
            <w:shd w:val="clear" w:color="auto" w:fill="auto"/>
            <w:noWrap/>
          </w:tcPr>
          <w:p w14:paraId="24BBB033" w14:textId="017F21D8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Multiple case report</w:t>
            </w:r>
          </w:p>
        </w:tc>
        <w:tc>
          <w:tcPr>
            <w:tcW w:w="1710" w:type="dxa"/>
            <w:shd w:val="clear" w:color="auto" w:fill="auto"/>
            <w:noWrap/>
          </w:tcPr>
          <w:p w14:paraId="05420DF9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521ECD44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Insomnia, fatigue, pain, and mood symptoms</w:t>
            </w:r>
          </w:p>
          <w:p w14:paraId="02B59DCE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C7391E0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48AFEE08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CBT </w:t>
            </w:r>
          </w:p>
          <w:p w14:paraId="204B8775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C9866E7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4DB065C3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sessions of 60 minutes</w:t>
            </w:r>
          </w:p>
          <w:p w14:paraId="033CCC60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session per week</w:t>
            </w:r>
          </w:p>
          <w:p w14:paraId="4E792CE1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9BBA1D0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4F635D0F" w14:textId="4E3B6C86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070" w:type="dxa"/>
            <w:shd w:val="clear" w:color="auto" w:fill="auto"/>
            <w:noWrap/>
          </w:tcPr>
          <w:p w14:paraId="58BF20DA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Adults with history of TBI</w:t>
            </w:r>
          </w:p>
          <w:p w14:paraId="31F5DBB2" w14:textId="375C32AC" w:rsidR="00AE10C7" w:rsidRPr="009F4B39" w:rsidRDefault="00AE10C7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Depression, anxiety, pain, or fatigue in addition to insomnia</w:t>
            </w:r>
          </w:p>
        </w:tc>
        <w:tc>
          <w:tcPr>
            <w:tcW w:w="2346" w:type="dxa"/>
          </w:tcPr>
          <w:p w14:paraId="3FFA0DF0" w14:textId="6710C46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1260" w:type="dxa"/>
            <w:shd w:val="clear" w:color="auto" w:fill="auto"/>
          </w:tcPr>
          <w:p w14:paraId="094B8E0B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3</w:t>
            </w:r>
          </w:p>
          <w:p w14:paraId="329501AE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96E4735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Case 1 – Asian, female, 60</w:t>
            </w:r>
          </w:p>
          <w:p w14:paraId="36AE6B4F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C57923C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Case 2 – Caucasian, male 42</w:t>
            </w:r>
          </w:p>
          <w:p w14:paraId="2691EE27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6F57498" w14:textId="476A064A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Case – Caucasian, female, 59</w:t>
            </w:r>
          </w:p>
        </w:tc>
        <w:tc>
          <w:tcPr>
            <w:tcW w:w="900" w:type="dxa"/>
            <w:shd w:val="clear" w:color="auto" w:fill="auto"/>
            <w:noWrap/>
          </w:tcPr>
          <w:p w14:paraId="49802098" w14:textId="77777777" w:rsidR="00AE10C7" w:rsidRPr="009F4B39" w:rsidRDefault="00AE10C7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Case 1 mild TBI</w:t>
            </w:r>
          </w:p>
          <w:p w14:paraId="536F4DA5" w14:textId="77777777" w:rsidR="00AE10C7" w:rsidRPr="009F4B39" w:rsidRDefault="00AE10C7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0029864" w14:textId="77777777" w:rsidR="00AE10C7" w:rsidRPr="009F4B39" w:rsidRDefault="00AE10C7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Case 2 moderate TBI</w:t>
            </w:r>
          </w:p>
          <w:p w14:paraId="2E9D3249" w14:textId="77777777" w:rsidR="00AE10C7" w:rsidRPr="009F4B39" w:rsidRDefault="00AE10C7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186E534" w14:textId="5F9EDB08" w:rsidR="00AE10C7" w:rsidRPr="009F4B39" w:rsidRDefault="00AE10C7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Case 3 severe TBI</w:t>
            </w:r>
          </w:p>
        </w:tc>
        <w:tc>
          <w:tcPr>
            <w:tcW w:w="1170" w:type="dxa"/>
            <w:shd w:val="clear" w:color="auto" w:fill="auto"/>
            <w:noWrap/>
          </w:tcPr>
          <w:p w14:paraId="6F13CAA3" w14:textId="6C45AACE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5" w:name="_Hlk65678847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Multidimensional Assessment of Fatigue</w:t>
            </w:r>
            <w:bookmarkEnd w:id="5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(MAF)</w:t>
            </w:r>
          </w:p>
        </w:tc>
        <w:tc>
          <w:tcPr>
            <w:tcW w:w="1610" w:type="dxa"/>
            <w:shd w:val="clear" w:color="auto" w:fill="auto"/>
          </w:tcPr>
          <w:p w14:paraId="47B68610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Case 1: 42 (pre), 33 (post), NA (follow-up) </w:t>
            </w:r>
          </w:p>
          <w:p w14:paraId="4041FCF0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br/>
              <w:t>Case 2: 45 (pre), 43 (post), 40 (follow-up)</w:t>
            </w:r>
          </w:p>
          <w:p w14:paraId="3E9156F5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Case 3: 5 (pre), 4 (post), NA (follow-up)</w:t>
            </w:r>
          </w:p>
          <w:p w14:paraId="68C1D1B0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551CBBE" w14:textId="6E964139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Statistical comparisons were not included.</w:t>
            </w:r>
          </w:p>
        </w:tc>
      </w:tr>
      <w:tr w:rsidR="00E06D56" w:rsidRPr="009F4B39" w14:paraId="0ED9E867" w14:textId="77777777" w:rsidTr="00F83270">
        <w:trPr>
          <w:trHeight w:val="233"/>
        </w:trPr>
        <w:tc>
          <w:tcPr>
            <w:tcW w:w="901" w:type="dxa"/>
            <w:vMerge w:val="restart"/>
            <w:noWrap/>
          </w:tcPr>
          <w:p w14:paraId="0592E1FD" w14:textId="1F893DAF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Nguyen et al.</w:t>
            </w:r>
          </w:p>
        </w:tc>
        <w:tc>
          <w:tcPr>
            <w:tcW w:w="470" w:type="dxa"/>
            <w:vMerge w:val="restart"/>
            <w:noWrap/>
          </w:tcPr>
          <w:p w14:paraId="6EF45A89" w14:textId="6F1023E9" w:rsidR="00E06D56" w:rsidRPr="009F4B39" w:rsidRDefault="00E06D56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968" w:type="dxa"/>
            <w:vMerge w:val="restart"/>
            <w:noWrap/>
          </w:tcPr>
          <w:p w14:paraId="2F421961" w14:textId="593E8A78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Australia</w:t>
            </w:r>
          </w:p>
        </w:tc>
        <w:tc>
          <w:tcPr>
            <w:tcW w:w="1170" w:type="dxa"/>
            <w:vMerge w:val="restart"/>
            <w:noWrap/>
          </w:tcPr>
          <w:p w14:paraId="15D46F63" w14:textId="4F52FBEE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Parallel 2-group randomized controlled trial</w:t>
            </w:r>
          </w:p>
        </w:tc>
        <w:tc>
          <w:tcPr>
            <w:tcW w:w="1710" w:type="dxa"/>
            <w:vMerge w:val="restart"/>
            <w:noWrap/>
          </w:tcPr>
          <w:p w14:paraId="3D97A73D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7DF79776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Sleep disturbance and fatigue</w:t>
            </w:r>
          </w:p>
          <w:p w14:paraId="1E7A94F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FB07375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0F4A392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CBT </w:t>
            </w:r>
          </w:p>
          <w:p w14:paraId="2D7F6B5B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C4641E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7E5AE519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modules addressing sleep and fatigue across 8 sessions</w:t>
            </w:r>
          </w:p>
          <w:p w14:paraId="0013FA6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97A00E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11C1F7F1" w14:textId="4344D39E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Wait list / Treatment as usual</w:t>
            </w:r>
            <w:r w:rsidR="00012BF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(TAU)</w:t>
            </w:r>
          </w:p>
        </w:tc>
        <w:tc>
          <w:tcPr>
            <w:tcW w:w="2070" w:type="dxa"/>
            <w:vMerge w:val="restart"/>
            <w:noWrap/>
          </w:tcPr>
          <w:p w14:paraId="7C4021D5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Age 16 to 65 </w:t>
            </w:r>
          </w:p>
          <w:p w14:paraId="435EED14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Mild to severe TBI</w:t>
            </w:r>
          </w:p>
          <w:p w14:paraId="59519D42" w14:textId="2BB9E61E" w:rsidR="00E06D56" w:rsidRPr="009F4B39" w:rsidRDefault="00E06D56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Pittsburgh Sleep Quality Index score &gt;5 and/or Fatigue Severity Scale score &gt; 3</w:t>
            </w:r>
          </w:p>
        </w:tc>
        <w:tc>
          <w:tcPr>
            <w:tcW w:w="2346" w:type="dxa"/>
            <w:vMerge w:val="restart"/>
          </w:tcPr>
          <w:p w14:paraId="15BDDC2D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Presence of other neurologic disorders,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acute psychiatric symptoms substance abuse</w:t>
            </w:r>
          </w:p>
          <w:p w14:paraId="2B0ADC79" w14:textId="2FB46491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Trans meridian travel or night shift work in the 4 weeks preceding baseline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assessment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Sleep apnea</w:t>
            </w:r>
          </w:p>
        </w:tc>
        <w:tc>
          <w:tcPr>
            <w:tcW w:w="1260" w:type="dxa"/>
            <w:vMerge w:val="restart"/>
          </w:tcPr>
          <w:p w14:paraId="3682EDB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24</w:t>
            </w:r>
          </w:p>
          <w:p w14:paraId="57E538B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FBD1AF9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16</w:t>
            </w:r>
          </w:p>
          <w:p w14:paraId="64C0842B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8</w:t>
            </w:r>
          </w:p>
          <w:p w14:paraId="489B4AED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8962FC2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43.81 (12.95)</w:t>
            </w:r>
          </w:p>
          <w:p w14:paraId="04B2C7C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9A797ED" w14:textId="4D4278CF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CBT </w:t>
            </w:r>
            <w:r w:rsidR="00D244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group</w:t>
            </w:r>
          </w:p>
          <w:p w14:paraId="0D7C4F7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13</w:t>
            </w:r>
          </w:p>
          <w:p w14:paraId="750259E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45.53 (13.87)</w:t>
            </w:r>
          </w:p>
          <w:p w14:paraId="7640F266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4A02579" w14:textId="41BB027A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TAU </w:t>
            </w:r>
            <w:r w:rsidR="00D2444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group</w:t>
            </w:r>
          </w:p>
          <w:p w14:paraId="7ECA5484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11</w:t>
            </w:r>
          </w:p>
          <w:p w14:paraId="331949A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Age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– </w:t>
            </w:r>
            <w:r w:rsidRPr="009F4B39">
              <w:rPr>
                <w:rFonts w:ascii="Times New Roman" w:hAnsi="Times New Roman" w:cs="Times New Roman"/>
              </w:rPr>
              <w:t xml:space="preserve">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41.90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(12.95)</w:t>
            </w:r>
          </w:p>
          <w:p w14:paraId="6C2C909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AB8CC39" w14:textId="04B4F9A2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</w:tc>
        <w:tc>
          <w:tcPr>
            <w:tcW w:w="900" w:type="dxa"/>
            <w:vMerge w:val="restart"/>
            <w:noWrap/>
          </w:tcPr>
          <w:p w14:paraId="2DD9759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Severe TBI – 70.83%</w:t>
            </w:r>
          </w:p>
          <w:p w14:paraId="0A823054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F84B8A5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Moderate TBI – 8.33%</w:t>
            </w:r>
          </w:p>
          <w:p w14:paraId="61AC5945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E7F7E5F" w14:textId="2BE9A946" w:rsidR="00E06D56" w:rsidRPr="009F4B39" w:rsidRDefault="00E06D56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Mild TBI – 20.83</w:t>
            </w:r>
          </w:p>
        </w:tc>
        <w:tc>
          <w:tcPr>
            <w:tcW w:w="1170" w:type="dxa"/>
            <w:noWrap/>
          </w:tcPr>
          <w:p w14:paraId="7C1FF047" w14:textId="665F662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 Severity Scale (FSS)</w:t>
            </w:r>
          </w:p>
        </w:tc>
        <w:tc>
          <w:tcPr>
            <w:tcW w:w="1610" w:type="dxa"/>
          </w:tcPr>
          <w:p w14:paraId="3D84164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CBT: 5.49 (0.17) [pre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];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0F5898D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5.41 (0.13) [post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];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54EB1B4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5.34 (0.18) [end point]</w:t>
            </w:r>
          </w:p>
          <w:p w14:paraId="5A8384E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Wait-list control/TAU: 5.48 (0.20) [pre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];</w:t>
            </w:r>
            <w:proofErr w:type="gramEnd"/>
          </w:p>
          <w:p w14:paraId="028F997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5.21 (0.15) [post];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4.95 (0.20) [end point]</w:t>
            </w:r>
          </w:p>
          <w:p w14:paraId="5A005A5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051D80A" w14:textId="5A9717E5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significant interactions FSS</w:t>
            </w:r>
          </w:p>
        </w:tc>
      </w:tr>
      <w:tr w:rsidR="00E06D56" w:rsidRPr="009F4B39" w14:paraId="5E58F718" w14:textId="77777777" w:rsidTr="00F83270">
        <w:trPr>
          <w:trHeight w:val="232"/>
        </w:trPr>
        <w:tc>
          <w:tcPr>
            <w:tcW w:w="901" w:type="dxa"/>
            <w:vMerge/>
            <w:noWrap/>
          </w:tcPr>
          <w:p w14:paraId="68991B8A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0" w:type="dxa"/>
            <w:vMerge/>
            <w:noWrap/>
          </w:tcPr>
          <w:p w14:paraId="54C270F9" w14:textId="77777777" w:rsidR="00E06D56" w:rsidRPr="009F4B39" w:rsidRDefault="00E06D56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vMerge/>
            <w:noWrap/>
          </w:tcPr>
          <w:p w14:paraId="4274D341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vMerge/>
            <w:noWrap/>
          </w:tcPr>
          <w:p w14:paraId="16D93371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noWrap/>
          </w:tcPr>
          <w:p w14:paraId="25972CD3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vMerge/>
            <w:noWrap/>
          </w:tcPr>
          <w:p w14:paraId="339F6C07" w14:textId="77777777" w:rsidR="00E06D56" w:rsidRPr="009F4B39" w:rsidRDefault="00E06D56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46" w:type="dxa"/>
            <w:vMerge/>
          </w:tcPr>
          <w:p w14:paraId="06000610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vMerge/>
          </w:tcPr>
          <w:p w14:paraId="49F54C29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noWrap/>
          </w:tcPr>
          <w:p w14:paraId="62778B26" w14:textId="77777777" w:rsidR="00E06D56" w:rsidRPr="009F4B39" w:rsidRDefault="00E06D56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noWrap/>
          </w:tcPr>
          <w:p w14:paraId="1F220ADF" w14:textId="2646FB8A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Brief Fatigue Inventory (BFI)</w:t>
            </w:r>
          </w:p>
        </w:tc>
        <w:tc>
          <w:tcPr>
            <w:tcW w:w="1610" w:type="dxa"/>
          </w:tcPr>
          <w:p w14:paraId="7807CD39" w14:textId="54C3A952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Significant interaction effect was observed on BFI and CBT condition (.82 points between groups (95% CI,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0.18-1.45; P&lt;.05) post intervention, and after 4 months (1.54 (95% CI, 0.66-2.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42;P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&lt;.01)</w:t>
            </w:r>
          </w:p>
        </w:tc>
      </w:tr>
      <w:tr w:rsidR="00AE10C7" w:rsidRPr="009F4B39" w14:paraId="74059377" w14:textId="77777777" w:rsidTr="00F83270">
        <w:trPr>
          <w:trHeight w:val="458"/>
        </w:trPr>
        <w:tc>
          <w:tcPr>
            <w:tcW w:w="901" w:type="dxa"/>
            <w:noWrap/>
          </w:tcPr>
          <w:p w14:paraId="58B57921" w14:textId="7143A459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D’Antonio</w:t>
            </w:r>
            <w:proofErr w:type="spell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et al.</w:t>
            </w:r>
          </w:p>
        </w:tc>
        <w:tc>
          <w:tcPr>
            <w:tcW w:w="470" w:type="dxa"/>
            <w:noWrap/>
          </w:tcPr>
          <w:p w14:paraId="44F4CC4B" w14:textId="4B04EA4F" w:rsidR="00AE10C7" w:rsidRPr="009F4B39" w:rsidRDefault="00AE10C7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968" w:type="dxa"/>
            <w:noWrap/>
          </w:tcPr>
          <w:p w14:paraId="7E4E22E6" w14:textId="169DBBD5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70" w:type="dxa"/>
            <w:noWrap/>
          </w:tcPr>
          <w:p w14:paraId="169DC09A" w14:textId="3C3B99C5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Randomized, active control</w:t>
            </w:r>
          </w:p>
        </w:tc>
        <w:tc>
          <w:tcPr>
            <w:tcW w:w="1710" w:type="dxa"/>
            <w:noWrap/>
          </w:tcPr>
          <w:p w14:paraId="5586E7AB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– major depressive disorder</w:t>
            </w:r>
          </w:p>
          <w:p w14:paraId="4610E91E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11CBFF2A" w14:textId="3699E939" w:rsidR="00AE10C7" w:rsidRPr="009F4B39" w:rsidRDefault="00C50AB6" w:rsidP="00380ACC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160" w:hanging="18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</w:t>
            </w:r>
            <w:r w:rsidRPr="00C50A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ognitive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</w:t>
            </w:r>
            <w:r w:rsidRPr="00C50A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ehavioral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</w:t>
            </w:r>
            <w:r w:rsidRPr="00C50A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herapy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r w:rsidR="00AE10C7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CBT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  <w:p w14:paraId="5A08AAE0" w14:textId="7032E85E" w:rsidR="00AE10C7" w:rsidRPr="009F4B39" w:rsidRDefault="00C50AB6" w:rsidP="00380ACC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160" w:hanging="18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50A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Supportive Psychotherapy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r w:rsidR="00AE10C7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SPT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  <w:p w14:paraId="19902B32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4AD5CC25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07057D03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months treatment duration</w:t>
            </w:r>
          </w:p>
          <w:p w14:paraId="7899A032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 sessions</w:t>
            </w:r>
          </w:p>
          <w:p w14:paraId="38A3A2A3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twice-weekly sessions for the first month and weekly sessions for months 2 and 3 </w:t>
            </w:r>
          </w:p>
          <w:p w14:paraId="78A32672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First session 90 min, remaining sessions lasting 50 min.</w:t>
            </w:r>
          </w:p>
          <w:p w14:paraId="2606DE73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0909F24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3CF28EEA" w14:textId="77361F36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070" w:type="dxa"/>
            <w:noWrap/>
          </w:tcPr>
          <w:p w14:paraId="725853A0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years or older</w:t>
            </w:r>
          </w:p>
          <w:p w14:paraId="418D0874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History of TBI at least 12 months postinjury</w:t>
            </w:r>
          </w:p>
          <w:p w14:paraId="40617EF9" w14:textId="5A8A1033" w:rsidR="00AE10C7" w:rsidRPr="009F4B39" w:rsidRDefault="00AE10C7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Meeting DSM-IV criteria for a major depressive episode not currently receiving psychological treatment and treatment-seeking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during the course of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participation. </w:t>
            </w:r>
          </w:p>
        </w:tc>
        <w:tc>
          <w:tcPr>
            <w:tcW w:w="2346" w:type="dxa"/>
          </w:tcPr>
          <w:p w14:paraId="7D9C47FE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Prescribed mood medications and dosage not stable for at least 6 months, </w:t>
            </w:r>
          </w:p>
          <w:p w14:paraId="6F82E8CF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History of psychotic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 xml:space="preserve">disorder current substance abuse, </w:t>
            </w:r>
          </w:p>
          <w:p w14:paraId="7750F9BC" w14:textId="0C2A520D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Mental retardation</w:t>
            </w:r>
          </w:p>
        </w:tc>
        <w:tc>
          <w:tcPr>
            <w:tcW w:w="1260" w:type="dxa"/>
          </w:tcPr>
          <w:p w14:paraId="4E9A7225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44</w:t>
            </w:r>
          </w:p>
          <w:p w14:paraId="1619E2D7" w14:textId="77777777" w:rsidR="00AE10C7" w:rsidRPr="009F4B39" w:rsidRDefault="00AE10C7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A200D12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19</w:t>
            </w:r>
          </w:p>
          <w:p w14:paraId="3AA269DE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25</w:t>
            </w:r>
          </w:p>
          <w:p w14:paraId="03C44D15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CCDD388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48.8 (10.2)</w:t>
            </w:r>
          </w:p>
          <w:p w14:paraId="1F38C507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FEB4EFE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CBT N = 22</w:t>
            </w:r>
          </w:p>
          <w:p w14:paraId="614261FA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SPT N = 22</w:t>
            </w:r>
          </w:p>
          <w:p w14:paraId="4AB5AFC0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7244339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Caucasian – 57%</w:t>
            </w:r>
          </w:p>
          <w:p w14:paraId="0533BFD2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Hispanic – 20%</w:t>
            </w:r>
          </w:p>
          <w:p w14:paraId="788994FC" w14:textId="2D529429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African-American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– 15%</w:t>
            </w:r>
          </w:p>
        </w:tc>
        <w:tc>
          <w:tcPr>
            <w:tcW w:w="900" w:type="dxa"/>
            <w:noWrap/>
          </w:tcPr>
          <w:p w14:paraId="540ABD90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9% Mild TBI</w:t>
            </w:r>
          </w:p>
          <w:p w14:paraId="3B1720E5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9.3% Moderate TBI</w:t>
            </w:r>
          </w:p>
          <w:p w14:paraId="512572C5" w14:textId="0155B408" w:rsidR="00AE10C7" w:rsidRPr="009F4B39" w:rsidRDefault="00AE10C7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14% - Severe TBI</w:t>
            </w:r>
          </w:p>
        </w:tc>
        <w:tc>
          <w:tcPr>
            <w:tcW w:w="1170" w:type="dxa"/>
            <w:noWrap/>
          </w:tcPr>
          <w:p w14:paraId="24B0C6B6" w14:textId="314A6335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Beck Depression Inventory </w:t>
            </w:r>
            <w:r w:rsidR="007118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(BDI)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 Fatigue question</w:t>
            </w:r>
          </w:p>
        </w:tc>
        <w:tc>
          <w:tcPr>
            <w:tcW w:w="1610" w:type="dxa"/>
          </w:tcPr>
          <w:p w14:paraId="1D9CE1BA" w14:textId="77777777" w:rsidR="00AE10C7" w:rsidRPr="009F4B39" w:rsidRDefault="00AE10C7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CBT: 1.41 (1.00) [pre]; 1.09 (0.91) [post]</w:t>
            </w:r>
          </w:p>
          <w:p w14:paraId="268C4FF9" w14:textId="3E5AD56B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SPT: 1.50 (0.86) [pre]; 1.32 (0.99) [post]</w:t>
            </w:r>
          </w:p>
          <w:p w14:paraId="6FE4CE28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7C5D868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Neither group showed within group significant changes.</w:t>
            </w:r>
          </w:p>
          <w:p w14:paraId="2CC3F11C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E10C7" w:rsidRPr="009F4B39" w14:paraId="2628B343" w14:textId="77777777" w:rsidTr="00F83270">
        <w:trPr>
          <w:trHeight w:val="458"/>
        </w:trPr>
        <w:tc>
          <w:tcPr>
            <w:tcW w:w="901" w:type="dxa"/>
            <w:noWrap/>
          </w:tcPr>
          <w:p w14:paraId="14F72356" w14:textId="3C0BDBA2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Leonard</w:t>
            </w:r>
          </w:p>
        </w:tc>
        <w:tc>
          <w:tcPr>
            <w:tcW w:w="470" w:type="dxa"/>
            <w:noWrap/>
          </w:tcPr>
          <w:p w14:paraId="68134B51" w14:textId="2DF5A521" w:rsidR="00AE10C7" w:rsidRPr="009F4B39" w:rsidRDefault="00AE10C7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2002</w:t>
            </w:r>
          </w:p>
        </w:tc>
        <w:tc>
          <w:tcPr>
            <w:tcW w:w="968" w:type="dxa"/>
            <w:noWrap/>
          </w:tcPr>
          <w:p w14:paraId="473D61A7" w14:textId="43CC9D35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USA</w:t>
            </w:r>
          </w:p>
        </w:tc>
        <w:tc>
          <w:tcPr>
            <w:tcW w:w="1170" w:type="dxa"/>
            <w:noWrap/>
          </w:tcPr>
          <w:p w14:paraId="18D82DD8" w14:textId="1BB7D944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Randomized controlled trial with two control conditions (education and waitlist control)</w:t>
            </w:r>
          </w:p>
        </w:tc>
        <w:tc>
          <w:tcPr>
            <w:tcW w:w="1710" w:type="dxa"/>
            <w:noWrap/>
          </w:tcPr>
          <w:p w14:paraId="7716C577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Target</w:t>
            </w:r>
          </w:p>
          <w:p w14:paraId="3FA2562C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</w:t>
            </w: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ostconcussion symptoms</w:t>
            </w:r>
          </w:p>
          <w:p w14:paraId="51D0BE35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01DEA7E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26B9CB8D" w14:textId="3DBA2E35" w:rsidR="00AE10C7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Group </w:t>
            </w:r>
            <w:r w:rsidR="001E24AF">
              <w:rPr>
                <w:rFonts w:ascii="Times New Roman" w:eastAsia="Times New Roman" w:hAnsi="Times New Roman" w:cs="Times New Roman"/>
                <w:sz w:val="12"/>
                <w:szCs w:val="12"/>
              </w:rPr>
              <w:t>cognitive behavioral therapy (GCBT)</w:t>
            </w: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sessions</w:t>
            </w:r>
          </w:p>
          <w:p w14:paraId="75AD50C1" w14:textId="4BDE6E70" w:rsidR="00C50AB6" w:rsidRPr="009F4B39" w:rsidRDefault="00C50AB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Group based education and support</w:t>
            </w:r>
            <w:r w:rsidR="005A075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(GEST)</w:t>
            </w:r>
          </w:p>
          <w:p w14:paraId="40C2A9A7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6F345CF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Frequency</w:t>
            </w:r>
          </w:p>
          <w:p w14:paraId="3DC9DD62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Four sessions over four weeks of two hour each</w:t>
            </w:r>
          </w:p>
          <w:p w14:paraId="043EC183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69267F2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Control</w:t>
            </w:r>
          </w:p>
          <w:p w14:paraId="386379B5" w14:textId="69AAB94E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Wait list</w:t>
            </w:r>
          </w:p>
        </w:tc>
        <w:tc>
          <w:tcPr>
            <w:tcW w:w="2070" w:type="dxa"/>
            <w:noWrap/>
          </w:tcPr>
          <w:p w14:paraId="5593D20E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Age 18-65 years </w:t>
            </w:r>
          </w:p>
          <w:p w14:paraId="22EE526E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Mild TBI at least three months previously</w:t>
            </w:r>
          </w:p>
          <w:p w14:paraId="2BDD1CA8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Meeting DSM-IV criteria for Postconcussion disorder</w:t>
            </w:r>
          </w:p>
          <w:p w14:paraId="5CA11293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Postconcussion syndrome as the primary psychiatric diagnosis</w:t>
            </w:r>
          </w:p>
          <w:p w14:paraId="5B40DE1B" w14:textId="2A527E6D" w:rsidR="00AE10C7" w:rsidRPr="009F4B39" w:rsidRDefault="00AE10C7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Adequate intellectual capacity and verbal facility to participate in treatment.</w:t>
            </w: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2346" w:type="dxa"/>
          </w:tcPr>
          <w:p w14:paraId="39C8DA17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Previous CBT for Postconcussion symptoms</w:t>
            </w:r>
          </w:p>
          <w:p w14:paraId="69636A90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Concurrent cognitive rehabilitation or CBT</w:t>
            </w:r>
          </w:p>
          <w:p w14:paraId="25FBF7B9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Other concurrent psychotherapy initiated within the month prior to the start of the study</w:t>
            </w:r>
          </w:p>
          <w:p w14:paraId="4E5B2CC7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Ongoing, pre-morbid primary neurologic problems</w:t>
            </w:r>
          </w:p>
          <w:p w14:paraId="1AD1AD74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Significant medical problems that could interfere with treatment attendance or response</w:t>
            </w:r>
          </w:p>
          <w:p w14:paraId="78F808D7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Non-stabilized psychiatric medications</w:t>
            </w:r>
          </w:p>
          <w:p w14:paraId="5E7807CE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history of psychotic disorder</w:t>
            </w:r>
          </w:p>
          <w:p w14:paraId="6295AB57" w14:textId="3DD052A9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alcohol or substance dependence.</w:t>
            </w:r>
          </w:p>
        </w:tc>
        <w:tc>
          <w:tcPr>
            <w:tcW w:w="1260" w:type="dxa"/>
          </w:tcPr>
          <w:p w14:paraId="7BFFFBA7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 = 40 </w:t>
            </w:r>
          </w:p>
          <w:p w14:paraId="266622D7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7535E9C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GCBT</w:t>
            </w:r>
          </w:p>
          <w:p w14:paraId="14614B9C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N = 15</w:t>
            </w:r>
          </w:p>
          <w:p w14:paraId="739E5757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Age – 39.07 (10.57)</w:t>
            </w:r>
          </w:p>
          <w:p w14:paraId="1C89A33D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Male – 6</w:t>
            </w:r>
          </w:p>
          <w:p w14:paraId="67480DBC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Female – 9</w:t>
            </w:r>
          </w:p>
          <w:p w14:paraId="5243D670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Caucasian – 14</w:t>
            </w:r>
          </w:p>
          <w:p w14:paraId="0F866B2B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Hispanic – 1</w:t>
            </w:r>
          </w:p>
          <w:p w14:paraId="32CA1A5A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E61BE59" w14:textId="5D842D0E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GEST</w:t>
            </w:r>
          </w:p>
          <w:p w14:paraId="56D01307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N = 16</w:t>
            </w:r>
          </w:p>
          <w:p w14:paraId="0776E450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Age – 38.88 (10.85)</w:t>
            </w:r>
          </w:p>
          <w:p w14:paraId="772192B2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Male – 4</w:t>
            </w:r>
          </w:p>
          <w:p w14:paraId="5E05BB5C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Female – 12</w:t>
            </w:r>
          </w:p>
          <w:p w14:paraId="1CF1ACA3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Caucasian - 12</w:t>
            </w:r>
          </w:p>
          <w:p w14:paraId="7E78B87C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Hispanic – 4</w:t>
            </w:r>
          </w:p>
          <w:p w14:paraId="784A73FD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B50B65B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Waitlist</w:t>
            </w:r>
          </w:p>
          <w:p w14:paraId="4270AE3B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N = 9</w:t>
            </w:r>
          </w:p>
          <w:p w14:paraId="77D8D9DB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Age – 45.56 (7.94)</w:t>
            </w:r>
          </w:p>
          <w:p w14:paraId="552AB140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Male – 4</w:t>
            </w:r>
          </w:p>
          <w:p w14:paraId="61DEC67B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Female – 5</w:t>
            </w:r>
          </w:p>
          <w:p w14:paraId="3A713B8B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Caucasian – 8</w:t>
            </w:r>
          </w:p>
          <w:p w14:paraId="25061BB0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African-American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– 1 </w:t>
            </w:r>
          </w:p>
          <w:p w14:paraId="22DB1A46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noWrap/>
          </w:tcPr>
          <w:p w14:paraId="4A8BB7F6" w14:textId="766100C2" w:rsidR="00AE10C7" w:rsidRPr="009F4B39" w:rsidRDefault="00AE10C7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100% mild TBI</w:t>
            </w:r>
          </w:p>
        </w:tc>
        <w:tc>
          <w:tcPr>
            <w:tcW w:w="1170" w:type="dxa"/>
            <w:noWrap/>
          </w:tcPr>
          <w:p w14:paraId="6D1D2B9C" w14:textId="2A8B73E8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General Health Survey Energy / </w:t>
            </w:r>
            <w:r w:rsidR="00ED3CE4">
              <w:rPr>
                <w:rFonts w:ascii="Times New Roman" w:eastAsia="Times New Roman" w:hAnsi="Times New Roman" w:cs="Times New Roman"/>
                <w:sz w:val="12"/>
                <w:szCs w:val="12"/>
              </w:rPr>
              <w:t>F</w:t>
            </w: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atigue subscale</w:t>
            </w:r>
          </w:p>
        </w:tc>
        <w:tc>
          <w:tcPr>
            <w:tcW w:w="1610" w:type="dxa"/>
          </w:tcPr>
          <w:p w14:paraId="438A19E5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Mean (SD):</w:t>
            </w: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GCBT – </w:t>
            </w:r>
          </w:p>
          <w:p w14:paraId="241039AA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Pre = 39.33 (22.27)</w:t>
            </w:r>
          </w:p>
          <w:p w14:paraId="1D810694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Post = 39.33 (23.59)</w:t>
            </w:r>
          </w:p>
          <w:p w14:paraId="79E60ABE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GEST – </w:t>
            </w:r>
          </w:p>
          <w:p w14:paraId="093716F5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Pre = 30.67 (16.13)</w:t>
            </w:r>
          </w:p>
          <w:p w14:paraId="21787944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Post = 37.33 (16.13)</w:t>
            </w:r>
          </w:p>
          <w:p w14:paraId="25D0EB63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Waitlist –</w:t>
            </w:r>
          </w:p>
          <w:p w14:paraId="5AE30BF5" w14:textId="5497E368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Pre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=  43.33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(52.80)</w:t>
            </w:r>
          </w:p>
          <w:p w14:paraId="534E8B6C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Post = 38.89 (21.03)</w:t>
            </w:r>
          </w:p>
          <w:p w14:paraId="07478AC6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31EF84F" w14:textId="5EA38DEB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Significant pre/post differences were not observed (p&gt;.063). Fatigue specific group differences were not reported.</w:t>
            </w:r>
          </w:p>
        </w:tc>
      </w:tr>
      <w:tr w:rsidR="00AE10C7" w:rsidRPr="009F4B39" w14:paraId="6319C42B" w14:textId="77777777" w:rsidTr="00F83270">
        <w:trPr>
          <w:trHeight w:val="458"/>
        </w:trPr>
        <w:tc>
          <w:tcPr>
            <w:tcW w:w="901" w:type="dxa"/>
            <w:noWrap/>
          </w:tcPr>
          <w:p w14:paraId="0271CC8A" w14:textId="43884EDB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Ouellet et al.</w:t>
            </w:r>
          </w:p>
        </w:tc>
        <w:tc>
          <w:tcPr>
            <w:tcW w:w="470" w:type="dxa"/>
            <w:noWrap/>
          </w:tcPr>
          <w:p w14:paraId="62C06A46" w14:textId="5F460345" w:rsidR="00AE10C7" w:rsidRPr="009F4B39" w:rsidRDefault="00AE10C7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968" w:type="dxa"/>
            <w:noWrap/>
          </w:tcPr>
          <w:p w14:paraId="0AB9FCB7" w14:textId="1BF8547F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Canada</w:t>
            </w:r>
          </w:p>
        </w:tc>
        <w:tc>
          <w:tcPr>
            <w:tcW w:w="1170" w:type="dxa"/>
            <w:noWrap/>
          </w:tcPr>
          <w:p w14:paraId="1C20B793" w14:textId="20CE4B3B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Case study</w:t>
            </w:r>
          </w:p>
        </w:tc>
        <w:tc>
          <w:tcPr>
            <w:tcW w:w="1710" w:type="dxa"/>
            <w:noWrap/>
          </w:tcPr>
          <w:p w14:paraId="2528C7AA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Target</w:t>
            </w:r>
          </w:p>
          <w:p w14:paraId="28808533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Insomnia</w:t>
            </w:r>
          </w:p>
          <w:p w14:paraId="6582B118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1D0CF11" w14:textId="77777777" w:rsidR="00AE10C7" w:rsidRPr="009F4B39" w:rsidRDefault="00AE10C7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  <w:p w14:paraId="22A4A7DA" w14:textId="77777777" w:rsidR="00AE10C7" w:rsidRPr="009F4B39" w:rsidRDefault="00AE10C7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CBT </w:t>
            </w:r>
          </w:p>
          <w:p w14:paraId="21C82685" w14:textId="77777777" w:rsidR="00AE10C7" w:rsidRPr="009F4B39" w:rsidRDefault="00AE10C7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67A8B5E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Frequency</w:t>
            </w:r>
          </w:p>
          <w:p w14:paraId="764160D3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Eight weekly sessions</w:t>
            </w:r>
          </w:p>
          <w:p w14:paraId="452C6A06" w14:textId="77777777" w:rsidR="00AE10C7" w:rsidRPr="009F4B39" w:rsidRDefault="00AE10C7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3EC4D42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2E2F33A2" w14:textId="2B5CB81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070" w:type="dxa"/>
            <w:noWrap/>
          </w:tcPr>
          <w:p w14:paraId="63DC8E4A" w14:textId="1F0F1F67" w:rsidR="00AE10C7" w:rsidRPr="009F4B39" w:rsidRDefault="00AE10C7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346" w:type="dxa"/>
          </w:tcPr>
          <w:p w14:paraId="1F4B8ED1" w14:textId="22346C1D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1260" w:type="dxa"/>
          </w:tcPr>
          <w:p w14:paraId="50246921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1 (male)</w:t>
            </w:r>
          </w:p>
          <w:p w14:paraId="1FE1F39A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A4B21E7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Late 30s</w:t>
            </w:r>
          </w:p>
          <w:p w14:paraId="6F607547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0B2AAEA" w14:textId="6280273E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</w:tc>
        <w:tc>
          <w:tcPr>
            <w:tcW w:w="900" w:type="dxa"/>
            <w:noWrap/>
          </w:tcPr>
          <w:p w14:paraId="51539552" w14:textId="696E5880" w:rsidR="00AE10C7" w:rsidRPr="009F4B39" w:rsidRDefault="00AE10C7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Moderate TBI – 100%</w:t>
            </w:r>
          </w:p>
        </w:tc>
        <w:tc>
          <w:tcPr>
            <w:tcW w:w="1170" w:type="dxa"/>
            <w:noWrap/>
          </w:tcPr>
          <w:p w14:paraId="0E943B1E" w14:textId="494624AE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6" w:name="_Hlk65678936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Multidimensional Fatigue Inventory </w:t>
            </w:r>
            <w:bookmarkEnd w:id="6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(MFI)</w:t>
            </w:r>
          </w:p>
        </w:tc>
        <w:tc>
          <w:tcPr>
            <w:tcW w:w="1610" w:type="dxa"/>
          </w:tcPr>
          <w:p w14:paraId="22F9FC8E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 = 62</w:t>
            </w:r>
          </w:p>
          <w:p w14:paraId="6B5AA927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 = 52</w:t>
            </w:r>
          </w:p>
          <w:p w14:paraId="101827A5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Follow-up = 64 (1 month)</w:t>
            </w:r>
          </w:p>
          <w:p w14:paraId="09B59CC4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Follow-up = 52 (3 month)</w:t>
            </w:r>
          </w:p>
          <w:p w14:paraId="174BCB0B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7AC9695" w14:textId="51B9358B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Statistics were not included in the abstract.</w:t>
            </w:r>
          </w:p>
        </w:tc>
      </w:tr>
      <w:tr w:rsidR="00E06D56" w:rsidRPr="009F4B39" w14:paraId="113635CE" w14:textId="77777777" w:rsidTr="00F83270">
        <w:trPr>
          <w:trHeight w:val="155"/>
        </w:trPr>
        <w:tc>
          <w:tcPr>
            <w:tcW w:w="901" w:type="dxa"/>
            <w:vMerge w:val="restart"/>
            <w:shd w:val="clear" w:color="auto" w:fill="auto"/>
            <w:noWrap/>
          </w:tcPr>
          <w:p w14:paraId="6E8790FE" w14:textId="2D4FC5AD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Raina et al.</w:t>
            </w:r>
          </w:p>
        </w:tc>
        <w:tc>
          <w:tcPr>
            <w:tcW w:w="470" w:type="dxa"/>
            <w:vMerge w:val="restart"/>
            <w:shd w:val="clear" w:color="auto" w:fill="auto"/>
            <w:noWrap/>
          </w:tcPr>
          <w:p w14:paraId="61D24546" w14:textId="685F39A3" w:rsidR="00E06D56" w:rsidRPr="009F4B39" w:rsidRDefault="00E06D56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968" w:type="dxa"/>
            <w:vMerge w:val="restart"/>
            <w:shd w:val="clear" w:color="auto" w:fill="auto"/>
            <w:noWrap/>
          </w:tcPr>
          <w:p w14:paraId="5AB888F0" w14:textId="28332079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70" w:type="dxa"/>
            <w:vMerge w:val="restart"/>
            <w:shd w:val="clear" w:color="auto" w:fill="auto"/>
            <w:noWrap/>
          </w:tcPr>
          <w:p w14:paraId="746A3859" w14:textId="4C7177E8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 blind randomized controlled trial, active control</w:t>
            </w:r>
          </w:p>
        </w:tc>
        <w:tc>
          <w:tcPr>
            <w:tcW w:w="1710" w:type="dxa"/>
            <w:vMerge w:val="restart"/>
            <w:shd w:val="clear" w:color="auto" w:fill="auto"/>
            <w:noWrap/>
          </w:tcPr>
          <w:p w14:paraId="23800A1B" w14:textId="42EA5E27" w:rsidR="002E67D4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</w:t>
            </w:r>
          </w:p>
          <w:p w14:paraId="3811D0BB" w14:textId="6CAF7DF5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</w:t>
            </w:r>
          </w:p>
          <w:p w14:paraId="1E815A6C" w14:textId="77777777" w:rsidR="00E06D56" w:rsidRPr="009F4B39" w:rsidRDefault="00E06D56" w:rsidP="000A15E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63769575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57509A7F" w14:textId="39CA4D40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Maximizing energy intervention for fatigue</w:t>
            </w:r>
            <w:r w:rsidR="002E67D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4A43D0A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6A9752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4E015AF9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9 weeks – Two 30-minute 1:1 web-cam sessions per week over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week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period</w:t>
            </w:r>
          </w:p>
          <w:p w14:paraId="250BE69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498EF9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0A2B4B92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Health Education</w:t>
            </w:r>
          </w:p>
          <w:p w14:paraId="2A00B461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vMerge w:val="restart"/>
            <w:shd w:val="clear" w:color="auto" w:fill="auto"/>
            <w:noWrap/>
          </w:tcPr>
          <w:p w14:paraId="39FED4DD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Mild to severe TBI at least 6months postinjury</w:t>
            </w:r>
          </w:p>
          <w:p w14:paraId="0038FE4D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 ≥4 on the Fatigue Severity Scale [FSS]</w:t>
            </w:r>
          </w:p>
          <w:p w14:paraId="2580858C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Living within a 50-mile radius of the research site</w:t>
            </w:r>
          </w:p>
          <w:p w14:paraId="4E9020D4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Adequate vision to use a computer</w:t>
            </w:r>
          </w:p>
          <w:p w14:paraId="0A484C7F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Able to provide informed consent</w:t>
            </w:r>
          </w:p>
          <w:p w14:paraId="7814C56D" w14:textId="12AB51B2" w:rsidR="00E06D56" w:rsidRPr="009F4B39" w:rsidRDefault="00E06D56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English-speaking</w:t>
            </w:r>
          </w:p>
        </w:tc>
        <w:tc>
          <w:tcPr>
            <w:tcW w:w="2346" w:type="dxa"/>
            <w:vMerge w:val="restart"/>
          </w:tcPr>
          <w:p w14:paraId="5169DDEC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FIM motor Score &lt;65</w:t>
            </w:r>
          </w:p>
          <w:p w14:paraId="657392C7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History of major depressive disorder</w:t>
            </w:r>
          </w:p>
          <w:p w14:paraId="1DD2D9A7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Mania</w:t>
            </w:r>
          </w:p>
          <w:p w14:paraId="3CF48AB9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Hypomania</w:t>
            </w:r>
          </w:p>
          <w:p w14:paraId="0C7AB7BF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Psychosis</w:t>
            </w:r>
          </w:p>
          <w:p w14:paraId="5AE7DA60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Substance abuse </w:t>
            </w:r>
          </w:p>
          <w:p w14:paraId="4FE6DEC8" w14:textId="0BB1735D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Non TBI disability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1A36C2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38</w:t>
            </w:r>
          </w:p>
          <w:p w14:paraId="65783AC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073C9B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21</w:t>
            </w:r>
          </w:p>
          <w:p w14:paraId="050F7BFB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17</w:t>
            </w:r>
          </w:p>
          <w:p w14:paraId="3E140C9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23511B2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MAX</w:t>
            </w:r>
          </w:p>
          <w:p w14:paraId="68F49CA6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17</w:t>
            </w:r>
          </w:p>
          <w:p w14:paraId="0B2A74F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43.8 (16.2)</w:t>
            </w:r>
          </w:p>
          <w:p w14:paraId="76D69181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White – 17</w:t>
            </w:r>
          </w:p>
          <w:p w14:paraId="2098F74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7532A8C" w14:textId="136E2005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Health Edu</w:t>
            </w:r>
            <w:r w:rsidR="00CD56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cation</w:t>
            </w:r>
          </w:p>
          <w:p w14:paraId="3C9408D6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21</w:t>
            </w:r>
          </w:p>
          <w:p w14:paraId="1623DAA1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48.1 (12.5)</w:t>
            </w:r>
          </w:p>
          <w:p w14:paraId="66FD85FB" w14:textId="788700A4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White – 18</w:t>
            </w:r>
          </w:p>
        </w:tc>
        <w:tc>
          <w:tcPr>
            <w:tcW w:w="900" w:type="dxa"/>
            <w:vMerge w:val="restart"/>
            <w:shd w:val="clear" w:color="auto" w:fill="auto"/>
            <w:noWrap/>
          </w:tcPr>
          <w:p w14:paraId="6E308F95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Severe TBI – 19</w:t>
            </w:r>
          </w:p>
          <w:p w14:paraId="580138A5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1E6F2F9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Complicated Mild TBI – 15</w:t>
            </w:r>
          </w:p>
          <w:p w14:paraId="54041CE9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709DA88" w14:textId="3CD60A69" w:rsidR="00E06D56" w:rsidRPr="009F4B39" w:rsidRDefault="00E06D56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Moderate TBI – 4</w:t>
            </w:r>
          </w:p>
        </w:tc>
        <w:tc>
          <w:tcPr>
            <w:tcW w:w="1170" w:type="dxa"/>
            <w:shd w:val="clear" w:color="auto" w:fill="auto"/>
            <w:noWrap/>
          </w:tcPr>
          <w:p w14:paraId="40115FE9" w14:textId="5150004D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Modified Fatigue Impact Scale (FIS)</w:t>
            </w:r>
          </w:p>
        </w:tc>
        <w:tc>
          <w:tcPr>
            <w:tcW w:w="1610" w:type="dxa"/>
            <w:shd w:val="clear" w:color="auto" w:fill="auto"/>
          </w:tcPr>
          <w:p w14:paraId="73D00A8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Change scores, mean (SD)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 xml:space="preserve">MAX: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FIS = -7.7 (13.6)</w:t>
            </w:r>
          </w:p>
          <w:p w14:paraId="0F3152B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Control: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FIS = -0.2 (12.0)</w:t>
            </w:r>
          </w:p>
          <w:p w14:paraId="723FC0D9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 =.092</w:t>
            </w:r>
          </w:p>
          <w:p w14:paraId="12D63AC6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5993293" w14:textId="3F996DCF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No significant group differences were observed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</w:tc>
      </w:tr>
      <w:tr w:rsidR="00E06D56" w:rsidRPr="009F4B39" w14:paraId="7E9F90CA" w14:textId="77777777" w:rsidTr="00F83270">
        <w:trPr>
          <w:trHeight w:val="155"/>
        </w:trPr>
        <w:tc>
          <w:tcPr>
            <w:tcW w:w="901" w:type="dxa"/>
            <w:vMerge/>
            <w:shd w:val="clear" w:color="auto" w:fill="auto"/>
            <w:noWrap/>
          </w:tcPr>
          <w:p w14:paraId="7B52C110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0" w:type="dxa"/>
            <w:vMerge/>
            <w:shd w:val="clear" w:color="auto" w:fill="auto"/>
            <w:noWrap/>
          </w:tcPr>
          <w:p w14:paraId="30C57C92" w14:textId="77777777" w:rsidR="00E06D56" w:rsidRPr="009F4B39" w:rsidRDefault="00E06D56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vMerge/>
            <w:shd w:val="clear" w:color="auto" w:fill="auto"/>
            <w:noWrap/>
          </w:tcPr>
          <w:p w14:paraId="2348CD53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</w:tcPr>
          <w:p w14:paraId="3AF9AC4A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14:paraId="17536322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50ED76E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3" w:hanging="180"/>
              <w:contextualSpacing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46" w:type="dxa"/>
            <w:vMerge/>
          </w:tcPr>
          <w:p w14:paraId="556B8D1F" w14:textId="77777777" w:rsidR="00E06D56" w:rsidRPr="009F4B39" w:rsidRDefault="00E06D56" w:rsidP="00380ACC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162" w:hanging="180"/>
              <w:contextualSpacing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A11C956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</w:tcPr>
          <w:p w14:paraId="3765B160" w14:textId="77777777" w:rsidR="00E06D56" w:rsidRPr="009F4B39" w:rsidRDefault="00E06D56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423CED8D" w14:textId="2678B19C" w:rsidR="00E06D56" w:rsidRPr="009F4B39" w:rsidRDefault="00012BFF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7" w:name="_Hlk65679300"/>
            <w:r w:rsidRPr="00012BF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Patient-Reported Outcomes Measurement Information System </w:t>
            </w:r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r w:rsidR="00E06D56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PROMIS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  <w:r w:rsidR="00E06D56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Fatigue Scale</w:t>
            </w:r>
          </w:p>
          <w:p w14:paraId="53526E24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10" w:type="dxa"/>
            <w:shd w:val="clear" w:color="auto" w:fill="auto"/>
          </w:tcPr>
          <w:p w14:paraId="056C84C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MAX:</w:t>
            </w:r>
          </w:p>
          <w:p w14:paraId="2F2EA8F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PROMIS = −4.7 (6.1)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Control:</w:t>
            </w:r>
          </w:p>
          <w:p w14:paraId="2C153AC4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PROMIS= −1.4 (7.1) </w:t>
            </w:r>
          </w:p>
          <w:p w14:paraId="457C30AB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 =.162</w:t>
            </w:r>
          </w:p>
          <w:p w14:paraId="4863E431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C5832BF" w14:textId="3B35FDFF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significant group differences were observed</w:t>
            </w:r>
          </w:p>
        </w:tc>
      </w:tr>
      <w:tr w:rsidR="00E06D56" w:rsidRPr="009F4B39" w14:paraId="1B4D6420" w14:textId="77777777" w:rsidTr="00F83270">
        <w:trPr>
          <w:trHeight w:val="155"/>
        </w:trPr>
        <w:tc>
          <w:tcPr>
            <w:tcW w:w="901" w:type="dxa"/>
            <w:vMerge/>
            <w:shd w:val="clear" w:color="auto" w:fill="auto"/>
            <w:noWrap/>
          </w:tcPr>
          <w:p w14:paraId="4A82998E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0" w:type="dxa"/>
            <w:vMerge/>
            <w:shd w:val="clear" w:color="auto" w:fill="auto"/>
            <w:noWrap/>
          </w:tcPr>
          <w:p w14:paraId="0F49C650" w14:textId="77777777" w:rsidR="00E06D56" w:rsidRPr="009F4B39" w:rsidRDefault="00E06D56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vMerge/>
            <w:shd w:val="clear" w:color="auto" w:fill="auto"/>
            <w:noWrap/>
          </w:tcPr>
          <w:p w14:paraId="1C49A9DB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</w:tcPr>
          <w:p w14:paraId="5105F247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14:paraId="6C2C5EB7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D3A72E9" w14:textId="77777777" w:rsidR="00E06D56" w:rsidRPr="009F4B39" w:rsidRDefault="00E06D56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46" w:type="dxa"/>
            <w:vMerge/>
          </w:tcPr>
          <w:p w14:paraId="46574C28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E116995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</w:tcPr>
          <w:p w14:paraId="1D0C44CF" w14:textId="77777777" w:rsidR="00E06D56" w:rsidRPr="009F4B39" w:rsidRDefault="00E06D56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7AB87E34" w14:textId="6AF843DA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 Severity Scale (FSS)</w:t>
            </w:r>
          </w:p>
        </w:tc>
        <w:tc>
          <w:tcPr>
            <w:tcW w:w="1610" w:type="dxa"/>
            <w:shd w:val="clear" w:color="auto" w:fill="auto"/>
          </w:tcPr>
          <w:p w14:paraId="2EB6DDCB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MAX:</w:t>
            </w:r>
          </w:p>
          <w:p w14:paraId="3867831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FSS = −1.3 (1.6)</w:t>
            </w:r>
          </w:p>
          <w:p w14:paraId="761E15F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Control:</w:t>
            </w:r>
          </w:p>
          <w:p w14:paraId="7B3CF55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FSS = −0.6 (1.0)</w:t>
            </w:r>
          </w:p>
          <w:p w14:paraId="6C9E4581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 =.092 </w:t>
            </w:r>
          </w:p>
          <w:p w14:paraId="0EDD59C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2CE9C43" w14:textId="5CCA0121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significant group differences were observed</w:t>
            </w:r>
          </w:p>
        </w:tc>
      </w:tr>
      <w:tr w:rsidR="00E06D56" w:rsidRPr="009F4B39" w14:paraId="355AB3B9" w14:textId="77777777" w:rsidTr="00F83270">
        <w:trPr>
          <w:trHeight w:val="233"/>
        </w:trPr>
        <w:tc>
          <w:tcPr>
            <w:tcW w:w="901" w:type="dxa"/>
            <w:vMerge w:val="restart"/>
            <w:shd w:val="clear" w:color="auto" w:fill="auto"/>
            <w:noWrap/>
          </w:tcPr>
          <w:p w14:paraId="67BAD1D0" w14:textId="4C9A4706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Howe et al.</w:t>
            </w:r>
          </w:p>
        </w:tc>
        <w:tc>
          <w:tcPr>
            <w:tcW w:w="470" w:type="dxa"/>
            <w:vMerge w:val="restart"/>
            <w:shd w:val="clear" w:color="auto" w:fill="auto"/>
            <w:noWrap/>
          </w:tcPr>
          <w:p w14:paraId="050FF853" w14:textId="55A38A91" w:rsidR="00E06D56" w:rsidRPr="009F4B39" w:rsidRDefault="00E06D56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968" w:type="dxa"/>
            <w:vMerge w:val="restart"/>
            <w:shd w:val="clear" w:color="auto" w:fill="auto"/>
            <w:noWrap/>
          </w:tcPr>
          <w:p w14:paraId="50B640DF" w14:textId="7E07D143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Norway</w:t>
            </w:r>
          </w:p>
        </w:tc>
        <w:tc>
          <w:tcPr>
            <w:tcW w:w="1170" w:type="dxa"/>
            <w:vMerge w:val="restart"/>
            <w:shd w:val="clear" w:color="auto" w:fill="auto"/>
            <w:noWrap/>
          </w:tcPr>
          <w:p w14:paraId="7AE3981B" w14:textId="0CF3E976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Single group pre/post</w:t>
            </w:r>
          </w:p>
        </w:tc>
        <w:tc>
          <w:tcPr>
            <w:tcW w:w="1710" w:type="dxa"/>
            <w:vMerge w:val="restart"/>
            <w:shd w:val="clear" w:color="auto" w:fill="auto"/>
            <w:noWrap/>
          </w:tcPr>
          <w:p w14:paraId="044FF98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0B25A471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Post-concussive symptom management and cognitive</w:t>
            </w:r>
          </w:p>
          <w:p w14:paraId="3E222D16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0287B0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  <w:p w14:paraId="6C03E9A5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Compensatory Cognitive Training (CCT)</w:t>
            </w:r>
          </w:p>
          <w:p w14:paraId="6D274AB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7692392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Frequency</w:t>
            </w:r>
          </w:p>
          <w:p w14:paraId="3786659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sessions</w:t>
            </w:r>
          </w:p>
          <w:p w14:paraId="39F42B9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73A3D7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hour/week</w:t>
            </w:r>
          </w:p>
          <w:p w14:paraId="4054DBB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27ED5E1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084F2FA2" w14:textId="26DFC1A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070" w:type="dxa"/>
            <w:vMerge w:val="restart"/>
            <w:shd w:val="clear" w:color="auto" w:fill="auto"/>
            <w:noWrap/>
          </w:tcPr>
          <w:p w14:paraId="7114DDE2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Age 18–60</w:t>
            </w:r>
          </w:p>
          <w:p w14:paraId="48912C79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Residents of Oslo or </w:t>
            </w:r>
            <w:proofErr w:type="spell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Akershus</w:t>
            </w:r>
            <w:proofErr w:type="spell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county</w:t>
            </w:r>
          </w:p>
          <w:p w14:paraId="04640417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Mild-to-moderate TBI </w:t>
            </w:r>
          </w:p>
          <w:p w14:paraId="60E31C03" w14:textId="0BFD8993" w:rsidR="00E06D56" w:rsidRPr="009F4B39" w:rsidRDefault="00E06D56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Employed in a minimum 50% position at the time of injury, and sick-listed 50% or more due to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post-concussive symptoms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</w:tc>
        <w:tc>
          <w:tcPr>
            <w:tcW w:w="2346" w:type="dxa"/>
            <w:vMerge w:val="restart"/>
          </w:tcPr>
          <w:p w14:paraId="18938E1E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Inability to speak or read Norwegian</w:t>
            </w:r>
          </w:p>
          <w:p w14:paraId="6FBFD3D6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Severe preexisting neurological or psychiatric disorders</w:t>
            </w:r>
          </w:p>
          <w:p w14:paraId="03B687D8" w14:textId="2D2EA8C3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Active substance abuse.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20D099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N = 6 </w:t>
            </w:r>
          </w:p>
          <w:p w14:paraId="7935F45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5ECA692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3</w:t>
            </w:r>
          </w:p>
          <w:p w14:paraId="02BF029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3</w:t>
            </w:r>
          </w:p>
          <w:p w14:paraId="74D2FC45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D24E3B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Age – 40 (15)</w:t>
            </w:r>
          </w:p>
          <w:p w14:paraId="6B40F5F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C861A67" w14:textId="3F8A0868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</w:tc>
        <w:tc>
          <w:tcPr>
            <w:tcW w:w="900" w:type="dxa"/>
            <w:vMerge w:val="restart"/>
            <w:shd w:val="clear" w:color="auto" w:fill="auto"/>
            <w:noWrap/>
          </w:tcPr>
          <w:p w14:paraId="0FAF85FC" w14:textId="598D71BF" w:rsidR="00E06D56" w:rsidRPr="009F4B39" w:rsidRDefault="00E06D56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100% mild – moderate TBI</w:t>
            </w:r>
          </w:p>
        </w:tc>
        <w:tc>
          <w:tcPr>
            <w:tcW w:w="1170" w:type="dxa"/>
            <w:shd w:val="clear" w:color="auto" w:fill="auto"/>
            <w:noWrap/>
          </w:tcPr>
          <w:p w14:paraId="5BB3E099" w14:textId="6B6636BF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Fatigue Severity Scale (FSS) only at baseline </w:t>
            </w:r>
          </w:p>
        </w:tc>
        <w:tc>
          <w:tcPr>
            <w:tcW w:w="1610" w:type="dxa"/>
            <w:shd w:val="clear" w:color="auto" w:fill="auto"/>
          </w:tcPr>
          <w:p w14:paraId="07A5A799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FSS median [IQR] </w:t>
            </w:r>
          </w:p>
          <w:p w14:paraId="791B48C2" w14:textId="3E76A3EA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Baseline = 5(2)</w:t>
            </w:r>
          </w:p>
          <w:p w14:paraId="687B19FA" w14:textId="2563A8CF" w:rsidR="005A070C" w:rsidRPr="009F4B39" w:rsidRDefault="005A070C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3month data not provided</w:t>
            </w:r>
          </w:p>
          <w:p w14:paraId="26C332D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981249D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A6666B6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57F3F7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EBC356F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06D56" w:rsidRPr="009F4B39" w14:paraId="5452DD0F" w14:textId="77777777" w:rsidTr="00F83270">
        <w:trPr>
          <w:trHeight w:val="232"/>
        </w:trPr>
        <w:tc>
          <w:tcPr>
            <w:tcW w:w="901" w:type="dxa"/>
            <w:vMerge/>
            <w:shd w:val="clear" w:color="auto" w:fill="auto"/>
            <w:noWrap/>
          </w:tcPr>
          <w:p w14:paraId="71A555C5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0" w:type="dxa"/>
            <w:vMerge/>
            <w:shd w:val="clear" w:color="auto" w:fill="auto"/>
            <w:noWrap/>
          </w:tcPr>
          <w:p w14:paraId="6ED85AA1" w14:textId="77777777" w:rsidR="00E06D56" w:rsidRPr="009F4B39" w:rsidRDefault="00E06D56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vMerge/>
            <w:shd w:val="clear" w:color="auto" w:fill="auto"/>
            <w:noWrap/>
          </w:tcPr>
          <w:p w14:paraId="7D19BA43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</w:tcPr>
          <w:p w14:paraId="5F0B8C35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14:paraId="590EAE6F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346C8B8" w14:textId="77777777" w:rsidR="00E06D56" w:rsidRPr="009F4B39" w:rsidRDefault="00E06D56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46" w:type="dxa"/>
            <w:vMerge/>
          </w:tcPr>
          <w:p w14:paraId="6D8F0000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1FFF2F1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</w:tcPr>
          <w:p w14:paraId="7317D39A" w14:textId="77777777" w:rsidR="00E06D56" w:rsidRPr="009F4B39" w:rsidRDefault="00E06D56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741DA2CB" w14:textId="4B4F1E7E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Rivermead Postconcussion Questionnaire (RPQ) -Fatigue</w:t>
            </w:r>
          </w:p>
        </w:tc>
        <w:tc>
          <w:tcPr>
            <w:tcW w:w="1610" w:type="dxa"/>
            <w:shd w:val="clear" w:color="auto" w:fill="auto"/>
          </w:tcPr>
          <w:p w14:paraId="4E40D8D5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RPQ</w:t>
            </w:r>
          </w:p>
          <w:p w14:paraId="28CB431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Baseline = 2.5</w:t>
            </w:r>
          </w:p>
          <w:p w14:paraId="18D894E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months = 1</w:t>
            </w:r>
          </w:p>
          <w:p w14:paraId="2FFB3CA9" w14:textId="47D63950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 specific statistics were not included.</w:t>
            </w:r>
          </w:p>
        </w:tc>
      </w:tr>
      <w:tr w:rsidR="00AE10C7" w:rsidRPr="009F4B39" w14:paraId="48701461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73AD9639" w14:textId="5F6F122B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Liebenberg</w:t>
            </w:r>
          </w:p>
        </w:tc>
        <w:tc>
          <w:tcPr>
            <w:tcW w:w="470" w:type="dxa"/>
            <w:shd w:val="clear" w:color="auto" w:fill="auto"/>
            <w:noWrap/>
          </w:tcPr>
          <w:p w14:paraId="6568F6A0" w14:textId="4318F3E2" w:rsidR="00AE10C7" w:rsidRPr="009F4B39" w:rsidRDefault="00AE10C7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1997</w:t>
            </w:r>
          </w:p>
        </w:tc>
        <w:tc>
          <w:tcPr>
            <w:tcW w:w="968" w:type="dxa"/>
            <w:shd w:val="clear" w:color="auto" w:fill="auto"/>
            <w:noWrap/>
          </w:tcPr>
          <w:p w14:paraId="06CA43F3" w14:textId="2F50ED09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South Africa</w:t>
            </w:r>
          </w:p>
        </w:tc>
        <w:tc>
          <w:tcPr>
            <w:tcW w:w="1170" w:type="dxa"/>
            <w:shd w:val="clear" w:color="auto" w:fill="auto"/>
            <w:noWrap/>
          </w:tcPr>
          <w:p w14:paraId="4EA23422" w14:textId="6E2D3819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Solomon 4 group design, active control (</w:t>
            </w:r>
            <w:r w:rsidR="00664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Treatment as usual (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TAU</w:t>
            </w:r>
            <w:r w:rsidR="00664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= 1 psycho-</w:t>
            </w:r>
            <w:r w:rsidR="00664DE9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education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session)  </w:t>
            </w:r>
          </w:p>
          <w:p w14:paraId="3FB6C93A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2529DD8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67E5744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89D835E" w14:textId="07E67F7B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710" w:type="dxa"/>
            <w:shd w:val="clear" w:color="auto" w:fill="auto"/>
            <w:noWrap/>
          </w:tcPr>
          <w:p w14:paraId="30B558DE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381F058E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Post-concussive symptom management.</w:t>
            </w:r>
          </w:p>
          <w:p w14:paraId="1924E850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7F102BB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  <w:p w14:paraId="34028638" w14:textId="57CE09B9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Educational session (TAU) + take-home psycho-education course in booklet and on tape with classical music on the background. </w:t>
            </w:r>
          </w:p>
          <w:p w14:paraId="5FE3D45B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25681DF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0BC1278C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Not specified</w:t>
            </w:r>
          </w:p>
          <w:p w14:paraId="0C16F00B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Time-frame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not specified</w:t>
            </w:r>
          </w:p>
          <w:p w14:paraId="670382BA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CBB0446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7D9F97B7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Treatment as usual</w:t>
            </w:r>
          </w:p>
          <w:p w14:paraId="6DC56890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14:paraId="6E8C40B6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Age 18-35</w:t>
            </w:r>
          </w:p>
          <w:p w14:paraId="159B826D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Glasgow Coma Scale between 13-15 at admission and 15 at discharge</w:t>
            </w:r>
          </w:p>
          <w:p w14:paraId="09E75044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Galveston Orientation and Amnesia Test score of 70 at discharge</w:t>
            </w:r>
          </w:p>
          <w:p w14:paraId="09FEEAD1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Having a reliable and believable person at home who can monitor the behavior of the patient</w:t>
            </w:r>
          </w:p>
          <w:p w14:paraId="13830A8D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Speaking Afrikaans or English</w:t>
            </w:r>
          </w:p>
          <w:p w14:paraId="49495E17" w14:textId="253886A9" w:rsidR="00AE10C7" w:rsidRPr="009F4B39" w:rsidRDefault="00AE10C7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Have a cassette player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</w:tc>
        <w:tc>
          <w:tcPr>
            <w:tcW w:w="2346" w:type="dxa"/>
          </w:tcPr>
          <w:p w14:paraId="0492C728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preexisting head injury or psychiatric disorders</w:t>
            </w:r>
          </w:p>
          <w:p w14:paraId="0DEF0122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more than 4 days of hospitalization</w:t>
            </w:r>
          </w:p>
          <w:p w14:paraId="250B204A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less than 8 years of schooling</w:t>
            </w:r>
          </w:p>
          <w:p w14:paraId="36E26D6E" w14:textId="77777777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Active substance abuse.</w:t>
            </w:r>
          </w:p>
          <w:p w14:paraId="1EAB62E9" w14:textId="278CF7CB" w:rsidR="00AE10C7" w:rsidRPr="009F4B39" w:rsidRDefault="00AE10C7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have a skull fracture</w:t>
            </w:r>
          </w:p>
        </w:tc>
        <w:tc>
          <w:tcPr>
            <w:tcW w:w="1260" w:type="dxa"/>
            <w:shd w:val="clear" w:color="auto" w:fill="auto"/>
          </w:tcPr>
          <w:p w14:paraId="660AF0A0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N = 81 </w:t>
            </w:r>
          </w:p>
          <w:p w14:paraId="4CBE07B6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13AA5F0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81</w:t>
            </w:r>
          </w:p>
          <w:p w14:paraId="31FCB357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0</w:t>
            </w:r>
          </w:p>
          <w:p w14:paraId="4678F190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8D7FCCD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not reported</w:t>
            </w:r>
          </w:p>
          <w:p w14:paraId="010A1600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White - 81</w:t>
            </w:r>
          </w:p>
          <w:p w14:paraId="7AFAA316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C4F7FD2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0E79833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FFE5438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4AF1BE70" w14:textId="1FC68836" w:rsidR="00AE10C7" w:rsidRPr="009F4B39" w:rsidRDefault="00AE10C7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100% TBI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 xml:space="preserve"> (all 4 days post-injury)</w:t>
            </w:r>
          </w:p>
        </w:tc>
        <w:tc>
          <w:tcPr>
            <w:tcW w:w="1170" w:type="dxa"/>
            <w:shd w:val="clear" w:color="auto" w:fill="auto"/>
            <w:noWrap/>
          </w:tcPr>
          <w:p w14:paraId="1E64557D" w14:textId="3427D71C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Profile of </w:t>
            </w:r>
            <w:r w:rsidR="00ED3C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ood </w:t>
            </w:r>
            <w:r w:rsidR="00ED3C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tates </w:t>
            </w:r>
            <w:r w:rsidR="00ED3C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cale (POMS) – fatigue subscale</w:t>
            </w:r>
          </w:p>
          <w:p w14:paraId="37239D37" w14:textId="77777777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10" w:type="dxa"/>
            <w:shd w:val="clear" w:color="auto" w:fill="auto"/>
          </w:tcPr>
          <w:p w14:paraId="0A305609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Mean (SD)</w:t>
            </w:r>
          </w:p>
          <w:p w14:paraId="7B613E87" w14:textId="77740AE9" w:rsidR="00AE10C7" w:rsidRPr="009F4B39" w:rsidRDefault="0071180F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Intervention</w:t>
            </w:r>
            <w:r w:rsidRPr="009F4B39" w:rsidDel="007118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AE10C7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group: </w:t>
            </w:r>
          </w:p>
          <w:p w14:paraId="5CA8C823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 = 54.3 (12.0)</w:t>
            </w:r>
          </w:p>
          <w:p w14:paraId="5212D3BC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 = 49.3 (8.6)</w:t>
            </w:r>
          </w:p>
          <w:p w14:paraId="3751B827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5127660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Control: </w:t>
            </w:r>
          </w:p>
          <w:p w14:paraId="40542248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 = 50.3 (10.8)</w:t>
            </w:r>
          </w:p>
          <w:p w14:paraId="76B40316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 = 44.1 (5.7)</w:t>
            </w:r>
          </w:p>
          <w:p w14:paraId="72E76883" w14:textId="77777777" w:rsidR="00AE10C7" w:rsidRPr="009F4B39" w:rsidRDefault="00AE10C7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C53083E" w14:textId="39D38042" w:rsidR="00AE10C7" w:rsidRPr="009F4B39" w:rsidRDefault="00AE10C7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The author reports a significant reduction of fatigue in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the </w:t>
            </w:r>
            <w:r w:rsidR="0071180F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Intervention</w:t>
            </w:r>
            <w:proofErr w:type="gramEnd"/>
            <w:r w:rsidR="0071180F" w:rsidRPr="009F4B39" w:rsidDel="007118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group compared to the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control group using Wilcoxon signed rank test. </w:t>
            </w:r>
          </w:p>
        </w:tc>
      </w:tr>
      <w:tr w:rsidR="00E06D56" w:rsidRPr="009F4B39" w14:paraId="1C906731" w14:textId="77777777" w:rsidTr="002141EA">
        <w:trPr>
          <w:trHeight w:val="155"/>
        </w:trPr>
        <w:tc>
          <w:tcPr>
            <w:tcW w:w="14575" w:type="dxa"/>
            <w:gridSpan w:val="11"/>
            <w:shd w:val="clear" w:color="auto" w:fill="auto"/>
            <w:noWrap/>
          </w:tcPr>
          <w:p w14:paraId="5784CBEF" w14:textId="06554EF4" w:rsidR="00E06D56" w:rsidRPr="009F4B39" w:rsidRDefault="00E06D56" w:rsidP="00380A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4B39">
              <w:rPr>
                <w:rFonts w:ascii="Times New Roman" w:hAnsi="Times New Roman" w:cs="Times New Roman"/>
              </w:rPr>
              <w:lastRenderedPageBreak/>
              <w:t>Table 1c. Exercise based intervention summaries</w:t>
            </w:r>
          </w:p>
        </w:tc>
      </w:tr>
      <w:tr w:rsidR="00E06D56" w:rsidRPr="009F4B39" w14:paraId="40C4F1B7" w14:textId="77777777" w:rsidTr="00F83270">
        <w:trPr>
          <w:trHeight w:val="155"/>
        </w:trPr>
        <w:tc>
          <w:tcPr>
            <w:tcW w:w="901" w:type="dxa"/>
            <w:shd w:val="clear" w:color="auto" w:fill="auto"/>
            <w:noWrap/>
          </w:tcPr>
          <w:p w14:paraId="2792FBEE" w14:textId="4EC1DE56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First author</w:t>
            </w:r>
          </w:p>
        </w:tc>
        <w:tc>
          <w:tcPr>
            <w:tcW w:w="470" w:type="dxa"/>
            <w:shd w:val="clear" w:color="auto" w:fill="auto"/>
            <w:noWrap/>
          </w:tcPr>
          <w:p w14:paraId="4CD79255" w14:textId="7E7B6C12" w:rsidR="00E06D56" w:rsidRPr="009F4B39" w:rsidRDefault="00E06D56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68" w:type="dxa"/>
            <w:shd w:val="clear" w:color="auto" w:fill="auto"/>
            <w:noWrap/>
          </w:tcPr>
          <w:p w14:paraId="05159B8D" w14:textId="5FEDDEC8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Country</w:t>
            </w:r>
          </w:p>
        </w:tc>
        <w:tc>
          <w:tcPr>
            <w:tcW w:w="1170" w:type="dxa"/>
            <w:shd w:val="clear" w:color="auto" w:fill="auto"/>
            <w:noWrap/>
          </w:tcPr>
          <w:p w14:paraId="28FD2D71" w14:textId="43887C64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Study Design</w:t>
            </w:r>
          </w:p>
        </w:tc>
        <w:tc>
          <w:tcPr>
            <w:tcW w:w="1710" w:type="dxa"/>
            <w:shd w:val="clear" w:color="auto" w:fill="auto"/>
            <w:noWrap/>
          </w:tcPr>
          <w:p w14:paraId="13C50AE4" w14:textId="6618EB15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</w:tc>
        <w:tc>
          <w:tcPr>
            <w:tcW w:w="2070" w:type="dxa"/>
            <w:shd w:val="clear" w:color="auto" w:fill="auto"/>
            <w:noWrap/>
          </w:tcPr>
          <w:p w14:paraId="093F8135" w14:textId="64FF6DE7" w:rsidR="00E06D56" w:rsidRPr="009F4B39" w:rsidRDefault="00E06D56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Inclusion</w:t>
            </w:r>
          </w:p>
        </w:tc>
        <w:tc>
          <w:tcPr>
            <w:tcW w:w="2346" w:type="dxa"/>
          </w:tcPr>
          <w:p w14:paraId="644C8074" w14:textId="362818A0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Exclusion</w:t>
            </w:r>
          </w:p>
        </w:tc>
        <w:tc>
          <w:tcPr>
            <w:tcW w:w="1260" w:type="dxa"/>
            <w:shd w:val="clear" w:color="auto" w:fill="auto"/>
          </w:tcPr>
          <w:p w14:paraId="65E8D6CD" w14:textId="3B458692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Demographics</w:t>
            </w:r>
          </w:p>
        </w:tc>
        <w:tc>
          <w:tcPr>
            <w:tcW w:w="900" w:type="dxa"/>
            <w:shd w:val="clear" w:color="auto" w:fill="auto"/>
            <w:noWrap/>
          </w:tcPr>
          <w:p w14:paraId="30856F8F" w14:textId="75485DB6" w:rsidR="00E06D56" w:rsidRPr="009F4B39" w:rsidRDefault="00E06D56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% TBI</w:t>
            </w:r>
          </w:p>
        </w:tc>
        <w:tc>
          <w:tcPr>
            <w:tcW w:w="1170" w:type="dxa"/>
            <w:shd w:val="clear" w:color="auto" w:fill="auto"/>
            <w:noWrap/>
          </w:tcPr>
          <w:p w14:paraId="0A1588CF" w14:textId="744004AD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Assessment</w:t>
            </w:r>
          </w:p>
        </w:tc>
        <w:tc>
          <w:tcPr>
            <w:tcW w:w="1610" w:type="dxa"/>
            <w:shd w:val="clear" w:color="auto" w:fill="auto"/>
          </w:tcPr>
          <w:p w14:paraId="772E2817" w14:textId="570060E6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TBI specific Findings</w:t>
            </w: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br/>
              <w:t>Statistics</w:t>
            </w:r>
          </w:p>
        </w:tc>
      </w:tr>
      <w:tr w:rsidR="00E06D56" w:rsidRPr="009F4B39" w14:paraId="3B080E0C" w14:textId="77777777" w:rsidTr="00F83270">
        <w:trPr>
          <w:trHeight w:val="155"/>
        </w:trPr>
        <w:tc>
          <w:tcPr>
            <w:tcW w:w="901" w:type="dxa"/>
            <w:vMerge w:val="restart"/>
            <w:shd w:val="clear" w:color="auto" w:fill="auto"/>
            <w:noWrap/>
          </w:tcPr>
          <w:p w14:paraId="0ECAAFC6" w14:textId="449241BA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Kolakowsky-Hayner et al.</w:t>
            </w:r>
          </w:p>
        </w:tc>
        <w:tc>
          <w:tcPr>
            <w:tcW w:w="470" w:type="dxa"/>
            <w:vMerge w:val="restart"/>
            <w:shd w:val="clear" w:color="auto" w:fill="auto"/>
            <w:noWrap/>
          </w:tcPr>
          <w:p w14:paraId="10C5ECF0" w14:textId="39F0652C" w:rsidR="00E06D56" w:rsidRPr="009F4B39" w:rsidRDefault="00E06D56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968" w:type="dxa"/>
            <w:vMerge w:val="restart"/>
            <w:shd w:val="clear" w:color="auto" w:fill="auto"/>
            <w:noWrap/>
          </w:tcPr>
          <w:p w14:paraId="141F7AE6" w14:textId="5666125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70" w:type="dxa"/>
            <w:vMerge w:val="restart"/>
            <w:shd w:val="clear" w:color="auto" w:fill="auto"/>
            <w:noWrap/>
          </w:tcPr>
          <w:p w14:paraId="16BA7684" w14:textId="24DA66C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Prospective randomized single-blind crossover design </w:t>
            </w:r>
          </w:p>
        </w:tc>
        <w:tc>
          <w:tcPr>
            <w:tcW w:w="1710" w:type="dxa"/>
            <w:vMerge w:val="restart"/>
            <w:shd w:val="clear" w:color="auto" w:fill="auto"/>
            <w:noWrap/>
          </w:tcPr>
          <w:p w14:paraId="69A5AB9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13B4D51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</w:t>
            </w:r>
          </w:p>
          <w:p w14:paraId="1B608CC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6205A6ED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0DE1BCE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Walking</w:t>
            </w:r>
          </w:p>
          <w:p w14:paraId="28178AA2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A2E379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4A17E51D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Walking</w:t>
            </w:r>
          </w:p>
          <w:p w14:paraId="11BD5F0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5% increase from baseline in first week and a goal reach 40% increase from baseline in 8 weeks</w:t>
            </w:r>
          </w:p>
          <w:p w14:paraId="28F3730D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last 4 weeks they should maintain that increase (40% from baseline) </w:t>
            </w:r>
          </w:p>
          <w:p w14:paraId="1E91759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</w:rPr>
            </w:pPr>
          </w:p>
          <w:p w14:paraId="4D5900B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Nutrition</w:t>
            </w:r>
          </w:p>
          <w:p w14:paraId="6A7D44AB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Equivalent frequency and intensity of contact with coaches who created individualized nutrition plans</w:t>
            </w:r>
          </w:p>
          <w:p w14:paraId="62C04C4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63C33A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weeks</w:t>
            </w:r>
          </w:p>
          <w:p w14:paraId="4E96C6B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953338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57EC86F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Nutrition arm</w:t>
            </w:r>
          </w:p>
          <w:p w14:paraId="0A6158D5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vMerge w:val="restart"/>
            <w:shd w:val="clear" w:color="auto" w:fill="auto"/>
            <w:noWrap/>
          </w:tcPr>
          <w:p w14:paraId="280302DB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TBI within 6months that required medical attention</w:t>
            </w:r>
          </w:p>
          <w:p w14:paraId="169163D4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18+</w:t>
            </w:r>
          </w:p>
          <w:p w14:paraId="62AF6E71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Ambulate unassisted (orthotic ok)</w:t>
            </w:r>
          </w:p>
          <w:p w14:paraId="7F2CC841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English or Spanish speaking</w:t>
            </w:r>
          </w:p>
          <w:p w14:paraId="5399A3AB" w14:textId="740B5255" w:rsidR="00E06D56" w:rsidRPr="009F4B39" w:rsidRDefault="00E06D56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medically ok to participate (medical clearance).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</w:tc>
        <w:tc>
          <w:tcPr>
            <w:tcW w:w="2346" w:type="dxa"/>
            <w:vMerge w:val="restart"/>
          </w:tcPr>
          <w:p w14:paraId="4828AB1E" w14:textId="7162764B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Participating in another PT program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9611F5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123; received intervention</w:t>
            </w:r>
          </w:p>
          <w:p w14:paraId="4DFC55C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Intervention – 62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Control – 61</w:t>
            </w:r>
          </w:p>
          <w:p w14:paraId="6474635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014514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72</w:t>
            </w:r>
          </w:p>
          <w:p w14:paraId="067F0BFB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51</w:t>
            </w:r>
          </w:p>
          <w:p w14:paraId="52FB40F9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BF8716B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White – 79</w:t>
            </w:r>
          </w:p>
          <w:p w14:paraId="5523CAF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Black – 6</w:t>
            </w:r>
          </w:p>
          <w:p w14:paraId="592F6A2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Asian – 10</w:t>
            </w:r>
          </w:p>
          <w:p w14:paraId="0B08725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Hispanic – 19</w:t>
            </w:r>
          </w:p>
          <w:p w14:paraId="5E1796C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Other - 9</w:t>
            </w:r>
          </w:p>
          <w:p w14:paraId="4A01017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B396920" w14:textId="23A27858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Age total – 42.7(15.5)</w:t>
            </w:r>
          </w:p>
        </w:tc>
        <w:tc>
          <w:tcPr>
            <w:tcW w:w="900" w:type="dxa"/>
            <w:vMerge w:val="restart"/>
            <w:shd w:val="clear" w:color="auto" w:fill="auto"/>
            <w:noWrap/>
          </w:tcPr>
          <w:p w14:paraId="4482D88D" w14:textId="2AEF8556" w:rsidR="00E06D56" w:rsidRPr="009F4B39" w:rsidRDefault="00E06D56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100% TBI</w:t>
            </w:r>
          </w:p>
        </w:tc>
        <w:tc>
          <w:tcPr>
            <w:tcW w:w="1170" w:type="dxa"/>
            <w:shd w:val="clear" w:color="auto" w:fill="auto"/>
            <w:noWrap/>
          </w:tcPr>
          <w:p w14:paraId="41DB0504" w14:textId="01EC484F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8" w:name="_Hlk65679379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Global Fatigue </w:t>
            </w:r>
            <w:r w:rsidR="00664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Index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bookmarkEnd w:id="8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(GFI)</w:t>
            </w:r>
          </w:p>
          <w:p w14:paraId="0A5C3CF4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ABA7096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10" w:type="dxa"/>
            <w:shd w:val="clear" w:color="auto" w:fill="auto"/>
          </w:tcPr>
          <w:p w14:paraId="0F9B0F98" w14:textId="0DE23EFB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GF</w:t>
            </w:r>
            <w:r w:rsidR="00664DE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</w:t>
            </w:r>
          </w:p>
          <w:p w14:paraId="4AB2017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Baseline: N = 114,24.3 (12.4)</w:t>
            </w:r>
          </w:p>
          <w:p w14:paraId="0D7E22C1" w14:textId="29EF7532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Mean difference post walking intervention: 5.1, p&lt;0.001 </w:t>
            </w:r>
          </w:p>
        </w:tc>
      </w:tr>
      <w:tr w:rsidR="00E06D56" w:rsidRPr="009F4B39" w14:paraId="01552FE4" w14:textId="77777777" w:rsidTr="00F83270">
        <w:trPr>
          <w:trHeight w:val="155"/>
        </w:trPr>
        <w:tc>
          <w:tcPr>
            <w:tcW w:w="901" w:type="dxa"/>
            <w:vMerge/>
            <w:shd w:val="clear" w:color="auto" w:fill="auto"/>
            <w:noWrap/>
          </w:tcPr>
          <w:p w14:paraId="134F5F19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0" w:type="dxa"/>
            <w:vMerge/>
            <w:shd w:val="clear" w:color="auto" w:fill="auto"/>
            <w:noWrap/>
          </w:tcPr>
          <w:p w14:paraId="66FFF7F4" w14:textId="77777777" w:rsidR="00E06D56" w:rsidRPr="009F4B39" w:rsidRDefault="00E06D56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vMerge/>
            <w:shd w:val="clear" w:color="auto" w:fill="auto"/>
            <w:noWrap/>
          </w:tcPr>
          <w:p w14:paraId="04D83C7D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</w:tcPr>
          <w:p w14:paraId="769529A6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14:paraId="536BC5E1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8933D40" w14:textId="77777777" w:rsidR="00E06D56" w:rsidRPr="009F4B39" w:rsidRDefault="00E06D56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46" w:type="dxa"/>
            <w:vMerge/>
          </w:tcPr>
          <w:p w14:paraId="73A1AB65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C393828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</w:tcPr>
          <w:p w14:paraId="5A2C10C0" w14:textId="77777777" w:rsidR="00E06D56" w:rsidRPr="009F4B39" w:rsidRDefault="00E06D56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626FCAC4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9" w:name="_Hlk65679466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Barrow Neurological institute</w:t>
            </w:r>
            <w:bookmarkEnd w:id="9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(BNI)</w:t>
            </w:r>
          </w:p>
          <w:p w14:paraId="678B74C2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10" w:type="dxa"/>
            <w:shd w:val="clear" w:color="auto" w:fill="auto"/>
          </w:tcPr>
          <w:p w14:paraId="75C2A59B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BNI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(total)</w:t>
            </w:r>
          </w:p>
          <w:p w14:paraId="4758146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Baseline: N = 113,24.3 (18.3)</w:t>
            </w:r>
            <w:r w:rsidRPr="009F4B39" w:rsidDel="00B031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1914BA2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Mean difference post walking intervention: 4.78, p&lt;0.003 </w:t>
            </w:r>
          </w:p>
          <w:p w14:paraId="6C0B1C9A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06D56" w:rsidRPr="009F4B39" w14:paraId="21B39AE0" w14:textId="77777777" w:rsidTr="00F83270">
        <w:trPr>
          <w:trHeight w:val="155"/>
        </w:trPr>
        <w:tc>
          <w:tcPr>
            <w:tcW w:w="901" w:type="dxa"/>
            <w:vMerge/>
            <w:shd w:val="clear" w:color="auto" w:fill="auto"/>
            <w:noWrap/>
          </w:tcPr>
          <w:p w14:paraId="3C1AFFB1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0" w:type="dxa"/>
            <w:vMerge/>
            <w:shd w:val="clear" w:color="auto" w:fill="auto"/>
            <w:noWrap/>
          </w:tcPr>
          <w:p w14:paraId="72CFF62D" w14:textId="77777777" w:rsidR="00E06D56" w:rsidRPr="009F4B39" w:rsidRDefault="00E06D56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vMerge/>
            <w:shd w:val="clear" w:color="auto" w:fill="auto"/>
            <w:noWrap/>
          </w:tcPr>
          <w:p w14:paraId="2F240F97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</w:tcPr>
          <w:p w14:paraId="1576D56C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14:paraId="0AE6413E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E61930F" w14:textId="77777777" w:rsidR="00E06D56" w:rsidRPr="009F4B39" w:rsidRDefault="00E06D56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46" w:type="dxa"/>
            <w:vMerge/>
          </w:tcPr>
          <w:p w14:paraId="40536E61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BBE6776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</w:tcPr>
          <w:p w14:paraId="32940D1C" w14:textId="77777777" w:rsidR="00E06D56" w:rsidRPr="009F4B39" w:rsidRDefault="00E06D56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74C7AC95" w14:textId="4B36E746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10" w:name="_Hlk65679487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Multidimensional Fatigue inventory </w:t>
            </w:r>
            <w:bookmarkEnd w:id="10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(MFI) – General Fatigue</w:t>
            </w:r>
          </w:p>
        </w:tc>
        <w:tc>
          <w:tcPr>
            <w:tcW w:w="1610" w:type="dxa"/>
            <w:shd w:val="clear" w:color="auto" w:fill="auto"/>
          </w:tcPr>
          <w:p w14:paraId="1453589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MFI</w:t>
            </w:r>
          </w:p>
          <w:p w14:paraId="5C7ABC3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Baseline: </w:t>
            </w:r>
          </w:p>
          <w:p w14:paraId="6B92C97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MFI-GF N = 114, 11.9 (4.1)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 xml:space="preserve"> Mean difference post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walking intervention: -.75, p&lt;0.05 </w:t>
            </w:r>
          </w:p>
          <w:p w14:paraId="2B34BFEC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06D56" w:rsidRPr="009F4B39" w14:paraId="6475FA32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3F0FA439" w14:textId="7947CB5E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Chin et al.</w:t>
            </w:r>
          </w:p>
        </w:tc>
        <w:tc>
          <w:tcPr>
            <w:tcW w:w="470" w:type="dxa"/>
            <w:shd w:val="clear" w:color="auto" w:fill="auto"/>
            <w:noWrap/>
          </w:tcPr>
          <w:p w14:paraId="561BEB95" w14:textId="5251E024" w:rsidR="00E06D56" w:rsidRPr="009F4B39" w:rsidRDefault="00E06D56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968" w:type="dxa"/>
            <w:shd w:val="clear" w:color="auto" w:fill="auto"/>
            <w:noWrap/>
          </w:tcPr>
          <w:p w14:paraId="08299AE9" w14:textId="2A109CD2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70" w:type="dxa"/>
            <w:shd w:val="clear" w:color="auto" w:fill="auto"/>
            <w:noWrap/>
          </w:tcPr>
          <w:p w14:paraId="3F287FB6" w14:textId="5A5CF2AA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Consecutive enrollees; no control</w:t>
            </w:r>
          </w:p>
        </w:tc>
        <w:tc>
          <w:tcPr>
            <w:tcW w:w="1710" w:type="dxa"/>
            <w:shd w:val="clear" w:color="auto" w:fill="auto"/>
            <w:noWrap/>
          </w:tcPr>
          <w:p w14:paraId="3AD63D7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4800288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Cardiorespiratory Fitness</w:t>
            </w:r>
          </w:p>
          <w:p w14:paraId="491F0B39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6FE572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266378D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vigorous aerobic exercise </w:t>
            </w:r>
          </w:p>
          <w:p w14:paraId="5120D1D6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achieve 70-80% HR reserve</w:t>
            </w:r>
          </w:p>
          <w:p w14:paraId="731EDBE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1E6181D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7337CE3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30 minutes three days/ week </w:t>
            </w:r>
          </w:p>
          <w:p w14:paraId="3EEE672D" w14:textId="3B96E545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12 weeks </w:t>
            </w:r>
          </w:p>
          <w:p w14:paraId="5AF9027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DDF5B6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1CC25AA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  <w:p w14:paraId="0FB84342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14:paraId="671CA982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Nonpenetrating TBI &gt;6 months prior to enrollment</w:t>
            </w:r>
          </w:p>
          <w:p w14:paraId="519FCF32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Nonsmokers</w:t>
            </w:r>
          </w:p>
          <w:p w14:paraId="7ADC8B60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21-45 years</w:t>
            </w:r>
          </w:p>
          <w:p w14:paraId="79DBD663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Free of known metabolic, respiratory, or cardiovascular disease</w:t>
            </w:r>
          </w:p>
          <w:p w14:paraId="01BC7F31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Able to walk independently on the treadmill without assistance or support</w:t>
            </w:r>
          </w:p>
          <w:p w14:paraId="2AF90229" w14:textId="37682B94" w:rsidR="00E06D56" w:rsidRPr="009F4B39" w:rsidRDefault="00E06D56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Sedentary and not participating in any exercise programs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</w:tc>
        <w:tc>
          <w:tcPr>
            <w:tcW w:w="2346" w:type="dxa"/>
          </w:tcPr>
          <w:p w14:paraId="325CB020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Subjects participating in regular exercise of 3 or more times a week at intensities greater than 4 metabolic equivalents (METs) </w:t>
            </w:r>
          </w:p>
          <w:p w14:paraId="2DD4A7CD" w14:textId="28DD8090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Pregnant at the time of enrollment </w:t>
            </w:r>
          </w:p>
        </w:tc>
        <w:tc>
          <w:tcPr>
            <w:tcW w:w="1260" w:type="dxa"/>
            <w:shd w:val="clear" w:color="auto" w:fill="auto"/>
          </w:tcPr>
          <w:p w14:paraId="5499CBF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N = 10 completed the intervention </w:t>
            </w:r>
          </w:p>
          <w:p w14:paraId="2B335AD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C2FB65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4</w:t>
            </w:r>
          </w:p>
          <w:p w14:paraId="7D737DE6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6</w:t>
            </w:r>
          </w:p>
          <w:p w14:paraId="52B1CD46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A1CE5D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Age:</w:t>
            </w:r>
          </w:p>
          <w:p w14:paraId="11AA937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Subject 1 – 34</w:t>
            </w:r>
          </w:p>
          <w:p w14:paraId="57E9248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Subject 2 – 32</w:t>
            </w:r>
          </w:p>
          <w:p w14:paraId="262C6F59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Subject 3 – 30</w:t>
            </w:r>
          </w:p>
          <w:p w14:paraId="11B8644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Subject 4 – 35</w:t>
            </w:r>
          </w:p>
          <w:p w14:paraId="69ECB5F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Subject 5 – 42</w:t>
            </w:r>
          </w:p>
          <w:p w14:paraId="390C9B7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Subject 6 – 29</w:t>
            </w:r>
          </w:p>
          <w:p w14:paraId="33B517E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Subject 7 – 34</w:t>
            </w:r>
          </w:p>
          <w:p w14:paraId="45637D9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Subject 8 – 23</w:t>
            </w:r>
          </w:p>
          <w:p w14:paraId="14D6074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Subject 9 – 44</w:t>
            </w:r>
          </w:p>
          <w:p w14:paraId="71E257E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Subject 10 – 26</w:t>
            </w:r>
          </w:p>
          <w:p w14:paraId="135337B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2363332" w14:textId="7A8C8E63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</w:tc>
        <w:tc>
          <w:tcPr>
            <w:tcW w:w="900" w:type="dxa"/>
            <w:shd w:val="clear" w:color="auto" w:fill="auto"/>
            <w:noWrap/>
          </w:tcPr>
          <w:p w14:paraId="7D3F6D4A" w14:textId="77777777" w:rsidR="00E06D56" w:rsidRPr="009F4B39" w:rsidRDefault="00E06D56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Mild TBI – 50%</w:t>
            </w:r>
          </w:p>
          <w:p w14:paraId="05509D82" w14:textId="77777777" w:rsidR="00E06D56" w:rsidRPr="009F4B39" w:rsidRDefault="00E06D56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Moderate TBI – 40%</w:t>
            </w:r>
          </w:p>
          <w:p w14:paraId="0456E933" w14:textId="00B72DD1" w:rsidR="00E06D56" w:rsidRPr="009F4B39" w:rsidRDefault="00E06D56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Severe TBI – 10%</w:t>
            </w:r>
          </w:p>
        </w:tc>
        <w:tc>
          <w:tcPr>
            <w:tcW w:w="1170" w:type="dxa"/>
            <w:shd w:val="clear" w:color="auto" w:fill="auto"/>
            <w:noWrap/>
          </w:tcPr>
          <w:p w14:paraId="153CE973" w14:textId="0E655723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 Severity Scale (FSS)</w:t>
            </w:r>
          </w:p>
        </w:tc>
        <w:tc>
          <w:tcPr>
            <w:tcW w:w="1610" w:type="dxa"/>
            <w:shd w:val="clear" w:color="auto" w:fill="auto"/>
          </w:tcPr>
          <w:p w14:paraId="60CC93A2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FSS Composite score</w:t>
            </w:r>
          </w:p>
          <w:p w14:paraId="2348A2DB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Pre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=  4.1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(2.1) </w:t>
            </w:r>
          </w:p>
          <w:p w14:paraId="349C640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 = 3.2 (1.9)</w:t>
            </w:r>
          </w:p>
          <w:p w14:paraId="6EB74546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p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= 0.029</w:t>
            </w:r>
          </w:p>
          <w:p w14:paraId="07E9869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CD4A2CA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06D56" w:rsidRPr="009F4B39" w14:paraId="055F74EE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1D0C2FB3" w14:textId="24DE1C5D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Driver &amp; Ede</w:t>
            </w:r>
          </w:p>
        </w:tc>
        <w:tc>
          <w:tcPr>
            <w:tcW w:w="470" w:type="dxa"/>
            <w:shd w:val="clear" w:color="auto" w:fill="auto"/>
            <w:noWrap/>
          </w:tcPr>
          <w:p w14:paraId="778EB034" w14:textId="77F2E1C4" w:rsidR="00E06D56" w:rsidRPr="009F4B39" w:rsidRDefault="00E06D56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968" w:type="dxa"/>
            <w:shd w:val="clear" w:color="auto" w:fill="auto"/>
            <w:noWrap/>
          </w:tcPr>
          <w:p w14:paraId="380AB45A" w14:textId="3BCC0F12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70" w:type="dxa"/>
            <w:shd w:val="clear" w:color="auto" w:fill="auto"/>
            <w:noWrap/>
          </w:tcPr>
          <w:p w14:paraId="0DB5A51C" w14:textId="1E6AEA8D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Stratified randomized controlled design</w:t>
            </w:r>
          </w:p>
        </w:tc>
        <w:tc>
          <w:tcPr>
            <w:tcW w:w="1710" w:type="dxa"/>
            <w:shd w:val="clear" w:color="auto" w:fill="auto"/>
            <w:noWrap/>
          </w:tcPr>
          <w:p w14:paraId="06B4E1D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6449AF6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Mood</w:t>
            </w:r>
          </w:p>
          <w:p w14:paraId="79DBE81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0464F35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2FD6F5E4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Physical activity aquatic program </w:t>
            </w:r>
          </w:p>
          <w:p w14:paraId="64A3FDA6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vs </w:t>
            </w:r>
          </w:p>
          <w:p w14:paraId="0246B0A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vocational rehab class</w:t>
            </w:r>
          </w:p>
          <w:p w14:paraId="6CF2FCD5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0DA6A3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162ACED4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session/week for 8 weeks</w:t>
            </w:r>
          </w:p>
          <w:p w14:paraId="034D49A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70E31D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069B50EB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No intervention</w:t>
            </w:r>
          </w:p>
          <w:p w14:paraId="0F7BEDE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C8BD06F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14:paraId="2061DEE1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TBI outpatients from study site’s rehabilitation center</w:t>
            </w:r>
          </w:p>
          <w:p w14:paraId="65B0272B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Rancho Los Amigos level above VI</w:t>
            </w:r>
          </w:p>
          <w:p w14:paraId="6AC7DAB5" w14:textId="31DB76C3" w:rsidR="00E06D56" w:rsidRPr="009F4B39" w:rsidRDefault="00E06D56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More than 1-year post TBI</w:t>
            </w:r>
          </w:p>
        </w:tc>
        <w:tc>
          <w:tcPr>
            <w:tcW w:w="2346" w:type="dxa"/>
          </w:tcPr>
          <w:p w14:paraId="101E4E4A" w14:textId="4B67DE05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Rancho Los Amigos level 6 or less</w:t>
            </w:r>
          </w:p>
        </w:tc>
        <w:tc>
          <w:tcPr>
            <w:tcW w:w="1260" w:type="dxa"/>
            <w:shd w:val="clear" w:color="auto" w:fill="auto"/>
          </w:tcPr>
          <w:p w14:paraId="6ABD5515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16</w:t>
            </w:r>
          </w:p>
          <w:p w14:paraId="7C75FCB6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56CDC82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Gender not reported</w:t>
            </w:r>
          </w:p>
          <w:p w14:paraId="4C5453F2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A255A42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  <w:p w14:paraId="66046CAB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2C9BC07" w14:textId="26E669DA" w:rsidR="00E06D56" w:rsidRPr="009F4B39" w:rsidRDefault="006A73B5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Intervention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E06D56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group:  </w:t>
            </w:r>
          </w:p>
          <w:p w14:paraId="203F4591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38.78(2.45)</w:t>
            </w:r>
          </w:p>
          <w:p w14:paraId="365C8A2B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72D59D5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Control group:</w:t>
            </w:r>
          </w:p>
          <w:p w14:paraId="75AE1C29" w14:textId="41DBFB6C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37.62(1.78)</w:t>
            </w:r>
          </w:p>
        </w:tc>
        <w:tc>
          <w:tcPr>
            <w:tcW w:w="900" w:type="dxa"/>
            <w:shd w:val="clear" w:color="auto" w:fill="auto"/>
            <w:noWrap/>
          </w:tcPr>
          <w:p w14:paraId="337B4256" w14:textId="2F493D2B" w:rsidR="00E06D56" w:rsidRPr="009F4B39" w:rsidRDefault="00E06D56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100% TBI</w:t>
            </w:r>
          </w:p>
        </w:tc>
        <w:tc>
          <w:tcPr>
            <w:tcW w:w="1170" w:type="dxa"/>
            <w:shd w:val="clear" w:color="auto" w:fill="auto"/>
            <w:noWrap/>
          </w:tcPr>
          <w:p w14:paraId="1AACB762" w14:textId="49BE902B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POMS-fatigue</w:t>
            </w:r>
          </w:p>
        </w:tc>
        <w:tc>
          <w:tcPr>
            <w:tcW w:w="1610" w:type="dxa"/>
            <w:shd w:val="clear" w:color="auto" w:fill="auto"/>
          </w:tcPr>
          <w:p w14:paraId="0498BB5C" w14:textId="7077853E" w:rsidR="00E06D56" w:rsidRPr="009F4B39" w:rsidRDefault="0071180F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Intervention</w:t>
            </w:r>
            <w:r w:rsidRPr="009F4B39" w:rsidDel="007118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E06D56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group </w:t>
            </w:r>
            <w:r w:rsidR="00E06D56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Pre = 1.36+1.13</w:t>
            </w:r>
            <w:r w:rsidR="00E06D56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Post = 0.5+0.58</w:t>
            </w:r>
          </w:p>
          <w:p w14:paraId="725879C2" w14:textId="343F8C71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Control group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Pre = 1.24+0.61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Post = 1.29+0.57</w:t>
            </w:r>
          </w:p>
          <w:p w14:paraId="4743F04D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F03F1C8" w14:textId="1466984F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POMS fatigue item statistical comparison not reported.</w:t>
            </w:r>
          </w:p>
        </w:tc>
      </w:tr>
      <w:tr w:rsidR="00E06D56" w:rsidRPr="009F4B39" w14:paraId="02025A87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3A1577E6" w14:textId="3EEDDC7A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Gemmell &amp; </w:t>
            </w:r>
            <w:proofErr w:type="spell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Leathem</w:t>
            </w:r>
            <w:proofErr w:type="spellEnd"/>
          </w:p>
        </w:tc>
        <w:tc>
          <w:tcPr>
            <w:tcW w:w="470" w:type="dxa"/>
            <w:shd w:val="clear" w:color="auto" w:fill="auto"/>
            <w:noWrap/>
          </w:tcPr>
          <w:p w14:paraId="64A57730" w14:textId="462FFCA0" w:rsidR="00E06D56" w:rsidRPr="009F4B39" w:rsidRDefault="00E06D56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968" w:type="dxa"/>
            <w:shd w:val="clear" w:color="auto" w:fill="auto"/>
            <w:noWrap/>
          </w:tcPr>
          <w:p w14:paraId="3ADA54F7" w14:textId="39FB6AD4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1170" w:type="dxa"/>
            <w:shd w:val="clear" w:color="auto" w:fill="auto"/>
            <w:noWrap/>
          </w:tcPr>
          <w:p w14:paraId="64FA4A1D" w14:textId="7D3E25A6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Randomized wait-list control, within group design</w:t>
            </w:r>
          </w:p>
        </w:tc>
        <w:tc>
          <w:tcPr>
            <w:tcW w:w="1710" w:type="dxa"/>
            <w:shd w:val="clear" w:color="auto" w:fill="auto"/>
            <w:noWrap/>
          </w:tcPr>
          <w:p w14:paraId="54373AF4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65DD80F9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General physical, social interaction and mental well-being </w:t>
            </w:r>
          </w:p>
          <w:p w14:paraId="7DA9C49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4E7E9E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00048E3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Tai Chi</w:t>
            </w:r>
          </w:p>
          <w:p w14:paraId="49D1C63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FAD7F0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0DEEF17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45minute, twice weekly for 6 weeks </w:t>
            </w:r>
          </w:p>
          <w:p w14:paraId="22B2CF8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0D051B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70FA3830" w14:textId="12DB09D6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Waitlist</w:t>
            </w:r>
          </w:p>
        </w:tc>
        <w:tc>
          <w:tcPr>
            <w:tcW w:w="2070" w:type="dxa"/>
            <w:shd w:val="clear" w:color="auto" w:fill="auto"/>
            <w:noWrap/>
          </w:tcPr>
          <w:p w14:paraId="781506FE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Sustained a mild, moderate, or severe TBI based on retrograde and/or anterograde amnesia</w:t>
            </w:r>
          </w:p>
          <w:p w14:paraId="4A4A7ABB" w14:textId="59BA3D93" w:rsidR="00E06D56" w:rsidRPr="009F4B39" w:rsidRDefault="00E06D56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Post-traumatic amnesia and/or loss of consciousness with associated outcomes. </w:t>
            </w:r>
          </w:p>
        </w:tc>
        <w:tc>
          <w:tcPr>
            <w:tcW w:w="2346" w:type="dxa"/>
          </w:tcPr>
          <w:p w14:paraId="265323FD" w14:textId="58D9219E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1260" w:type="dxa"/>
            <w:shd w:val="clear" w:color="auto" w:fill="auto"/>
          </w:tcPr>
          <w:p w14:paraId="1CEB95D9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18</w:t>
            </w:r>
          </w:p>
          <w:p w14:paraId="14E06B72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0869E14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N = 9</w:t>
            </w:r>
          </w:p>
          <w:p w14:paraId="476B1871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51.2(8.7)</w:t>
            </w:r>
          </w:p>
          <w:p w14:paraId="72958336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Female – N = 9</w:t>
            </w:r>
          </w:p>
          <w:p w14:paraId="6CD7A3F4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40.2(12.5)</w:t>
            </w:r>
          </w:p>
          <w:p w14:paraId="27B9B2DD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E986265" w14:textId="1A0F9F6E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</w:tc>
        <w:tc>
          <w:tcPr>
            <w:tcW w:w="900" w:type="dxa"/>
            <w:shd w:val="clear" w:color="auto" w:fill="auto"/>
            <w:noWrap/>
          </w:tcPr>
          <w:p w14:paraId="1703B375" w14:textId="6463FBF3" w:rsidR="00E06D56" w:rsidRPr="009F4B39" w:rsidRDefault="00E06D56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100% TBI</w:t>
            </w:r>
          </w:p>
        </w:tc>
        <w:tc>
          <w:tcPr>
            <w:tcW w:w="1170" w:type="dxa"/>
            <w:shd w:val="clear" w:color="auto" w:fill="auto"/>
            <w:noWrap/>
          </w:tcPr>
          <w:p w14:paraId="04083F2A" w14:textId="6AC593EF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11" w:name="_Hlk65679511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Medical Outcome Scale Short Form 36 (MOS-SF-36</w:t>
            </w:r>
            <w:bookmarkEnd w:id="11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 - Vitality</w:t>
            </w:r>
          </w:p>
        </w:tc>
        <w:tc>
          <w:tcPr>
            <w:tcW w:w="1610" w:type="dxa"/>
            <w:shd w:val="clear" w:color="auto" w:fill="auto"/>
          </w:tcPr>
          <w:p w14:paraId="46A9004F" w14:textId="77777777" w:rsidR="0071180F" w:rsidRDefault="0071180F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Intervention </w:t>
            </w:r>
          </w:p>
          <w:p w14:paraId="38C91EED" w14:textId="27CEE161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 = 47.14 (18.22)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Post = 40.71 (22.25)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  <w:p w14:paraId="16B4418B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Control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Pre = 47.50 (20.18)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Post = 38.75 (4.43)</w:t>
            </w:r>
          </w:p>
          <w:p w14:paraId="1C43240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6C8D7C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Between group t statistic</w:t>
            </w:r>
          </w:p>
          <w:p w14:paraId="720C08C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Pre: -.036</w:t>
            </w:r>
          </w:p>
          <w:p w14:paraId="4B6BCF73" w14:textId="52BA69D4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Post: .245</w:t>
            </w:r>
          </w:p>
        </w:tc>
      </w:tr>
      <w:tr w:rsidR="00E06D56" w:rsidRPr="009F4B39" w14:paraId="548F9D84" w14:textId="77777777" w:rsidTr="002141EA">
        <w:trPr>
          <w:trHeight w:val="458"/>
        </w:trPr>
        <w:tc>
          <w:tcPr>
            <w:tcW w:w="14575" w:type="dxa"/>
            <w:gridSpan w:val="11"/>
            <w:shd w:val="clear" w:color="auto" w:fill="auto"/>
            <w:noWrap/>
          </w:tcPr>
          <w:p w14:paraId="24B87C91" w14:textId="35BC9560" w:rsidR="00E06D56" w:rsidRPr="009F4B39" w:rsidRDefault="00E06D56" w:rsidP="00380A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4B39">
              <w:rPr>
                <w:rFonts w:ascii="Times New Roman" w:hAnsi="Times New Roman" w:cs="Times New Roman"/>
              </w:rPr>
              <w:t>Table 1d. Complimentary Alternative Medicine-based intervention summaries</w:t>
            </w:r>
          </w:p>
        </w:tc>
      </w:tr>
      <w:tr w:rsidR="00E06D56" w:rsidRPr="009F4B39" w14:paraId="0B7CD6F0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67198DAD" w14:textId="478E0F86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First author</w:t>
            </w:r>
          </w:p>
        </w:tc>
        <w:tc>
          <w:tcPr>
            <w:tcW w:w="470" w:type="dxa"/>
            <w:shd w:val="clear" w:color="auto" w:fill="auto"/>
            <w:noWrap/>
          </w:tcPr>
          <w:p w14:paraId="5A5D07DA" w14:textId="2FF671EE" w:rsidR="00E06D56" w:rsidRPr="009F4B39" w:rsidRDefault="00E06D56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68" w:type="dxa"/>
            <w:shd w:val="clear" w:color="auto" w:fill="auto"/>
            <w:noWrap/>
          </w:tcPr>
          <w:p w14:paraId="3E032683" w14:textId="1C7D80AB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Country</w:t>
            </w:r>
          </w:p>
        </w:tc>
        <w:tc>
          <w:tcPr>
            <w:tcW w:w="1170" w:type="dxa"/>
            <w:shd w:val="clear" w:color="auto" w:fill="auto"/>
            <w:noWrap/>
          </w:tcPr>
          <w:p w14:paraId="19E95425" w14:textId="15BDE55C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Study Design</w:t>
            </w:r>
          </w:p>
        </w:tc>
        <w:tc>
          <w:tcPr>
            <w:tcW w:w="1710" w:type="dxa"/>
            <w:shd w:val="clear" w:color="auto" w:fill="auto"/>
            <w:noWrap/>
          </w:tcPr>
          <w:p w14:paraId="274DE024" w14:textId="3114A79B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</w:tc>
        <w:tc>
          <w:tcPr>
            <w:tcW w:w="2070" w:type="dxa"/>
            <w:shd w:val="clear" w:color="auto" w:fill="auto"/>
            <w:noWrap/>
          </w:tcPr>
          <w:p w14:paraId="719C909A" w14:textId="006EAD18" w:rsidR="00E06D56" w:rsidRPr="009F4B39" w:rsidRDefault="00E06D56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Inclusion</w:t>
            </w:r>
          </w:p>
        </w:tc>
        <w:tc>
          <w:tcPr>
            <w:tcW w:w="2346" w:type="dxa"/>
          </w:tcPr>
          <w:p w14:paraId="1E6467BF" w14:textId="30F325A5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Exclusion</w:t>
            </w:r>
          </w:p>
        </w:tc>
        <w:tc>
          <w:tcPr>
            <w:tcW w:w="1260" w:type="dxa"/>
            <w:shd w:val="clear" w:color="auto" w:fill="auto"/>
          </w:tcPr>
          <w:p w14:paraId="0CECD159" w14:textId="7AF8000F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Demographics</w:t>
            </w:r>
          </w:p>
        </w:tc>
        <w:tc>
          <w:tcPr>
            <w:tcW w:w="900" w:type="dxa"/>
            <w:shd w:val="clear" w:color="auto" w:fill="auto"/>
            <w:noWrap/>
          </w:tcPr>
          <w:p w14:paraId="7427F754" w14:textId="172731FB" w:rsidR="00E06D56" w:rsidRPr="009F4B39" w:rsidRDefault="00E06D56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% TBI</w:t>
            </w:r>
          </w:p>
        </w:tc>
        <w:tc>
          <w:tcPr>
            <w:tcW w:w="1170" w:type="dxa"/>
            <w:shd w:val="clear" w:color="auto" w:fill="auto"/>
            <w:noWrap/>
          </w:tcPr>
          <w:p w14:paraId="3C4853F7" w14:textId="55B5230E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Assessment</w:t>
            </w:r>
          </w:p>
        </w:tc>
        <w:tc>
          <w:tcPr>
            <w:tcW w:w="1610" w:type="dxa"/>
            <w:shd w:val="clear" w:color="auto" w:fill="auto"/>
          </w:tcPr>
          <w:p w14:paraId="3DCA0DB6" w14:textId="210EA4C2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TBI specific Findings Statistics</w:t>
            </w:r>
          </w:p>
        </w:tc>
      </w:tr>
      <w:tr w:rsidR="00E06D56" w:rsidRPr="009F4B39" w14:paraId="278349F7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1F4FE2E3" w14:textId="06193F8F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Miller et al.</w:t>
            </w:r>
          </w:p>
        </w:tc>
        <w:tc>
          <w:tcPr>
            <w:tcW w:w="470" w:type="dxa"/>
            <w:shd w:val="clear" w:color="auto" w:fill="auto"/>
            <w:noWrap/>
          </w:tcPr>
          <w:p w14:paraId="56BFE652" w14:textId="11A817AF" w:rsidR="00E06D56" w:rsidRPr="009F4B39" w:rsidRDefault="00E06D56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968" w:type="dxa"/>
            <w:shd w:val="clear" w:color="auto" w:fill="auto"/>
            <w:noWrap/>
          </w:tcPr>
          <w:p w14:paraId="1AF3B90C" w14:textId="78A15A08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70" w:type="dxa"/>
            <w:shd w:val="clear" w:color="auto" w:fill="auto"/>
            <w:noWrap/>
          </w:tcPr>
          <w:p w14:paraId="130ED25C" w14:textId="6107CD5B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Multicenter, double blind, sham-controlled clinical trial.</w:t>
            </w:r>
          </w:p>
        </w:tc>
        <w:tc>
          <w:tcPr>
            <w:tcW w:w="1710" w:type="dxa"/>
            <w:shd w:val="clear" w:color="auto" w:fill="auto"/>
            <w:noWrap/>
          </w:tcPr>
          <w:p w14:paraId="035DFDF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47E5BC42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Post-Concussion Symptoms</w:t>
            </w:r>
          </w:p>
          <w:p w14:paraId="537418A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27E28EF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Intervention</w:t>
            </w:r>
          </w:p>
          <w:p w14:paraId="39947553" w14:textId="1AD116F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Hyperbaric Oxygen</w:t>
            </w:r>
            <w:r w:rsidR="00565A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(HBO)</w:t>
            </w:r>
          </w:p>
          <w:p w14:paraId="0F65BCD5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D09FC6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132446F9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 sessions at 1.5 atmospheres absolute (ATA)</w:t>
            </w:r>
          </w:p>
          <w:p w14:paraId="71C36C3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11C3952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2D004F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615C1DAC" w14:textId="77777777" w:rsidR="00E06D56" w:rsidRPr="009F4B39" w:rsidRDefault="00E06D56" w:rsidP="00380ACC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left="166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40 sham sessions of room air at 1.2 ATA </w:t>
            </w:r>
          </w:p>
          <w:p w14:paraId="25EB3F6E" w14:textId="77777777" w:rsidR="00E06D56" w:rsidRPr="009F4B39" w:rsidRDefault="00E06D56" w:rsidP="00380ACC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left="166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supplemental chamber procedures</w:t>
            </w:r>
          </w:p>
          <w:p w14:paraId="4CED20A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AA8D476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14:paraId="400B4BCA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18 y/o</w:t>
            </w:r>
          </w:p>
          <w:p w14:paraId="0C674E0A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Still serving in the military</w:t>
            </w:r>
          </w:p>
          <w:p w14:paraId="72299E4F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TBI based hospital recruitment</w:t>
            </w:r>
          </w:p>
          <w:p w14:paraId="41AB443F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1 or more lifetime </w:t>
            </w:r>
            <w:proofErr w:type="spell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mTBIs</w:t>
            </w:r>
            <w:proofErr w:type="spell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with persistent symptoms</w:t>
            </w:r>
          </w:p>
          <w:p w14:paraId="6265EEFD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With 1 mTBI occurring during deployment to Operation Iraqi Freedom or during Freedom and the most recent at least 4 months before randomization</w:t>
            </w:r>
          </w:p>
          <w:p w14:paraId="79EB7FD1" w14:textId="7B8E5266" w:rsidR="00E06D56" w:rsidRPr="009F4B39" w:rsidRDefault="00E06D56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Stable in medications for PTS or depressive symptoms. Assessment for claustrophobia.</w:t>
            </w:r>
          </w:p>
        </w:tc>
        <w:tc>
          <w:tcPr>
            <w:tcW w:w="2346" w:type="dxa"/>
          </w:tcPr>
          <w:p w14:paraId="1DFC01E0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Lifetime h/o moderate to severe TBI</w:t>
            </w:r>
          </w:p>
          <w:p w14:paraId="67E0BABA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Relative or absolute contraindications to HBO</w:t>
            </w:r>
          </w:p>
          <w:p w14:paraId="5A9363AB" w14:textId="33684EEF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Current drug abuse.</w:t>
            </w:r>
          </w:p>
        </w:tc>
        <w:tc>
          <w:tcPr>
            <w:tcW w:w="1260" w:type="dxa"/>
            <w:shd w:val="clear" w:color="auto" w:fill="auto"/>
          </w:tcPr>
          <w:p w14:paraId="43A8E6BD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Total N = 72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Male – 69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Female – 3</w:t>
            </w:r>
          </w:p>
          <w:p w14:paraId="41A8B82D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0AE762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Standard Care Group</w:t>
            </w:r>
          </w:p>
          <w:p w14:paraId="3FF8A8C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23</w:t>
            </w:r>
          </w:p>
          <w:p w14:paraId="416F29D1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23</w:t>
            </w:r>
          </w:p>
          <w:p w14:paraId="60A40839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0</w:t>
            </w:r>
          </w:p>
          <w:p w14:paraId="0FDC4F9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Age – 30.3 (7.2) </w:t>
            </w:r>
          </w:p>
          <w:p w14:paraId="11E7433B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00AF84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HBO Group</w:t>
            </w:r>
          </w:p>
          <w:p w14:paraId="6FE4F2A5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24</w:t>
            </w:r>
          </w:p>
          <w:p w14:paraId="3D3D9F3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23</w:t>
            </w:r>
          </w:p>
          <w:p w14:paraId="001139B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Female – 1 </w:t>
            </w:r>
          </w:p>
          <w:p w14:paraId="2FE0520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Age – 32.5 (7.9) </w:t>
            </w:r>
          </w:p>
          <w:p w14:paraId="4BB714D5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9A70B64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Sham Group</w:t>
            </w:r>
          </w:p>
          <w:p w14:paraId="286CD744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25</w:t>
            </w:r>
          </w:p>
          <w:p w14:paraId="728B20AB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24</w:t>
            </w:r>
          </w:p>
          <w:p w14:paraId="5E713F9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0</w:t>
            </w:r>
          </w:p>
          <w:p w14:paraId="39A0C331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31.4 (7.6)</w:t>
            </w:r>
          </w:p>
          <w:p w14:paraId="676D1201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36382F1" w14:textId="5E589D15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</w:tc>
        <w:tc>
          <w:tcPr>
            <w:tcW w:w="900" w:type="dxa"/>
            <w:shd w:val="clear" w:color="auto" w:fill="auto"/>
            <w:noWrap/>
          </w:tcPr>
          <w:p w14:paraId="7BA33FFF" w14:textId="088F1DFA" w:rsidR="00E06D56" w:rsidRPr="009F4B39" w:rsidRDefault="00E06D56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100% mild TBI</w:t>
            </w:r>
          </w:p>
        </w:tc>
        <w:tc>
          <w:tcPr>
            <w:tcW w:w="1170" w:type="dxa"/>
            <w:shd w:val="clear" w:color="auto" w:fill="auto"/>
            <w:noWrap/>
          </w:tcPr>
          <w:p w14:paraId="40DB21C8" w14:textId="7EEDBE52" w:rsidR="00E06D56" w:rsidRPr="009F4B39" w:rsidRDefault="00664DE9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12" w:name="_Hlk65679562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Short Fo</w:t>
            </w:r>
            <w:r w:rsidR="006C361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</w:t>
            </w:r>
            <w:r w:rsidR="006C361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Health Survey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bookmarkStart w:id="13" w:name="_Hlk65679580"/>
            <w:r w:rsidR="00E06D56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SF-36</w:t>
            </w:r>
            <w:bookmarkEnd w:id="13"/>
            <w:r w:rsidR="006C361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  <w:r w:rsidR="00E06D56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vitality subscale</w:t>
            </w:r>
          </w:p>
        </w:tc>
        <w:tc>
          <w:tcPr>
            <w:tcW w:w="1610" w:type="dxa"/>
            <w:shd w:val="clear" w:color="auto" w:fill="auto"/>
          </w:tcPr>
          <w:p w14:paraId="71DB81B6" w14:textId="77777777" w:rsidR="00E06D56" w:rsidRPr="009F4B39" w:rsidRDefault="00E06D56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Mean change score </w:t>
            </w:r>
          </w:p>
          <w:p w14:paraId="0D0C1024" w14:textId="77777777" w:rsidR="00E06D56" w:rsidRPr="009F4B39" w:rsidRDefault="00E06D56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Standard care group = −0.3 (20.6)</w:t>
            </w:r>
          </w:p>
          <w:p w14:paraId="22D3F3A5" w14:textId="77777777" w:rsidR="00E06D56" w:rsidRPr="009F4B39" w:rsidRDefault="00E06D56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836CE1E" w14:textId="77777777" w:rsidR="00E06D56" w:rsidRPr="009F4B39" w:rsidRDefault="00E06D56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HBO group = 7.2 (28.8) </w:t>
            </w:r>
          </w:p>
          <w:p w14:paraId="298E3230" w14:textId="77777777" w:rsidR="00E06D56" w:rsidRPr="009F4B39" w:rsidRDefault="00E06D56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F281462" w14:textId="77777777" w:rsidR="00E06D56" w:rsidRPr="009F4B39" w:rsidRDefault="00E06D56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Sham group = 6.8 (18.9)</w:t>
            </w:r>
          </w:p>
          <w:p w14:paraId="4FA2CF3D" w14:textId="77777777" w:rsidR="00E06D56" w:rsidRPr="009F4B39" w:rsidRDefault="00E06D56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1ABD125" w14:textId="33F5369F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Group comparison statistics not reported</w:t>
            </w:r>
          </w:p>
        </w:tc>
      </w:tr>
      <w:tr w:rsidR="00E06D56" w:rsidRPr="009F4B39" w14:paraId="5EBE1AEA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73CC81B9" w14:textId="613D34F8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Lagos et al.</w:t>
            </w:r>
          </w:p>
        </w:tc>
        <w:tc>
          <w:tcPr>
            <w:tcW w:w="470" w:type="dxa"/>
            <w:shd w:val="clear" w:color="auto" w:fill="auto"/>
            <w:noWrap/>
          </w:tcPr>
          <w:p w14:paraId="07998481" w14:textId="04260BAD" w:rsidR="00E06D56" w:rsidRPr="009F4B39" w:rsidRDefault="00E06D56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968" w:type="dxa"/>
            <w:shd w:val="clear" w:color="auto" w:fill="auto"/>
            <w:noWrap/>
          </w:tcPr>
          <w:p w14:paraId="277D0ABA" w14:textId="429AAFCF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70" w:type="dxa"/>
            <w:shd w:val="clear" w:color="auto" w:fill="auto"/>
            <w:noWrap/>
          </w:tcPr>
          <w:p w14:paraId="03114E73" w14:textId="4357685F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Case study</w:t>
            </w:r>
          </w:p>
        </w:tc>
        <w:tc>
          <w:tcPr>
            <w:tcW w:w="1710" w:type="dxa"/>
            <w:shd w:val="clear" w:color="auto" w:fill="auto"/>
            <w:noWrap/>
          </w:tcPr>
          <w:p w14:paraId="0B4BEBF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7AA91CD4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Postconcussion Syndrome</w:t>
            </w: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  <w:p w14:paraId="44C3DBA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28CDE85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  <w:p w14:paraId="7E570933" w14:textId="7B7CC017" w:rsidR="00E06D56" w:rsidRPr="009F4B39" w:rsidRDefault="006A73B5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Hear Rate </w:t>
            </w:r>
            <w:r w:rsidR="00E06D56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Variability Feedback (HRV).</w:t>
            </w:r>
            <w:r w:rsidR="00E06D56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  <w:p w14:paraId="6C08E12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2BB3CB6D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weeks of Heart Rate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20-minute breathing practices each day</w:t>
            </w:r>
          </w:p>
          <w:p w14:paraId="2B8FD81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86276E6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04782F66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  <w:p w14:paraId="49FB5331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14:paraId="49B3483C" w14:textId="11BF075E" w:rsidR="00E06D56" w:rsidRPr="009F4B39" w:rsidRDefault="00E06D56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NA</w:t>
            </w:r>
          </w:p>
        </w:tc>
        <w:tc>
          <w:tcPr>
            <w:tcW w:w="2346" w:type="dxa"/>
          </w:tcPr>
          <w:p w14:paraId="7DE6F092" w14:textId="688A542C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1260" w:type="dxa"/>
            <w:shd w:val="clear" w:color="auto" w:fill="auto"/>
          </w:tcPr>
          <w:p w14:paraId="1DCC109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1</w:t>
            </w:r>
          </w:p>
          <w:p w14:paraId="38A4A32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FA81BE2" w14:textId="1F140183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Ethnicity not reported</w:t>
            </w:r>
          </w:p>
        </w:tc>
        <w:tc>
          <w:tcPr>
            <w:tcW w:w="900" w:type="dxa"/>
            <w:shd w:val="clear" w:color="auto" w:fill="auto"/>
            <w:noWrap/>
          </w:tcPr>
          <w:p w14:paraId="0F4276E9" w14:textId="5D8AB91B" w:rsidR="00E06D56" w:rsidRPr="009F4B39" w:rsidRDefault="00E06D56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100% concussion</w:t>
            </w:r>
          </w:p>
        </w:tc>
        <w:tc>
          <w:tcPr>
            <w:tcW w:w="1170" w:type="dxa"/>
            <w:shd w:val="clear" w:color="auto" w:fill="auto"/>
            <w:noWrap/>
          </w:tcPr>
          <w:p w14:paraId="03D878E7" w14:textId="2DEC3BB1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Profile Mood States-Short Form - fatigue</w:t>
            </w:r>
          </w:p>
        </w:tc>
        <w:tc>
          <w:tcPr>
            <w:tcW w:w="1610" w:type="dxa"/>
            <w:shd w:val="clear" w:color="auto" w:fill="auto"/>
          </w:tcPr>
          <w:p w14:paraId="5ABACAF1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14" w:name="RANGE!J4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At session 1 </w:t>
            </w:r>
          </w:p>
          <w:p w14:paraId="4B0870F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Fatigue score = 16  </w:t>
            </w:r>
          </w:p>
          <w:p w14:paraId="1DE39A44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After session 10</w:t>
            </w:r>
            <w:bookmarkEnd w:id="14"/>
          </w:p>
          <w:p w14:paraId="22A2E87F" w14:textId="3FA1DBF3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 score = 4</w:t>
            </w:r>
          </w:p>
        </w:tc>
      </w:tr>
      <w:tr w:rsidR="00E06D56" w:rsidRPr="009F4B39" w14:paraId="49584793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11407ADD" w14:textId="3F7FCA6D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Sinclair et al.</w:t>
            </w:r>
          </w:p>
        </w:tc>
        <w:tc>
          <w:tcPr>
            <w:tcW w:w="470" w:type="dxa"/>
            <w:shd w:val="clear" w:color="auto" w:fill="auto"/>
            <w:noWrap/>
          </w:tcPr>
          <w:p w14:paraId="71B635BE" w14:textId="24858693" w:rsidR="00E06D56" w:rsidRPr="009F4B39" w:rsidRDefault="00E06D56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968" w:type="dxa"/>
            <w:shd w:val="clear" w:color="auto" w:fill="auto"/>
            <w:noWrap/>
          </w:tcPr>
          <w:p w14:paraId="7638A278" w14:textId="31887A1D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Australia</w:t>
            </w:r>
          </w:p>
        </w:tc>
        <w:tc>
          <w:tcPr>
            <w:tcW w:w="1170" w:type="dxa"/>
            <w:shd w:val="clear" w:color="auto" w:fill="auto"/>
            <w:noWrap/>
          </w:tcPr>
          <w:p w14:paraId="75BDDDE3" w14:textId="5BC173AA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Randomized placebo controlled</w:t>
            </w:r>
          </w:p>
        </w:tc>
        <w:tc>
          <w:tcPr>
            <w:tcW w:w="1710" w:type="dxa"/>
            <w:shd w:val="clear" w:color="auto" w:fill="auto"/>
            <w:noWrap/>
          </w:tcPr>
          <w:p w14:paraId="277F256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Target </w:t>
            </w:r>
          </w:p>
          <w:p w14:paraId="53CA1EA1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</w:t>
            </w:r>
          </w:p>
          <w:p w14:paraId="0C05F44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5B7865C9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  <w:p w14:paraId="34E5B9BF" w14:textId="3E369AE6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Blue light therapy </w:t>
            </w:r>
            <w:r w:rsidR="00664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(BLT)</w:t>
            </w:r>
          </w:p>
          <w:p w14:paraId="6C13932D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602076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56E3D7F5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weeks, 45 min/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day based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treatment with high intensity </w:t>
            </w:r>
          </w:p>
          <w:p w14:paraId="7DE0B96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13597B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Control</w:t>
            </w:r>
          </w:p>
          <w:p w14:paraId="700ACFC0" w14:textId="5630F4C5" w:rsidR="00E06D56" w:rsidRPr="009F4B39" w:rsidRDefault="00E06D56" w:rsidP="00380ACC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ind w:left="165" w:hanging="19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Yellow light therapy</w:t>
            </w:r>
            <w:r w:rsidR="00664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(YLT)</w:t>
            </w:r>
          </w:p>
          <w:p w14:paraId="0FF636E4" w14:textId="69D0EB63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treatment</w:t>
            </w:r>
          </w:p>
        </w:tc>
        <w:tc>
          <w:tcPr>
            <w:tcW w:w="2070" w:type="dxa"/>
            <w:shd w:val="clear" w:color="auto" w:fill="auto"/>
            <w:noWrap/>
          </w:tcPr>
          <w:p w14:paraId="0EE331E0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Age 18-65</w:t>
            </w:r>
          </w:p>
          <w:p w14:paraId="3CFD09FC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TBI at least 3 months earlier</w:t>
            </w:r>
          </w:p>
          <w:p w14:paraId="73A4922E" w14:textId="5274D772" w:rsidR="00E06D56" w:rsidRPr="009F4B39" w:rsidRDefault="00E06D56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Self-reported significant fatigue (FSS ≥ 4) and/or sleep disturbances.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</w:tc>
        <w:tc>
          <w:tcPr>
            <w:tcW w:w="2346" w:type="dxa"/>
          </w:tcPr>
          <w:p w14:paraId="677A1484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Other medical illness accounting for fatigue</w:t>
            </w:r>
          </w:p>
          <w:p w14:paraId="5171FF91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Other neurological disorders</w:t>
            </w:r>
          </w:p>
          <w:p w14:paraId="1D6641EF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Psychiatric illness requiring hospitalization</w:t>
            </w:r>
          </w:p>
          <w:p w14:paraId="76FC22A5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Preinjury sleep disorders, or chronic fatigue syndrome</w:t>
            </w:r>
          </w:p>
          <w:p w14:paraId="41CA1651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Obesity or estimated high risk of Obstructive Sleep Apnea on the Berlin Questionnaire 28</w:t>
            </w:r>
          </w:p>
          <w:p w14:paraId="00C6FD5E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Trans meridian travel or night shift work in the preceding 6 weeks</w:t>
            </w:r>
          </w:p>
          <w:p w14:paraId="0B88E840" w14:textId="6CF2ADC0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Current use of sleep medications</w:t>
            </w:r>
          </w:p>
        </w:tc>
        <w:tc>
          <w:tcPr>
            <w:tcW w:w="1260" w:type="dxa"/>
            <w:shd w:val="clear" w:color="auto" w:fill="auto"/>
          </w:tcPr>
          <w:p w14:paraId="35009E35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30</w:t>
            </w:r>
          </w:p>
          <w:p w14:paraId="73C2153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42.0 (13.6)</w:t>
            </w:r>
          </w:p>
          <w:p w14:paraId="77B4E77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221F18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6</w:t>
            </w:r>
          </w:p>
          <w:p w14:paraId="1B3C2575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24</w:t>
            </w:r>
          </w:p>
          <w:p w14:paraId="6D75C9C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AC9B931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Blue Light Therapy </w:t>
            </w:r>
          </w:p>
          <w:p w14:paraId="07D2831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10</w:t>
            </w:r>
          </w:p>
          <w:p w14:paraId="31FCC21B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8</w:t>
            </w:r>
          </w:p>
          <w:p w14:paraId="48AF661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2</w:t>
            </w:r>
          </w:p>
          <w:p w14:paraId="0BEC69D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Age – 47.2 (13.7)</w:t>
            </w:r>
          </w:p>
          <w:p w14:paraId="07A5C6D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DC8BB4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Yellow Light Therapy </w:t>
            </w:r>
          </w:p>
          <w:p w14:paraId="18C588F5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10</w:t>
            </w:r>
          </w:p>
          <w:p w14:paraId="6D23E3B6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9</w:t>
            </w:r>
          </w:p>
          <w:p w14:paraId="14E3AC9D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1</w:t>
            </w:r>
          </w:p>
          <w:p w14:paraId="7D61C14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36.2 (13.1)</w:t>
            </w:r>
          </w:p>
          <w:p w14:paraId="2A417EA4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DA4212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No Treatment Control </w:t>
            </w:r>
          </w:p>
          <w:p w14:paraId="0C98011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10</w:t>
            </w:r>
          </w:p>
          <w:p w14:paraId="3E6EFD9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7</w:t>
            </w:r>
          </w:p>
          <w:p w14:paraId="4302633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3</w:t>
            </w:r>
          </w:p>
          <w:p w14:paraId="4DA51005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42.5 (12.9)</w:t>
            </w:r>
          </w:p>
          <w:p w14:paraId="50645DE4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572D802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E428458" w14:textId="11D598F3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</w:tc>
        <w:tc>
          <w:tcPr>
            <w:tcW w:w="900" w:type="dxa"/>
            <w:shd w:val="clear" w:color="auto" w:fill="auto"/>
            <w:noWrap/>
          </w:tcPr>
          <w:p w14:paraId="4A595C0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Severe TBI – 50%</w:t>
            </w:r>
          </w:p>
          <w:p w14:paraId="612D13E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Moderate TBI – 27%</w:t>
            </w:r>
          </w:p>
          <w:p w14:paraId="78DBD412" w14:textId="19621D3A" w:rsidR="00E06D56" w:rsidRPr="009F4B39" w:rsidRDefault="00E06D56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Mild TBI – 23%</w:t>
            </w:r>
          </w:p>
        </w:tc>
        <w:tc>
          <w:tcPr>
            <w:tcW w:w="1170" w:type="dxa"/>
            <w:shd w:val="clear" w:color="auto" w:fill="auto"/>
            <w:noWrap/>
          </w:tcPr>
          <w:p w14:paraId="64080166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 Severity Scale (FSS)</w:t>
            </w:r>
          </w:p>
          <w:p w14:paraId="222AA34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463A7E8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10" w:type="dxa"/>
            <w:shd w:val="clear" w:color="auto" w:fill="auto"/>
          </w:tcPr>
          <w:p w14:paraId="58C608D2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BLT – 5.9 (0.8)</w:t>
            </w:r>
          </w:p>
          <w:p w14:paraId="404D4511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YLT – 5.6 (05)</w:t>
            </w:r>
          </w:p>
          <w:p w14:paraId="6F5F82C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treatment control – 6.2 (0.4)</w:t>
            </w:r>
          </w:p>
          <w:p w14:paraId="3E28F1D2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3D1E3E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Estimated coefficients of the Random Effects Regression analysis</w:t>
            </w:r>
          </w:p>
          <w:p w14:paraId="6621BE62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79193C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Linear regression</w:t>
            </w:r>
          </w:p>
          <w:p w14:paraId="66DF6C3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Week = -0.04</w:t>
            </w:r>
          </w:p>
          <w:p w14:paraId="24479742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Week × Treatment group</w:t>
            </w:r>
          </w:p>
          <w:p w14:paraId="69827C91" w14:textId="6157C34F" w:rsidR="00E06D56" w:rsidRPr="009F4B39" w:rsidRDefault="00664DE9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BLT</w:t>
            </w:r>
            <w:r w:rsidR="00E06D56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= -0.44</w:t>
            </w:r>
          </w:p>
          <w:p w14:paraId="4DF1AC5A" w14:textId="7EEC9759" w:rsidR="00E06D56" w:rsidRPr="009F4B39" w:rsidRDefault="00664DE9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YLT</w:t>
            </w:r>
            <w:r w:rsidR="00E06D56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= -0.02</w:t>
            </w:r>
          </w:p>
          <w:p w14:paraId="4B6DE531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1FE633D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Quadratic regression</w:t>
            </w:r>
          </w:p>
          <w:p w14:paraId="2731FE3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Week = 0.00</w:t>
            </w:r>
          </w:p>
          <w:p w14:paraId="43F262C4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Week × Treatment group</w:t>
            </w:r>
          </w:p>
          <w:p w14:paraId="44C3CA6D" w14:textId="55771DE7" w:rsidR="00E06D56" w:rsidRPr="009F4B39" w:rsidRDefault="00664DE9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BLT</w:t>
            </w:r>
            <w:r w:rsidR="00E06D56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= 0.04</w:t>
            </w:r>
          </w:p>
          <w:p w14:paraId="1E2D4261" w14:textId="55C30866" w:rsidR="00E06D56" w:rsidRPr="009F4B39" w:rsidRDefault="00664DE9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YLT</w:t>
            </w:r>
            <w:r w:rsidR="00E06D56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= 0.00</w:t>
            </w:r>
          </w:p>
        </w:tc>
      </w:tr>
      <w:tr w:rsidR="00E06D56" w:rsidRPr="009F4B39" w14:paraId="0AC52543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6DF385BC" w14:textId="08F7CE1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Qin</w:t>
            </w:r>
          </w:p>
        </w:tc>
        <w:tc>
          <w:tcPr>
            <w:tcW w:w="470" w:type="dxa"/>
            <w:shd w:val="clear" w:color="auto" w:fill="auto"/>
            <w:noWrap/>
          </w:tcPr>
          <w:p w14:paraId="325E6C6B" w14:textId="25A9EB80" w:rsidR="00E06D56" w:rsidRPr="009F4B39" w:rsidRDefault="00E06D56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968" w:type="dxa"/>
            <w:shd w:val="clear" w:color="auto" w:fill="auto"/>
            <w:noWrap/>
          </w:tcPr>
          <w:p w14:paraId="6B7206BB" w14:textId="02BC483F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Canada</w:t>
            </w:r>
          </w:p>
        </w:tc>
        <w:tc>
          <w:tcPr>
            <w:tcW w:w="1170" w:type="dxa"/>
            <w:shd w:val="clear" w:color="auto" w:fill="auto"/>
            <w:noWrap/>
          </w:tcPr>
          <w:p w14:paraId="1079272D" w14:textId="0C2C5BF3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Prospective case series</w:t>
            </w:r>
          </w:p>
        </w:tc>
        <w:tc>
          <w:tcPr>
            <w:tcW w:w="1710" w:type="dxa"/>
            <w:shd w:val="clear" w:color="auto" w:fill="auto"/>
            <w:noWrap/>
          </w:tcPr>
          <w:p w14:paraId="1CD04290" w14:textId="77777777" w:rsidR="00E06D56" w:rsidRPr="009F4B39" w:rsidRDefault="00E06D56" w:rsidP="00380AC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7C964B24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Sleep problems</w:t>
            </w:r>
          </w:p>
          <w:p w14:paraId="2CCDA7E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68AF9997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  <w:p w14:paraId="33A4310A" w14:textId="28A295B9" w:rsidR="00E06D56" w:rsidRPr="009F4B39" w:rsidRDefault="00E06D56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Hand Self Shiatsu</w:t>
            </w:r>
            <w:r w:rsidR="001D3D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5A075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(HSS)</w:t>
            </w:r>
          </w:p>
          <w:p w14:paraId="3CFA17C9" w14:textId="77777777" w:rsidR="00E06D56" w:rsidRPr="009F4B39" w:rsidRDefault="00E06D56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16F5AF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0802045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HSS protocol was taught and was required to be applied by participants before bedtime.</w:t>
            </w:r>
          </w:p>
          <w:p w14:paraId="506C1C38" w14:textId="77777777" w:rsidR="00E06D56" w:rsidRPr="009F4B39" w:rsidRDefault="00E06D56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E838229" w14:textId="77777777" w:rsidR="00E06D56" w:rsidRPr="009F4B39" w:rsidRDefault="00E06D56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Follow-up data collection occurred at 4 and 8 weeks</w:t>
            </w:r>
          </w:p>
          <w:p w14:paraId="7625355C" w14:textId="77777777" w:rsidR="00E06D56" w:rsidRPr="009F4B39" w:rsidRDefault="00E06D56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C7CFBCB" w14:textId="77777777" w:rsidR="00E06D56" w:rsidRPr="009F4B39" w:rsidRDefault="00E06D56" w:rsidP="00380AC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12E0AAEA" w14:textId="31D4477B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Each participant acted as their own control</w:t>
            </w:r>
          </w:p>
        </w:tc>
        <w:tc>
          <w:tcPr>
            <w:tcW w:w="2070" w:type="dxa"/>
            <w:shd w:val="clear" w:color="auto" w:fill="auto"/>
            <w:noWrap/>
          </w:tcPr>
          <w:p w14:paraId="37C6FE05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Age 18-25</w:t>
            </w:r>
          </w:p>
          <w:p w14:paraId="680BD277" w14:textId="524B919F" w:rsidR="00E06D56" w:rsidRPr="009F4B39" w:rsidRDefault="005A075B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Sports related concussion (</w:t>
            </w:r>
            <w:r w:rsidR="00E06D56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SRC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  <w:r w:rsidR="00E06D56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diagnosis in the last 6 months</w:t>
            </w:r>
          </w:p>
          <w:p w14:paraId="50098403" w14:textId="28961877" w:rsidR="00E06D56" w:rsidRPr="009F4B39" w:rsidRDefault="00E06D56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Reported sleep disturbances after concussion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</w:tc>
        <w:tc>
          <w:tcPr>
            <w:tcW w:w="2346" w:type="dxa"/>
          </w:tcPr>
          <w:p w14:paraId="21356307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Pre-existing self-reported sleep disturbance before developing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SRC</w:t>
            </w:r>
          </w:p>
          <w:p w14:paraId="1824B632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Inability to communicate in English</w:t>
            </w:r>
          </w:p>
          <w:p w14:paraId="536E6DE9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 active arthritic condition involving the hand or with unhealed hand injuries</w:t>
            </w:r>
          </w:p>
          <w:p w14:paraId="4E7B6400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Noctambulism (sleepwalking)</w:t>
            </w:r>
          </w:p>
          <w:p w14:paraId="6EB84477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Sleep apnea</w:t>
            </w:r>
          </w:p>
          <w:p w14:paraId="181A38FD" w14:textId="2E277BB9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Parasomnia</w:t>
            </w:r>
          </w:p>
        </w:tc>
        <w:tc>
          <w:tcPr>
            <w:tcW w:w="1260" w:type="dxa"/>
            <w:shd w:val="clear" w:color="auto" w:fill="auto"/>
          </w:tcPr>
          <w:p w14:paraId="3BC230A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N = 14</w:t>
            </w:r>
          </w:p>
          <w:p w14:paraId="23D1B609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F414DA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Male – 5 </w:t>
            </w:r>
          </w:p>
          <w:p w14:paraId="474D36CB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9</w:t>
            </w:r>
          </w:p>
          <w:p w14:paraId="783BE0E2" w14:textId="77777777" w:rsidR="00E06D56" w:rsidRPr="009F4B39" w:rsidRDefault="00E06D56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C2F47D2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Post-SRC Group</w:t>
            </w:r>
          </w:p>
          <w:p w14:paraId="2CE317B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7</w:t>
            </w:r>
          </w:p>
          <w:p w14:paraId="1F1255F9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2</w:t>
            </w:r>
          </w:p>
          <w:p w14:paraId="1D7900A9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5</w:t>
            </w:r>
          </w:p>
          <w:p w14:paraId="461B06A5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21.43 (2.15)</w:t>
            </w:r>
          </w:p>
          <w:p w14:paraId="15DACB1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5AD574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Non-SRC Group</w:t>
            </w:r>
          </w:p>
          <w:p w14:paraId="65FAA55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N = 7  </w:t>
            </w:r>
          </w:p>
          <w:p w14:paraId="5BA61DA6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3</w:t>
            </w:r>
          </w:p>
          <w:p w14:paraId="0ECC4CBD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4</w:t>
            </w:r>
          </w:p>
          <w:p w14:paraId="4EA8A38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- 22.57 (2.30)</w:t>
            </w:r>
          </w:p>
          <w:p w14:paraId="369787E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10909D7" w14:textId="6E468D46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</w:tc>
        <w:tc>
          <w:tcPr>
            <w:tcW w:w="900" w:type="dxa"/>
            <w:shd w:val="clear" w:color="auto" w:fill="auto"/>
            <w:noWrap/>
          </w:tcPr>
          <w:p w14:paraId="12CB6555" w14:textId="23A6B223" w:rsidR="00E06D56" w:rsidRPr="009F4B39" w:rsidRDefault="00E06D56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100%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  concussion</w:t>
            </w:r>
            <w:proofErr w:type="gramEnd"/>
          </w:p>
        </w:tc>
        <w:tc>
          <w:tcPr>
            <w:tcW w:w="1170" w:type="dxa"/>
            <w:shd w:val="clear" w:color="auto" w:fill="auto"/>
            <w:noWrap/>
          </w:tcPr>
          <w:p w14:paraId="1FFB3AC2" w14:textId="007ED9E5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15" w:name="_Hlk65679637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Flinders Fatigue Scale</w:t>
            </w:r>
            <w:r w:rsidR="009306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bookmarkEnd w:id="15"/>
            <w:r w:rsidR="009306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(FFS)</w:t>
            </w:r>
          </w:p>
        </w:tc>
        <w:tc>
          <w:tcPr>
            <w:tcW w:w="1610" w:type="dxa"/>
            <w:shd w:val="clear" w:color="auto" w:fill="auto"/>
          </w:tcPr>
          <w:p w14:paraId="7CEF9A7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Post-SRC group</w:t>
            </w:r>
          </w:p>
          <w:p w14:paraId="0F06FA7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Baseline – 19.00(4.24)</w:t>
            </w:r>
          </w:p>
          <w:p w14:paraId="19C46D19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st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follow-up – 14.00(3.87)</w:t>
            </w:r>
          </w:p>
          <w:p w14:paraId="1F9A09D6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nd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follow-up – 13.29(4.79)</w:t>
            </w:r>
          </w:p>
          <w:p w14:paraId="7378219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2ADAFAA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Non-SRC group</w:t>
            </w:r>
          </w:p>
          <w:p w14:paraId="3C38F8E1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Baseline – 15.14(6.12)</w:t>
            </w:r>
          </w:p>
          <w:p w14:paraId="70B0ADB2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st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follow-up – 14.00(4.87)</w:t>
            </w:r>
          </w:p>
          <w:p w14:paraId="45047D5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nd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follow-up – 11.29(4.19)</w:t>
            </w:r>
          </w:p>
          <w:p w14:paraId="5848B62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8804683" w14:textId="77777777" w:rsidR="00E06D56" w:rsidRPr="009F4B39" w:rsidRDefault="00E06D56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Friedman test, </w:t>
            </w:r>
          </w:p>
          <w:p w14:paraId="6C1DFBB6" w14:textId="77777777" w:rsidR="00E06D56" w:rsidRPr="009F4B39" w:rsidRDefault="00E06D56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post-SRC group: X2(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2)=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6.46, p= .04</w:t>
            </w:r>
          </w:p>
          <w:p w14:paraId="554E5327" w14:textId="77777777" w:rsidR="00E06D56" w:rsidRPr="009F4B39" w:rsidRDefault="00E06D56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409E5E5" w14:textId="38D8D782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non-SRC group: X2(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2)=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8.273, p= .02).</w:t>
            </w:r>
          </w:p>
        </w:tc>
      </w:tr>
      <w:tr w:rsidR="00E06D56" w:rsidRPr="009F4B39" w14:paraId="317C83A2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6792359F" w14:textId="71D075FB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Baker &amp; Wigram</w:t>
            </w:r>
          </w:p>
        </w:tc>
        <w:tc>
          <w:tcPr>
            <w:tcW w:w="470" w:type="dxa"/>
            <w:shd w:val="clear" w:color="auto" w:fill="auto"/>
            <w:noWrap/>
          </w:tcPr>
          <w:p w14:paraId="6F201124" w14:textId="654B23A1" w:rsidR="00E06D56" w:rsidRPr="009F4B39" w:rsidRDefault="00E06D56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968" w:type="dxa"/>
            <w:shd w:val="clear" w:color="auto" w:fill="auto"/>
            <w:noWrap/>
          </w:tcPr>
          <w:p w14:paraId="3C3E8000" w14:textId="0EA2C4AA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Australia</w:t>
            </w:r>
          </w:p>
        </w:tc>
        <w:tc>
          <w:tcPr>
            <w:tcW w:w="1170" w:type="dxa"/>
            <w:shd w:val="clear" w:color="auto" w:fill="auto"/>
            <w:noWrap/>
          </w:tcPr>
          <w:p w14:paraId="44C14575" w14:textId="155F53D3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Volunteers recruited from rehabilitation unit</w:t>
            </w:r>
          </w:p>
        </w:tc>
        <w:tc>
          <w:tcPr>
            <w:tcW w:w="1710" w:type="dxa"/>
            <w:shd w:val="clear" w:color="auto" w:fill="auto"/>
            <w:noWrap/>
          </w:tcPr>
          <w:p w14:paraId="051F839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2509268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Mood </w:t>
            </w:r>
          </w:p>
          <w:p w14:paraId="6B18ED79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65B3DA2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  <w:p w14:paraId="6558414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Individual singing </w:t>
            </w:r>
          </w:p>
          <w:p w14:paraId="05CDEB76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7CEC21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61F8DD5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15 sessions three times week</w:t>
            </w:r>
          </w:p>
          <w:p w14:paraId="235075E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0C6E45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459281F4" w14:textId="4932F93B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070" w:type="dxa"/>
            <w:shd w:val="clear" w:color="auto" w:fill="auto"/>
            <w:noWrap/>
          </w:tcPr>
          <w:p w14:paraId="4390308A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18-65 age </w:t>
            </w:r>
          </w:p>
          <w:p w14:paraId="0DA2EB63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TBI diagnosis</w:t>
            </w:r>
          </w:p>
          <w:p w14:paraId="3E2CF2DB" w14:textId="77777777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 12 months since PTA resolved</w:t>
            </w:r>
          </w:p>
          <w:p w14:paraId="20904F6D" w14:textId="5D6D96BF" w:rsidR="00E06D56" w:rsidRPr="009F4B39" w:rsidRDefault="00E06D56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pre-trauma speech/ language disorder</w:t>
            </w:r>
          </w:p>
        </w:tc>
        <w:tc>
          <w:tcPr>
            <w:tcW w:w="2346" w:type="dxa"/>
          </w:tcPr>
          <w:p w14:paraId="5B43BDA5" w14:textId="503CF966" w:rsidR="00E06D56" w:rsidRPr="009F4B39" w:rsidRDefault="00E06D56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1260" w:type="dxa"/>
            <w:shd w:val="clear" w:color="auto" w:fill="auto"/>
          </w:tcPr>
          <w:p w14:paraId="4E3899FE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4</w:t>
            </w:r>
          </w:p>
          <w:p w14:paraId="6C787A3D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4F6759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= 26.5 (2.08)</w:t>
            </w:r>
          </w:p>
          <w:p w14:paraId="5E0AE0D3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100%</w:t>
            </w:r>
          </w:p>
          <w:p w14:paraId="50CF53DC" w14:textId="625FE1DB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</w:tc>
        <w:tc>
          <w:tcPr>
            <w:tcW w:w="900" w:type="dxa"/>
            <w:shd w:val="clear" w:color="auto" w:fill="auto"/>
            <w:noWrap/>
          </w:tcPr>
          <w:p w14:paraId="3CD0EE7F" w14:textId="13687B48" w:rsidR="00E06D56" w:rsidRPr="009F4B39" w:rsidRDefault="00E06D56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100% TBI</w:t>
            </w:r>
          </w:p>
        </w:tc>
        <w:tc>
          <w:tcPr>
            <w:tcW w:w="1170" w:type="dxa"/>
            <w:shd w:val="clear" w:color="auto" w:fill="auto"/>
            <w:noWrap/>
          </w:tcPr>
          <w:p w14:paraId="365A543B" w14:textId="2A4E4223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Visual Analog Mood Scale</w:t>
            </w:r>
          </w:p>
        </w:tc>
        <w:tc>
          <w:tcPr>
            <w:tcW w:w="1610" w:type="dxa"/>
            <w:shd w:val="clear" w:color="auto" w:fill="auto"/>
          </w:tcPr>
          <w:p w14:paraId="174C0F69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Energetic</w:t>
            </w:r>
          </w:p>
          <w:p w14:paraId="5BF7E8B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Long term effects (sessions)</w:t>
            </w:r>
          </w:p>
          <w:p w14:paraId="50A694F5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9F4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F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3,104)= 1.84, </w:t>
            </w:r>
            <w:r w:rsidRPr="009F4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p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= 0.14</w:t>
            </w:r>
            <w:r w:rsidRPr="009F4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 </w:t>
            </w:r>
          </w:p>
          <w:p w14:paraId="21AD5FD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Immediate effects (time)</w:t>
            </w:r>
          </w:p>
          <w:p w14:paraId="13434122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9F4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F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3,104) =</w:t>
            </w:r>
            <w:r w:rsidRPr="009F4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0.34,</w:t>
            </w:r>
            <w:r w:rsidRPr="009F4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p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= 0.79</w:t>
            </w:r>
          </w:p>
          <w:p w14:paraId="16267066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Cumulative effects (session x time)</w:t>
            </w:r>
          </w:p>
          <w:p w14:paraId="5BB2B1A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9F4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lastRenderedPageBreak/>
              <w:t>F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3,104)= 3.29,</w:t>
            </w:r>
            <w:r w:rsidRPr="009F4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p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&lt; 0.05 </w:t>
            </w:r>
          </w:p>
          <w:p w14:paraId="7155264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  <w:p w14:paraId="6AAA8C38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Tired</w:t>
            </w:r>
          </w:p>
          <w:p w14:paraId="2BD2281F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Long term effects (session)</w:t>
            </w:r>
          </w:p>
          <w:p w14:paraId="3859F6B1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9F4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F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3,104)= 1.59</w:t>
            </w:r>
            <w:r w:rsidRPr="009F4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, p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= 0.20</w:t>
            </w:r>
            <w:r w:rsidRPr="009F4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 </w:t>
            </w:r>
          </w:p>
          <w:p w14:paraId="6E59BE70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Immediate effects (time)</w:t>
            </w:r>
          </w:p>
          <w:p w14:paraId="03EBBC3D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9F4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F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3,104)=  0.04, </w:t>
            </w:r>
            <w:r w:rsidRPr="009F4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p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= 0.99</w:t>
            </w:r>
          </w:p>
          <w:p w14:paraId="05A112DB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Cumulative effects (session x time)</w:t>
            </w:r>
          </w:p>
          <w:p w14:paraId="0F5D12DC" w14:textId="77777777" w:rsidR="00E06D56" w:rsidRPr="009F4B39" w:rsidRDefault="00E06D56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9F4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F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3,104)= 0.47,</w:t>
            </w:r>
            <w:r w:rsidRPr="009F4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p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= 0.70</w:t>
            </w:r>
          </w:p>
          <w:p w14:paraId="425E29F5" w14:textId="77777777" w:rsidR="00E06D56" w:rsidRPr="009F4B39" w:rsidRDefault="00E06D56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06D56" w:rsidRPr="009F4B39" w14:paraId="58407D2C" w14:textId="77777777" w:rsidTr="002141EA">
        <w:trPr>
          <w:trHeight w:val="458"/>
        </w:trPr>
        <w:tc>
          <w:tcPr>
            <w:tcW w:w="14575" w:type="dxa"/>
            <w:gridSpan w:val="11"/>
            <w:shd w:val="clear" w:color="auto" w:fill="auto"/>
            <w:noWrap/>
          </w:tcPr>
          <w:p w14:paraId="61DC3740" w14:textId="1CC228C4" w:rsidR="00E06D56" w:rsidRPr="009F4B39" w:rsidRDefault="00E06D56" w:rsidP="00380A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4B39">
              <w:rPr>
                <w:rFonts w:ascii="Times New Roman" w:hAnsi="Times New Roman" w:cs="Times New Roman"/>
              </w:rPr>
              <w:lastRenderedPageBreak/>
              <w:t>Table 1e. Electrotherapy based intervention summaries</w:t>
            </w:r>
          </w:p>
        </w:tc>
      </w:tr>
      <w:tr w:rsidR="00333238" w:rsidRPr="009F4B39" w14:paraId="535E49D0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601C1172" w14:textId="2EDCEA11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First  author</w:t>
            </w:r>
            <w:proofErr w:type="gramEnd"/>
          </w:p>
        </w:tc>
        <w:tc>
          <w:tcPr>
            <w:tcW w:w="470" w:type="dxa"/>
            <w:shd w:val="clear" w:color="auto" w:fill="auto"/>
            <w:noWrap/>
          </w:tcPr>
          <w:p w14:paraId="2FD63BB9" w14:textId="6C0C4FF6" w:rsidR="00333238" w:rsidRPr="009F4B39" w:rsidRDefault="00333238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68" w:type="dxa"/>
            <w:shd w:val="clear" w:color="auto" w:fill="auto"/>
            <w:noWrap/>
          </w:tcPr>
          <w:p w14:paraId="48BE04F8" w14:textId="2F647CA4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Country</w:t>
            </w:r>
          </w:p>
        </w:tc>
        <w:tc>
          <w:tcPr>
            <w:tcW w:w="1170" w:type="dxa"/>
            <w:shd w:val="clear" w:color="auto" w:fill="auto"/>
            <w:noWrap/>
          </w:tcPr>
          <w:p w14:paraId="3CD172FD" w14:textId="3D0E6530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Study Design</w:t>
            </w:r>
          </w:p>
        </w:tc>
        <w:tc>
          <w:tcPr>
            <w:tcW w:w="1710" w:type="dxa"/>
            <w:shd w:val="clear" w:color="auto" w:fill="auto"/>
            <w:noWrap/>
          </w:tcPr>
          <w:p w14:paraId="4A352608" w14:textId="6C4CB275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</w:tc>
        <w:tc>
          <w:tcPr>
            <w:tcW w:w="2070" w:type="dxa"/>
            <w:shd w:val="clear" w:color="auto" w:fill="auto"/>
            <w:noWrap/>
          </w:tcPr>
          <w:p w14:paraId="7400DDBD" w14:textId="55673268" w:rsidR="00333238" w:rsidRPr="009F4B39" w:rsidRDefault="00333238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Inclusion</w:t>
            </w:r>
          </w:p>
        </w:tc>
        <w:tc>
          <w:tcPr>
            <w:tcW w:w="2346" w:type="dxa"/>
          </w:tcPr>
          <w:p w14:paraId="60479DE2" w14:textId="73059C04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Exclusion</w:t>
            </w:r>
          </w:p>
        </w:tc>
        <w:tc>
          <w:tcPr>
            <w:tcW w:w="1260" w:type="dxa"/>
            <w:shd w:val="clear" w:color="auto" w:fill="auto"/>
          </w:tcPr>
          <w:p w14:paraId="3680DB9E" w14:textId="393F364C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Demographics</w:t>
            </w:r>
          </w:p>
        </w:tc>
        <w:tc>
          <w:tcPr>
            <w:tcW w:w="900" w:type="dxa"/>
            <w:shd w:val="clear" w:color="auto" w:fill="auto"/>
            <w:noWrap/>
          </w:tcPr>
          <w:p w14:paraId="08760130" w14:textId="4912CA5D" w:rsidR="00333238" w:rsidRPr="009F4B39" w:rsidRDefault="00333238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% TBI</w:t>
            </w:r>
          </w:p>
        </w:tc>
        <w:tc>
          <w:tcPr>
            <w:tcW w:w="1170" w:type="dxa"/>
            <w:shd w:val="clear" w:color="auto" w:fill="auto"/>
            <w:noWrap/>
          </w:tcPr>
          <w:p w14:paraId="3218382C" w14:textId="70EA39EF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Assessment</w:t>
            </w:r>
          </w:p>
        </w:tc>
        <w:tc>
          <w:tcPr>
            <w:tcW w:w="1610" w:type="dxa"/>
            <w:shd w:val="clear" w:color="auto" w:fill="auto"/>
          </w:tcPr>
          <w:p w14:paraId="662FD07D" w14:textId="64BD7218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TBI specific Findings Statistics</w:t>
            </w:r>
          </w:p>
        </w:tc>
      </w:tr>
      <w:tr w:rsidR="00333238" w:rsidRPr="009F4B39" w14:paraId="4135619F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615CF181" w14:textId="52CEEEB1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Nelson &amp; Esty</w:t>
            </w:r>
          </w:p>
        </w:tc>
        <w:tc>
          <w:tcPr>
            <w:tcW w:w="470" w:type="dxa"/>
            <w:shd w:val="clear" w:color="auto" w:fill="auto"/>
            <w:noWrap/>
          </w:tcPr>
          <w:p w14:paraId="45A9DA59" w14:textId="67A7CC52" w:rsidR="00333238" w:rsidRPr="009F4B39" w:rsidRDefault="00333238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968" w:type="dxa"/>
            <w:shd w:val="clear" w:color="auto" w:fill="auto"/>
            <w:noWrap/>
          </w:tcPr>
          <w:p w14:paraId="202A652C" w14:textId="2B5665B1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70" w:type="dxa"/>
            <w:shd w:val="clear" w:color="auto" w:fill="auto"/>
            <w:noWrap/>
          </w:tcPr>
          <w:p w14:paraId="1577FE7C" w14:textId="2C881377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Case report</w:t>
            </w:r>
          </w:p>
        </w:tc>
        <w:tc>
          <w:tcPr>
            <w:tcW w:w="1710" w:type="dxa"/>
            <w:shd w:val="clear" w:color="auto" w:fill="auto"/>
            <w:noWrap/>
          </w:tcPr>
          <w:p w14:paraId="7B5F7FBD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19B468C1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Traumatic Brain Injury/Post-Traumatic Stress Symptoms</w:t>
            </w:r>
          </w:p>
          <w:p w14:paraId="39236797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1E49DD88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  <w:p w14:paraId="12C45D6F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Electroencephalographic biofeedback</w:t>
            </w:r>
          </w:p>
          <w:p w14:paraId="1241398D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B49A1F9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02D7BFCD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25 sessions, 2-3 per week</w:t>
            </w:r>
          </w:p>
          <w:p w14:paraId="29E5D625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1550589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65C23D2C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  <w:p w14:paraId="376AA90C" w14:textId="77777777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14:paraId="11E40E93" w14:textId="67B1AA1B" w:rsidR="00333238" w:rsidRPr="009F4B39" w:rsidRDefault="00333238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n/a</w:t>
            </w:r>
          </w:p>
        </w:tc>
        <w:tc>
          <w:tcPr>
            <w:tcW w:w="2346" w:type="dxa"/>
          </w:tcPr>
          <w:p w14:paraId="750FCF60" w14:textId="25D7C7F2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1260" w:type="dxa"/>
            <w:shd w:val="clear" w:color="auto" w:fill="auto"/>
          </w:tcPr>
          <w:p w14:paraId="621E453C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2</w:t>
            </w:r>
          </w:p>
          <w:p w14:paraId="3E530316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1AA393D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Sex not reported</w:t>
            </w:r>
          </w:p>
          <w:p w14:paraId="4A628F42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21EB65C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not reported</w:t>
            </w:r>
          </w:p>
          <w:p w14:paraId="2F46CA07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A939BFE" w14:textId="49C149E1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</w:tc>
        <w:tc>
          <w:tcPr>
            <w:tcW w:w="900" w:type="dxa"/>
            <w:shd w:val="clear" w:color="auto" w:fill="auto"/>
            <w:noWrap/>
          </w:tcPr>
          <w:p w14:paraId="0BD464E0" w14:textId="173C26B1" w:rsidR="00333238" w:rsidRPr="009F4B39" w:rsidRDefault="00333238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100% TBI</w:t>
            </w:r>
          </w:p>
        </w:tc>
        <w:tc>
          <w:tcPr>
            <w:tcW w:w="1170" w:type="dxa"/>
            <w:shd w:val="clear" w:color="auto" w:fill="auto"/>
            <w:noWrap/>
          </w:tcPr>
          <w:p w14:paraId="6E2E93C1" w14:textId="79A501A1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Current Symptom Rating - Fatigue</w:t>
            </w:r>
          </w:p>
        </w:tc>
        <w:tc>
          <w:tcPr>
            <w:tcW w:w="1610" w:type="dxa"/>
            <w:shd w:val="clear" w:color="auto" w:fill="auto"/>
          </w:tcPr>
          <w:p w14:paraId="4A3C7992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Veteran 1</w:t>
            </w:r>
          </w:p>
          <w:p w14:paraId="0D10A817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Begin = 5.5</w:t>
            </w:r>
          </w:p>
          <w:p w14:paraId="530D29DC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End = 3.0</w:t>
            </w:r>
          </w:p>
          <w:p w14:paraId="3B0BBCE8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C5ADDE8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Veteran 2</w:t>
            </w:r>
          </w:p>
          <w:p w14:paraId="54FFEE03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Begin = 5.5</w:t>
            </w:r>
          </w:p>
          <w:p w14:paraId="0BE73DAA" w14:textId="795AD608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End = 2.0</w:t>
            </w:r>
          </w:p>
        </w:tc>
      </w:tr>
      <w:tr w:rsidR="00333238" w:rsidRPr="009F4B39" w14:paraId="5AF30810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7E7761D7" w14:textId="2CD1F528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Nelson &amp; Esty</w:t>
            </w:r>
          </w:p>
        </w:tc>
        <w:tc>
          <w:tcPr>
            <w:tcW w:w="470" w:type="dxa"/>
            <w:shd w:val="clear" w:color="auto" w:fill="auto"/>
            <w:noWrap/>
          </w:tcPr>
          <w:p w14:paraId="44F15E01" w14:textId="0DB6C9F0" w:rsidR="00333238" w:rsidRPr="009F4B39" w:rsidRDefault="00333238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968" w:type="dxa"/>
            <w:shd w:val="clear" w:color="auto" w:fill="auto"/>
            <w:noWrap/>
          </w:tcPr>
          <w:p w14:paraId="7AB03197" w14:textId="386DBDD3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70" w:type="dxa"/>
            <w:shd w:val="clear" w:color="auto" w:fill="auto"/>
            <w:noWrap/>
          </w:tcPr>
          <w:p w14:paraId="546B56E7" w14:textId="651825FC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Case series</w:t>
            </w:r>
          </w:p>
        </w:tc>
        <w:tc>
          <w:tcPr>
            <w:tcW w:w="1710" w:type="dxa"/>
            <w:shd w:val="clear" w:color="auto" w:fill="auto"/>
            <w:noWrap/>
          </w:tcPr>
          <w:p w14:paraId="6A7628AF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5203B03E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TBI Symptoms</w:t>
            </w:r>
          </w:p>
          <w:p w14:paraId="728D1F39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2AF3D2B5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  <w:p w14:paraId="66E72D1D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Electroencephalographic biofeedback </w:t>
            </w:r>
          </w:p>
          <w:p w14:paraId="4DBA96B0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A33C006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7E5A50BC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3-38 sessions per participant; median 20 sessions</w:t>
            </w:r>
          </w:p>
          <w:p w14:paraId="69D84317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892C0DE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20FDD3A0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  <w:p w14:paraId="34F1CF3C" w14:textId="77777777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14:paraId="3BA7F92E" w14:textId="44AC65D6" w:rsidR="00333238" w:rsidRPr="009F4B39" w:rsidRDefault="00333238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2346" w:type="dxa"/>
          </w:tcPr>
          <w:p w14:paraId="360F1F05" w14:textId="24CB8BE0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1260" w:type="dxa"/>
            <w:shd w:val="clear" w:color="auto" w:fill="auto"/>
          </w:tcPr>
          <w:p w14:paraId="2FC1CEA4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35</w:t>
            </w:r>
          </w:p>
          <w:p w14:paraId="3921413F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BD0D54B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Sex not reported</w:t>
            </w:r>
          </w:p>
          <w:p w14:paraId="25937C0F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60B0ED0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not reported</w:t>
            </w:r>
          </w:p>
          <w:p w14:paraId="1144005B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D25DD54" w14:textId="78CE5EC6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</w:tc>
        <w:tc>
          <w:tcPr>
            <w:tcW w:w="900" w:type="dxa"/>
            <w:shd w:val="clear" w:color="auto" w:fill="auto"/>
            <w:noWrap/>
          </w:tcPr>
          <w:p w14:paraId="30A8C98A" w14:textId="362616F5" w:rsidR="00333238" w:rsidRPr="009F4B39" w:rsidRDefault="00333238" w:rsidP="000A15E0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100%</w:t>
            </w:r>
            <w:r w:rsidR="006A73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TBI</w:t>
            </w:r>
          </w:p>
        </w:tc>
        <w:tc>
          <w:tcPr>
            <w:tcW w:w="1170" w:type="dxa"/>
            <w:shd w:val="clear" w:color="auto" w:fill="auto"/>
            <w:noWrap/>
          </w:tcPr>
          <w:p w14:paraId="56488DDF" w14:textId="6E4B900A" w:rsidR="00333238" w:rsidRPr="009F4B39" w:rsidRDefault="001D3DA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Visual analogue scale (</w:t>
            </w:r>
            <w:r w:rsidR="00333238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VAS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  <w:r w:rsidR="00333238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symptom rating - Fatigue</w:t>
            </w:r>
          </w:p>
        </w:tc>
        <w:tc>
          <w:tcPr>
            <w:tcW w:w="1610" w:type="dxa"/>
            <w:shd w:val="clear" w:color="auto" w:fill="auto"/>
          </w:tcPr>
          <w:p w14:paraId="0C569E23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Beta = -0.13</w:t>
            </w:r>
          </w:p>
          <w:p w14:paraId="71FD6D8B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</w:t>
            </w:r>
            <w:r w:rsidRPr="000A15E0">
              <w:rPr>
                <w:rFonts w:ascii="Times New Roman" w:hAnsi="Times New Roman"/>
                <w:color w:val="000000"/>
                <w:sz w:val="12"/>
                <w:vertAlign w:val="superscript"/>
              </w:rPr>
              <w:t>2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= 0.16</w:t>
            </w:r>
          </w:p>
          <w:p w14:paraId="38777C94" w14:textId="22605C9E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F[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1,296] = 57.49</w:t>
            </w:r>
          </w:p>
        </w:tc>
      </w:tr>
      <w:tr w:rsidR="00333238" w:rsidRPr="009F4B39" w14:paraId="6B82A353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7EACC05C" w14:textId="65CDDB42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Smith et al.</w:t>
            </w:r>
          </w:p>
        </w:tc>
        <w:tc>
          <w:tcPr>
            <w:tcW w:w="470" w:type="dxa"/>
            <w:shd w:val="clear" w:color="auto" w:fill="auto"/>
            <w:noWrap/>
          </w:tcPr>
          <w:p w14:paraId="445C9430" w14:textId="25616638" w:rsidR="00333238" w:rsidRPr="009F4B39" w:rsidRDefault="00333238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1994</w:t>
            </w:r>
          </w:p>
        </w:tc>
        <w:tc>
          <w:tcPr>
            <w:tcW w:w="968" w:type="dxa"/>
            <w:shd w:val="clear" w:color="auto" w:fill="auto"/>
            <w:noWrap/>
          </w:tcPr>
          <w:p w14:paraId="2EADDE90" w14:textId="249B33C2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70" w:type="dxa"/>
            <w:shd w:val="clear" w:color="auto" w:fill="auto"/>
            <w:noWrap/>
          </w:tcPr>
          <w:p w14:paraId="5F400E15" w14:textId="711D62E7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Randomized double-blind study placebo control</w:t>
            </w:r>
          </w:p>
        </w:tc>
        <w:tc>
          <w:tcPr>
            <w:tcW w:w="1710" w:type="dxa"/>
            <w:shd w:val="clear" w:color="auto" w:fill="auto"/>
            <w:noWrap/>
          </w:tcPr>
          <w:p w14:paraId="0F68386C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14:paraId="2C494E7E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Stress related symptoms of anxiety and depression</w:t>
            </w:r>
          </w:p>
          <w:p w14:paraId="135507A6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401336E8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Intervention</w:t>
            </w:r>
          </w:p>
          <w:p w14:paraId="3C2E46B0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16" w:name="_Hlk65681881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Cranial electrotherapy stimulation (CES)</w:t>
            </w:r>
          </w:p>
          <w:bookmarkEnd w:id="16"/>
          <w:p w14:paraId="565A90B3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B6DF6CB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Frequency</w:t>
            </w:r>
          </w:p>
          <w:p w14:paraId="74A1CCCB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 mins daily, 4 days a week for 3 weeks</w:t>
            </w:r>
          </w:p>
          <w:p w14:paraId="7E3A7C1B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6040DB9" w14:textId="63E1C412" w:rsidR="00242271" w:rsidRDefault="00333238" w:rsidP="00242271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460236E3" w14:textId="67CFB29D" w:rsidR="00333238" w:rsidRPr="000A15E0" w:rsidRDefault="00333238" w:rsidP="000A15E0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A15E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Sham </w:t>
            </w:r>
          </w:p>
          <w:p w14:paraId="37691851" w14:textId="5E008512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Placebo</w:t>
            </w:r>
          </w:p>
        </w:tc>
        <w:tc>
          <w:tcPr>
            <w:tcW w:w="2070" w:type="dxa"/>
            <w:shd w:val="clear" w:color="auto" w:fill="auto"/>
            <w:noWrap/>
          </w:tcPr>
          <w:p w14:paraId="55D6A95A" w14:textId="54FDDEE0" w:rsidR="00333238" w:rsidRPr="009F4B39" w:rsidRDefault="00333238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n/a</w:t>
            </w:r>
          </w:p>
        </w:tc>
        <w:tc>
          <w:tcPr>
            <w:tcW w:w="2346" w:type="dxa"/>
          </w:tcPr>
          <w:p w14:paraId="272BB7F1" w14:textId="2A5C2153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1260" w:type="dxa"/>
            <w:shd w:val="clear" w:color="auto" w:fill="auto"/>
          </w:tcPr>
          <w:p w14:paraId="2B7740D9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N = 21 </w:t>
            </w:r>
          </w:p>
          <w:p w14:paraId="18FF9A8D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(11 controls, 10 treatment)</w:t>
            </w:r>
          </w:p>
          <w:p w14:paraId="20D8E545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BE05DEF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Male – 21</w:t>
            </w:r>
          </w:p>
          <w:p w14:paraId="298079CF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0</w:t>
            </w:r>
          </w:p>
          <w:p w14:paraId="40CDC7D3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177CA63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Average age – 30</w:t>
            </w:r>
          </w:p>
          <w:p w14:paraId="5B9BFE8C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33C4EA6" w14:textId="0A811EC0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100% Caucasian</w:t>
            </w:r>
          </w:p>
        </w:tc>
        <w:tc>
          <w:tcPr>
            <w:tcW w:w="900" w:type="dxa"/>
            <w:shd w:val="clear" w:color="auto" w:fill="auto"/>
            <w:noWrap/>
          </w:tcPr>
          <w:p w14:paraId="16854FB8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100%</w:t>
            </w:r>
          </w:p>
          <w:p w14:paraId="4BA215B0" w14:textId="13500084" w:rsidR="00333238" w:rsidRPr="009F4B39" w:rsidRDefault="00333238" w:rsidP="00380A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TBI</w:t>
            </w:r>
          </w:p>
        </w:tc>
        <w:tc>
          <w:tcPr>
            <w:tcW w:w="1170" w:type="dxa"/>
            <w:shd w:val="clear" w:color="auto" w:fill="auto"/>
            <w:noWrap/>
          </w:tcPr>
          <w:p w14:paraId="2426E38C" w14:textId="7F30840B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Profile of mood states</w:t>
            </w:r>
          </w:p>
        </w:tc>
        <w:tc>
          <w:tcPr>
            <w:tcW w:w="1610" w:type="dxa"/>
            <w:shd w:val="clear" w:color="auto" w:fill="auto"/>
          </w:tcPr>
          <w:p w14:paraId="03468DC4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Pretest</w:t>
            </w:r>
          </w:p>
          <w:p w14:paraId="44B93DBE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Placebo control = 8.17(7.41)</w:t>
            </w:r>
          </w:p>
          <w:p w14:paraId="11827BF1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Sham control = 9.46(7.83)</w:t>
            </w:r>
          </w:p>
          <w:p w14:paraId="55D995D4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CES = 7.44(6.75)</w:t>
            </w:r>
          </w:p>
          <w:p w14:paraId="1755D895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3629B8D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 test</w:t>
            </w:r>
          </w:p>
          <w:p w14:paraId="08F65EBF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Placebo control = 6.50(5.82)</w:t>
            </w:r>
          </w:p>
          <w:p w14:paraId="6E9D75CA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Sham control = 8.09(6.63)</w:t>
            </w:r>
          </w:p>
          <w:p w14:paraId="29BCAD43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CES = 5.33(3.96)</w:t>
            </w:r>
          </w:p>
          <w:p w14:paraId="464FA5F3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2F426D6" w14:textId="789E4778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CES showed significant pre- post-intervention reduction in fatigue; no p-value reported</w:t>
            </w:r>
          </w:p>
        </w:tc>
      </w:tr>
      <w:tr w:rsidR="00333238" w:rsidRPr="009F4B39" w14:paraId="1DCBBE17" w14:textId="77777777" w:rsidTr="002141EA">
        <w:trPr>
          <w:trHeight w:val="458"/>
        </w:trPr>
        <w:tc>
          <w:tcPr>
            <w:tcW w:w="14575" w:type="dxa"/>
            <w:gridSpan w:val="11"/>
            <w:shd w:val="clear" w:color="auto" w:fill="auto"/>
            <w:noWrap/>
          </w:tcPr>
          <w:p w14:paraId="5290F31F" w14:textId="4E6A7582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hAnsi="Times New Roman" w:cs="Times New Roman"/>
              </w:rPr>
              <w:lastRenderedPageBreak/>
              <w:t>Table 1f. Multi-modal intervention summaries</w:t>
            </w:r>
          </w:p>
        </w:tc>
      </w:tr>
      <w:tr w:rsidR="00333238" w:rsidRPr="009F4B39" w14:paraId="1C472A6A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3E398E05" w14:textId="2DEE0E49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First author</w:t>
            </w:r>
          </w:p>
        </w:tc>
        <w:tc>
          <w:tcPr>
            <w:tcW w:w="470" w:type="dxa"/>
            <w:shd w:val="clear" w:color="auto" w:fill="auto"/>
            <w:noWrap/>
          </w:tcPr>
          <w:p w14:paraId="410A1F9F" w14:textId="20A6CF80" w:rsidR="00333238" w:rsidRPr="009F4B39" w:rsidRDefault="00333238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Year</w:t>
            </w:r>
          </w:p>
        </w:tc>
        <w:tc>
          <w:tcPr>
            <w:tcW w:w="968" w:type="dxa"/>
            <w:shd w:val="clear" w:color="auto" w:fill="auto"/>
            <w:noWrap/>
          </w:tcPr>
          <w:p w14:paraId="3C6BED61" w14:textId="3A733831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Country</w:t>
            </w:r>
          </w:p>
        </w:tc>
        <w:tc>
          <w:tcPr>
            <w:tcW w:w="1170" w:type="dxa"/>
            <w:shd w:val="clear" w:color="auto" w:fill="auto"/>
            <w:noWrap/>
          </w:tcPr>
          <w:p w14:paraId="137E7B2E" w14:textId="713F8FB5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Study Design</w:t>
            </w:r>
          </w:p>
        </w:tc>
        <w:tc>
          <w:tcPr>
            <w:tcW w:w="1710" w:type="dxa"/>
            <w:shd w:val="clear" w:color="auto" w:fill="auto"/>
            <w:noWrap/>
          </w:tcPr>
          <w:p w14:paraId="76485E7D" w14:textId="2E78FFC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Intervention</w:t>
            </w:r>
          </w:p>
        </w:tc>
        <w:tc>
          <w:tcPr>
            <w:tcW w:w="2070" w:type="dxa"/>
            <w:shd w:val="clear" w:color="auto" w:fill="auto"/>
            <w:noWrap/>
          </w:tcPr>
          <w:p w14:paraId="515DC5E3" w14:textId="72F933DB" w:rsidR="00333238" w:rsidRPr="009F4B39" w:rsidRDefault="00333238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Inclusion</w:t>
            </w:r>
          </w:p>
        </w:tc>
        <w:tc>
          <w:tcPr>
            <w:tcW w:w="2346" w:type="dxa"/>
          </w:tcPr>
          <w:p w14:paraId="157D85A3" w14:textId="5D474C19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Exclusion</w:t>
            </w:r>
          </w:p>
        </w:tc>
        <w:tc>
          <w:tcPr>
            <w:tcW w:w="1260" w:type="dxa"/>
            <w:shd w:val="clear" w:color="auto" w:fill="auto"/>
          </w:tcPr>
          <w:p w14:paraId="0B7C6E79" w14:textId="133F3885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Sample Size</w:t>
            </w:r>
          </w:p>
        </w:tc>
        <w:tc>
          <w:tcPr>
            <w:tcW w:w="900" w:type="dxa"/>
            <w:shd w:val="clear" w:color="auto" w:fill="auto"/>
            <w:noWrap/>
          </w:tcPr>
          <w:p w14:paraId="3FA6CA89" w14:textId="7B680D32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% TBI</w:t>
            </w:r>
          </w:p>
        </w:tc>
        <w:tc>
          <w:tcPr>
            <w:tcW w:w="1170" w:type="dxa"/>
            <w:shd w:val="clear" w:color="auto" w:fill="auto"/>
            <w:noWrap/>
          </w:tcPr>
          <w:p w14:paraId="7CB4B48B" w14:textId="61CF30EC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Assessment</w:t>
            </w:r>
          </w:p>
        </w:tc>
        <w:tc>
          <w:tcPr>
            <w:tcW w:w="1610" w:type="dxa"/>
            <w:shd w:val="clear" w:color="auto" w:fill="auto"/>
          </w:tcPr>
          <w:p w14:paraId="3B7F4357" w14:textId="6494AE04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Findings</w:t>
            </w:r>
          </w:p>
        </w:tc>
      </w:tr>
      <w:tr w:rsidR="00333238" w:rsidRPr="009F4B39" w14:paraId="45AE1353" w14:textId="77777777" w:rsidTr="00F83270">
        <w:trPr>
          <w:trHeight w:val="106"/>
        </w:trPr>
        <w:tc>
          <w:tcPr>
            <w:tcW w:w="901" w:type="dxa"/>
            <w:vMerge w:val="restart"/>
            <w:shd w:val="clear" w:color="auto" w:fill="auto"/>
            <w:noWrap/>
          </w:tcPr>
          <w:p w14:paraId="1438629C" w14:textId="4895BE9D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Rytter et al.</w:t>
            </w:r>
          </w:p>
        </w:tc>
        <w:tc>
          <w:tcPr>
            <w:tcW w:w="470" w:type="dxa"/>
            <w:vMerge w:val="restart"/>
            <w:shd w:val="clear" w:color="auto" w:fill="auto"/>
            <w:noWrap/>
          </w:tcPr>
          <w:p w14:paraId="522BADD9" w14:textId="33BE5A83" w:rsidR="00333238" w:rsidRPr="009F4B39" w:rsidRDefault="00333238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968" w:type="dxa"/>
            <w:vMerge w:val="restart"/>
            <w:shd w:val="clear" w:color="auto" w:fill="auto"/>
            <w:noWrap/>
          </w:tcPr>
          <w:p w14:paraId="70B939FE" w14:textId="28A32663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Denmark</w:t>
            </w:r>
          </w:p>
        </w:tc>
        <w:tc>
          <w:tcPr>
            <w:tcW w:w="1170" w:type="dxa"/>
            <w:vMerge w:val="restart"/>
            <w:shd w:val="clear" w:color="auto" w:fill="auto"/>
            <w:noWrap/>
          </w:tcPr>
          <w:p w14:paraId="0CF2AF27" w14:textId="160472CB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Stratified randomized controlled trial</w:t>
            </w:r>
          </w:p>
        </w:tc>
        <w:tc>
          <w:tcPr>
            <w:tcW w:w="1710" w:type="dxa"/>
            <w:vMerge w:val="restart"/>
            <w:shd w:val="clear" w:color="auto" w:fill="auto"/>
            <w:noWrap/>
          </w:tcPr>
          <w:p w14:paraId="43B48C85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007F9BB1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Post-concussive symptoms</w:t>
            </w:r>
          </w:p>
          <w:p w14:paraId="3A8492D1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0B013AA4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Intervention</w:t>
            </w:r>
          </w:p>
          <w:p w14:paraId="493354EF" w14:textId="161288CF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Individual and group-based neuropsych treatment with exercise therapy and</w:t>
            </w:r>
            <w:r w:rsidRPr="009F4B39">
              <w:rPr>
                <w:rFonts w:ascii="Times New Roman" w:hAnsi="Times New Roman" w:cs="Times New Roman"/>
              </w:rPr>
              <w:t xml:space="preserve">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specialized, interdisciplinary, active rehabilitation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programme (S-REHAB) physiotherapeutic coaching</w:t>
            </w:r>
          </w:p>
          <w:p w14:paraId="514E26DF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E360EE1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Frequency</w:t>
            </w:r>
          </w:p>
          <w:p w14:paraId="3AE5ADB9" w14:textId="60171EBA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22week program</w:t>
            </w:r>
          </w:p>
          <w:p w14:paraId="18465FD6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ED74F1C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0502D21F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Standard Care (STAND)</w:t>
            </w:r>
          </w:p>
          <w:p w14:paraId="5536119B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vMerge w:val="restart"/>
            <w:shd w:val="clear" w:color="auto" w:fill="auto"/>
            <w:noWrap/>
          </w:tcPr>
          <w:p w14:paraId="5843A6C8" w14:textId="77777777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Age 18-65</w:t>
            </w:r>
          </w:p>
          <w:p w14:paraId="36623759" w14:textId="77777777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At least 6mo post mTBI </w:t>
            </w:r>
          </w:p>
          <w:p w14:paraId="70F2325D" w14:textId="77777777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Persistent Post concussion symptoms of attention or memory +3 other PCS symptoms per ICD 10 within 4 weeks of injury continuing for at least 6 months</w:t>
            </w:r>
          </w:p>
          <w:p w14:paraId="1682FC3E" w14:textId="77777777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Adequate Danish language skills</w:t>
            </w:r>
          </w:p>
          <w:p w14:paraId="3A13A413" w14:textId="77777777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Capable of attending sessions</w:t>
            </w:r>
          </w:p>
          <w:p w14:paraId="1E8A46AB" w14:textId="77777777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Able to participate in group therapy</w:t>
            </w:r>
          </w:p>
          <w:p w14:paraId="164E481E" w14:textId="39C5D8D3" w:rsidR="00333238" w:rsidRPr="009F4B39" w:rsidRDefault="00333238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Own transport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</w:tc>
        <w:tc>
          <w:tcPr>
            <w:tcW w:w="2346" w:type="dxa"/>
            <w:vMerge w:val="restart"/>
          </w:tcPr>
          <w:p w14:paraId="761BF429" w14:textId="77777777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Other medical condition that prevent participation</w:t>
            </w:r>
          </w:p>
          <w:p w14:paraId="2972BD1C" w14:textId="77777777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Pre-history of psychiatric disease</w:t>
            </w:r>
          </w:p>
          <w:p w14:paraId="31CDAA86" w14:textId="77777777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Current psychiatric treatment</w:t>
            </w:r>
          </w:p>
          <w:p w14:paraId="3A1397DE" w14:textId="77777777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Prehistory or current substance abuse</w:t>
            </w:r>
          </w:p>
          <w:p w14:paraId="1CB5FA8A" w14:textId="77777777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Progressive neurologic disease</w:t>
            </w:r>
          </w:p>
          <w:p w14:paraId="54317473" w14:textId="0C594046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Prehistory of moderate or severe TBI, chronic pain or migraine. 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703837D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89 used in analysis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45 S-Rehab, and 44 standard care.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  <w:p w14:paraId="3CD825E1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30</w:t>
            </w:r>
          </w:p>
          <w:p w14:paraId="4B320FEA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59</w:t>
            </w:r>
          </w:p>
          <w:p w14:paraId="5A99626B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961779D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STAND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group :</w:t>
            </w:r>
            <w:proofErr w:type="gramEnd"/>
          </w:p>
          <w:p w14:paraId="3B36AC95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N = 44</w:t>
            </w:r>
          </w:p>
          <w:p w14:paraId="3B87B535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14</w:t>
            </w:r>
          </w:p>
          <w:p w14:paraId="603F8D5D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30</w:t>
            </w:r>
          </w:p>
          <w:p w14:paraId="011F2432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</w:t>
            </w:r>
          </w:p>
          <w:p w14:paraId="22BC4BDC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18–29 years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  N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=12  </w:t>
            </w:r>
          </w:p>
          <w:p w14:paraId="2CB70B85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30–43 years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  N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= 24</w:t>
            </w:r>
          </w:p>
          <w:p w14:paraId="0541AF12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44&lt;years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  N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=8 </w:t>
            </w:r>
          </w:p>
          <w:p w14:paraId="43E5F4C8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7EC776E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S-REHAB group:</w:t>
            </w:r>
          </w:p>
          <w:p w14:paraId="75AEA627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45</w:t>
            </w:r>
          </w:p>
          <w:p w14:paraId="48291549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16</w:t>
            </w:r>
          </w:p>
          <w:p w14:paraId="6B2279BE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29</w:t>
            </w:r>
          </w:p>
          <w:p w14:paraId="24A56144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</w:t>
            </w:r>
          </w:p>
          <w:p w14:paraId="77912F43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18–29 years – N = 12</w:t>
            </w:r>
          </w:p>
          <w:p w14:paraId="17CF1B13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30–43 years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  N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= 21</w:t>
            </w:r>
          </w:p>
          <w:p w14:paraId="7F4E5395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44&lt;years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  N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=12 </w:t>
            </w:r>
          </w:p>
          <w:p w14:paraId="7AE9775B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84D398C" w14:textId="6994E48D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</w:tc>
        <w:tc>
          <w:tcPr>
            <w:tcW w:w="900" w:type="dxa"/>
            <w:vMerge w:val="restart"/>
            <w:shd w:val="clear" w:color="auto" w:fill="auto"/>
            <w:noWrap/>
          </w:tcPr>
          <w:p w14:paraId="15A55434" w14:textId="1010F73A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100% Concussion</w:t>
            </w:r>
          </w:p>
        </w:tc>
        <w:tc>
          <w:tcPr>
            <w:tcW w:w="1170" w:type="dxa"/>
            <w:shd w:val="clear" w:color="auto" w:fill="auto"/>
            <w:noWrap/>
          </w:tcPr>
          <w:p w14:paraId="75E9252A" w14:textId="7202A1E1" w:rsidR="00333238" w:rsidRPr="009F4B39" w:rsidRDefault="00333238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Multidimensional fatigue inventory (MFI-20) - Mental fatigue</w:t>
            </w:r>
          </w:p>
          <w:p w14:paraId="0C43A5D6" w14:textId="77777777" w:rsidR="00333238" w:rsidRPr="009F4B39" w:rsidRDefault="00333238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A3DB3AC" w14:textId="77777777" w:rsidR="00333238" w:rsidRPr="009F4B39" w:rsidRDefault="00333238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29C060B" w14:textId="77777777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10" w:type="dxa"/>
            <w:shd w:val="clear" w:color="auto" w:fill="auto"/>
          </w:tcPr>
          <w:p w14:paraId="4C22986A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Immediately post-treatment</w:t>
            </w:r>
          </w:p>
          <w:p w14:paraId="663DE68F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Mental fatigue </w:t>
            </w:r>
          </w:p>
          <w:p w14:paraId="6FC2E3CC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STAND = 72.16 (17.23)</w:t>
            </w:r>
          </w:p>
          <w:p w14:paraId="22A9FFDF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S-REHAB = 65.11 (16.36)</w:t>
            </w:r>
          </w:p>
          <w:p w14:paraId="6EC9E41A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 = 5.72</w:t>
            </w:r>
          </w:p>
          <w:p w14:paraId="36A07B7C" w14:textId="5240AE55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 = 0.019</w:t>
            </w:r>
          </w:p>
        </w:tc>
      </w:tr>
      <w:tr w:rsidR="00333238" w:rsidRPr="009F4B39" w14:paraId="5364F8E4" w14:textId="77777777" w:rsidTr="00F83270">
        <w:trPr>
          <w:trHeight w:val="105"/>
        </w:trPr>
        <w:tc>
          <w:tcPr>
            <w:tcW w:w="901" w:type="dxa"/>
            <w:vMerge/>
            <w:shd w:val="clear" w:color="auto" w:fill="auto"/>
            <w:noWrap/>
          </w:tcPr>
          <w:p w14:paraId="36469B19" w14:textId="77777777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0" w:type="dxa"/>
            <w:vMerge/>
            <w:shd w:val="clear" w:color="auto" w:fill="auto"/>
            <w:noWrap/>
          </w:tcPr>
          <w:p w14:paraId="4DB8D078" w14:textId="77777777" w:rsidR="00333238" w:rsidRPr="009F4B39" w:rsidRDefault="00333238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vMerge/>
            <w:shd w:val="clear" w:color="auto" w:fill="auto"/>
            <w:noWrap/>
          </w:tcPr>
          <w:p w14:paraId="462262E3" w14:textId="77777777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</w:tcPr>
          <w:p w14:paraId="30386965" w14:textId="77777777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14:paraId="7F3013BD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27247DF" w14:textId="77777777" w:rsidR="00333238" w:rsidRPr="009F4B39" w:rsidRDefault="00333238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46" w:type="dxa"/>
            <w:vMerge/>
          </w:tcPr>
          <w:p w14:paraId="253C2CED" w14:textId="77777777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0943DC4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</w:tcPr>
          <w:p w14:paraId="22124E7D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166CDA82" w14:textId="77777777" w:rsidR="00333238" w:rsidRPr="009F4B39" w:rsidRDefault="00333238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SF-36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- </w:t>
            </w:r>
            <w:r w:rsidRPr="009F4B39">
              <w:rPr>
                <w:rFonts w:ascii="Times New Roman" w:hAnsi="Times New Roman" w:cs="Times New Roman"/>
              </w:rPr>
              <w:t xml:space="preserve">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Energy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/fatigue</w:t>
            </w:r>
          </w:p>
          <w:p w14:paraId="3359D36C" w14:textId="77777777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10" w:type="dxa"/>
            <w:shd w:val="clear" w:color="auto" w:fill="auto"/>
          </w:tcPr>
          <w:p w14:paraId="690768B8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STAND = 32.61 (19.72) </w:t>
            </w:r>
          </w:p>
          <w:p w14:paraId="5C493D39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S-REHAB = 37.67 (20.13)</w:t>
            </w:r>
          </w:p>
          <w:p w14:paraId="00BEA082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F = 3.27</w:t>
            </w:r>
          </w:p>
          <w:p w14:paraId="2C2044D0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 = 0.074</w:t>
            </w:r>
          </w:p>
          <w:p w14:paraId="1810B10D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33238" w:rsidRPr="009F4B39" w14:paraId="35D3B367" w14:textId="77777777" w:rsidTr="00F83270">
        <w:trPr>
          <w:trHeight w:val="105"/>
        </w:trPr>
        <w:tc>
          <w:tcPr>
            <w:tcW w:w="901" w:type="dxa"/>
            <w:vMerge/>
            <w:shd w:val="clear" w:color="auto" w:fill="auto"/>
            <w:noWrap/>
          </w:tcPr>
          <w:p w14:paraId="63AD335E" w14:textId="77777777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0" w:type="dxa"/>
            <w:vMerge/>
            <w:shd w:val="clear" w:color="auto" w:fill="auto"/>
            <w:noWrap/>
          </w:tcPr>
          <w:p w14:paraId="0698969C" w14:textId="77777777" w:rsidR="00333238" w:rsidRPr="009F4B39" w:rsidRDefault="00333238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vMerge/>
            <w:shd w:val="clear" w:color="auto" w:fill="auto"/>
            <w:noWrap/>
          </w:tcPr>
          <w:p w14:paraId="26D6A302" w14:textId="77777777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</w:tcPr>
          <w:p w14:paraId="13385062" w14:textId="77777777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14:paraId="72706C1B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DF043F7" w14:textId="77777777" w:rsidR="00333238" w:rsidRPr="009F4B39" w:rsidRDefault="00333238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46" w:type="dxa"/>
            <w:vMerge/>
          </w:tcPr>
          <w:p w14:paraId="656C33D1" w14:textId="77777777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30CD802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</w:tcPr>
          <w:p w14:paraId="1EC77A9A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6CFCB222" w14:textId="77777777" w:rsidR="00333238" w:rsidRPr="009F4B39" w:rsidRDefault="00333238" w:rsidP="00380AC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Multidimensional fatigue inventory (MFI-20)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  Mental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fatigue</w:t>
            </w:r>
          </w:p>
          <w:p w14:paraId="65B7306D" w14:textId="77777777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10" w:type="dxa"/>
            <w:shd w:val="clear" w:color="auto" w:fill="auto"/>
          </w:tcPr>
          <w:p w14:paraId="354AAE23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6-month follow-up Mental fatigue </w:t>
            </w:r>
          </w:p>
          <w:p w14:paraId="0D07469D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STAND = 69.89 (13.75)</w:t>
            </w:r>
          </w:p>
          <w:p w14:paraId="6B2CBCF7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S-REHAB = 62.00 (19.32)</w:t>
            </w:r>
          </w:p>
          <w:p w14:paraId="2E5A37F5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 = 6.02</w:t>
            </w:r>
          </w:p>
          <w:p w14:paraId="56217EF4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 = 0.016</w:t>
            </w:r>
          </w:p>
          <w:p w14:paraId="3FC9A535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33238" w:rsidRPr="009F4B39" w14:paraId="2C9F508D" w14:textId="77777777" w:rsidTr="00F83270">
        <w:trPr>
          <w:trHeight w:val="105"/>
        </w:trPr>
        <w:tc>
          <w:tcPr>
            <w:tcW w:w="901" w:type="dxa"/>
            <w:vMerge/>
            <w:shd w:val="clear" w:color="auto" w:fill="auto"/>
            <w:noWrap/>
          </w:tcPr>
          <w:p w14:paraId="15964565" w14:textId="77777777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0" w:type="dxa"/>
            <w:vMerge/>
            <w:shd w:val="clear" w:color="auto" w:fill="auto"/>
            <w:noWrap/>
          </w:tcPr>
          <w:p w14:paraId="40F0F867" w14:textId="77777777" w:rsidR="00333238" w:rsidRPr="009F4B39" w:rsidRDefault="00333238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vMerge/>
            <w:shd w:val="clear" w:color="auto" w:fill="auto"/>
            <w:noWrap/>
          </w:tcPr>
          <w:p w14:paraId="7776508C" w14:textId="77777777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</w:tcPr>
          <w:p w14:paraId="10FCEF7E" w14:textId="77777777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14:paraId="527C6626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967B48C" w14:textId="77777777" w:rsidR="00333238" w:rsidRPr="009F4B39" w:rsidRDefault="00333238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46" w:type="dxa"/>
            <w:vMerge/>
          </w:tcPr>
          <w:p w14:paraId="6A86122F" w14:textId="77777777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4747F2C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</w:tcPr>
          <w:p w14:paraId="743F9C9D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476826E0" w14:textId="5E104562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SF-36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- </w:t>
            </w:r>
            <w:r w:rsidRPr="009F4B39">
              <w:rPr>
                <w:rFonts w:ascii="Times New Roman" w:hAnsi="Times New Roman" w:cs="Times New Roman"/>
              </w:rPr>
              <w:t xml:space="preserve">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Energy</w:t>
            </w:r>
            <w:proofErr w:type="gramEnd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/fatigue</w:t>
            </w:r>
          </w:p>
        </w:tc>
        <w:tc>
          <w:tcPr>
            <w:tcW w:w="1610" w:type="dxa"/>
            <w:shd w:val="clear" w:color="auto" w:fill="auto"/>
          </w:tcPr>
          <w:p w14:paraId="3142AC46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STAND = 36.25 (17.49) </w:t>
            </w:r>
          </w:p>
          <w:p w14:paraId="65D7D3F1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S-REHAB =</w:t>
            </w:r>
            <w:r w:rsidRPr="009F4B39">
              <w:rPr>
                <w:rFonts w:ascii="Times New Roman" w:hAnsi="Times New Roman" w:cs="Times New Roman"/>
              </w:rPr>
              <w:t xml:space="preserve">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40.44 (21.10)</w:t>
            </w:r>
          </w:p>
          <w:p w14:paraId="23EAAE94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 = 1.77</w:t>
            </w:r>
          </w:p>
          <w:p w14:paraId="01A83253" w14:textId="7D381810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 = 0.187</w:t>
            </w:r>
          </w:p>
        </w:tc>
      </w:tr>
      <w:tr w:rsidR="00333238" w:rsidRPr="009F4B39" w14:paraId="2D05B8A9" w14:textId="77777777" w:rsidTr="00F83270">
        <w:trPr>
          <w:trHeight w:val="458"/>
        </w:trPr>
        <w:tc>
          <w:tcPr>
            <w:tcW w:w="901" w:type="dxa"/>
            <w:shd w:val="clear" w:color="auto" w:fill="auto"/>
            <w:noWrap/>
          </w:tcPr>
          <w:p w14:paraId="60004792" w14:textId="6C0015C5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Gagnon et al.</w:t>
            </w:r>
          </w:p>
        </w:tc>
        <w:tc>
          <w:tcPr>
            <w:tcW w:w="470" w:type="dxa"/>
            <w:shd w:val="clear" w:color="auto" w:fill="auto"/>
            <w:noWrap/>
          </w:tcPr>
          <w:p w14:paraId="05C6A7F9" w14:textId="5A501F6D" w:rsidR="00333238" w:rsidRPr="009F4B39" w:rsidRDefault="00333238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968" w:type="dxa"/>
            <w:shd w:val="clear" w:color="auto" w:fill="auto"/>
            <w:noWrap/>
          </w:tcPr>
          <w:p w14:paraId="3126BF91" w14:textId="4ED271FD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Canada</w:t>
            </w:r>
          </w:p>
        </w:tc>
        <w:tc>
          <w:tcPr>
            <w:tcW w:w="1170" w:type="dxa"/>
            <w:shd w:val="clear" w:color="auto" w:fill="auto"/>
            <w:noWrap/>
          </w:tcPr>
          <w:p w14:paraId="368FFBC9" w14:textId="7A6BC522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Cohort design - pretreatment - post treatment </w:t>
            </w:r>
          </w:p>
        </w:tc>
        <w:tc>
          <w:tcPr>
            <w:tcW w:w="1710" w:type="dxa"/>
            <w:shd w:val="clear" w:color="auto" w:fill="auto"/>
            <w:noWrap/>
          </w:tcPr>
          <w:p w14:paraId="13769B78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Target </w:t>
            </w:r>
          </w:p>
          <w:p w14:paraId="483716A5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Post-Concussion Symptoms</w:t>
            </w:r>
          </w:p>
          <w:p w14:paraId="046C9FCC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563AFF25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Intervention</w:t>
            </w:r>
          </w:p>
          <w:p w14:paraId="305B0476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Rehabilitation program for adolescents consisting of: </w:t>
            </w:r>
          </w:p>
          <w:p w14:paraId="2EC6EA6D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 gradual monitored light aerobic exercise (60%),</w:t>
            </w:r>
          </w:p>
          <w:p w14:paraId="201C1CFC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 coordination exercise,</w:t>
            </w:r>
          </w:p>
          <w:p w14:paraId="7190AAAA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 mental imagery, reassurance, normalization of recovery, stress/anxiety reduction strategies</w:t>
            </w:r>
          </w:p>
          <w:p w14:paraId="55F021A9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8482B6E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Frequency</w:t>
            </w:r>
          </w:p>
          <w:p w14:paraId="03B70F67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2-15 weeks, mean 6.8 weeks (SD=4.7 weeks)</w:t>
            </w:r>
          </w:p>
          <w:p w14:paraId="20D6A063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4D3B1C1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2857375F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n/a</w:t>
            </w:r>
          </w:p>
          <w:p w14:paraId="34F3ED76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CBB2D41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14:paraId="0CE99951" w14:textId="77777777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Age 14-18 </w:t>
            </w:r>
          </w:p>
          <w:p w14:paraId="43C3EB48" w14:textId="78AB7CE8" w:rsidR="00333238" w:rsidRPr="009F4B39" w:rsidRDefault="00333238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Diagnosis of sports concussion</w:t>
            </w:r>
          </w:p>
        </w:tc>
        <w:tc>
          <w:tcPr>
            <w:tcW w:w="2346" w:type="dxa"/>
          </w:tcPr>
          <w:p w14:paraId="4E260CBC" w14:textId="65E3D13B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 coexisting cervical, oculomotor / vestibular impairments</w:t>
            </w:r>
          </w:p>
        </w:tc>
        <w:tc>
          <w:tcPr>
            <w:tcW w:w="1260" w:type="dxa"/>
            <w:shd w:val="clear" w:color="auto" w:fill="auto"/>
          </w:tcPr>
          <w:p w14:paraId="6FDEB57F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10</w:t>
            </w:r>
          </w:p>
          <w:p w14:paraId="4DE5CD03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Male -7 </w:t>
            </w:r>
          </w:p>
          <w:p w14:paraId="03F6B9F2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3</w:t>
            </w:r>
          </w:p>
          <w:p w14:paraId="2B4821D4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9467C3D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:</w:t>
            </w:r>
            <w:proofErr w:type="gramEnd"/>
          </w:p>
          <w:p w14:paraId="7018E8CE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Case 1 – 16</w:t>
            </w:r>
          </w:p>
          <w:p w14:paraId="06A80CF8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Case 2 – 16</w:t>
            </w:r>
          </w:p>
          <w:p w14:paraId="78062962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Case 3 – 15</w:t>
            </w:r>
          </w:p>
          <w:p w14:paraId="1F6E83A6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Case 4 – 17</w:t>
            </w:r>
          </w:p>
          <w:p w14:paraId="6DBD3245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Case 5 – 16</w:t>
            </w:r>
          </w:p>
          <w:p w14:paraId="0E3E7F66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Case 6 – 16</w:t>
            </w:r>
          </w:p>
          <w:p w14:paraId="0EAA2920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Case 7 – 18</w:t>
            </w:r>
          </w:p>
          <w:p w14:paraId="30F86587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Case 8 – 14</w:t>
            </w:r>
          </w:p>
          <w:p w14:paraId="445BA8A9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Case 9 – 17</w:t>
            </w:r>
          </w:p>
          <w:p w14:paraId="0B623337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Case 10 – 18</w:t>
            </w:r>
          </w:p>
          <w:p w14:paraId="515373F6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4C37180" w14:textId="099479F0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</w:tc>
        <w:tc>
          <w:tcPr>
            <w:tcW w:w="900" w:type="dxa"/>
            <w:shd w:val="clear" w:color="auto" w:fill="auto"/>
            <w:noWrap/>
          </w:tcPr>
          <w:p w14:paraId="78E5EFDF" w14:textId="2016B04D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100% Mild TBI</w:t>
            </w:r>
          </w:p>
        </w:tc>
        <w:tc>
          <w:tcPr>
            <w:tcW w:w="1170" w:type="dxa"/>
            <w:shd w:val="clear" w:color="auto" w:fill="auto"/>
            <w:noWrap/>
          </w:tcPr>
          <w:p w14:paraId="28303CF1" w14:textId="6A092C8C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Post-concussion scale -</w:t>
            </w:r>
            <w:r w:rsidRPr="009F4B39">
              <w:rPr>
                <w:rFonts w:ascii="Times New Roman" w:hAnsi="Times New Roman" w:cs="Times New Roman"/>
              </w:rPr>
              <w:t xml:space="preserve">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Fatigue total score</w:t>
            </w:r>
          </w:p>
        </w:tc>
        <w:tc>
          <w:tcPr>
            <w:tcW w:w="1610" w:type="dxa"/>
            <w:shd w:val="clear" w:color="auto" w:fill="auto"/>
          </w:tcPr>
          <w:p w14:paraId="4E5E3F14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Pre intervention = 52.1 ± 12.3</w:t>
            </w:r>
          </w:p>
          <w:p w14:paraId="10A6B6F0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 intervention = 3.1 ± 9.1</w:t>
            </w:r>
          </w:p>
          <w:p w14:paraId="66C4D267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7C8A29E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= -5.91</w:t>
            </w:r>
          </w:p>
          <w:p w14:paraId="5D9EB800" w14:textId="57136223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p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= &lt;0.001 </w:t>
            </w:r>
          </w:p>
        </w:tc>
      </w:tr>
      <w:tr w:rsidR="00333238" w:rsidRPr="009F4B39" w14:paraId="3B250788" w14:textId="77777777" w:rsidTr="00F83270">
        <w:trPr>
          <w:trHeight w:val="211"/>
        </w:trPr>
        <w:tc>
          <w:tcPr>
            <w:tcW w:w="901" w:type="dxa"/>
            <w:vMerge w:val="restart"/>
            <w:shd w:val="clear" w:color="auto" w:fill="auto"/>
            <w:noWrap/>
          </w:tcPr>
          <w:p w14:paraId="2581B484" w14:textId="1DA8B148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Gauvin-Lepage et al.</w:t>
            </w:r>
          </w:p>
        </w:tc>
        <w:tc>
          <w:tcPr>
            <w:tcW w:w="470" w:type="dxa"/>
            <w:vMerge w:val="restart"/>
            <w:shd w:val="clear" w:color="auto" w:fill="auto"/>
            <w:noWrap/>
          </w:tcPr>
          <w:p w14:paraId="7BF6E678" w14:textId="6BA5E574" w:rsidR="00333238" w:rsidRPr="009F4B39" w:rsidRDefault="00333238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968" w:type="dxa"/>
            <w:vMerge w:val="restart"/>
            <w:shd w:val="clear" w:color="auto" w:fill="auto"/>
            <w:noWrap/>
          </w:tcPr>
          <w:p w14:paraId="49F4847A" w14:textId="56608C39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Canada</w:t>
            </w:r>
          </w:p>
        </w:tc>
        <w:tc>
          <w:tcPr>
            <w:tcW w:w="1170" w:type="dxa"/>
            <w:vMerge w:val="restart"/>
            <w:shd w:val="clear" w:color="auto" w:fill="auto"/>
            <w:noWrap/>
          </w:tcPr>
          <w:p w14:paraId="448B11F7" w14:textId="50F054ED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Multicenter prospective quasi-experimental control group design</w:t>
            </w:r>
          </w:p>
        </w:tc>
        <w:tc>
          <w:tcPr>
            <w:tcW w:w="1710" w:type="dxa"/>
            <w:vMerge w:val="restart"/>
            <w:shd w:val="clear" w:color="auto" w:fill="auto"/>
            <w:noWrap/>
          </w:tcPr>
          <w:p w14:paraId="2EF6E95B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Target</w:t>
            </w:r>
          </w:p>
          <w:p w14:paraId="5163190E" w14:textId="63B846A5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Post-concussion symptoms</w:t>
            </w:r>
          </w:p>
          <w:p w14:paraId="61C5157C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60D6295C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Intervention</w:t>
            </w:r>
          </w:p>
          <w:p w14:paraId="12FD9D2B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Aerobic activity</w:t>
            </w:r>
          </w:p>
          <w:p w14:paraId="26833FEF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Coordination/sport-specific</w:t>
            </w:r>
          </w:p>
          <w:p w14:paraId="143867FA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Activity</w:t>
            </w:r>
          </w:p>
          <w:p w14:paraId="52F9A57B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Mental imagery</w:t>
            </w:r>
          </w:p>
          <w:p w14:paraId="4E4E3A59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Education</w:t>
            </w:r>
          </w:p>
          <w:p w14:paraId="2A2139EE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Home Program</w:t>
            </w:r>
          </w:p>
          <w:p w14:paraId="57B831E2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05E7D72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Frequency</w:t>
            </w:r>
          </w:p>
          <w:p w14:paraId="53FF7028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weeks</w:t>
            </w:r>
          </w:p>
          <w:p w14:paraId="097E7E09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4B5C808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Control</w:t>
            </w:r>
          </w:p>
          <w:p w14:paraId="263CFBCF" w14:textId="5CC7AD8D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Standard Care</w:t>
            </w:r>
          </w:p>
        </w:tc>
        <w:tc>
          <w:tcPr>
            <w:tcW w:w="2070" w:type="dxa"/>
            <w:vMerge w:val="restart"/>
            <w:shd w:val="clear" w:color="auto" w:fill="auto"/>
            <w:noWrap/>
          </w:tcPr>
          <w:p w14:paraId="7359E179" w14:textId="77777777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Age 8-17 </w:t>
            </w:r>
          </w:p>
          <w:p w14:paraId="5A2BC455" w14:textId="77777777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Concussion, </w:t>
            </w:r>
          </w:p>
          <w:p w14:paraId="5C17E7F0" w14:textId="77777777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French or English speaking</w:t>
            </w:r>
          </w:p>
          <w:p w14:paraId="1C29D415" w14:textId="77777777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Slow recovery 4 weeks after injury</w:t>
            </w:r>
          </w:p>
          <w:p w14:paraId="0C950E31" w14:textId="0BB9E0B4" w:rsidR="00333238" w:rsidRPr="009F4B39" w:rsidRDefault="00333238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presenting with at least one PCS reported at least once a week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</w:tc>
        <w:tc>
          <w:tcPr>
            <w:tcW w:w="2346" w:type="dxa"/>
            <w:vMerge w:val="restart"/>
          </w:tcPr>
          <w:p w14:paraId="74EE2045" w14:textId="77777777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Neck pain was the only PCS</w:t>
            </w:r>
          </w:p>
          <w:p w14:paraId="6E58F0D3" w14:textId="77777777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Sustained another concussion in the 6 months before the current injury</w:t>
            </w:r>
          </w:p>
          <w:p w14:paraId="4D4E270C" w14:textId="651BAEEF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Diagnoses preventing participation</w:t>
            </w:r>
            <w:r w:rsidRPr="009F4B39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 xml:space="preserve"> 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 the intervention or assessment of standing balance/ gait.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212F065" w14:textId="7CFEE1C7" w:rsidR="00333238" w:rsidRPr="009F4B39" w:rsidRDefault="006A73B5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Intervention</w:t>
            </w: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333238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group </w:t>
            </w:r>
          </w:p>
          <w:p w14:paraId="5B9D5045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 = 36</w:t>
            </w:r>
          </w:p>
          <w:p w14:paraId="3D1D5164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15</w:t>
            </w:r>
          </w:p>
          <w:p w14:paraId="28C83981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21</w:t>
            </w:r>
          </w:p>
          <w:p w14:paraId="2452CAFA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Age – 14.0(1.9)</w:t>
            </w:r>
          </w:p>
          <w:p w14:paraId="1741ACBE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D8CB948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Control group </w:t>
            </w:r>
          </w:p>
          <w:p w14:paraId="2AACEB34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N </w:t>
            </w:r>
            <w:proofErr w:type="gramStart"/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=  13</w:t>
            </w:r>
            <w:proofErr w:type="gramEnd"/>
          </w:p>
          <w:p w14:paraId="46C800E2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 – 8</w:t>
            </w:r>
          </w:p>
          <w:p w14:paraId="01D6B386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 – 5</w:t>
            </w:r>
          </w:p>
          <w:p w14:paraId="24B1D1DB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Age – 13.2(2.6)</w:t>
            </w:r>
          </w:p>
          <w:p w14:paraId="54CC7E8C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41FB659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Ethnicity not reported</w:t>
            </w:r>
          </w:p>
          <w:p w14:paraId="0FA346FB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A3CC882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shd w:val="clear" w:color="auto" w:fill="auto"/>
            <w:noWrap/>
          </w:tcPr>
          <w:p w14:paraId="18E4F234" w14:textId="05E6CC13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100% Concussion</w:t>
            </w:r>
          </w:p>
        </w:tc>
        <w:tc>
          <w:tcPr>
            <w:tcW w:w="1170" w:type="dxa"/>
            <w:shd w:val="clear" w:color="auto" w:fill="auto"/>
            <w:noWrap/>
          </w:tcPr>
          <w:p w14:paraId="022FB3EC" w14:textId="75F41AAC" w:rsidR="00333238" w:rsidRPr="009F4B39" w:rsidRDefault="002C0BA4" w:rsidP="002C0BA4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C0B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Post-Concussion Symptom Inventory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r w:rsidR="00333238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PCSI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  <w:p w14:paraId="7B160EFE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84A1134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C82A3B9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ACFD402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2054ED5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0AE0FD4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0A218AD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5996476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8AFE4DF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EEC2F54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5E08E11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2B71963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555C482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6606506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B10810D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333C2D0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3C57F67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AB56417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BCD9FBE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A76309C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333C2CA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3C48B70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22C799A" w14:textId="77777777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10" w:type="dxa"/>
            <w:shd w:val="clear" w:color="auto" w:fill="auto"/>
          </w:tcPr>
          <w:p w14:paraId="7626092C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PCSI</w:t>
            </w:r>
          </w:p>
          <w:p w14:paraId="2C3AD3BF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Parents</w:t>
            </w:r>
          </w:p>
          <w:p w14:paraId="67DA1C7A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Control – </w:t>
            </w:r>
          </w:p>
          <w:p w14:paraId="35836936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T1 = 4.62 (3.94)</w:t>
            </w:r>
          </w:p>
          <w:p w14:paraId="0D67FDE2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T2 = 3.69 (4.64)</w:t>
            </w:r>
          </w:p>
          <w:p w14:paraId="69838298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T3 = 1.42 (1.88)</w:t>
            </w:r>
          </w:p>
          <w:p w14:paraId="7535E399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Exp - </w:t>
            </w:r>
          </w:p>
          <w:p w14:paraId="2F695161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Pre (T1) = 3.58 (3.91)</w:t>
            </w: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Post (T2) = 3.11 (3.46)</w:t>
            </w: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T3 = 1.33 (2.96)</w:t>
            </w:r>
          </w:p>
          <w:p w14:paraId="7663C62F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</w:p>
          <w:p w14:paraId="6CB6F202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Children</w:t>
            </w:r>
          </w:p>
          <w:p w14:paraId="416F1729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Control – </w:t>
            </w:r>
          </w:p>
          <w:p w14:paraId="5DD8510A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T1 =</w:t>
            </w:r>
            <w:r w:rsidRPr="009F4B39">
              <w:rPr>
                <w:rFonts w:ascii="Times New Roman" w:hAnsi="Times New Roman" w:cs="Times New Roman"/>
              </w:rPr>
              <w:t xml:space="preserve"> </w:t>
            </w: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2.62 (2.39)</w:t>
            </w:r>
          </w:p>
          <w:p w14:paraId="4EA9E1F8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T2 = 1.62 (1.44)</w:t>
            </w:r>
          </w:p>
          <w:p w14:paraId="664ED22A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T3 = 1.77 (3.00)</w:t>
            </w:r>
          </w:p>
          <w:p w14:paraId="78E184BF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Exp - </w:t>
            </w:r>
          </w:p>
          <w:p w14:paraId="1F41D214" w14:textId="7EAE9E60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T1 =</w:t>
            </w:r>
            <w:r w:rsidRPr="009F4B39">
              <w:rPr>
                <w:rFonts w:ascii="Times New Roman" w:hAnsi="Times New Roman" w:cs="Times New Roman"/>
              </w:rPr>
              <w:t xml:space="preserve"> </w:t>
            </w: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2.36 (2.24)</w:t>
            </w: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T2 = 1.53 (1.81)</w:t>
            </w: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T3 = 0.47 (1.29)</w:t>
            </w:r>
          </w:p>
        </w:tc>
      </w:tr>
      <w:tr w:rsidR="00333238" w:rsidRPr="009F4B39" w14:paraId="6E1E1729" w14:textId="77777777" w:rsidTr="00F83270">
        <w:trPr>
          <w:trHeight w:val="210"/>
        </w:trPr>
        <w:tc>
          <w:tcPr>
            <w:tcW w:w="901" w:type="dxa"/>
            <w:vMerge/>
            <w:shd w:val="clear" w:color="auto" w:fill="auto"/>
            <w:noWrap/>
          </w:tcPr>
          <w:p w14:paraId="51D0C51E" w14:textId="77777777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0" w:type="dxa"/>
            <w:vMerge/>
            <w:shd w:val="clear" w:color="auto" w:fill="auto"/>
            <w:noWrap/>
          </w:tcPr>
          <w:p w14:paraId="5126F371" w14:textId="77777777" w:rsidR="00333238" w:rsidRPr="009F4B39" w:rsidRDefault="00333238" w:rsidP="00380A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vMerge/>
            <w:shd w:val="clear" w:color="auto" w:fill="auto"/>
            <w:noWrap/>
          </w:tcPr>
          <w:p w14:paraId="5E56089F" w14:textId="77777777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</w:tcPr>
          <w:p w14:paraId="25959C0C" w14:textId="77777777" w:rsidR="00333238" w:rsidRPr="009F4B39" w:rsidRDefault="0033323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</w:tcPr>
          <w:p w14:paraId="77903B7E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3474762" w14:textId="77777777" w:rsidR="00333238" w:rsidRPr="009F4B39" w:rsidRDefault="00333238" w:rsidP="00380AC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163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46" w:type="dxa"/>
            <w:vMerge/>
          </w:tcPr>
          <w:p w14:paraId="108A6920" w14:textId="77777777" w:rsidR="00333238" w:rsidRPr="009F4B39" w:rsidRDefault="00333238" w:rsidP="00380AC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8EFA11B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</w:tcPr>
          <w:p w14:paraId="0C04504B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1C890BAA" w14:textId="5619F5C1" w:rsidR="00333238" w:rsidRPr="009F4B39" w:rsidRDefault="001D3DA8" w:rsidP="00380A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3D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Pediatric Quality of Life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 w:rsidR="00333238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PedsQL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  <w:r w:rsidR="00333238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Multidimensional Fatigue Scale – Total Fatigue Score</w:t>
            </w:r>
            <w:r w:rsidR="00333238" w:rsidRPr="009F4B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</w:r>
          </w:p>
        </w:tc>
        <w:tc>
          <w:tcPr>
            <w:tcW w:w="1610" w:type="dxa"/>
            <w:shd w:val="clear" w:color="auto" w:fill="auto"/>
          </w:tcPr>
          <w:p w14:paraId="482459A2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Parents</w:t>
            </w:r>
          </w:p>
          <w:p w14:paraId="358F7C83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Control – </w:t>
            </w:r>
          </w:p>
          <w:p w14:paraId="5CA86D34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T1 = 55.45 (12.57)</w:t>
            </w:r>
          </w:p>
          <w:p w14:paraId="447245E6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T3 = 75.42 (15.69)</w:t>
            </w:r>
          </w:p>
          <w:p w14:paraId="6EF05282" w14:textId="59289736" w:rsidR="00333238" w:rsidRPr="009F4B39" w:rsidRDefault="006A73B5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Intervention</w:t>
            </w: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="00333238"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- </w:t>
            </w:r>
          </w:p>
          <w:p w14:paraId="149A29C9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Pre (T1) = 62.98 (17.29)</w:t>
            </w: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Post (T3) = 74.38 (16.55)</w:t>
            </w:r>
          </w:p>
          <w:p w14:paraId="7941AE80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</w:p>
          <w:p w14:paraId="67D06453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Children</w:t>
            </w:r>
          </w:p>
          <w:p w14:paraId="40A5BFDC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Control – </w:t>
            </w:r>
          </w:p>
          <w:p w14:paraId="31BE307E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T1 = 62.37 (26.63)</w:t>
            </w:r>
          </w:p>
          <w:p w14:paraId="685715E2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T3 = 67.41 (19.89)</w:t>
            </w:r>
          </w:p>
          <w:p w14:paraId="6FEF5D35" w14:textId="77777777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CD7BFDA" w14:textId="053DDFA4" w:rsidR="00333238" w:rsidRPr="009F4B39" w:rsidRDefault="006A73B5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Intervention</w:t>
            </w: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="00333238"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- </w:t>
            </w:r>
          </w:p>
          <w:p w14:paraId="509137FF" w14:textId="0BE7E2F1" w:rsidR="00333238" w:rsidRPr="009F4B39" w:rsidRDefault="00333238" w:rsidP="00380ACC">
            <w:pPr>
              <w:spacing w:line="48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T1 =</w:t>
            </w:r>
            <w:r w:rsidRPr="009F4B39">
              <w:rPr>
                <w:rFonts w:ascii="Times New Roman" w:hAnsi="Times New Roman" w:cs="Times New Roman"/>
              </w:rPr>
              <w:t xml:space="preserve"> </w:t>
            </w: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t>59.89 (2.24)</w:t>
            </w:r>
            <w:r w:rsidRPr="009F4B3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T3 = 73.80 (16.79)</w:t>
            </w:r>
          </w:p>
        </w:tc>
      </w:tr>
    </w:tbl>
    <w:p w14:paraId="16A33E0F" w14:textId="093B339F" w:rsidR="004A37E9" w:rsidRDefault="004A37E9" w:rsidP="00380ACC">
      <w:pPr>
        <w:spacing w:line="480" w:lineRule="auto"/>
        <w:rPr>
          <w:rFonts w:ascii="Times New Roman" w:hAnsi="Times New Roman" w:cs="Times New Roman"/>
        </w:rPr>
      </w:pPr>
    </w:p>
    <w:p w14:paraId="70A16A88" w14:textId="77777777" w:rsidR="002C0BA4" w:rsidRDefault="00591DDC" w:rsidP="002C0BA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</w:t>
      </w:r>
    </w:p>
    <w:p w14:paraId="1C7FFE27" w14:textId="31B95512" w:rsidR="00664DE9" w:rsidRPr="009F4B39" w:rsidRDefault="00EC0028" w:rsidP="00C50AB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TBI: Traumatic brain Injury</w:t>
      </w:r>
      <w:r w:rsidR="00591DD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GOS(E): Glasgow Outcome Scale (Extended)</w:t>
      </w:r>
      <w:r w:rsidR="00591DD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CNS: Centra Nervous System</w:t>
      </w:r>
      <w:r w:rsidR="00591DDC">
        <w:rPr>
          <w:rFonts w:ascii="Times New Roman" w:hAnsi="Times New Roman" w:cs="Times New Roman"/>
        </w:rPr>
        <w:t>; GOS:</w:t>
      </w:r>
      <w:r w:rsidR="00591DDC" w:rsidRPr="00591DDC">
        <w:rPr>
          <w:rFonts w:ascii="Times New Roman" w:hAnsi="Times New Roman" w:cs="Times New Roman"/>
        </w:rPr>
        <w:t xml:space="preserve"> </w:t>
      </w:r>
      <w:r w:rsidR="00591DDC">
        <w:rPr>
          <w:rFonts w:ascii="Times New Roman" w:hAnsi="Times New Roman" w:cs="Times New Roman"/>
        </w:rPr>
        <w:t xml:space="preserve">Glasgow Outcome Scale; </w:t>
      </w:r>
      <w:r>
        <w:rPr>
          <w:rFonts w:ascii="Times New Roman" w:hAnsi="Times New Roman" w:cs="Times New Roman"/>
        </w:rPr>
        <w:t>MMSE: Mini-Mental State Examination</w:t>
      </w:r>
      <w:r w:rsidR="00591DDC">
        <w:rPr>
          <w:rFonts w:ascii="Times New Roman" w:hAnsi="Times New Roman" w:cs="Times New Roman"/>
        </w:rPr>
        <w:t xml:space="preserve">; </w:t>
      </w:r>
      <w:r w:rsidR="00356A54" w:rsidRPr="002C0BA4">
        <w:rPr>
          <w:rFonts w:ascii="Times New Roman" w:hAnsi="Times New Roman" w:cs="Times New Roman"/>
        </w:rPr>
        <w:t>BDI</w:t>
      </w:r>
      <w:r w:rsidR="00356A54">
        <w:rPr>
          <w:rFonts w:ascii="Times New Roman" w:hAnsi="Times New Roman" w:cs="Times New Roman"/>
        </w:rPr>
        <w:t xml:space="preserve">: Beck Depression Inventory; </w:t>
      </w:r>
      <w:r w:rsidR="00591DDC">
        <w:rPr>
          <w:rFonts w:ascii="Times New Roman" w:hAnsi="Times New Roman" w:cs="Times New Roman"/>
        </w:rPr>
        <w:t xml:space="preserve">GCS: Glasgow Coma Scale; </w:t>
      </w:r>
      <w:r>
        <w:rPr>
          <w:rFonts w:ascii="Times New Roman" w:hAnsi="Times New Roman" w:cs="Times New Roman"/>
        </w:rPr>
        <w:t>PSQI: Pittsburgh Sleep Quality Index</w:t>
      </w:r>
      <w:r w:rsidR="00591DDC">
        <w:rPr>
          <w:rFonts w:ascii="Times New Roman" w:hAnsi="Times New Roman" w:cs="Times New Roman"/>
        </w:rPr>
        <w:t xml:space="preserve">; </w:t>
      </w:r>
      <w:r w:rsidR="00356A54">
        <w:rPr>
          <w:rFonts w:ascii="Times New Roman" w:hAnsi="Times New Roman" w:cs="Times New Roman"/>
        </w:rPr>
        <w:t xml:space="preserve">PTS: Pediatric trauma Score; </w:t>
      </w:r>
      <w:r>
        <w:rPr>
          <w:rFonts w:ascii="Times New Roman" w:hAnsi="Times New Roman" w:cs="Times New Roman"/>
        </w:rPr>
        <w:t>EDS: Excessive Daytime Sleepiness</w:t>
      </w:r>
      <w:r w:rsidR="00591DDC">
        <w:rPr>
          <w:rFonts w:ascii="Times New Roman" w:hAnsi="Times New Roman" w:cs="Times New Roman"/>
        </w:rPr>
        <w:t xml:space="preserve">;  </w:t>
      </w:r>
      <w:r w:rsidR="00356A54">
        <w:rPr>
          <w:rFonts w:ascii="Times New Roman" w:hAnsi="Times New Roman" w:cs="Times New Roman"/>
        </w:rPr>
        <w:t xml:space="preserve">ECT: Electroconvulsive Therapy; </w:t>
      </w:r>
      <w:r>
        <w:rPr>
          <w:rFonts w:ascii="Times New Roman" w:hAnsi="Times New Roman" w:cs="Times New Roman"/>
        </w:rPr>
        <w:t>CBT: Cognitive Behavioral Theory</w:t>
      </w:r>
      <w:r w:rsidR="00591DD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SPT: </w:t>
      </w:r>
      <w:r>
        <w:rPr>
          <w:rFonts w:ascii="Times New Roman" w:hAnsi="Times New Roman" w:cs="Times New Roman"/>
        </w:rPr>
        <w:lastRenderedPageBreak/>
        <w:t>Supportive Psychotherapy</w:t>
      </w:r>
      <w:r w:rsidR="00591DD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GEST: Group -based Education and Support</w:t>
      </w:r>
      <w:r w:rsidR="00591DD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MAX: Maximizing Energy</w:t>
      </w:r>
      <w:r w:rsidR="00591DD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POMS: Profile of Mood </w:t>
      </w:r>
      <w:proofErr w:type="spellStart"/>
      <w:r>
        <w:rPr>
          <w:rFonts w:ascii="Times New Roman" w:hAnsi="Times New Roman" w:cs="Times New Roman"/>
        </w:rPr>
        <w:t>States</w:t>
      </w:r>
      <w:r w:rsidR="00147CB3">
        <w:rPr>
          <w:rFonts w:ascii="Times New Roman" w:hAnsi="Times New Roman" w:cs="Times New Roman"/>
        </w:rPr>
        <w:t>;</w:t>
      </w:r>
      <w:r w:rsidR="00356A54">
        <w:rPr>
          <w:rFonts w:ascii="Times New Roman" w:hAnsi="Times New Roman" w:cs="Times New Roman"/>
        </w:rPr>
        <w:t>GH</w:t>
      </w:r>
      <w:proofErr w:type="spellEnd"/>
      <w:r w:rsidR="00356A54">
        <w:rPr>
          <w:rFonts w:ascii="Times New Roman" w:hAnsi="Times New Roman" w:cs="Times New Roman"/>
        </w:rPr>
        <w:t>: Growth Hormone;</w:t>
      </w:r>
      <w:r w:rsidR="00147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SRC: Sports-related Concussion</w:t>
      </w:r>
      <w:r w:rsidR="00591DD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PCS; Post-concussion symptoms</w:t>
      </w:r>
      <w:r w:rsidR="00147CB3">
        <w:rPr>
          <w:rFonts w:ascii="Times New Roman" w:hAnsi="Times New Roman" w:cs="Times New Roman"/>
        </w:rPr>
        <w:t>;</w:t>
      </w:r>
      <w:r w:rsidR="0071180F">
        <w:rPr>
          <w:rFonts w:ascii="Times New Roman" w:hAnsi="Times New Roman" w:cs="Times New Roman"/>
        </w:rPr>
        <w:t xml:space="preserve"> FIM: Functional Independence Measure;</w:t>
      </w:r>
      <w:r w:rsidR="00147CB3">
        <w:rPr>
          <w:rFonts w:ascii="Times New Roman" w:hAnsi="Times New Roman" w:cs="Times New Roman"/>
        </w:rPr>
        <w:t xml:space="preserve"> </w:t>
      </w:r>
      <w:r w:rsidR="00664DE9">
        <w:rPr>
          <w:rFonts w:ascii="Times New Roman" w:hAnsi="Times New Roman" w:cs="Times New Roman"/>
        </w:rPr>
        <w:t>LOC: Loss of Consciousness</w:t>
      </w:r>
      <w:r w:rsidR="001E7AA1">
        <w:rPr>
          <w:rFonts w:ascii="Times New Roman" w:hAnsi="Times New Roman" w:cs="Times New Roman"/>
        </w:rPr>
        <w:t xml:space="preserve">; </w:t>
      </w:r>
      <w:r w:rsidR="00664DE9">
        <w:rPr>
          <w:rFonts w:ascii="Times New Roman" w:hAnsi="Times New Roman" w:cs="Times New Roman"/>
        </w:rPr>
        <w:t>PTA: Post Traumatic Amnesia</w:t>
      </w:r>
      <w:r w:rsidR="007276FF">
        <w:rPr>
          <w:rFonts w:ascii="Times New Roman" w:hAnsi="Times New Roman" w:cs="Times New Roman"/>
        </w:rPr>
        <w:t xml:space="preserve">; </w:t>
      </w:r>
      <w:r w:rsidR="00974B78">
        <w:rPr>
          <w:rFonts w:ascii="Times New Roman" w:hAnsi="Times New Roman" w:cs="Times New Roman"/>
        </w:rPr>
        <w:t xml:space="preserve">MFS: </w:t>
      </w:r>
      <w:r w:rsidR="00974B78" w:rsidRPr="00974B78">
        <w:rPr>
          <w:rFonts w:ascii="Times New Roman" w:hAnsi="Times New Roman" w:cs="Times New Roman"/>
        </w:rPr>
        <w:t>Mental Fatigue Scale</w:t>
      </w:r>
      <w:r w:rsidR="00974B78">
        <w:rPr>
          <w:rFonts w:ascii="Times New Roman" w:hAnsi="Times New Roman" w:cs="Times New Roman"/>
        </w:rPr>
        <w:t xml:space="preserve">; FSS: </w:t>
      </w:r>
      <w:r w:rsidR="00974B78" w:rsidRPr="00974B78">
        <w:rPr>
          <w:rFonts w:ascii="Times New Roman" w:hAnsi="Times New Roman" w:cs="Times New Roman"/>
        </w:rPr>
        <w:t>Fatigue Severity Scale</w:t>
      </w:r>
      <w:r w:rsidR="00974B78">
        <w:rPr>
          <w:rFonts w:ascii="Times New Roman" w:hAnsi="Times New Roman" w:cs="Times New Roman"/>
        </w:rPr>
        <w:t xml:space="preserve">; FIS: </w:t>
      </w:r>
      <w:r w:rsidR="00974B78" w:rsidRPr="00974B78">
        <w:rPr>
          <w:rFonts w:ascii="Times New Roman" w:hAnsi="Times New Roman" w:cs="Times New Roman"/>
        </w:rPr>
        <w:t>Fatigue Impact Scale</w:t>
      </w:r>
      <w:r w:rsidR="00974B78">
        <w:rPr>
          <w:rFonts w:ascii="Times New Roman" w:hAnsi="Times New Roman" w:cs="Times New Roman"/>
        </w:rPr>
        <w:t xml:space="preserve">; MAF: </w:t>
      </w:r>
      <w:r w:rsidR="00974B78" w:rsidRPr="00974B78">
        <w:rPr>
          <w:rFonts w:ascii="Times New Roman" w:hAnsi="Times New Roman" w:cs="Times New Roman"/>
        </w:rPr>
        <w:t>Multidimensional Assessment of Fatigue</w:t>
      </w:r>
      <w:r w:rsidR="00974B78">
        <w:rPr>
          <w:rFonts w:ascii="Times New Roman" w:hAnsi="Times New Roman" w:cs="Times New Roman"/>
        </w:rPr>
        <w:t>; BFI:</w:t>
      </w:r>
      <w:r w:rsidR="00974B78" w:rsidRPr="00974B78">
        <w:t xml:space="preserve"> </w:t>
      </w:r>
      <w:r w:rsidR="00974B78" w:rsidRPr="00974B78">
        <w:rPr>
          <w:rFonts w:ascii="Times New Roman" w:hAnsi="Times New Roman" w:cs="Times New Roman"/>
        </w:rPr>
        <w:t>Brief Fatigue Inventory</w:t>
      </w:r>
      <w:r w:rsidR="00974B78">
        <w:rPr>
          <w:rFonts w:ascii="Times New Roman" w:hAnsi="Times New Roman" w:cs="Times New Roman"/>
        </w:rPr>
        <w:t xml:space="preserve">; MFI: </w:t>
      </w:r>
      <w:r w:rsidR="00974B78" w:rsidRPr="00974B78">
        <w:rPr>
          <w:rFonts w:ascii="Times New Roman" w:hAnsi="Times New Roman" w:cs="Times New Roman"/>
        </w:rPr>
        <w:t>Multidimensional Fatigue Inventory</w:t>
      </w:r>
      <w:r w:rsidR="009306F1">
        <w:rPr>
          <w:rFonts w:ascii="Times New Roman" w:hAnsi="Times New Roman" w:cs="Times New Roman"/>
        </w:rPr>
        <w:t xml:space="preserve">; PROMIS: </w:t>
      </w:r>
      <w:r w:rsidR="009306F1" w:rsidRPr="009306F1">
        <w:rPr>
          <w:rFonts w:ascii="Times New Roman" w:hAnsi="Times New Roman" w:cs="Times New Roman"/>
        </w:rPr>
        <w:t>Patient-Reported Outcomes Measurement Information System</w:t>
      </w:r>
      <w:r w:rsidR="009306F1">
        <w:rPr>
          <w:rFonts w:ascii="Times New Roman" w:hAnsi="Times New Roman" w:cs="Times New Roman"/>
        </w:rPr>
        <w:t xml:space="preserve">; RPQ: </w:t>
      </w:r>
      <w:r w:rsidR="009306F1" w:rsidRPr="009306F1">
        <w:rPr>
          <w:rFonts w:ascii="Times New Roman" w:hAnsi="Times New Roman" w:cs="Times New Roman"/>
        </w:rPr>
        <w:t>Rivermead Postconcussion Questionnaire</w:t>
      </w:r>
      <w:r w:rsidR="009306F1">
        <w:rPr>
          <w:rFonts w:ascii="Times New Roman" w:hAnsi="Times New Roman" w:cs="Times New Roman"/>
        </w:rPr>
        <w:t xml:space="preserve">; GFI: </w:t>
      </w:r>
      <w:r w:rsidR="009306F1" w:rsidRPr="009306F1">
        <w:rPr>
          <w:rFonts w:ascii="Times New Roman" w:hAnsi="Times New Roman" w:cs="Times New Roman"/>
        </w:rPr>
        <w:t>Global Fatigue Index</w:t>
      </w:r>
      <w:r w:rsidR="009306F1">
        <w:rPr>
          <w:rFonts w:ascii="Times New Roman" w:hAnsi="Times New Roman" w:cs="Times New Roman"/>
        </w:rPr>
        <w:t xml:space="preserve">; BNI: </w:t>
      </w:r>
      <w:r w:rsidR="009306F1" w:rsidRPr="009306F1">
        <w:rPr>
          <w:rFonts w:ascii="Times New Roman" w:hAnsi="Times New Roman" w:cs="Times New Roman"/>
        </w:rPr>
        <w:t>Barrow Neurological institute</w:t>
      </w:r>
      <w:r w:rsidR="009306F1">
        <w:rPr>
          <w:rFonts w:ascii="Times New Roman" w:hAnsi="Times New Roman" w:cs="Times New Roman"/>
        </w:rPr>
        <w:t xml:space="preserve">; MFI: </w:t>
      </w:r>
      <w:r w:rsidR="009306F1" w:rsidRPr="009306F1">
        <w:rPr>
          <w:rFonts w:ascii="Times New Roman" w:hAnsi="Times New Roman" w:cs="Times New Roman"/>
        </w:rPr>
        <w:t>Multidimensional Fatigue inventory</w:t>
      </w:r>
      <w:r w:rsidR="009306F1">
        <w:rPr>
          <w:rFonts w:ascii="Times New Roman" w:hAnsi="Times New Roman" w:cs="Times New Roman"/>
        </w:rPr>
        <w:t xml:space="preserve">; </w:t>
      </w:r>
      <w:r w:rsidR="009306F1" w:rsidRPr="009306F1">
        <w:rPr>
          <w:rFonts w:ascii="Times New Roman" w:hAnsi="Times New Roman" w:cs="Times New Roman"/>
        </w:rPr>
        <w:t>MOS-SF-36</w:t>
      </w:r>
      <w:r w:rsidR="009306F1">
        <w:rPr>
          <w:rFonts w:ascii="Times New Roman" w:hAnsi="Times New Roman" w:cs="Times New Roman"/>
        </w:rPr>
        <w:t xml:space="preserve">: </w:t>
      </w:r>
      <w:r w:rsidR="009306F1" w:rsidRPr="009306F1">
        <w:rPr>
          <w:rFonts w:ascii="Times New Roman" w:hAnsi="Times New Roman" w:cs="Times New Roman"/>
        </w:rPr>
        <w:t>Medical Outcome Scale Short Form 36</w:t>
      </w:r>
      <w:r w:rsidR="009306F1">
        <w:rPr>
          <w:rFonts w:ascii="Times New Roman" w:hAnsi="Times New Roman" w:cs="Times New Roman"/>
        </w:rPr>
        <w:t xml:space="preserve">; </w:t>
      </w:r>
      <w:r w:rsidR="009306F1" w:rsidRPr="009306F1">
        <w:rPr>
          <w:rFonts w:ascii="Times New Roman" w:hAnsi="Times New Roman" w:cs="Times New Roman"/>
        </w:rPr>
        <w:t>SF-36</w:t>
      </w:r>
      <w:r w:rsidR="009306F1">
        <w:rPr>
          <w:rFonts w:ascii="Times New Roman" w:hAnsi="Times New Roman" w:cs="Times New Roman"/>
        </w:rPr>
        <w:t xml:space="preserve">: </w:t>
      </w:r>
      <w:r w:rsidR="009306F1" w:rsidRPr="009306F1">
        <w:rPr>
          <w:rFonts w:ascii="Times New Roman" w:hAnsi="Times New Roman" w:cs="Times New Roman"/>
        </w:rPr>
        <w:t>Short Form Health Survey</w:t>
      </w:r>
      <w:r w:rsidR="009306F1">
        <w:rPr>
          <w:rFonts w:ascii="Times New Roman" w:hAnsi="Times New Roman" w:cs="Times New Roman"/>
        </w:rPr>
        <w:t xml:space="preserve">; FFS: </w:t>
      </w:r>
      <w:r w:rsidR="009306F1" w:rsidRPr="009306F1">
        <w:rPr>
          <w:rFonts w:ascii="Times New Roman" w:hAnsi="Times New Roman" w:cs="Times New Roman"/>
        </w:rPr>
        <w:t>Flinders Fatigue Scale</w:t>
      </w:r>
      <w:r w:rsidR="009306F1">
        <w:rPr>
          <w:rFonts w:ascii="Times New Roman" w:hAnsi="Times New Roman" w:cs="Times New Roman"/>
        </w:rPr>
        <w:t xml:space="preserve">; </w:t>
      </w:r>
      <w:r w:rsidR="002C0BA4">
        <w:rPr>
          <w:rFonts w:ascii="Times New Roman" w:hAnsi="Times New Roman" w:cs="Times New Roman"/>
        </w:rPr>
        <w:t xml:space="preserve">PCSI: </w:t>
      </w:r>
      <w:r w:rsidR="002C0BA4" w:rsidRPr="002C0BA4">
        <w:rPr>
          <w:rFonts w:ascii="Times New Roman" w:hAnsi="Times New Roman" w:cs="Times New Roman"/>
        </w:rPr>
        <w:t>Post-Concussion Symptom Inventory</w:t>
      </w:r>
      <w:r w:rsidR="002C0BA4">
        <w:rPr>
          <w:rFonts w:ascii="Times New Roman" w:hAnsi="Times New Roman" w:cs="Times New Roman"/>
        </w:rPr>
        <w:t xml:space="preserve">; </w:t>
      </w:r>
      <w:r w:rsidR="006A73B5">
        <w:rPr>
          <w:rFonts w:ascii="Times New Roman" w:hAnsi="Times New Roman" w:cs="Times New Roman"/>
        </w:rPr>
        <w:t xml:space="preserve">CES: </w:t>
      </w:r>
      <w:r w:rsidR="006A73B5" w:rsidRPr="006A73B5">
        <w:rPr>
          <w:rFonts w:ascii="Times New Roman" w:hAnsi="Times New Roman" w:cs="Times New Roman"/>
        </w:rPr>
        <w:t xml:space="preserve">Cranial </w:t>
      </w:r>
      <w:r w:rsidR="006A73B5">
        <w:rPr>
          <w:rFonts w:ascii="Times New Roman" w:hAnsi="Times New Roman" w:cs="Times New Roman"/>
        </w:rPr>
        <w:t>E</w:t>
      </w:r>
      <w:r w:rsidR="006A73B5" w:rsidRPr="006A73B5">
        <w:rPr>
          <w:rFonts w:ascii="Times New Roman" w:hAnsi="Times New Roman" w:cs="Times New Roman"/>
        </w:rPr>
        <w:t xml:space="preserve">lectrotherapy </w:t>
      </w:r>
      <w:r w:rsidR="006A73B5">
        <w:rPr>
          <w:rFonts w:ascii="Times New Roman" w:hAnsi="Times New Roman" w:cs="Times New Roman"/>
        </w:rPr>
        <w:t>S</w:t>
      </w:r>
      <w:r w:rsidR="006A73B5" w:rsidRPr="006A73B5">
        <w:rPr>
          <w:rFonts w:ascii="Times New Roman" w:hAnsi="Times New Roman" w:cs="Times New Roman"/>
        </w:rPr>
        <w:t>timulation</w:t>
      </w:r>
      <w:r w:rsidR="00C50AB6">
        <w:rPr>
          <w:rFonts w:ascii="Times New Roman" w:hAnsi="Times New Roman" w:cs="Times New Roman"/>
        </w:rPr>
        <w:t xml:space="preserve">; </w:t>
      </w:r>
      <w:r w:rsidR="00C50AB6" w:rsidRPr="00C50AB6">
        <w:rPr>
          <w:rFonts w:ascii="Times New Roman" w:hAnsi="Times New Roman" w:cs="Times New Roman"/>
        </w:rPr>
        <w:t>CIS20R</w:t>
      </w:r>
      <w:r w:rsidR="00C50AB6">
        <w:rPr>
          <w:rFonts w:ascii="Times New Roman" w:hAnsi="Times New Roman" w:cs="Times New Roman"/>
        </w:rPr>
        <w:t>:</w:t>
      </w:r>
      <w:r w:rsidR="00C50AB6" w:rsidRPr="00C50AB6">
        <w:rPr>
          <w:rFonts w:ascii="Times New Roman" w:hAnsi="Times New Roman" w:cs="Times New Roman"/>
        </w:rPr>
        <w:t xml:space="preserve"> Checklist of Individual</w:t>
      </w:r>
      <w:r w:rsidR="00C50AB6">
        <w:rPr>
          <w:rFonts w:ascii="Times New Roman" w:hAnsi="Times New Roman" w:cs="Times New Roman"/>
        </w:rPr>
        <w:t xml:space="preserve"> </w:t>
      </w:r>
      <w:r w:rsidR="00C50AB6" w:rsidRPr="00C50AB6">
        <w:rPr>
          <w:rFonts w:ascii="Times New Roman" w:hAnsi="Times New Roman" w:cs="Times New Roman"/>
        </w:rPr>
        <w:t>Strength</w:t>
      </w:r>
      <w:r w:rsidR="001D3DA8">
        <w:rPr>
          <w:rFonts w:ascii="Times New Roman" w:hAnsi="Times New Roman" w:cs="Times New Roman"/>
        </w:rPr>
        <w:t xml:space="preserve">; </w:t>
      </w:r>
      <w:r w:rsidR="001D3DA8" w:rsidRPr="001D3DA8">
        <w:rPr>
          <w:rFonts w:ascii="Times New Roman" w:hAnsi="Times New Roman" w:cs="Times New Roman"/>
        </w:rPr>
        <w:t>VAS</w:t>
      </w:r>
      <w:r w:rsidR="001D3DA8">
        <w:rPr>
          <w:rFonts w:ascii="Times New Roman" w:hAnsi="Times New Roman" w:cs="Times New Roman"/>
        </w:rPr>
        <w:t xml:space="preserve">: </w:t>
      </w:r>
      <w:r w:rsidR="001D3DA8" w:rsidRPr="001D3DA8">
        <w:rPr>
          <w:rFonts w:ascii="Times New Roman" w:hAnsi="Times New Roman" w:cs="Times New Roman"/>
        </w:rPr>
        <w:t>Visual Analogue Scale</w:t>
      </w:r>
      <w:r w:rsidR="001D3DA8">
        <w:rPr>
          <w:rFonts w:ascii="Times New Roman" w:hAnsi="Times New Roman" w:cs="Times New Roman"/>
        </w:rPr>
        <w:t xml:space="preserve">; </w:t>
      </w:r>
      <w:proofErr w:type="spellStart"/>
      <w:r w:rsidR="001D3DA8">
        <w:rPr>
          <w:rFonts w:ascii="Times New Roman" w:hAnsi="Times New Roman" w:cs="Times New Roman"/>
        </w:rPr>
        <w:t>PedsQL</w:t>
      </w:r>
      <w:proofErr w:type="spellEnd"/>
      <w:r w:rsidR="001D3DA8">
        <w:rPr>
          <w:rFonts w:ascii="Times New Roman" w:hAnsi="Times New Roman" w:cs="Times New Roman"/>
        </w:rPr>
        <w:t xml:space="preserve">: </w:t>
      </w:r>
      <w:r w:rsidR="001D3DA8" w:rsidRPr="001D3DA8">
        <w:rPr>
          <w:rFonts w:ascii="Times New Roman" w:hAnsi="Times New Roman" w:cs="Times New Roman"/>
        </w:rPr>
        <w:t>Pediatric Quality of Life</w:t>
      </w:r>
      <w:r w:rsidR="00C50AB6">
        <w:rPr>
          <w:rFonts w:ascii="Times New Roman" w:hAnsi="Times New Roman" w:cs="Times New Roman"/>
        </w:rPr>
        <w:t>.</w:t>
      </w:r>
    </w:p>
    <w:sectPr w:rsidR="00664DE9" w:rsidRPr="009F4B39" w:rsidSect="00AE10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E544A"/>
    <w:multiLevelType w:val="hybridMultilevel"/>
    <w:tmpl w:val="BA18AAA2"/>
    <w:lvl w:ilvl="0" w:tplc="4720E4F8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" w15:restartNumberingAfterBreak="0">
    <w:nsid w:val="168F33D9"/>
    <w:multiLevelType w:val="hybridMultilevel"/>
    <w:tmpl w:val="A7FE38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1D07"/>
    <w:multiLevelType w:val="hybridMultilevel"/>
    <w:tmpl w:val="B3BE0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204F2"/>
    <w:multiLevelType w:val="hybridMultilevel"/>
    <w:tmpl w:val="D6CABF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333B"/>
    <w:multiLevelType w:val="hybridMultilevel"/>
    <w:tmpl w:val="30CA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83C99"/>
    <w:multiLevelType w:val="hybridMultilevel"/>
    <w:tmpl w:val="E216E0C4"/>
    <w:lvl w:ilvl="0" w:tplc="9FEA54AC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6" w15:restartNumberingAfterBreak="0">
    <w:nsid w:val="3F1D7384"/>
    <w:multiLevelType w:val="hybridMultilevel"/>
    <w:tmpl w:val="D8E8F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270B6"/>
    <w:multiLevelType w:val="hybridMultilevel"/>
    <w:tmpl w:val="1FAA2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A2BED"/>
    <w:multiLevelType w:val="hybridMultilevel"/>
    <w:tmpl w:val="6AE67EBE"/>
    <w:lvl w:ilvl="0" w:tplc="9324528E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9" w15:restartNumberingAfterBreak="0">
    <w:nsid w:val="698D0314"/>
    <w:multiLevelType w:val="hybridMultilevel"/>
    <w:tmpl w:val="7CEE2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835"/>
    <w:rsid w:val="00012BFF"/>
    <w:rsid w:val="000A15E0"/>
    <w:rsid w:val="00147CB3"/>
    <w:rsid w:val="001D3DA8"/>
    <w:rsid w:val="001E24AF"/>
    <w:rsid w:val="001E7AA1"/>
    <w:rsid w:val="002141EA"/>
    <w:rsid w:val="00242271"/>
    <w:rsid w:val="002C0BA4"/>
    <w:rsid w:val="002E67D4"/>
    <w:rsid w:val="00333238"/>
    <w:rsid w:val="00356A54"/>
    <w:rsid w:val="00380ACC"/>
    <w:rsid w:val="004949E6"/>
    <w:rsid w:val="004A25CE"/>
    <w:rsid w:val="004A37E9"/>
    <w:rsid w:val="004B51C6"/>
    <w:rsid w:val="00501B61"/>
    <w:rsid w:val="00565A0D"/>
    <w:rsid w:val="00591DDC"/>
    <w:rsid w:val="005A070C"/>
    <w:rsid w:val="005A075B"/>
    <w:rsid w:val="00664DE9"/>
    <w:rsid w:val="006A73B5"/>
    <w:rsid w:val="006C3617"/>
    <w:rsid w:val="00704CF8"/>
    <w:rsid w:val="0071180F"/>
    <w:rsid w:val="007276FF"/>
    <w:rsid w:val="007A3163"/>
    <w:rsid w:val="007B4FE4"/>
    <w:rsid w:val="00903835"/>
    <w:rsid w:val="009306F1"/>
    <w:rsid w:val="00951EAB"/>
    <w:rsid w:val="00974B78"/>
    <w:rsid w:val="009B2CFB"/>
    <w:rsid w:val="009F4B39"/>
    <w:rsid w:val="00A318B7"/>
    <w:rsid w:val="00A32A87"/>
    <w:rsid w:val="00AE10C7"/>
    <w:rsid w:val="00C41318"/>
    <w:rsid w:val="00C50AB6"/>
    <w:rsid w:val="00CD5679"/>
    <w:rsid w:val="00D2444F"/>
    <w:rsid w:val="00D42FD7"/>
    <w:rsid w:val="00E06D56"/>
    <w:rsid w:val="00E21BBC"/>
    <w:rsid w:val="00EC0028"/>
    <w:rsid w:val="00EC7C37"/>
    <w:rsid w:val="00ED3CE4"/>
    <w:rsid w:val="00F10640"/>
    <w:rsid w:val="00F8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0AFC"/>
  <w15:chartTrackingRefBased/>
  <w15:docId w15:val="{EC809A97-451D-41AD-A355-FB843E23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0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C7"/>
  </w:style>
  <w:style w:type="paragraph" w:styleId="Footer">
    <w:name w:val="footer"/>
    <w:basedOn w:val="Normal"/>
    <w:link w:val="FooterChar"/>
    <w:uiPriority w:val="99"/>
    <w:unhideWhenUsed/>
    <w:rsid w:val="00AE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C7"/>
  </w:style>
  <w:style w:type="table" w:styleId="TableGrid">
    <w:name w:val="Table Grid"/>
    <w:basedOn w:val="TableNormal"/>
    <w:uiPriority w:val="39"/>
    <w:rsid w:val="00AE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0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5842</Words>
  <Characters>33301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Arshad</dc:creator>
  <cp:keywords/>
  <dc:description/>
  <cp:lastModifiedBy>Ali, Arshad</cp:lastModifiedBy>
  <cp:revision>2</cp:revision>
  <dcterms:created xsi:type="dcterms:W3CDTF">2021-03-12T18:46:00Z</dcterms:created>
  <dcterms:modified xsi:type="dcterms:W3CDTF">2021-03-12T18:46:00Z</dcterms:modified>
</cp:coreProperties>
</file>