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08" w:type="dxa"/>
        <w:tblLook w:val="04A0" w:firstRow="1" w:lastRow="0" w:firstColumn="1" w:lastColumn="0" w:noHBand="0" w:noVBand="1"/>
      </w:tblPr>
      <w:tblGrid>
        <w:gridCol w:w="3978"/>
        <w:gridCol w:w="939"/>
        <w:gridCol w:w="1671"/>
      </w:tblGrid>
      <w:tr w:rsidR="008659CA" w:rsidRPr="004D2252" w14:paraId="034CC2FC" w14:textId="77777777" w:rsidTr="00B9225E">
        <w:tc>
          <w:tcPr>
            <w:tcW w:w="658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3DB7C61" w14:textId="77777777" w:rsidR="004D2252" w:rsidRPr="004D2252" w:rsidRDefault="004D2252" w:rsidP="008659CA">
            <w:pPr>
              <w:contextualSpacing/>
              <w:rPr>
                <w:b/>
                <w:bCs/>
                <w:sz w:val="24"/>
                <w:szCs w:val="24"/>
              </w:rPr>
            </w:pPr>
            <w:r w:rsidRPr="004D2252">
              <w:rPr>
                <w:b/>
                <w:bCs/>
                <w:sz w:val="24"/>
                <w:szCs w:val="24"/>
              </w:rPr>
              <w:t>Supplemental Digital Content, Table 2</w:t>
            </w:r>
          </w:p>
          <w:p w14:paraId="2FEBC762" w14:textId="3A36EC01" w:rsidR="008659CA" w:rsidRPr="00DB705E" w:rsidRDefault="004F55F4" w:rsidP="008659CA">
            <w:pPr>
              <w:contextualSpacing/>
              <w:rPr>
                <w:sz w:val="24"/>
                <w:szCs w:val="24"/>
              </w:rPr>
            </w:pPr>
            <w:r w:rsidRPr="004D2252">
              <w:rPr>
                <w:b/>
                <w:bCs/>
                <w:sz w:val="24"/>
                <w:szCs w:val="24"/>
              </w:rPr>
              <w:t xml:space="preserve">Reasons for no vaccination: </w:t>
            </w:r>
            <w:r w:rsidR="008659CA" w:rsidRPr="004D2252">
              <w:rPr>
                <w:b/>
                <w:bCs/>
                <w:sz w:val="24"/>
                <w:szCs w:val="24"/>
              </w:rPr>
              <w:t xml:space="preserve">Flu </w:t>
            </w:r>
            <w:r w:rsidR="002D6B50">
              <w:rPr>
                <w:b/>
                <w:bCs/>
                <w:sz w:val="24"/>
                <w:szCs w:val="24"/>
              </w:rPr>
              <w:t>s</w:t>
            </w:r>
            <w:r w:rsidR="008659CA" w:rsidRPr="004D2252">
              <w:rPr>
                <w:b/>
                <w:bCs/>
                <w:sz w:val="24"/>
                <w:szCs w:val="24"/>
              </w:rPr>
              <w:t>eason 2020-2021</w:t>
            </w:r>
          </w:p>
        </w:tc>
      </w:tr>
      <w:tr w:rsidR="00B9225E" w:rsidRPr="00DB705E" w14:paraId="5153C191" w14:textId="77777777" w:rsidTr="00B9225E">
        <w:tc>
          <w:tcPr>
            <w:tcW w:w="397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2E102DB" w14:textId="77777777" w:rsidR="00B9225E" w:rsidRPr="00DB705E" w:rsidRDefault="00B9225E" w:rsidP="002141C4">
            <w:pPr>
              <w:contextualSpacing/>
              <w:rPr>
                <w:sz w:val="24"/>
                <w:szCs w:val="24"/>
              </w:rPr>
            </w:pPr>
            <w:r w:rsidRPr="00DB705E">
              <w:rPr>
                <w:sz w:val="24"/>
                <w:szCs w:val="24"/>
              </w:rPr>
              <w:t>Outcome</w:t>
            </w:r>
            <w:r w:rsidR="004F55F4" w:rsidRPr="00DB705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</w:tcPr>
          <w:p w14:paraId="7D376612" w14:textId="77777777" w:rsidR="00B9225E" w:rsidRPr="00DB705E" w:rsidRDefault="004F55F4" w:rsidP="004F55F4">
            <w:pPr>
              <w:contextualSpacing/>
              <w:rPr>
                <w:sz w:val="24"/>
                <w:szCs w:val="24"/>
              </w:rPr>
            </w:pPr>
            <w:r w:rsidRPr="00DB705E">
              <w:rPr>
                <w:sz w:val="24"/>
                <w:szCs w:val="24"/>
              </w:rPr>
              <w:t xml:space="preserve">         </w:t>
            </w:r>
            <w:r w:rsidR="00B9225E" w:rsidRPr="00DB705E">
              <w:rPr>
                <w:sz w:val="24"/>
                <w:szCs w:val="24"/>
              </w:rPr>
              <w:t>H</w:t>
            </w:r>
            <w:r w:rsidRPr="00DB705E">
              <w:rPr>
                <w:sz w:val="24"/>
                <w:szCs w:val="24"/>
              </w:rPr>
              <w:t>T</w:t>
            </w:r>
            <w:r w:rsidR="00B9225E" w:rsidRPr="00DB705E">
              <w:rPr>
                <w:sz w:val="24"/>
                <w:szCs w:val="24"/>
              </w:rPr>
              <w:t xml:space="preserve"> Patients</w:t>
            </w:r>
          </w:p>
        </w:tc>
      </w:tr>
      <w:tr w:rsidR="002141C4" w:rsidRPr="00DB705E" w14:paraId="4E82FD47" w14:textId="77777777" w:rsidTr="00B9225E">
        <w:tc>
          <w:tcPr>
            <w:tcW w:w="397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535A96D" w14:textId="77777777" w:rsidR="002141C4" w:rsidRPr="00DB705E" w:rsidRDefault="007F0717" w:rsidP="002141C4">
            <w:pPr>
              <w:contextualSpacing/>
              <w:rPr>
                <w:sz w:val="24"/>
                <w:szCs w:val="24"/>
              </w:rPr>
            </w:pPr>
            <w:r w:rsidRPr="00DB705E">
              <w:rPr>
                <w:sz w:val="24"/>
                <w:szCs w:val="24"/>
              </w:rPr>
              <w:t>Vaccinated</w:t>
            </w:r>
          </w:p>
        </w:tc>
        <w:tc>
          <w:tcPr>
            <w:tcW w:w="939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</w:tcPr>
          <w:p w14:paraId="46B17498" w14:textId="77777777" w:rsidR="002141C4" w:rsidRPr="00DB705E" w:rsidRDefault="002141C4" w:rsidP="008659CA">
            <w:pPr>
              <w:contextualSpacing/>
              <w:jc w:val="right"/>
              <w:rPr>
                <w:sz w:val="24"/>
                <w:szCs w:val="24"/>
              </w:rPr>
            </w:pPr>
            <w:r w:rsidRPr="00DB705E">
              <w:rPr>
                <w:sz w:val="24"/>
                <w:szCs w:val="24"/>
              </w:rPr>
              <w:t>4</w:t>
            </w:r>
            <w:r w:rsidR="005F0783" w:rsidRPr="00DB705E">
              <w:rPr>
                <w:sz w:val="24"/>
                <w:szCs w:val="24"/>
              </w:rPr>
              <w:t>10</w:t>
            </w:r>
          </w:p>
        </w:tc>
        <w:tc>
          <w:tcPr>
            <w:tcW w:w="1671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43" w:type="dxa"/>
              <w:right w:w="115" w:type="dxa"/>
            </w:tcMar>
          </w:tcPr>
          <w:p w14:paraId="20D2B553" w14:textId="77777777" w:rsidR="002141C4" w:rsidRPr="00DB705E" w:rsidRDefault="008659CA" w:rsidP="008659CA">
            <w:pPr>
              <w:contextualSpacing/>
              <w:rPr>
                <w:sz w:val="24"/>
                <w:szCs w:val="24"/>
              </w:rPr>
            </w:pPr>
            <w:r w:rsidRPr="00DB705E">
              <w:rPr>
                <w:sz w:val="24"/>
                <w:szCs w:val="24"/>
              </w:rPr>
              <w:t>(</w:t>
            </w:r>
            <w:r w:rsidR="00D54C20" w:rsidRPr="00DB705E">
              <w:rPr>
                <w:sz w:val="24"/>
                <w:szCs w:val="24"/>
              </w:rPr>
              <w:t>79.9</w:t>
            </w:r>
            <w:r w:rsidRPr="00DB705E">
              <w:rPr>
                <w:sz w:val="24"/>
                <w:szCs w:val="24"/>
              </w:rPr>
              <w:t>)</w:t>
            </w:r>
          </w:p>
        </w:tc>
      </w:tr>
      <w:tr w:rsidR="008C4783" w:rsidRPr="00DB705E" w14:paraId="64828589" w14:textId="77777777" w:rsidTr="00B9225E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123B7B9D" w14:textId="77777777" w:rsidR="008C4783" w:rsidRPr="00DB705E" w:rsidRDefault="007F0717" w:rsidP="002141C4">
            <w:pPr>
              <w:contextualSpacing/>
              <w:rPr>
                <w:sz w:val="24"/>
                <w:szCs w:val="24"/>
              </w:rPr>
            </w:pPr>
            <w:r w:rsidRPr="00DB705E">
              <w:rPr>
                <w:sz w:val="24"/>
                <w:szCs w:val="24"/>
              </w:rPr>
              <w:t>No data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</w:tcPr>
          <w:p w14:paraId="0F020251" w14:textId="77777777" w:rsidR="008C4783" w:rsidRPr="00DB705E" w:rsidRDefault="008C4783" w:rsidP="008659CA">
            <w:pPr>
              <w:contextualSpacing/>
              <w:jc w:val="right"/>
              <w:rPr>
                <w:sz w:val="24"/>
                <w:szCs w:val="24"/>
              </w:rPr>
            </w:pPr>
            <w:r w:rsidRPr="00DB705E">
              <w:rPr>
                <w:sz w:val="24"/>
                <w:szCs w:val="24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115" w:type="dxa"/>
            </w:tcMar>
          </w:tcPr>
          <w:p w14:paraId="5B1F8D74" w14:textId="77777777" w:rsidR="008C4783" w:rsidRPr="00DB705E" w:rsidRDefault="008659CA" w:rsidP="008659CA">
            <w:pPr>
              <w:contextualSpacing/>
              <w:rPr>
                <w:sz w:val="24"/>
                <w:szCs w:val="24"/>
              </w:rPr>
            </w:pPr>
            <w:r w:rsidRPr="00DB705E">
              <w:rPr>
                <w:sz w:val="24"/>
                <w:szCs w:val="24"/>
              </w:rPr>
              <w:t>(</w:t>
            </w:r>
            <w:r w:rsidR="00D54C20" w:rsidRPr="00DB705E">
              <w:rPr>
                <w:sz w:val="24"/>
                <w:szCs w:val="24"/>
              </w:rPr>
              <w:t>1.0</w:t>
            </w:r>
            <w:r w:rsidRPr="00DB705E">
              <w:rPr>
                <w:sz w:val="24"/>
                <w:szCs w:val="24"/>
              </w:rPr>
              <w:t>)</w:t>
            </w:r>
          </w:p>
        </w:tc>
      </w:tr>
      <w:tr w:rsidR="002141C4" w:rsidRPr="00DB705E" w14:paraId="09A678FC" w14:textId="77777777" w:rsidTr="00B9225E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7E49D645" w14:textId="77777777" w:rsidR="002141C4" w:rsidRPr="00DB705E" w:rsidRDefault="002141C4" w:rsidP="002141C4">
            <w:pPr>
              <w:contextualSpacing/>
              <w:rPr>
                <w:sz w:val="24"/>
                <w:szCs w:val="24"/>
              </w:rPr>
            </w:pPr>
            <w:r w:rsidRPr="00DB705E">
              <w:rPr>
                <w:sz w:val="24"/>
                <w:szCs w:val="24"/>
              </w:rPr>
              <w:t xml:space="preserve">No </w:t>
            </w:r>
            <w:r w:rsidR="007F0717" w:rsidRPr="00DB705E">
              <w:rPr>
                <w:sz w:val="24"/>
                <w:szCs w:val="24"/>
              </w:rPr>
              <w:t>vaccine</w:t>
            </w:r>
            <w:r w:rsidR="00D54C20" w:rsidRPr="00DB70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</w:tcPr>
          <w:p w14:paraId="71AE1EC8" w14:textId="289E6492" w:rsidR="002141C4" w:rsidRPr="00DB705E" w:rsidRDefault="00FF6E48" w:rsidP="008659CA">
            <w:pPr>
              <w:contextualSpacing/>
              <w:jc w:val="right"/>
              <w:rPr>
                <w:sz w:val="24"/>
                <w:szCs w:val="24"/>
              </w:rPr>
            </w:pPr>
            <w:r w:rsidRPr="00DB705E">
              <w:rPr>
                <w:sz w:val="24"/>
                <w:szCs w:val="24"/>
              </w:rPr>
              <w:t>9</w:t>
            </w:r>
            <w:r w:rsidR="00EA425B" w:rsidRPr="00DB705E">
              <w:rPr>
                <w:sz w:val="24"/>
                <w:szCs w:val="24"/>
              </w:rPr>
              <w:t>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115" w:type="dxa"/>
            </w:tcMar>
          </w:tcPr>
          <w:p w14:paraId="3FDFD977" w14:textId="0B120806" w:rsidR="002141C4" w:rsidRPr="00DB705E" w:rsidRDefault="008659CA" w:rsidP="008659CA">
            <w:pPr>
              <w:contextualSpacing/>
              <w:rPr>
                <w:sz w:val="24"/>
                <w:szCs w:val="24"/>
              </w:rPr>
            </w:pPr>
            <w:r w:rsidRPr="00DB705E">
              <w:rPr>
                <w:sz w:val="24"/>
                <w:szCs w:val="24"/>
              </w:rPr>
              <w:t>(</w:t>
            </w:r>
            <w:r w:rsidR="00D54C20" w:rsidRPr="00DB705E">
              <w:rPr>
                <w:sz w:val="24"/>
                <w:szCs w:val="24"/>
              </w:rPr>
              <w:t>19.</w:t>
            </w:r>
            <w:r w:rsidR="00EA425B" w:rsidRPr="00DB705E">
              <w:rPr>
                <w:sz w:val="24"/>
                <w:szCs w:val="24"/>
              </w:rPr>
              <w:t>1</w:t>
            </w:r>
            <w:r w:rsidRPr="00DB705E">
              <w:rPr>
                <w:sz w:val="24"/>
                <w:szCs w:val="24"/>
              </w:rPr>
              <w:t>)</w:t>
            </w:r>
          </w:p>
        </w:tc>
      </w:tr>
      <w:tr w:rsidR="00F138EA" w:rsidRPr="00DB705E" w14:paraId="66ACDCC8" w14:textId="77777777" w:rsidTr="00B9225E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527C0B5A" w14:textId="77777777" w:rsidR="00F138EA" w:rsidRPr="00DB705E" w:rsidRDefault="00F138EA" w:rsidP="002141C4">
            <w:pPr>
              <w:contextualSpacing/>
              <w:rPr>
                <w:sz w:val="24"/>
                <w:szCs w:val="24"/>
              </w:rPr>
            </w:pPr>
            <w:r w:rsidRPr="00DB705E">
              <w:rPr>
                <w:sz w:val="24"/>
                <w:szCs w:val="24"/>
              </w:rPr>
              <w:t xml:space="preserve">   Reasons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</w:tcPr>
          <w:p w14:paraId="7BCC512F" w14:textId="77777777" w:rsidR="00F138EA" w:rsidRPr="00DB705E" w:rsidRDefault="00F138EA" w:rsidP="008659CA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115" w:type="dxa"/>
            </w:tcMar>
          </w:tcPr>
          <w:p w14:paraId="685381F1" w14:textId="77777777" w:rsidR="00F138EA" w:rsidRPr="00DB705E" w:rsidRDefault="00F138EA" w:rsidP="008659CA">
            <w:pPr>
              <w:contextualSpacing/>
              <w:rPr>
                <w:sz w:val="24"/>
                <w:szCs w:val="24"/>
              </w:rPr>
            </w:pPr>
          </w:p>
        </w:tc>
      </w:tr>
      <w:tr w:rsidR="002141C4" w:rsidRPr="00DB705E" w14:paraId="72CBB8F8" w14:textId="77777777" w:rsidTr="00B9225E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440B4B1B" w14:textId="77777777" w:rsidR="002141C4" w:rsidRPr="00DB705E" w:rsidRDefault="002141C4" w:rsidP="002141C4">
            <w:pPr>
              <w:contextualSpacing/>
              <w:rPr>
                <w:sz w:val="24"/>
                <w:szCs w:val="24"/>
              </w:rPr>
            </w:pPr>
            <w:r w:rsidRPr="00DB705E">
              <w:rPr>
                <w:sz w:val="24"/>
                <w:szCs w:val="24"/>
              </w:rPr>
              <w:t xml:space="preserve">   Fear of side effects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</w:tcPr>
          <w:p w14:paraId="004D1751" w14:textId="77777777" w:rsidR="002141C4" w:rsidRPr="00DB705E" w:rsidRDefault="002141C4" w:rsidP="008659CA">
            <w:pPr>
              <w:contextualSpacing/>
              <w:jc w:val="right"/>
              <w:rPr>
                <w:sz w:val="24"/>
                <w:szCs w:val="24"/>
              </w:rPr>
            </w:pPr>
            <w:r w:rsidRPr="00DB705E">
              <w:rPr>
                <w:sz w:val="24"/>
                <w:szCs w:val="24"/>
              </w:rPr>
              <w:t>16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115" w:type="dxa"/>
            </w:tcMar>
          </w:tcPr>
          <w:p w14:paraId="28843400" w14:textId="77777777" w:rsidR="002141C4" w:rsidRPr="00DB705E" w:rsidRDefault="008659CA" w:rsidP="008659CA">
            <w:pPr>
              <w:contextualSpacing/>
              <w:rPr>
                <w:sz w:val="24"/>
                <w:szCs w:val="24"/>
              </w:rPr>
            </w:pPr>
            <w:r w:rsidRPr="00DB705E">
              <w:rPr>
                <w:sz w:val="24"/>
                <w:szCs w:val="24"/>
              </w:rPr>
              <w:t>(</w:t>
            </w:r>
            <w:r w:rsidR="00D54C20" w:rsidRPr="00DB705E">
              <w:rPr>
                <w:sz w:val="24"/>
                <w:szCs w:val="24"/>
              </w:rPr>
              <w:t>16.1</w:t>
            </w:r>
            <w:r w:rsidRPr="00DB705E">
              <w:rPr>
                <w:sz w:val="24"/>
                <w:szCs w:val="24"/>
              </w:rPr>
              <w:t>)</w:t>
            </w:r>
          </w:p>
        </w:tc>
      </w:tr>
      <w:tr w:rsidR="004D2252" w:rsidRPr="00DB705E" w14:paraId="5917AE10" w14:textId="77777777" w:rsidTr="00B9225E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0C83E993" w14:textId="51560E11" w:rsidR="004D2252" w:rsidRPr="00DB705E" w:rsidRDefault="004D2252" w:rsidP="004D2252">
            <w:pPr>
              <w:contextualSpacing/>
              <w:rPr>
                <w:sz w:val="24"/>
                <w:szCs w:val="24"/>
              </w:rPr>
            </w:pPr>
            <w:r w:rsidRPr="00DB705E">
              <w:rPr>
                <w:sz w:val="24"/>
                <w:szCs w:val="24"/>
              </w:rPr>
              <w:t xml:space="preserve">   COVID Rarely left home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</w:tcPr>
          <w:p w14:paraId="3BA45A09" w14:textId="6D667D10" w:rsidR="004D2252" w:rsidRPr="00DB705E" w:rsidRDefault="004D2252" w:rsidP="004D2252">
            <w:pPr>
              <w:contextualSpacing/>
              <w:jc w:val="right"/>
              <w:rPr>
                <w:sz w:val="24"/>
                <w:szCs w:val="24"/>
              </w:rPr>
            </w:pPr>
            <w:r w:rsidRPr="00DB705E"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115" w:type="dxa"/>
            </w:tcMar>
          </w:tcPr>
          <w:p w14:paraId="2B1ED680" w14:textId="0FD8B551" w:rsidR="004D2252" w:rsidRPr="00DB705E" w:rsidRDefault="004D2252" w:rsidP="004D2252">
            <w:pPr>
              <w:contextualSpacing/>
              <w:rPr>
                <w:sz w:val="24"/>
                <w:szCs w:val="24"/>
              </w:rPr>
            </w:pPr>
            <w:r w:rsidRPr="00DB705E">
              <w:rPr>
                <w:sz w:val="24"/>
                <w:szCs w:val="24"/>
              </w:rPr>
              <w:t>(14.1)</w:t>
            </w:r>
          </w:p>
        </w:tc>
      </w:tr>
      <w:tr w:rsidR="004D2252" w:rsidRPr="00DB705E" w14:paraId="285C891E" w14:textId="77777777" w:rsidTr="00B9225E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7C7D732D" w14:textId="702A19BD" w:rsidR="004D2252" w:rsidRPr="00DB705E" w:rsidRDefault="004D2252" w:rsidP="004D2252">
            <w:pPr>
              <w:contextualSpacing/>
              <w:rPr>
                <w:sz w:val="24"/>
                <w:szCs w:val="24"/>
              </w:rPr>
            </w:pPr>
            <w:r w:rsidRPr="00DB705E">
              <w:rPr>
                <w:sz w:val="24"/>
                <w:szCs w:val="24"/>
              </w:rPr>
              <w:t xml:space="preserve">   Missed/Forgot to get vaccinated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</w:tcPr>
          <w:p w14:paraId="73B87D9B" w14:textId="1A2A6505" w:rsidR="004D2252" w:rsidRPr="00DB705E" w:rsidRDefault="004D2252" w:rsidP="004D2252">
            <w:pPr>
              <w:contextualSpacing/>
              <w:jc w:val="right"/>
              <w:rPr>
                <w:sz w:val="24"/>
                <w:szCs w:val="24"/>
              </w:rPr>
            </w:pPr>
            <w:r w:rsidRPr="00DB705E"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115" w:type="dxa"/>
            </w:tcMar>
          </w:tcPr>
          <w:p w14:paraId="07B791AF" w14:textId="67721FF2" w:rsidR="004D2252" w:rsidRPr="00DB705E" w:rsidRDefault="004D2252" w:rsidP="004D2252">
            <w:pPr>
              <w:contextualSpacing/>
              <w:rPr>
                <w:sz w:val="24"/>
                <w:szCs w:val="24"/>
              </w:rPr>
            </w:pPr>
            <w:r w:rsidRPr="00DB705E">
              <w:rPr>
                <w:sz w:val="24"/>
                <w:szCs w:val="24"/>
              </w:rPr>
              <w:t>(12.1)</w:t>
            </w:r>
          </w:p>
        </w:tc>
      </w:tr>
      <w:tr w:rsidR="004D2252" w:rsidRPr="00DB705E" w14:paraId="7C0B3861" w14:textId="77777777" w:rsidTr="00B9225E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010513A0" w14:textId="77777777" w:rsidR="004D2252" w:rsidRPr="00DB705E" w:rsidRDefault="004D2252" w:rsidP="004D2252">
            <w:pPr>
              <w:contextualSpacing/>
              <w:rPr>
                <w:sz w:val="24"/>
                <w:szCs w:val="24"/>
              </w:rPr>
            </w:pPr>
            <w:r w:rsidRPr="00DB705E">
              <w:rPr>
                <w:sz w:val="24"/>
                <w:szCs w:val="24"/>
              </w:rPr>
              <w:t xml:space="preserve">   “Nobody called me to schedule”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</w:tcPr>
          <w:p w14:paraId="3ACE9ECB" w14:textId="77777777" w:rsidR="004D2252" w:rsidRPr="00DB705E" w:rsidRDefault="004D2252" w:rsidP="004D2252">
            <w:pPr>
              <w:contextualSpacing/>
              <w:jc w:val="right"/>
              <w:rPr>
                <w:sz w:val="24"/>
                <w:szCs w:val="24"/>
              </w:rPr>
            </w:pPr>
            <w:r w:rsidRPr="00DB705E">
              <w:rPr>
                <w:sz w:val="24"/>
                <w:szCs w:val="24"/>
              </w:rPr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115" w:type="dxa"/>
            </w:tcMar>
          </w:tcPr>
          <w:p w14:paraId="23AE9808" w14:textId="77777777" w:rsidR="004D2252" w:rsidRPr="00DB705E" w:rsidRDefault="004D2252" w:rsidP="004D2252">
            <w:pPr>
              <w:contextualSpacing/>
              <w:rPr>
                <w:sz w:val="24"/>
                <w:szCs w:val="24"/>
              </w:rPr>
            </w:pPr>
            <w:r w:rsidRPr="00DB705E">
              <w:rPr>
                <w:sz w:val="24"/>
                <w:szCs w:val="24"/>
              </w:rPr>
              <w:t>(4.0)</w:t>
            </w:r>
          </w:p>
        </w:tc>
      </w:tr>
      <w:tr w:rsidR="004D2252" w:rsidRPr="00DB705E" w14:paraId="762BE1A3" w14:textId="77777777" w:rsidTr="00B9225E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557EDA65" w14:textId="77777777" w:rsidR="004D2252" w:rsidRPr="00DB705E" w:rsidRDefault="004D2252" w:rsidP="004D2252">
            <w:pPr>
              <w:rPr>
                <w:sz w:val="24"/>
                <w:szCs w:val="24"/>
              </w:rPr>
            </w:pPr>
            <w:r w:rsidRPr="00DB705E">
              <w:rPr>
                <w:sz w:val="24"/>
                <w:szCs w:val="24"/>
              </w:rPr>
              <w:t xml:space="preserve">   Contraindication/Allergic reaction</w:t>
            </w:r>
            <w:r w:rsidRPr="00DB705E">
              <w:rPr>
                <w:rFonts w:cs="Arial"/>
                <w:color w:val="212529"/>
                <w:sz w:val="24"/>
                <w:szCs w:val="24"/>
                <w:vertAlign w:val="superscript"/>
                <w:lang w:val="en"/>
              </w:rPr>
              <w:t>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</w:tcPr>
          <w:p w14:paraId="7E8D49F3" w14:textId="77777777" w:rsidR="004D2252" w:rsidRPr="00DB705E" w:rsidRDefault="004D2252" w:rsidP="004D2252">
            <w:pPr>
              <w:contextualSpacing/>
              <w:jc w:val="right"/>
              <w:rPr>
                <w:sz w:val="24"/>
                <w:szCs w:val="24"/>
              </w:rPr>
            </w:pPr>
            <w:r w:rsidRPr="00DB705E">
              <w:rPr>
                <w:sz w:val="24"/>
                <w:szCs w:val="24"/>
              </w:rPr>
              <w:t>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115" w:type="dxa"/>
            </w:tcMar>
          </w:tcPr>
          <w:p w14:paraId="0D5AF9C0" w14:textId="77777777" w:rsidR="004D2252" w:rsidRPr="00DB705E" w:rsidRDefault="004D2252" w:rsidP="004D2252">
            <w:pPr>
              <w:contextualSpacing/>
              <w:rPr>
                <w:sz w:val="24"/>
                <w:szCs w:val="24"/>
              </w:rPr>
            </w:pPr>
            <w:r w:rsidRPr="00DB705E">
              <w:rPr>
                <w:sz w:val="24"/>
                <w:szCs w:val="24"/>
              </w:rPr>
              <w:t>(3.0)</w:t>
            </w:r>
          </w:p>
        </w:tc>
      </w:tr>
      <w:tr w:rsidR="004D2252" w:rsidRPr="00DB705E" w14:paraId="7C476808" w14:textId="77777777" w:rsidTr="00B9225E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15A5B6C1" w14:textId="63CD0A8B" w:rsidR="004D2252" w:rsidRPr="00DB705E" w:rsidRDefault="004D2252" w:rsidP="004D2252">
            <w:pPr>
              <w:contextualSpacing/>
              <w:rPr>
                <w:sz w:val="24"/>
                <w:szCs w:val="24"/>
              </w:rPr>
            </w:pPr>
            <w:r w:rsidRPr="00DB705E">
              <w:rPr>
                <w:sz w:val="24"/>
                <w:szCs w:val="24"/>
              </w:rPr>
              <w:t xml:space="preserve">   “I don’t get sick”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</w:tcPr>
          <w:p w14:paraId="1160CDA0" w14:textId="4C1A5AF9" w:rsidR="004D2252" w:rsidRPr="00DB705E" w:rsidRDefault="004D2252" w:rsidP="004D2252">
            <w:pPr>
              <w:contextualSpacing/>
              <w:jc w:val="right"/>
              <w:rPr>
                <w:sz w:val="24"/>
                <w:szCs w:val="24"/>
              </w:rPr>
            </w:pPr>
            <w:r w:rsidRPr="00DB705E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115" w:type="dxa"/>
            </w:tcMar>
          </w:tcPr>
          <w:p w14:paraId="49BD3FDA" w14:textId="2A20F28D" w:rsidR="004D2252" w:rsidRPr="00DB705E" w:rsidRDefault="004D2252" w:rsidP="004D2252">
            <w:pPr>
              <w:contextualSpacing/>
              <w:rPr>
                <w:sz w:val="24"/>
                <w:szCs w:val="24"/>
              </w:rPr>
            </w:pPr>
            <w:r w:rsidRPr="00DB705E">
              <w:rPr>
                <w:sz w:val="24"/>
                <w:szCs w:val="24"/>
              </w:rPr>
              <w:t>(2.0)</w:t>
            </w:r>
          </w:p>
        </w:tc>
      </w:tr>
      <w:tr w:rsidR="004D2252" w:rsidRPr="00DB705E" w14:paraId="2209392D" w14:textId="77777777" w:rsidTr="004D2252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2FE2D0D3" w14:textId="329252AE" w:rsidR="004D2252" w:rsidRPr="00DB705E" w:rsidRDefault="004D2252" w:rsidP="004D2252">
            <w:pPr>
              <w:contextualSpacing/>
              <w:rPr>
                <w:sz w:val="24"/>
                <w:szCs w:val="24"/>
              </w:rPr>
            </w:pPr>
            <w:r w:rsidRPr="00DB705E">
              <w:rPr>
                <w:sz w:val="24"/>
                <w:szCs w:val="24"/>
              </w:rPr>
              <w:t xml:space="preserve">   “I  don’t like needles”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</w:tcPr>
          <w:p w14:paraId="2B7200B3" w14:textId="327AB015" w:rsidR="004D2252" w:rsidRPr="00DB705E" w:rsidRDefault="004D2252" w:rsidP="004D2252">
            <w:pPr>
              <w:contextualSpacing/>
              <w:jc w:val="right"/>
              <w:rPr>
                <w:sz w:val="24"/>
                <w:szCs w:val="24"/>
              </w:rPr>
            </w:pPr>
            <w:r w:rsidRPr="00DB705E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115" w:type="dxa"/>
            </w:tcMar>
          </w:tcPr>
          <w:p w14:paraId="4F91A8E5" w14:textId="27C1EB6C" w:rsidR="004D2252" w:rsidRPr="00DB705E" w:rsidRDefault="004D2252" w:rsidP="004D2252">
            <w:pPr>
              <w:contextualSpacing/>
              <w:rPr>
                <w:sz w:val="24"/>
                <w:szCs w:val="24"/>
              </w:rPr>
            </w:pPr>
            <w:r w:rsidRPr="00DB705E">
              <w:rPr>
                <w:sz w:val="24"/>
                <w:szCs w:val="24"/>
              </w:rPr>
              <w:t>(2.0)</w:t>
            </w:r>
          </w:p>
        </w:tc>
      </w:tr>
      <w:tr w:rsidR="004D2252" w:rsidRPr="00DB705E" w14:paraId="5BBC13C9" w14:textId="77777777" w:rsidTr="00B9225E">
        <w:tc>
          <w:tcPr>
            <w:tcW w:w="39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7E2BB10" w14:textId="1F6D5F14" w:rsidR="004D2252" w:rsidRPr="00DB705E" w:rsidRDefault="004D2252" w:rsidP="004D2252">
            <w:pPr>
              <w:contextualSpacing/>
              <w:rPr>
                <w:sz w:val="24"/>
                <w:szCs w:val="24"/>
              </w:rPr>
            </w:pPr>
            <w:r w:rsidRPr="00DB705E">
              <w:rPr>
                <w:sz w:val="24"/>
                <w:szCs w:val="24"/>
              </w:rPr>
              <w:t xml:space="preserve">   Refused/Declined no reason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115" w:type="dxa"/>
              <w:right w:w="0" w:type="dxa"/>
            </w:tcMar>
          </w:tcPr>
          <w:p w14:paraId="602F25E2" w14:textId="41E5372A" w:rsidR="004D2252" w:rsidRPr="00DB705E" w:rsidRDefault="004D2252" w:rsidP="004D2252">
            <w:pPr>
              <w:contextualSpacing/>
              <w:jc w:val="right"/>
              <w:rPr>
                <w:sz w:val="24"/>
                <w:szCs w:val="24"/>
              </w:rPr>
            </w:pPr>
            <w:r w:rsidRPr="00DB705E">
              <w:rPr>
                <w:sz w:val="24"/>
                <w:szCs w:val="24"/>
              </w:rPr>
              <w:t>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43" w:type="dxa"/>
              <w:right w:w="115" w:type="dxa"/>
            </w:tcMar>
          </w:tcPr>
          <w:p w14:paraId="0BCD3D79" w14:textId="1182293E" w:rsidR="004D2252" w:rsidRPr="00DB705E" w:rsidRDefault="004D2252" w:rsidP="004D2252">
            <w:pPr>
              <w:contextualSpacing/>
              <w:rPr>
                <w:sz w:val="24"/>
                <w:szCs w:val="24"/>
              </w:rPr>
            </w:pPr>
            <w:r w:rsidRPr="00DB705E">
              <w:rPr>
                <w:sz w:val="24"/>
                <w:szCs w:val="24"/>
              </w:rPr>
              <w:t>(45.5)</w:t>
            </w:r>
          </w:p>
        </w:tc>
      </w:tr>
    </w:tbl>
    <w:p w14:paraId="56E340F9" w14:textId="77777777" w:rsidR="00861D08" w:rsidRPr="00DB705E" w:rsidRDefault="008659CA" w:rsidP="008659CA">
      <w:pPr>
        <w:spacing w:after="0" w:line="240" w:lineRule="auto"/>
        <w:contextualSpacing/>
        <w:rPr>
          <w:sz w:val="24"/>
          <w:szCs w:val="24"/>
        </w:rPr>
      </w:pPr>
      <w:r w:rsidRPr="00DB705E">
        <w:rPr>
          <w:sz w:val="24"/>
          <w:szCs w:val="24"/>
        </w:rPr>
        <w:t>NOTE</w:t>
      </w:r>
      <w:r w:rsidR="00FE15E3" w:rsidRPr="00DB705E">
        <w:rPr>
          <w:sz w:val="24"/>
          <w:szCs w:val="24"/>
        </w:rPr>
        <w:t>S</w:t>
      </w:r>
      <w:r w:rsidRPr="00DB705E">
        <w:rPr>
          <w:sz w:val="24"/>
          <w:szCs w:val="24"/>
        </w:rPr>
        <w:t>: Values are n</w:t>
      </w:r>
      <w:r w:rsidR="00B9225E" w:rsidRPr="00DB705E">
        <w:rPr>
          <w:sz w:val="24"/>
          <w:szCs w:val="24"/>
        </w:rPr>
        <w:t xml:space="preserve"> </w:t>
      </w:r>
      <w:r w:rsidRPr="00DB705E">
        <w:rPr>
          <w:sz w:val="24"/>
          <w:szCs w:val="24"/>
        </w:rPr>
        <w:t>(%).</w:t>
      </w:r>
    </w:p>
    <w:p w14:paraId="67407130" w14:textId="77777777" w:rsidR="00FE15E3" w:rsidRPr="00DB705E" w:rsidRDefault="00FE15E3" w:rsidP="00FE15E3">
      <w:pPr>
        <w:spacing w:after="0" w:line="240" w:lineRule="auto"/>
        <w:rPr>
          <w:sz w:val="24"/>
          <w:szCs w:val="24"/>
        </w:rPr>
      </w:pPr>
      <w:r w:rsidRPr="00DB705E">
        <w:rPr>
          <w:rFonts w:cs="Arial"/>
          <w:color w:val="212529"/>
          <w:sz w:val="24"/>
          <w:szCs w:val="24"/>
          <w:vertAlign w:val="superscript"/>
          <w:lang w:val="en"/>
        </w:rPr>
        <w:t>†</w:t>
      </w:r>
      <w:r w:rsidRPr="00DB705E">
        <w:rPr>
          <w:sz w:val="24"/>
          <w:szCs w:val="24"/>
        </w:rPr>
        <w:t>Severe allergic reaction (e.g. anaphylaxis) to a vaccine component or prior dose of influenza vaccine.</w:t>
      </w:r>
    </w:p>
    <w:p w14:paraId="2E432B62" w14:textId="77777777" w:rsidR="00B9225E" w:rsidRPr="00DB705E" w:rsidRDefault="00B9225E" w:rsidP="008659CA">
      <w:pPr>
        <w:spacing w:after="0" w:line="240" w:lineRule="auto"/>
        <w:contextualSpacing/>
        <w:rPr>
          <w:sz w:val="24"/>
          <w:szCs w:val="24"/>
        </w:rPr>
      </w:pPr>
      <w:r w:rsidRPr="00DB705E">
        <w:rPr>
          <w:sz w:val="24"/>
          <w:szCs w:val="24"/>
        </w:rPr>
        <w:t>Abbreviation: HT, Home Telehealth</w:t>
      </w:r>
    </w:p>
    <w:sectPr w:rsidR="00B9225E" w:rsidRPr="00DB7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32ADC" w14:textId="77777777" w:rsidR="00B46B73" w:rsidRDefault="00B46B73" w:rsidP="00E60640">
      <w:pPr>
        <w:spacing w:after="0" w:line="240" w:lineRule="auto"/>
      </w:pPr>
      <w:r>
        <w:separator/>
      </w:r>
    </w:p>
  </w:endnote>
  <w:endnote w:type="continuationSeparator" w:id="0">
    <w:p w14:paraId="1DCAF9CA" w14:textId="77777777" w:rsidR="00B46B73" w:rsidRDefault="00B46B73" w:rsidP="00E60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96589" w14:textId="77777777" w:rsidR="00B46B73" w:rsidRDefault="00B46B73" w:rsidP="00E60640">
      <w:pPr>
        <w:spacing w:after="0" w:line="240" w:lineRule="auto"/>
      </w:pPr>
      <w:r>
        <w:separator/>
      </w:r>
    </w:p>
  </w:footnote>
  <w:footnote w:type="continuationSeparator" w:id="0">
    <w:p w14:paraId="65D84523" w14:textId="77777777" w:rsidR="00B46B73" w:rsidRDefault="00B46B73" w:rsidP="00E60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12C66"/>
    <w:multiLevelType w:val="hybridMultilevel"/>
    <w:tmpl w:val="93906E30"/>
    <w:lvl w:ilvl="0" w:tplc="ECC4BDDE">
      <w:numFmt w:val="bullet"/>
      <w:lvlText w:val="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CF9567B"/>
    <w:multiLevelType w:val="hybridMultilevel"/>
    <w:tmpl w:val="537629C6"/>
    <w:lvl w:ilvl="0" w:tplc="ECC4BDDE">
      <w:numFmt w:val="bullet"/>
      <w:lvlText w:val="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 w15:restartNumberingAfterBreak="0">
    <w:nsid w:val="27440D63"/>
    <w:multiLevelType w:val="hybridMultilevel"/>
    <w:tmpl w:val="30DE333A"/>
    <w:lvl w:ilvl="0" w:tplc="59DA8B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472A0"/>
    <w:multiLevelType w:val="hybridMultilevel"/>
    <w:tmpl w:val="558EA4D4"/>
    <w:lvl w:ilvl="0" w:tplc="FF0636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2493F"/>
    <w:multiLevelType w:val="hybridMultilevel"/>
    <w:tmpl w:val="F142207A"/>
    <w:lvl w:ilvl="0" w:tplc="78B05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B3613"/>
    <w:multiLevelType w:val="hybridMultilevel"/>
    <w:tmpl w:val="36769858"/>
    <w:lvl w:ilvl="0" w:tplc="2F122F8A"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17"/>
    <w:rsid w:val="00034F45"/>
    <w:rsid w:val="000C4193"/>
    <w:rsid w:val="000D6E9C"/>
    <w:rsid w:val="001A53E9"/>
    <w:rsid w:val="002141C4"/>
    <w:rsid w:val="00243FEA"/>
    <w:rsid w:val="002769CA"/>
    <w:rsid w:val="002D6B50"/>
    <w:rsid w:val="002F4437"/>
    <w:rsid w:val="003F6117"/>
    <w:rsid w:val="004D2252"/>
    <w:rsid w:val="004F1376"/>
    <w:rsid w:val="004F55F4"/>
    <w:rsid w:val="00506C79"/>
    <w:rsid w:val="005C15FD"/>
    <w:rsid w:val="005D3D42"/>
    <w:rsid w:val="005F0783"/>
    <w:rsid w:val="00601B7C"/>
    <w:rsid w:val="007F0717"/>
    <w:rsid w:val="00847D91"/>
    <w:rsid w:val="00861D08"/>
    <w:rsid w:val="008659CA"/>
    <w:rsid w:val="008C4783"/>
    <w:rsid w:val="00961FE3"/>
    <w:rsid w:val="00B46B73"/>
    <w:rsid w:val="00B72FEF"/>
    <w:rsid w:val="00B9225E"/>
    <w:rsid w:val="00CD3478"/>
    <w:rsid w:val="00CD3616"/>
    <w:rsid w:val="00D316EA"/>
    <w:rsid w:val="00D54C20"/>
    <w:rsid w:val="00DB5ADC"/>
    <w:rsid w:val="00DB705E"/>
    <w:rsid w:val="00DD4B98"/>
    <w:rsid w:val="00DF0782"/>
    <w:rsid w:val="00E30931"/>
    <w:rsid w:val="00E60640"/>
    <w:rsid w:val="00E855B6"/>
    <w:rsid w:val="00EA425B"/>
    <w:rsid w:val="00F138EA"/>
    <w:rsid w:val="00F97EA9"/>
    <w:rsid w:val="00FA2969"/>
    <w:rsid w:val="00FC64C7"/>
    <w:rsid w:val="00FE15E3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6A033"/>
  <w15:chartTrackingRefBased/>
  <w15:docId w15:val="{2933365F-1ACC-4EC7-AF9E-33C4EDCC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7D9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606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06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0640"/>
    <w:rPr>
      <w:vertAlign w:val="superscript"/>
    </w:rPr>
  </w:style>
  <w:style w:type="paragraph" w:customStyle="1" w:styleId="Default">
    <w:name w:val="Default"/>
    <w:rsid w:val="008659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8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>Department of Veterans Affairs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Rand, Maxine L.</dc:creator>
  <cp:keywords/>
  <dc:description/>
  <cp:lastModifiedBy>Rand, Maxine L.</cp:lastModifiedBy>
  <cp:revision>3</cp:revision>
  <dcterms:created xsi:type="dcterms:W3CDTF">2021-05-17T21:24:00Z</dcterms:created>
  <dcterms:modified xsi:type="dcterms:W3CDTF">2021-05-17T21:29:00Z</dcterms:modified>
</cp:coreProperties>
</file>