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54238" w14:textId="77777777" w:rsidR="00FF434E" w:rsidRPr="0068359F" w:rsidRDefault="00FF434E" w:rsidP="00FF434E">
      <w:pPr>
        <w:rPr>
          <w:rFonts w:cs="Arial"/>
        </w:rPr>
      </w:pPr>
      <w:r w:rsidRPr="0068359F">
        <w:rPr>
          <w:rFonts w:cs="Arial"/>
        </w:rPr>
        <w:t>Appendix 1 – combinations of All serology results</w:t>
      </w:r>
    </w:p>
    <w:tbl>
      <w:tblPr>
        <w:tblW w:w="7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371"/>
      </w:tblGrid>
      <w:tr w:rsidR="00FF434E" w:rsidRPr="00EF2529" w14:paraId="6A7916DE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393B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EF2529">
              <w:rPr>
                <w:rFonts w:cs="Arial"/>
                <w:b/>
                <w:sz w:val="20"/>
              </w:rPr>
              <w:t>Anti-</w:t>
            </w:r>
            <w:proofErr w:type="spellStart"/>
            <w:r w:rsidRPr="00EF2529">
              <w:rPr>
                <w:rFonts w:cs="Arial"/>
                <w:b/>
                <w:sz w:val="20"/>
              </w:rPr>
              <w:t>HBc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72EF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EF2529">
              <w:rPr>
                <w:rFonts w:cs="Arial"/>
                <w:b/>
                <w:sz w:val="20"/>
              </w:rPr>
              <w:t>HBsAg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73E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EF2529">
              <w:rPr>
                <w:rFonts w:cs="Arial"/>
                <w:b/>
                <w:sz w:val="20"/>
              </w:rPr>
              <w:t>Anti-HBs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6F5B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  <w:proofErr w:type="spellStart"/>
            <w:r w:rsidRPr="00EF2529">
              <w:rPr>
                <w:rFonts w:cs="Arial"/>
                <w:b/>
                <w:sz w:val="20"/>
              </w:rPr>
              <w:t>HBeAg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DD3D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EF2529">
              <w:rPr>
                <w:rFonts w:cs="Arial"/>
                <w:b/>
                <w:sz w:val="20"/>
              </w:rPr>
              <w:t>Anti-</w:t>
            </w:r>
            <w:proofErr w:type="spellStart"/>
            <w:r w:rsidRPr="00EF2529">
              <w:rPr>
                <w:rFonts w:cs="Arial"/>
                <w:b/>
                <w:sz w:val="20"/>
              </w:rPr>
              <w:t>HBe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2548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EF2529">
              <w:rPr>
                <w:rFonts w:cs="Arial"/>
                <w:b/>
                <w:sz w:val="20"/>
              </w:rPr>
              <w:t>Frequency</w:t>
            </w:r>
          </w:p>
        </w:tc>
      </w:tr>
      <w:tr w:rsidR="00FF434E" w:rsidRPr="00EF2529" w14:paraId="1E645A59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291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7A35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B1A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141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31B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0916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3</w:t>
            </w:r>
          </w:p>
        </w:tc>
      </w:tr>
      <w:tr w:rsidR="00FF434E" w:rsidRPr="00EF2529" w14:paraId="5B2C10CB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DB8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AF2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CD2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2469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C8C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6511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42DF8C52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30D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83E1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CDD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E169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7625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A4B6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7AF11720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F41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E91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6C1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C28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395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998A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5661B4D4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183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DDE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E4A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863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040D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A085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1166</w:t>
            </w:r>
          </w:p>
        </w:tc>
      </w:tr>
      <w:tr w:rsidR="00FF434E" w:rsidRPr="00EF2529" w14:paraId="49AADC5C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10C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052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697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AA79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C3B1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50A59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12</w:t>
            </w:r>
          </w:p>
        </w:tc>
      </w:tr>
      <w:tr w:rsidR="00FF434E" w:rsidRPr="00EF2529" w14:paraId="1E22EB05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4A21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4E8E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5209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02C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630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638D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23BF7A06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EDA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89B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02D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1491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D3C9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1D4A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270</w:t>
            </w:r>
          </w:p>
        </w:tc>
      </w:tr>
      <w:tr w:rsidR="00FF434E" w:rsidRPr="00EF2529" w14:paraId="08F3F447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FF5E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5BB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650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7B3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8CE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3BEE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6</w:t>
            </w:r>
          </w:p>
        </w:tc>
      </w:tr>
      <w:tr w:rsidR="00FF434E" w:rsidRPr="00EF2529" w14:paraId="2953ADB9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00F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CDE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36B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DB5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251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1CC6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26</w:t>
            </w:r>
          </w:p>
        </w:tc>
      </w:tr>
      <w:tr w:rsidR="00FF434E" w:rsidRPr="00EF2529" w14:paraId="2BDB13B8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6B3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3B7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7B18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1459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177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EC25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2C1CBD1A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503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F83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6D4E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2CB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5699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EC66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5</w:t>
            </w:r>
          </w:p>
        </w:tc>
      </w:tr>
      <w:tr w:rsidR="00FF434E" w:rsidRPr="00EF2529" w14:paraId="43F97CDF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633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12F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32A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FF3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9C3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956F2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25</w:t>
            </w:r>
          </w:p>
        </w:tc>
      </w:tr>
      <w:tr w:rsidR="00FF434E" w:rsidRPr="00EF2529" w14:paraId="196E9150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620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CF4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B30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E7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C6DE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942F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2</w:t>
            </w:r>
          </w:p>
        </w:tc>
      </w:tr>
      <w:tr w:rsidR="00FF434E" w:rsidRPr="00EF2529" w14:paraId="28DA77D3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736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A30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A84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5A8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DA1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3671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15</w:t>
            </w:r>
          </w:p>
        </w:tc>
      </w:tr>
      <w:tr w:rsidR="00FF434E" w:rsidRPr="00EF2529" w14:paraId="5371A2BB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3AD4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252E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E2BE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2C3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B6F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F76B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6807892E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CB82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757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7DBE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A80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213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995E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3</w:t>
            </w:r>
          </w:p>
        </w:tc>
      </w:tr>
      <w:tr w:rsidR="00FF434E" w:rsidRPr="00EF2529" w14:paraId="11CC66BF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6A85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EA6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07E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C8E9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821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7D7A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1466F625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746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0E3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EB8D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8CD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E16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242E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62EED072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9F7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70A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50A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8B1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921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B162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2233E91E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A01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B9A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A00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B8AE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D56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F947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13</w:t>
            </w:r>
          </w:p>
        </w:tc>
      </w:tr>
      <w:tr w:rsidR="00FF434E" w:rsidRPr="00EF2529" w14:paraId="364F2955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F2F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F1FF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BF0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BB1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5BD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0686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3</w:t>
            </w:r>
          </w:p>
        </w:tc>
      </w:tr>
      <w:tr w:rsidR="00FF434E" w:rsidRPr="00EF2529" w14:paraId="6E7F615E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75E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3DD9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44D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F67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990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A58A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533</w:t>
            </w:r>
          </w:p>
        </w:tc>
      </w:tr>
      <w:tr w:rsidR="00FF434E" w:rsidRPr="00EF2529" w14:paraId="0A566CF7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42DE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11E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507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A9A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CC3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58F46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6</w:t>
            </w:r>
          </w:p>
        </w:tc>
      </w:tr>
      <w:tr w:rsidR="00FF434E" w:rsidRPr="00EF2529" w14:paraId="44C94F76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EED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516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37E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649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8E07F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3</w:t>
            </w:r>
          </w:p>
        </w:tc>
      </w:tr>
      <w:tr w:rsidR="00FF434E" w:rsidRPr="00EF2529" w14:paraId="702AC1F6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4E49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405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A40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402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57C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8C6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29BBE326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F8F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279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238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6FF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938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57DF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950</w:t>
            </w:r>
          </w:p>
        </w:tc>
      </w:tr>
      <w:tr w:rsidR="00FF434E" w:rsidRPr="00EF2529" w14:paraId="7E1F88E7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A2E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743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B3C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C9E9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C9B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00B55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5</w:t>
            </w:r>
          </w:p>
        </w:tc>
      </w:tr>
      <w:tr w:rsidR="00FF434E" w:rsidRPr="00EF2529" w14:paraId="6AA8FEA1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3FBA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371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356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1FB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4F8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A42B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7</w:t>
            </w:r>
          </w:p>
        </w:tc>
      </w:tr>
      <w:tr w:rsidR="00FF434E" w:rsidRPr="00EF2529" w14:paraId="496C7D8F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4DB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3109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1D5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C117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802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94FC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19</w:t>
            </w:r>
          </w:p>
        </w:tc>
      </w:tr>
      <w:tr w:rsidR="00FF434E" w:rsidRPr="00EF2529" w14:paraId="1D67B29E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B40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A17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46C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F84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167B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34FE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19</w:t>
            </w:r>
          </w:p>
        </w:tc>
      </w:tr>
      <w:tr w:rsidR="00FF434E" w:rsidRPr="00EF2529" w14:paraId="641901F3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0FA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FCC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EFC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C7EF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272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4078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94</w:t>
            </w:r>
          </w:p>
        </w:tc>
      </w:tr>
      <w:tr w:rsidR="00FF434E" w:rsidRPr="00EF2529" w14:paraId="1030A783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B69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C87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EA0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BB6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D1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27ED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71</w:t>
            </w:r>
          </w:p>
        </w:tc>
      </w:tr>
      <w:tr w:rsidR="00FF434E" w:rsidRPr="00EF2529" w14:paraId="1F6F7B9D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FC1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04B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3B0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E931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9D1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8693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4</w:t>
            </w:r>
          </w:p>
        </w:tc>
      </w:tr>
      <w:tr w:rsidR="00FF434E" w:rsidRPr="00EF2529" w14:paraId="164015A4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F11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6B3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62B0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C7A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09FE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BCD5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566B09AA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FB6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D16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CDA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884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513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E9B8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4</w:t>
            </w:r>
          </w:p>
        </w:tc>
      </w:tr>
      <w:tr w:rsidR="00FF434E" w:rsidRPr="00EF2529" w14:paraId="7A233ADB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A61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65FF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CC65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231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E10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A1E2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18</w:t>
            </w:r>
          </w:p>
        </w:tc>
      </w:tr>
      <w:tr w:rsidR="00FF434E" w:rsidRPr="00EF2529" w14:paraId="3FE68402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E902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B88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2C3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5E7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E9EE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275A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10</w:t>
            </w:r>
          </w:p>
        </w:tc>
      </w:tr>
      <w:tr w:rsidR="00FF434E" w:rsidRPr="00EF2529" w14:paraId="1C575F42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122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D0CD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21F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F1B9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F1CB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C3BA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60044F76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32A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1C0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90A3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915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4F9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0D2C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2</w:t>
            </w:r>
          </w:p>
        </w:tc>
      </w:tr>
      <w:tr w:rsidR="00FF434E" w:rsidRPr="00EF2529" w14:paraId="18F01D1D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531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381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1CDF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8D6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5B98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B261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4</w:t>
            </w:r>
          </w:p>
        </w:tc>
      </w:tr>
      <w:tr w:rsidR="00FF434E" w:rsidRPr="00EF2529" w14:paraId="752609F2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9AE5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FA0C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924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26145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65BD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DDD0C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5</w:t>
            </w:r>
          </w:p>
        </w:tc>
      </w:tr>
      <w:tr w:rsidR="00FF434E" w:rsidRPr="00EF2529" w14:paraId="649FF20B" w14:textId="77777777" w:rsidTr="00E03823">
        <w:trPr>
          <w:trHeight w:val="283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7B07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ADF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77DA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DCF4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POS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7906" w14:textId="77777777" w:rsidR="00FF434E" w:rsidRPr="00EF2529" w:rsidRDefault="00FF434E" w:rsidP="00E03823">
            <w:pPr>
              <w:keepNext/>
              <w:jc w:val="center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NEG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A2BE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sz w:val="20"/>
              </w:rPr>
            </w:pPr>
            <w:r w:rsidRPr="00EF2529">
              <w:rPr>
                <w:rFonts w:cs="Arial"/>
                <w:sz w:val="20"/>
              </w:rPr>
              <w:t>1</w:t>
            </w:r>
          </w:p>
        </w:tc>
      </w:tr>
      <w:tr w:rsidR="00FF434E" w:rsidRPr="00EF2529" w14:paraId="03FD0A2E" w14:textId="77777777" w:rsidTr="003E0339">
        <w:trPr>
          <w:trHeight w:val="3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717A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  <w:r w:rsidRPr="00EF2529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F523A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4D0B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6DE5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CE4C" w14:textId="77777777" w:rsidR="00FF434E" w:rsidRPr="00EF2529" w:rsidRDefault="00FF434E" w:rsidP="00E03823">
            <w:pPr>
              <w:keepNext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06DD" w14:textId="77777777" w:rsidR="00FF434E" w:rsidRPr="00EF2529" w:rsidRDefault="00FF434E" w:rsidP="00E03823">
            <w:pPr>
              <w:keepNext/>
              <w:ind w:right="335"/>
              <w:jc w:val="right"/>
              <w:rPr>
                <w:rFonts w:cs="Arial"/>
                <w:b/>
                <w:sz w:val="20"/>
              </w:rPr>
            </w:pPr>
            <w:r w:rsidRPr="00EF2529">
              <w:rPr>
                <w:rFonts w:cs="Arial"/>
                <w:b/>
                <w:sz w:val="20"/>
              </w:rPr>
              <w:t>3316</w:t>
            </w:r>
          </w:p>
        </w:tc>
      </w:tr>
    </w:tbl>
    <w:p w14:paraId="2A6D73AE" w14:textId="62FB30B8" w:rsidR="003E0339" w:rsidRPr="00537241" w:rsidRDefault="003E0339" w:rsidP="00CA1F17">
      <w:pPr>
        <w:rPr>
          <w:rFonts w:ascii="Calibri" w:hAnsi="Calibri"/>
          <w:noProof/>
        </w:rPr>
      </w:pPr>
      <w:bookmarkStart w:id="0" w:name="_GoBack"/>
      <w:bookmarkEnd w:id="0"/>
    </w:p>
    <w:sectPr w:rsidR="003E0339" w:rsidRPr="00537241" w:rsidSect="003E0339">
      <w:footerReference w:type="default" r:id="rId7"/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CCC8" w14:textId="77777777" w:rsidR="00314DC2" w:rsidRDefault="00314DC2">
      <w:r>
        <w:separator/>
      </w:r>
    </w:p>
  </w:endnote>
  <w:endnote w:type="continuationSeparator" w:id="0">
    <w:p w14:paraId="544B14AA" w14:textId="77777777" w:rsidR="00314DC2" w:rsidRDefault="0031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7045" w14:textId="2F899420" w:rsidR="00EF4969" w:rsidRDefault="00EF49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1F17">
      <w:rPr>
        <w:noProof/>
      </w:rPr>
      <w:t>1</w:t>
    </w:r>
    <w:r>
      <w:rPr>
        <w:noProof/>
      </w:rPr>
      <w:fldChar w:fldCharType="end"/>
    </w:r>
  </w:p>
  <w:p w14:paraId="10E0B78C" w14:textId="77777777" w:rsidR="00EF4969" w:rsidRPr="0038654C" w:rsidRDefault="00EF4969" w:rsidP="00E03823">
    <w:pPr>
      <w:pStyle w:val="Footer"/>
      <w:tabs>
        <w:tab w:val="clear" w:pos="4153"/>
        <w:tab w:val="clear" w:pos="8306"/>
        <w:tab w:val="right" w:pos="14601"/>
      </w:tabs>
      <w:spacing w:after="0" w:line="240" w:lineRule="auto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D2129" w14:textId="77777777" w:rsidR="00314DC2" w:rsidRDefault="00314DC2">
      <w:r>
        <w:separator/>
      </w:r>
    </w:p>
  </w:footnote>
  <w:footnote w:type="continuationSeparator" w:id="0">
    <w:p w14:paraId="2FBE3E9D" w14:textId="77777777" w:rsidR="00314DC2" w:rsidRDefault="0031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Modifie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drvfxdfxsw5eertdlvf22yte5rx5dspwwf&quot;&gt;Epi article-Saved&lt;record-ids&gt;&lt;item&gt;1&lt;/item&gt;&lt;item&gt;2&lt;/item&gt;&lt;item&gt;3&lt;/item&gt;&lt;item&gt;4&lt;/item&gt;&lt;item&gt;5&lt;/item&gt;&lt;item&gt;6&lt;/item&gt;&lt;item&gt;7&lt;/item&gt;&lt;item&gt;8&lt;/item&gt;&lt;item&gt;9&lt;/item&gt;&lt;item&gt;11&lt;/item&gt;&lt;item&gt;12&lt;/item&gt;&lt;item&gt;13&lt;/item&gt;&lt;item&gt;14&lt;/item&gt;&lt;item&gt;15&lt;/item&gt;&lt;item&gt;17&lt;/item&gt;&lt;item&gt;18&lt;/item&gt;&lt;item&gt;19&lt;/item&gt;&lt;item&gt;20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/record-ids&gt;&lt;/item&gt;&lt;/Libraries&gt;"/>
  </w:docVars>
  <w:rsids>
    <w:rsidRoot w:val="003453AC"/>
    <w:rsid w:val="00001F13"/>
    <w:rsid w:val="001608C1"/>
    <w:rsid w:val="00176770"/>
    <w:rsid w:val="001C2480"/>
    <w:rsid w:val="001F4A93"/>
    <w:rsid w:val="001F56C4"/>
    <w:rsid w:val="002C0C79"/>
    <w:rsid w:val="002F7B9D"/>
    <w:rsid w:val="00314DC2"/>
    <w:rsid w:val="003453AC"/>
    <w:rsid w:val="003E0339"/>
    <w:rsid w:val="003E2D8C"/>
    <w:rsid w:val="00484F8E"/>
    <w:rsid w:val="004A30C2"/>
    <w:rsid w:val="005F1630"/>
    <w:rsid w:val="006135BE"/>
    <w:rsid w:val="008E118B"/>
    <w:rsid w:val="009A346A"/>
    <w:rsid w:val="009D2027"/>
    <w:rsid w:val="00A36505"/>
    <w:rsid w:val="00AB2398"/>
    <w:rsid w:val="00AD502D"/>
    <w:rsid w:val="00B071AE"/>
    <w:rsid w:val="00B36AF0"/>
    <w:rsid w:val="00B72A67"/>
    <w:rsid w:val="00C0281B"/>
    <w:rsid w:val="00C46DDC"/>
    <w:rsid w:val="00C47A5F"/>
    <w:rsid w:val="00C92141"/>
    <w:rsid w:val="00CA1F17"/>
    <w:rsid w:val="00CE273E"/>
    <w:rsid w:val="00D343D4"/>
    <w:rsid w:val="00DC0152"/>
    <w:rsid w:val="00E03823"/>
    <w:rsid w:val="00E25243"/>
    <w:rsid w:val="00E56A90"/>
    <w:rsid w:val="00E823E0"/>
    <w:rsid w:val="00EF4969"/>
    <w:rsid w:val="00EF705C"/>
    <w:rsid w:val="00FB3A8B"/>
    <w:rsid w:val="00FC47FD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4781"/>
  <w15:docId w15:val="{259BE779-7984-4E3E-AE92-0BDEAA60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34E"/>
    <w:pPr>
      <w:spacing w:after="0" w:line="240" w:lineRule="auto"/>
    </w:pPr>
    <w:rPr>
      <w:rFonts w:ascii="Arial" w:eastAsia="Calibri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34E"/>
    <w:pPr>
      <w:widowControl w:val="0"/>
      <w:spacing w:line="480" w:lineRule="auto"/>
      <w:outlineLvl w:val="0"/>
    </w:pPr>
    <w:rPr>
      <w:rFonts w:eastAsia="Times New Roman"/>
      <w:b/>
      <w:bCs/>
      <w:iCs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34E"/>
    <w:pPr>
      <w:keepNext/>
      <w:outlineLvl w:val="1"/>
    </w:pPr>
    <w:rPr>
      <w:rFonts w:eastAsia="Times New Roman"/>
      <w:b/>
      <w:bCs/>
      <w:i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434E"/>
    <w:pPr>
      <w:tabs>
        <w:tab w:val="center" w:pos="4153"/>
        <w:tab w:val="right" w:pos="8306"/>
      </w:tabs>
      <w:spacing w:after="240" w:line="360" w:lineRule="auto"/>
    </w:pPr>
    <w:rPr>
      <w:rFonts w:eastAsia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F434E"/>
    <w:rPr>
      <w:rFonts w:ascii="Arial" w:eastAsia="Times New Roman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F434E"/>
    <w:rPr>
      <w:rFonts w:ascii="Arial" w:eastAsia="Times New Roman" w:hAnsi="Arial" w:cs="Times New Roman"/>
      <w:b/>
      <w:bCs/>
      <w:iCs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FF434E"/>
    <w:rPr>
      <w:rFonts w:ascii="Arial" w:eastAsia="Times New Roman" w:hAnsi="Arial" w:cs="Times New Roman"/>
      <w:b/>
      <w:bCs/>
      <w:i/>
      <w:iCs/>
      <w:sz w:val="24"/>
      <w:szCs w:val="28"/>
      <w:lang w:val="x-none" w:eastAsia="x-none"/>
    </w:rPr>
  </w:style>
  <w:style w:type="paragraph" w:styleId="Caption">
    <w:name w:val="caption"/>
    <w:basedOn w:val="BodyText"/>
    <w:next w:val="Normal"/>
    <w:unhideWhenUsed/>
    <w:qFormat/>
    <w:rsid w:val="00FF434E"/>
    <w:pPr>
      <w:keepNext/>
    </w:pPr>
    <w:rPr>
      <w:rFonts w:eastAsia="Times New Roman"/>
      <w:b/>
      <w:bCs/>
      <w:szCs w:val="18"/>
      <w:lang w:val="x-none" w:eastAsia="en-GB"/>
    </w:rPr>
  </w:style>
  <w:style w:type="paragraph" w:customStyle="1" w:styleId="Table">
    <w:name w:val="Table"/>
    <w:basedOn w:val="Normal"/>
    <w:qFormat/>
    <w:rsid w:val="00FF434E"/>
    <w:pPr>
      <w:keepNext/>
    </w:pPr>
    <w:rPr>
      <w:rFonts w:cs="Arial"/>
      <w:sz w:val="20"/>
    </w:rPr>
  </w:style>
  <w:style w:type="paragraph" w:customStyle="1" w:styleId="Thesis-footnote">
    <w:name w:val="Thesis - footnote"/>
    <w:basedOn w:val="Normal"/>
    <w:qFormat/>
    <w:rsid w:val="00FF434E"/>
    <w:pPr>
      <w:spacing w:after="240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3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34E"/>
    <w:rPr>
      <w:rFonts w:ascii="Arial" w:eastAsia="Calibri" w:hAnsi="Arial" w:cs="Times New Roman"/>
      <w:lang w:val="en-GB"/>
    </w:rPr>
  </w:style>
  <w:style w:type="character" w:styleId="Hyperlink">
    <w:name w:val="Hyperlink"/>
    <w:uiPriority w:val="99"/>
    <w:unhideWhenUsed/>
    <w:rsid w:val="00FF43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8B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505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505"/>
    <w:rPr>
      <w:rFonts w:ascii="Arial" w:eastAsia="Calibri" w:hAnsi="Arial" w:cs="Times New Roman"/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DC0152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C0152"/>
    <w:rPr>
      <w:rFonts w:ascii="Arial" w:eastAsia="Calibri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DC0152"/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C0152"/>
    <w:rPr>
      <w:rFonts w:ascii="Arial" w:eastAsia="Calibri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95BC-D267-464A-896C-5F5CC47A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Price, Huw</dc:creator>
  <cp:lastModifiedBy>Price, Huw</cp:lastModifiedBy>
  <cp:revision>2</cp:revision>
  <dcterms:created xsi:type="dcterms:W3CDTF">2017-02-03T10:36:00Z</dcterms:created>
  <dcterms:modified xsi:type="dcterms:W3CDTF">2017-02-03T10:36:00Z</dcterms:modified>
</cp:coreProperties>
</file>